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ACC1" w14:textId="3090E2A8" w:rsidR="007D3F28" w:rsidRPr="007C4EE1" w:rsidRDefault="007C4EE1" w:rsidP="007C4EE1">
      <w:pPr>
        <w:jc w:val="center"/>
        <w:rPr>
          <w:b/>
          <w:bCs/>
          <w:sz w:val="28"/>
          <w:szCs w:val="28"/>
        </w:rPr>
      </w:pPr>
      <w:r w:rsidRPr="007C4EE1">
        <w:rPr>
          <w:b/>
          <w:bCs/>
          <w:sz w:val="28"/>
          <w:szCs w:val="28"/>
        </w:rPr>
        <w:t>Azure DevOps Training</w:t>
      </w:r>
    </w:p>
    <w:p w14:paraId="1D881A9C" w14:textId="2F62E61F" w:rsidR="007C4EE1" w:rsidRPr="007C4EE1" w:rsidRDefault="007C4EE1">
      <w:pPr>
        <w:rPr>
          <w:b/>
          <w:bCs/>
          <w:sz w:val="28"/>
          <w:szCs w:val="28"/>
        </w:rPr>
      </w:pPr>
      <w:r w:rsidRPr="007C4EE1">
        <w:rPr>
          <w:b/>
          <w:bCs/>
          <w:sz w:val="28"/>
          <w:szCs w:val="28"/>
        </w:rPr>
        <w:t>Course Content:</w:t>
      </w:r>
    </w:p>
    <w:p w14:paraId="5B6FB37A" w14:textId="48CBBA0D" w:rsidR="007C4EE1" w:rsidRPr="007C4EE1" w:rsidRDefault="007C4EE1">
      <w:pPr>
        <w:rPr>
          <w:b/>
          <w:bCs/>
          <w:sz w:val="28"/>
          <w:szCs w:val="28"/>
        </w:rPr>
      </w:pPr>
      <w:r w:rsidRPr="007C4EE1">
        <w:rPr>
          <w:b/>
          <w:bCs/>
          <w:sz w:val="28"/>
          <w:szCs w:val="28"/>
        </w:rPr>
        <w:t>Module-1: Introduction to DevOps</w:t>
      </w:r>
    </w:p>
    <w:p w14:paraId="7936BECA" w14:textId="26F4D232" w:rsidR="007C4EE1" w:rsidRPr="007C4EE1" w:rsidRDefault="007C4EE1">
      <w:pPr>
        <w:rPr>
          <w:b/>
          <w:bCs/>
          <w:sz w:val="28"/>
          <w:szCs w:val="28"/>
        </w:rPr>
      </w:pPr>
      <w:r w:rsidRPr="007C4EE1">
        <w:rPr>
          <w:b/>
          <w:bCs/>
          <w:sz w:val="28"/>
          <w:szCs w:val="28"/>
        </w:rPr>
        <w:t>Module-2: Linux and Shell Scripting</w:t>
      </w:r>
    </w:p>
    <w:p w14:paraId="746B8F97" w14:textId="0A8F4445" w:rsidR="007C4EE1" w:rsidRPr="007C4EE1" w:rsidRDefault="007C4EE1">
      <w:pPr>
        <w:rPr>
          <w:b/>
          <w:bCs/>
          <w:sz w:val="28"/>
          <w:szCs w:val="28"/>
        </w:rPr>
      </w:pPr>
      <w:r w:rsidRPr="007C4EE1">
        <w:rPr>
          <w:b/>
          <w:bCs/>
          <w:sz w:val="28"/>
          <w:szCs w:val="28"/>
        </w:rPr>
        <w:t>Module-3: IAC (Terraform)</w:t>
      </w:r>
    </w:p>
    <w:p w14:paraId="2CCBC838" w14:textId="5C6777E9" w:rsidR="007C4EE1" w:rsidRPr="007C4EE1" w:rsidRDefault="007C4EE1">
      <w:pPr>
        <w:rPr>
          <w:b/>
          <w:bCs/>
          <w:sz w:val="28"/>
          <w:szCs w:val="28"/>
        </w:rPr>
      </w:pPr>
      <w:r w:rsidRPr="007C4EE1">
        <w:rPr>
          <w:b/>
          <w:bCs/>
          <w:sz w:val="28"/>
          <w:szCs w:val="28"/>
        </w:rPr>
        <w:t>Module-4: Configuration Management (Ansible)</w:t>
      </w:r>
    </w:p>
    <w:p w14:paraId="4BFF45D7" w14:textId="3611CE26" w:rsidR="007C4EE1" w:rsidRPr="007C4EE1" w:rsidRDefault="007C4EE1">
      <w:pPr>
        <w:rPr>
          <w:b/>
          <w:bCs/>
          <w:sz w:val="28"/>
          <w:szCs w:val="28"/>
        </w:rPr>
      </w:pPr>
      <w:r w:rsidRPr="007C4EE1">
        <w:rPr>
          <w:b/>
          <w:bCs/>
          <w:sz w:val="28"/>
          <w:szCs w:val="28"/>
        </w:rPr>
        <w:t xml:space="preserve">Module-5: </w:t>
      </w:r>
      <w:r>
        <w:rPr>
          <w:b/>
          <w:bCs/>
          <w:sz w:val="28"/>
          <w:szCs w:val="28"/>
        </w:rPr>
        <w:t xml:space="preserve">Azure Boards, </w:t>
      </w:r>
      <w:r w:rsidRPr="007C4EE1">
        <w:rPr>
          <w:b/>
          <w:bCs/>
          <w:sz w:val="28"/>
          <w:szCs w:val="28"/>
        </w:rPr>
        <w:t>Azure Repos</w:t>
      </w:r>
    </w:p>
    <w:p w14:paraId="630CAC41" w14:textId="43C77E6F" w:rsidR="007C4EE1" w:rsidRPr="007C4EE1" w:rsidRDefault="007C4EE1">
      <w:pPr>
        <w:rPr>
          <w:b/>
          <w:bCs/>
          <w:sz w:val="28"/>
          <w:szCs w:val="28"/>
        </w:rPr>
      </w:pPr>
      <w:r w:rsidRPr="007C4EE1">
        <w:rPr>
          <w:b/>
          <w:bCs/>
          <w:sz w:val="28"/>
          <w:szCs w:val="28"/>
        </w:rPr>
        <w:t>Module-6: Azure Pipelines</w:t>
      </w:r>
    </w:p>
    <w:p w14:paraId="55C52358" w14:textId="281B0B65" w:rsidR="007C4EE1" w:rsidRDefault="007C4EE1">
      <w:pPr>
        <w:rPr>
          <w:b/>
          <w:bCs/>
          <w:sz w:val="28"/>
          <w:szCs w:val="28"/>
        </w:rPr>
      </w:pPr>
      <w:r w:rsidRPr="007C4EE1">
        <w:rPr>
          <w:b/>
          <w:bCs/>
          <w:sz w:val="28"/>
          <w:szCs w:val="28"/>
        </w:rPr>
        <w:t>Module-7: Dockers and Kubernetes</w:t>
      </w:r>
    </w:p>
    <w:p w14:paraId="50841EF4" w14:textId="33DAA006" w:rsidR="007C4EE1" w:rsidRPr="007C4EE1" w:rsidRDefault="007C4E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Module-8: Azure Artifacts</w:t>
      </w:r>
    </w:p>
    <w:sectPr w:rsidR="007C4EE1" w:rsidRPr="007C4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E1"/>
    <w:rsid w:val="007C4EE1"/>
    <w:rsid w:val="007D3F28"/>
    <w:rsid w:val="00D6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4B76"/>
  <w15:chartTrackingRefBased/>
  <w15:docId w15:val="{E7E297DB-2E19-4A92-A2F4-464F6B26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</dc:creator>
  <cp:keywords/>
  <dc:description/>
  <cp:lastModifiedBy>Chaithanya G</cp:lastModifiedBy>
  <cp:revision>2</cp:revision>
  <dcterms:created xsi:type="dcterms:W3CDTF">2023-11-30T06:57:00Z</dcterms:created>
  <dcterms:modified xsi:type="dcterms:W3CDTF">2023-11-30T06:57:00Z</dcterms:modified>
</cp:coreProperties>
</file>