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4E41A" w14:textId="77777777" w:rsidR="00905467" w:rsidRPr="00905467" w:rsidRDefault="00905467" w:rsidP="00905467">
      <w:pPr>
        <w:spacing w:after="0"/>
        <w:jc w:val="center"/>
        <w:rPr>
          <w:b/>
          <w:bCs/>
        </w:rPr>
      </w:pPr>
      <w:r w:rsidRPr="00905467">
        <w:rPr>
          <w:b/>
          <w:bCs/>
        </w:rPr>
        <w:t>SIMATS – SAVEETHA SCHOOL OF ENGINEERING</w:t>
      </w:r>
    </w:p>
    <w:p w14:paraId="3CBFB66D" w14:textId="77777777" w:rsidR="00905467" w:rsidRPr="00905467" w:rsidRDefault="00905467" w:rsidP="00905467">
      <w:pPr>
        <w:spacing w:after="0"/>
        <w:jc w:val="center"/>
        <w:rPr>
          <w:b/>
          <w:bCs/>
        </w:rPr>
      </w:pPr>
    </w:p>
    <w:p w14:paraId="21C64C8A" w14:textId="77777777" w:rsidR="00905467" w:rsidRPr="00905467" w:rsidRDefault="00905467" w:rsidP="00905467">
      <w:pPr>
        <w:spacing w:after="0"/>
        <w:jc w:val="center"/>
        <w:rPr>
          <w:b/>
          <w:bCs/>
        </w:rPr>
      </w:pPr>
      <w:r w:rsidRPr="00905467">
        <w:rPr>
          <w:b/>
          <w:bCs/>
        </w:rPr>
        <w:t>ASSESSMENT TOOL – 1</w:t>
      </w:r>
    </w:p>
    <w:p w14:paraId="4F7314E9" w14:textId="77777777" w:rsidR="00905467" w:rsidRPr="00905467" w:rsidRDefault="00905467" w:rsidP="00905467">
      <w:pPr>
        <w:spacing w:after="0"/>
        <w:jc w:val="center"/>
        <w:rPr>
          <w:b/>
          <w:bCs/>
        </w:rPr>
      </w:pPr>
      <w:r w:rsidRPr="00905467">
        <w:rPr>
          <w:b/>
          <w:bCs/>
        </w:rPr>
        <w:t>Course Name: Artificial Intelligence</w:t>
      </w:r>
    </w:p>
    <w:p w14:paraId="0CF61320" w14:textId="77777777" w:rsidR="00905467" w:rsidRPr="00905467" w:rsidRDefault="00905467" w:rsidP="00905467">
      <w:pPr>
        <w:spacing w:after="0"/>
        <w:jc w:val="center"/>
        <w:rPr>
          <w:b/>
          <w:bCs/>
        </w:rPr>
      </w:pPr>
      <w:r w:rsidRPr="00905467">
        <w:rPr>
          <w:b/>
          <w:bCs/>
        </w:rPr>
        <w:t>Course Code: CSA1718</w:t>
      </w:r>
    </w:p>
    <w:p w14:paraId="57487C5A" w14:textId="77777777" w:rsidR="00905467" w:rsidRPr="00905467" w:rsidRDefault="00905467" w:rsidP="00905467">
      <w:pPr>
        <w:spacing w:after="0"/>
        <w:jc w:val="center"/>
        <w:rPr>
          <w:b/>
          <w:bCs/>
        </w:rPr>
      </w:pPr>
    </w:p>
    <w:p w14:paraId="12D77EB6" w14:textId="77777777" w:rsidR="00905467" w:rsidRPr="00905467" w:rsidRDefault="00905467" w:rsidP="00905467">
      <w:pPr>
        <w:spacing w:after="0"/>
        <w:jc w:val="center"/>
        <w:rPr>
          <w:b/>
          <w:bCs/>
        </w:rPr>
      </w:pPr>
      <w:r w:rsidRPr="00905467">
        <w:rPr>
          <w:b/>
          <w:bCs/>
        </w:rPr>
        <w:t>Course Outcome: CO1 – Apply AI basics such as intelligent agents and</w:t>
      </w:r>
    </w:p>
    <w:p w14:paraId="7024C2D0" w14:textId="77777777" w:rsidR="00905467" w:rsidRPr="00905467" w:rsidRDefault="00905467" w:rsidP="00905467">
      <w:pPr>
        <w:spacing w:after="0"/>
        <w:jc w:val="center"/>
        <w:rPr>
          <w:b/>
          <w:bCs/>
        </w:rPr>
      </w:pPr>
      <w:r w:rsidRPr="00905467">
        <w:rPr>
          <w:b/>
          <w:bCs/>
        </w:rPr>
        <w:t>uninformed search methods to solve problems effectively.</w:t>
      </w:r>
    </w:p>
    <w:p w14:paraId="4D529654" w14:textId="77777777" w:rsidR="00905467" w:rsidRDefault="00905467" w:rsidP="00905467"/>
    <w:p w14:paraId="745DFC97" w14:textId="77777777" w:rsidR="00905467" w:rsidRDefault="00905467" w:rsidP="00905467">
      <w:pPr>
        <w:jc w:val="right"/>
      </w:pPr>
      <w:r>
        <w:t>Student Name G MADHAVA REDDY</w:t>
      </w:r>
    </w:p>
    <w:p w14:paraId="54B01228" w14:textId="77777777" w:rsidR="00905467" w:rsidRDefault="00905467" w:rsidP="00905467">
      <w:pPr>
        <w:jc w:val="right"/>
      </w:pPr>
      <w:r>
        <w:t>Register Number 192312436</w:t>
      </w:r>
    </w:p>
    <w:p w14:paraId="01B5788E" w14:textId="77777777" w:rsidR="00905467" w:rsidRDefault="00905467" w:rsidP="00905467">
      <w:pPr>
        <w:jc w:val="right"/>
      </w:pPr>
      <w:r>
        <w:t>Department Electronics and Communication</w:t>
      </w:r>
    </w:p>
    <w:p w14:paraId="29DE81E8" w14:textId="77777777" w:rsidR="00905467" w:rsidRDefault="00905467" w:rsidP="00905467">
      <w:pPr>
        <w:jc w:val="right"/>
      </w:pPr>
    </w:p>
    <w:p w14:paraId="582A5C1A" w14:textId="77777777" w:rsidR="00905467" w:rsidRDefault="00905467" w:rsidP="00905467">
      <w:pPr>
        <w:jc w:val="right"/>
      </w:pPr>
      <w:r>
        <w:t>Engineering (ECE)</w:t>
      </w:r>
    </w:p>
    <w:p w14:paraId="6C1C327A" w14:textId="77777777" w:rsidR="00905467" w:rsidRDefault="00905467" w:rsidP="00905467"/>
    <w:p w14:paraId="10C954C8" w14:textId="77777777" w:rsidR="00905467" w:rsidRDefault="00905467" w:rsidP="00905467">
      <w:r>
        <w:t>Question 1: Water Jug Problem</w:t>
      </w:r>
    </w:p>
    <w:p w14:paraId="16C623D9" w14:textId="77777777" w:rsidR="00905467" w:rsidRDefault="00905467" w:rsidP="00905467">
      <w:r>
        <w:t>Aim</w:t>
      </w:r>
    </w:p>
    <w:p w14:paraId="4A59EF3C" w14:textId="77777777" w:rsidR="00905467" w:rsidRDefault="00905467" w:rsidP="00905467">
      <w:r>
        <w:t>To obtain exactly 2 gallons of water in the 4-gallon jug using one 4-gallon jug and</w:t>
      </w:r>
    </w:p>
    <w:p w14:paraId="773B9B7F" w14:textId="77777777" w:rsidR="00905467" w:rsidRDefault="00905467" w:rsidP="00905467">
      <w:r>
        <w:t>one 3-gallon jug.</w:t>
      </w:r>
    </w:p>
    <w:p w14:paraId="44C95B03" w14:textId="77777777" w:rsidR="00905467" w:rsidRDefault="00905467" w:rsidP="00905467">
      <w:r>
        <w:t>Algorithm</w:t>
      </w:r>
    </w:p>
    <w:p w14:paraId="7BB54FF0" w14:textId="77777777" w:rsidR="00905467" w:rsidRDefault="00905467" w:rsidP="00905467">
      <w:r>
        <w:t>1. Fill the 3-gallon jug completely.</w:t>
      </w:r>
    </w:p>
    <w:p w14:paraId="75C89FD2" w14:textId="77777777" w:rsidR="00905467" w:rsidRDefault="00905467" w:rsidP="00905467">
      <w:r>
        <w:t>2. Pour water from the 3-gallon jug into the 4-gallon jug.</w:t>
      </w:r>
    </w:p>
    <w:p w14:paraId="2CA84263" w14:textId="77777777" w:rsidR="00905467" w:rsidRDefault="00905467" w:rsidP="00905467">
      <w:r>
        <w:t>3. Refill the 3-gallon jug.</w:t>
      </w:r>
    </w:p>
    <w:p w14:paraId="4E07969F" w14:textId="77777777" w:rsidR="00905467" w:rsidRDefault="00905467" w:rsidP="00905467">
      <w:r>
        <w:t>4. Pour water into the 4-gallon jug until it becomes full.</w:t>
      </w:r>
    </w:p>
    <w:p w14:paraId="142A369E" w14:textId="77777777" w:rsidR="00905467" w:rsidRDefault="00905467" w:rsidP="00905467">
      <w:r>
        <w:t>5. Empty the 4-gallon jug.</w:t>
      </w:r>
    </w:p>
    <w:p w14:paraId="327E119B" w14:textId="77777777" w:rsidR="00905467" w:rsidRDefault="00905467" w:rsidP="00905467">
      <w:r>
        <w:t>6. Transfer the remaining 2 gallons from the 3-gallon jug into the 4-gallon jug.</w:t>
      </w:r>
    </w:p>
    <w:p w14:paraId="297648B8" w14:textId="77777777" w:rsidR="00905467" w:rsidRDefault="00905467" w:rsidP="00905467">
      <w:r>
        <w:t>7. Stop when exactly 2 gallons are obtained.</w:t>
      </w:r>
    </w:p>
    <w:p w14:paraId="39D0736A" w14:textId="77777777" w:rsidR="00905467" w:rsidRDefault="00905467" w:rsidP="00905467">
      <w:r>
        <w:t>State Space Representation</w:t>
      </w:r>
    </w:p>
    <w:p w14:paraId="0CE888AC" w14:textId="77777777" w:rsidR="00905467" w:rsidRDefault="00905467" w:rsidP="00905467">
      <w:r>
        <w:t>Step Action Performed State (4G,</w:t>
      </w:r>
    </w:p>
    <w:p w14:paraId="4FCFD5D2" w14:textId="77777777" w:rsidR="00905467" w:rsidRDefault="00905467" w:rsidP="00905467">
      <w:r>
        <w:t>3G)</w:t>
      </w:r>
    </w:p>
    <w:p w14:paraId="734AC0FD" w14:textId="77777777" w:rsidR="00905467" w:rsidRDefault="00905467" w:rsidP="00905467">
      <w:r>
        <w:t>Initial Both jugs are empty (0,0)</w:t>
      </w:r>
    </w:p>
    <w:p w14:paraId="15DA92BD" w14:textId="77777777" w:rsidR="00905467" w:rsidRDefault="00905467" w:rsidP="00905467">
      <w:r>
        <w:t>1 Fill the 3-gallon jug (0,3)</w:t>
      </w:r>
    </w:p>
    <w:p w14:paraId="7D3C14A1" w14:textId="77777777" w:rsidR="00905467" w:rsidRDefault="00905467" w:rsidP="00905467">
      <w:r>
        <w:t>2 Pour water into the 4-gallon jug (3,0)</w:t>
      </w:r>
    </w:p>
    <w:p w14:paraId="04F058A2" w14:textId="77777777" w:rsidR="00905467" w:rsidRDefault="00905467" w:rsidP="00905467">
      <w:r>
        <w:t>3 Fill the 3-gallon jug again (3,3)</w:t>
      </w:r>
    </w:p>
    <w:p w14:paraId="1384E0F2" w14:textId="77777777" w:rsidR="00905467" w:rsidRDefault="00905467" w:rsidP="00905467">
      <w:r>
        <w:lastRenderedPageBreak/>
        <w:t>4 Pour until the 4-gallon jug is full (4,2)</w:t>
      </w:r>
    </w:p>
    <w:p w14:paraId="6BB67030" w14:textId="77777777" w:rsidR="00905467" w:rsidRDefault="00905467" w:rsidP="00905467"/>
    <w:p w14:paraId="50FADE31" w14:textId="77777777" w:rsidR="00905467" w:rsidRDefault="00905467" w:rsidP="00905467">
      <w:r>
        <w:t>5 Empty the 4-gallon jug (0,2)</w:t>
      </w:r>
    </w:p>
    <w:p w14:paraId="432AE846" w14:textId="77777777" w:rsidR="00905467" w:rsidRDefault="00905467" w:rsidP="00905467">
      <w:r>
        <w:t>6 Transfer the remaining 2 gallons into the 4-gallon</w:t>
      </w:r>
    </w:p>
    <w:p w14:paraId="601DA38A" w14:textId="77777777" w:rsidR="00905467" w:rsidRDefault="00905467" w:rsidP="00905467">
      <w:r>
        <w:t>jug (2,0)</w:t>
      </w:r>
    </w:p>
    <w:p w14:paraId="6C17C45D" w14:textId="77777777" w:rsidR="00905467" w:rsidRDefault="00905467" w:rsidP="00905467">
      <w:r>
        <w:t>Result</w:t>
      </w:r>
    </w:p>
    <w:p w14:paraId="66D51ED1" w14:textId="77777777" w:rsidR="00905467" w:rsidRDefault="00905467" w:rsidP="00905467">
      <w:r>
        <w:t>Thus, the objective is successfully achieved by obtaining exactly 2 gallons of water</w:t>
      </w:r>
    </w:p>
    <w:p w14:paraId="190C1BA8" w14:textId="77777777" w:rsidR="00905467" w:rsidRDefault="00905467" w:rsidP="00905467">
      <w:r>
        <w:t>in the 4-gallon jug.</w:t>
      </w:r>
    </w:p>
    <w:p w14:paraId="008DCCCF" w14:textId="77777777" w:rsidR="00905467" w:rsidRDefault="00905467" w:rsidP="00905467"/>
    <w:p w14:paraId="5AF6CD55" w14:textId="77777777" w:rsidR="00905467" w:rsidRDefault="00905467" w:rsidP="00905467">
      <w:r>
        <w:t>Question 2: Intelligent Agent for Mars Rover</w:t>
      </w:r>
    </w:p>
    <w:p w14:paraId="49300F32" w14:textId="77777777" w:rsidR="00905467" w:rsidRDefault="00905467" w:rsidP="00905467">
      <w:r>
        <w:t>Aim</w:t>
      </w:r>
    </w:p>
    <w:p w14:paraId="53C3C3E2" w14:textId="77777777" w:rsidR="00905467" w:rsidRDefault="00905467" w:rsidP="00905467">
      <w:r>
        <w:t>To design an intelligent agent capable of autonomously exploring the Martian</w:t>
      </w:r>
    </w:p>
    <w:p w14:paraId="183EA353" w14:textId="77777777" w:rsidR="00905467" w:rsidRDefault="00905467" w:rsidP="00905467">
      <w:r>
        <w:t>surface, collecting scientific samples, avoiding obstacles, and transmitting collected</w:t>
      </w:r>
    </w:p>
    <w:p w14:paraId="360C620C" w14:textId="77777777" w:rsidR="00905467" w:rsidRDefault="00905467" w:rsidP="00905467">
      <w:r>
        <w:t>information back to Earth.</w:t>
      </w:r>
    </w:p>
    <w:p w14:paraId="141A375C" w14:textId="77777777" w:rsidR="00905467" w:rsidRDefault="00905467" w:rsidP="00905467">
      <w:r>
        <w:t>Problem Description</w:t>
      </w:r>
    </w:p>
    <w:p w14:paraId="4CCA8576" w14:textId="77777777" w:rsidR="00905467" w:rsidRDefault="00905467" w:rsidP="00905467">
      <w:r>
        <w:t>A Mars Rover operates in an unknown and continuously changing environment. It</w:t>
      </w:r>
    </w:p>
    <w:p w14:paraId="106ECCD2" w14:textId="77777777" w:rsidR="00905467" w:rsidRDefault="00905467" w:rsidP="00905467">
      <w:r>
        <w:t>must make autonomous decisions while managing limited energy resources and</w:t>
      </w:r>
    </w:p>
    <w:p w14:paraId="05B45CAC" w14:textId="77777777" w:rsidR="00905467" w:rsidRDefault="00905467" w:rsidP="00905467">
      <w:r>
        <w:t>ensuring mission safety.</w:t>
      </w:r>
    </w:p>
    <w:p w14:paraId="7353F7CA" w14:textId="77777777" w:rsidR="00905467" w:rsidRDefault="00905467" w:rsidP="00905467"/>
    <w:p w14:paraId="77560142" w14:textId="77777777" w:rsidR="00905467" w:rsidRDefault="00905467" w:rsidP="00905467">
      <w:r>
        <w:t>PEAS Analysis</w:t>
      </w:r>
    </w:p>
    <w:p w14:paraId="397B2B00" w14:textId="77777777" w:rsidR="00905467" w:rsidRDefault="00905467" w:rsidP="00905467">
      <w:r>
        <w:t>1. Performance Measure</w:t>
      </w:r>
    </w:p>
    <w:p w14:paraId="452D79BD" w14:textId="77777777" w:rsidR="00905467" w:rsidRDefault="00905467" w:rsidP="00905467">
      <w:r>
        <w:t>The efficiency of the rover is evaluated using the following criteria:</w:t>
      </w:r>
    </w:p>
    <w:p w14:paraId="7CA42039" w14:textId="77777777" w:rsidR="00905467" w:rsidRDefault="00905467" w:rsidP="00905467">
      <w:r>
        <w:t> Safe navigation</w:t>
      </w:r>
    </w:p>
    <w:p w14:paraId="3F751F5F" w14:textId="77777777" w:rsidR="00905467" w:rsidRDefault="00905467" w:rsidP="00905467">
      <w:r>
        <w:t> Accurate sample collection</w:t>
      </w:r>
    </w:p>
    <w:p w14:paraId="0B415250" w14:textId="77777777" w:rsidR="00905467" w:rsidRDefault="00905467" w:rsidP="00905467">
      <w:r>
        <w:t> Obstacle avoidance</w:t>
      </w:r>
    </w:p>
    <w:p w14:paraId="63FF6F86" w14:textId="77777777" w:rsidR="00905467" w:rsidRDefault="00905467" w:rsidP="00905467">
      <w:r>
        <w:t> Efficient battery utilization</w:t>
      </w:r>
    </w:p>
    <w:p w14:paraId="596644D0" w14:textId="77777777" w:rsidR="00905467" w:rsidRDefault="00905467" w:rsidP="00905467">
      <w:r>
        <w:t> High-quality scientific observations</w:t>
      </w:r>
    </w:p>
    <w:p w14:paraId="436AD74C" w14:textId="77777777" w:rsidR="00905467" w:rsidRDefault="00905467" w:rsidP="00905467">
      <w:r>
        <w:t> Successful completion of exploration tasks</w:t>
      </w:r>
    </w:p>
    <w:p w14:paraId="74D2627C" w14:textId="77777777" w:rsidR="00905467" w:rsidRDefault="00905467" w:rsidP="00905467"/>
    <w:p w14:paraId="4619341F" w14:textId="77777777" w:rsidR="00905467" w:rsidRDefault="00905467" w:rsidP="00905467">
      <w:r>
        <w:t>2. Environment</w:t>
      </w:r>
    </w:p>
    <w:p w14:paraId="4FF15384" w14:textId="77777777" w:rsidR="00905467" w:rsidRDefault="00905467" w:rsidP="00905467">
      <w:r>
        <w:t>Property Description</w:t>
      </w:r>
    </w:p>
    <w:p w14:paraId="781DC904" w14:textId="77777777" w:rsidR="00905467" w:rsidRDefault="00905467" w:rsidP="00905467"/>
    <w:p w14:paraId="29B58508" w14:textId="77777777" w:rsidR="00905467" w:rsidRDefault="00905467" w:rsidP="00905467">
      <w:proofErr w:type="spellStart"/>
      <w:r>
        <w:t>Observabilit</w:t>
      </w:r>
      <w:proofErr w:type="spellEnd"/>
    </w:p>
    <w:p w14:paraId="33BD5102" w14:textId="77777777" w:rsidR="00905467" w:rsidRDefault="00905467" w:rsidP="00905467">
      <w:r>
        <w:t>y</w:t>
      </w:r>
    </w:p>
    <w:p w14:paraId="00D9900C" w14:textId="77777777" w:rsidR="00905467" w:rsidRDefault="00905467" w:rsidP="00905467"/>
    <w:p w14:paraId="3577D96D" w14:textId="77777777" w:rsidR="00905467" w:rsidRDefault="00905467" w:rsidP="00905467">
      <w:r>
        <w:t>Partially</w:t>
      </w:r>
    </w:p>
    <w:p w14:paraId="51DD05DC" w14:textId="77777777" w:rsidR="00905467" w:rsidRDefault="00905467" w:rsidP="00905467">
      <w:r>
        <w:t>Observable</w:t>
      </w:r>
    </w:p>
    <w:p w14:paraId="2736B75E" w14:textId="77777777" w:rsidR="00905467" w:rsidRDefault="00905467" w:rsidP="00905467">
      <w:r>
        <w:t>Determinism Stochastic</w:t>
      </w:r>
    </w:p>
    <w:p w14:paraId="792560F2" w14:textId="77777777" w:rsidR="00905467" w:rsidRDefault="00905467" w:rsidP="00905467">
      <w:r>
        <w:t>Nature Dynamic</w:t>
      </w:r>
    </w:p>
    <w:p w14:paraId="2A050EEA" w14:textId="77777777" w:rsidR="00905467" w:rsidRDefault="00905467" w:rsidP="00905467">
      <w:r>
        <w:t>Sequence Sequential</w:t>
      </w:r>
    </w:p>
    <w:p w14:paraId="1F19E92C" w14:textId="77777777" w:rsidR="00905467" w:rsidRDefault="00905467" w:rsidP="00905467">
      <w:r>
        <w:t>State Space Continuous</w:t>
      </w:r>
    </w:p>
    <w:p w14:paraId="4012FF5F" w14:textId="77777777" w:rsidR="00905467" w:rsidRDefault="00905467" w:rsidP="00905467">
      <w:r>
        <w:t>Agent Type Single Agent</w:t>
      </w:r>
    </w:p>
    <w:p w14:paraId="33DBB6CE" w14:textId="77777777" w:rsidR="00905467" w:rsidRDefault="00905467" w:rsidP="00905467"/>
    <w:p w14:paraId="0F00C7C4" w14:textId="77777777" w:rsidR="00905467" w:rsidRDefault="00905467" w:rsidP="00905467">
      <w:r>
        <w:t>3. Actuators (Actions)</w:t>
      </w:r>
    </w:p>
    <w:p w14:paraId="2BFC7642" w14:textId="77777777" w:rsidR="00905467" w:rsidRDefault="00905467" w:rsidP="00905467">
      <w:r>
        <w:t>The rover performs the following operations:</w:t>
      </w:r>
    </w:p>
    <w:p w14:paraId="0F518378" w14:textId="77777777" w:rsidR="00905467" w:rsidRDefault="00905467" w:rsidP="00905467">
      <w:r>
        <w:t> Move Forward</w:t>
      </w:r>
    </w:p>
    <w:p w14:paraId="452D3CA1" w14:textId="77777777" w:rsidR="00905467" w:rsidRDefault="00905467" w:rsidP="00905467">
      <w:r>
        <w:t> Move Backward</w:t>
      </w:r>
    </w:p>
    <w:p w14:paraId="737BC281" w14:textId="77777777" w:rsidR="00905467" w:rsidRDefault="00905467" w:rsidP="00905467">
      <w:r>
        <w:t> Turn Left</w:t>
      </w:r>
    </w:p>
    <w:p w14:paraId="6DE1BCC8" w14:textId="77777777" w:rsidR="00905467" w:rsidRDefault="00905467" w:rsidP="00905467">
      <w:r>
        <w:t> Turn Right</w:t>
      </w:r>
    </w:p>
    <w:p w14:paraId="0814307B" w14:textId="77777777" w:rsidR="00905467" w:rsidRDefault="00905467" w:rsidP="00905467">
      <w:r>
        <w:t> Capture Images</w:t>
      </w:r>
    </w:p>
    <w:p w14:paraId="0994A0D9" w14:textId="77777777" w:rsidR="00905467" w:rsidRDefault="00905467" w:rsidP="00905467">
      <w:r>
        <w:t> Drill Rocks</w:t>
      </w:r>
    </w:p>
    <w:p w14:paraId="25EB6738" w14:textId="77777777" w:rsidR="00905467" w:rsidRDefault="00905467" w:rsidP="00905467">
      <w:r>
        <w:t> Collect Soil Samples</w:t>
      </w:r>
    </w:p>
    <w:p w14:paraId="52E3A6A2" w14:textId="77777777" w:rsidR="00905467" w:rsidRDefault="00905467" w:rsidP="00905467">
      <w:r>
        <w:t xml:space="preserve"> </w:t>
      </w:r>
      <w:proofErr w:type="spellStart"/>
      <w:r>
        <w:t>Analyze</w:t>
      </w:r>
      <w:proofErr w:type="spellEnd"/>
      <w:r>
        <w:t xml:space="preserve"> Samples</w:t>
      </w:r>
    </w:p>
    <w:p w14:paraId="027C8626" w14:textId="77777777" w:rsidR="00905467" w:rsidRDefault="00905467" w:rsidP="00905467">
      <w:r>
        <w:t> Send Data to Earth</w:t>
      </w:r>
    </w:p>
    <w:p w14:paraId="7E33057D" w14:textId="77777777" w:rsidR="00905467" w:rsidRDefault="00905467" w:rsidP="00905467">
      <w:r>
        <w:t> Recharge using Solar Panels</w:t>
      </w:r>
    </w:p>
    <w:p w14:paraId="06669AA1" w14:textId="77777777" w:rsidR="00905467" w:rsidRDefault="00905467" w:rsidP="00905467"/>
    <w:p w14:paraId="2946D39A" w14:textId="77777777" w:rsidR="00905467" w:rsidRDefault="00905467" w:rsidP="00905467">
      <w:r>
        <w:t>4. Sensors (</w:t>
      </w:r>
      <w:proofErr w:type="spellStart"/>
      <w:r>
        <w:t>Percepts</w:t>
      </w:r>
      <w:proofErr w:type="spellEnd"/>
      <w:r>
        <w:t>)</w:t>
      </w:r>
    </w:p>
    <w:p w14:paraId="1D308EDE" w14:textId="77777777" w:rsidR="00905467" w:rsidRDefault="00905467" w:rsidP="00905467">
      <w:r>
        <w:t>The rover gathers information using:</w:t>
      </w:r>
    </w:p>
    <w:p w14:paraId="6AE59EE8" w14:textId="77777777" w:rsidR="00905467" w:rsidRDefault="00905467" w:rsidP="00905467">
      <w:r>
        <w:t> High-resolution cameras</w:t>
      </w:r>
    </w:p>
    <w:p w14:paraId="060E1655" w14:textId="77777777" w:rsidR="00905467" w:rsidRDefault="00905467" w:rsidP="00905467">
      <w:r>
        <w:t> Rock and soil sensors</w:t>
      </w:r>
    </w:p>
    <w:p w14:paraId="657B6BA8" w14:textId="77777777" w:rsidR="00905467" w:rsidRDefault="00905467" w:rsidP="00905467">
      <w:r>
        <w:t> Temperature sensor</w:t>
      </w:r>
    </w:p>
    <w:p w14:paraId="4ADDEF63" w14:textId="77777777" w:rsidR="00905467" w:rsidRDefault="00905467" w:rsidP="00905467">
      <w:r>
        <w:t> Atmospheric pressure sensor</w:t>
      </w:r>
    </w:p>
    <w:p w14:paraId="3F357D42" w14:textId="77777777" w:rsidR="00905467" w:rsidRDefault="00905467" w:rsidP="00905467">
      <w:r>
        <w:lastRenderedPageBreak/>
        <w:t> Obstacle detection sensors</w:t>
      </w:r>
    </w:p>
    <w:p w14:paraId="02133415" w14:textId="77777777" w:rsidR="00905467" w:rsidRDefault="00905467" w:rsidP="00905467"/>
    <w:p w14:paraId="35C1BAB5" w14:textId="77777777" w:rsidR="00905467" w:rsidRDefault="00905467" w:rsidP="00905467">
      <w:r>
        <w:t> Battery monitoring system</w:t>
      </w:r>
    </w:p>
    <w:p w14:paraId="64248A9F" w14:textId="77777777" w:rsidR="00905467" w:rsidRDefault="00905467" w:rsidP="00905467">
      <w:r>
        <w:t> GPS/Navigation sensors</w:t>
      </w:r>
    </w:p>
    <w:p w14:paraId="68E6D093" w14:textId="77777777" w:rsidR="00905467" w:rsidRDefault="00905467" w:rsidP="00905467">
      <w:r>
        <w:t> Terrain mapping sensors</w:t>
      </w:r>
    </w:p>
    <w:p w14:paraId="79DC76EF" w14:textId="77777777" w:rsidR="00905467" w:rsidRDefault="00905467" w:rsidP="00905467"/>
    <w:p w14:paraId="19CB9F5F" w14:textId="77777777" w:rsidR="00905467" w:rsidRDefault="00905467" w:rsidP="00905467">
      <w:r>
        <w:t>Suitable Intelligent Agent</w:t>
      </w:r>
    </w:p>
    <w:p w14:paraId="33ADAC65" w14:textId="77777777" w:rsidR="00905467" w:rsidRDefault="00905467" w:rsidP="00905467">
      <w:r>
        <w:t>Model-Based Goal-Based Agent</w:t>
      </w:r>
    </w:p>
    <w:p w14:paraId="28BB70F7" w14:textId="77777777" w:rsidR="00905467" w:rsidRDefault="00905467" w:rsidP="00905467">
      <w:r>
        <w:t>Reason</w:t>
      </w:r>
    </w:p>
    <w:p w14:paraId="39E97824" w14:textId="77777777" w:rsidR="00905467" w:rsidRDefault="00905467" w:rsidP="00905467">
      <w:r>
        <w:t>A model-based goal-based agent is most appropriate because:</w:t>
      </w:r>
    </w:p>
    <w:p w14:paraId="4CB2D0B3" w14:textId="77777777" w:rsidR="00905467" w:rsidRDefault="00905467" w:rsidP="00905467">
      <w:r>
        <w:t> The Martian environment is partially observable.</w:t>
      </w:r>
    </w:p>
    <w:p w14:paraId="02FD31C8" w14:textId="77777777" w:rsidR="00905467" w:rsidRDefault="00905467" w:rsidP="00905467">
      <w:r>
        <w:t> The rover must remember previously visited locations.</w:t>
      </w:r>
    </w:p>
    <w:p w14:paraId="466B7576" w14:textId="77777777" w:rsidR="00905467" w:rsidRDefault="00905467" w:rsidP="00905467">
      <w:r>
        <w:t> It continuously updates its internal map.</w:t>
      </w:r>
    </w:p>
    <w:p w14:paraId="2386055D" w14:textId="77777777" w:rsidR="00905467" w:rsidRDefault="00905467" w:rsidP="00905467">
      <w:r>
        <w:t> It plans actions based on exploration goals.</w:t>
      </w:r>
    </w:p>
    <w:p w14:paraId="678894ED" w14:textId="77777777" w:rsidR="00905467" w:rsidRDefault="00905467" w:rsidP="00905467">
      <w:r>
        <w:t> It adapts to unexpected obstacles and changing terrain.</w:t>
      </w:r>
    </w:p>
    <w:p w14:paraId="7DC6479F" w14:textId="77777777" w:rsidR="00905467" w:rsidRDefault="00905467" w:rsidP="00905467">
      <w:r>
        <w:t>Conclusion</w:t>
      </w:r>
    </w:p>
    <w:p w14:paraId="3AB6A4CF" w14:textId="77777777" w:rsidR="00905467" w:rsidRDefault="00905467" w:rsidP="00905467">
      <w:r>
        <w:t>A Model-Based Goal-Based Agent provides intelligent decision-making,</w:t>
      </w:r>
    </w:p>
    <w:p w14:paraId="0BDD7165" w14:textId="77777777" w:rsidR="00905467" w:rsidRDefault="00905467" w:rsidP="00905467">
      <w:r>
        <w:t>autonomous navigation, and efficient mission execution, making it the ideal</w:t>
      </w:r>
    </w:p>
    <w:p w14:paraId="4953DB26" w14:textId="77777777" w:rsidR="00905467" w:rsidRDefault="00905467" w:rsidP="00905467">
      <w:r>
        <w:t>architecture for a Mars Rover.</w:t>
      </w:r>
    </w:p>
    <w:p w14:paraId="310B2822" w14:textId="77777777" w:rsidR="00905467" w:rsidRDefault="00905467" w:rsidP="00905467"/>
    <w:p w14:paraId="140F6656" w14:textId="77777777" w:rsidR="00905467" w:rsidRDefault="00905467" w:rsidP="00905467">
      <w:r>
        <w:t>Question 3: 8-Queens Problem</w:t>
      </w:r>
    </w:p>
    <w:p w14:paraId="2DD5BDBF" w14:textId="77777777" w:rsidR="00905467" w:rsidRDefault="00905467" w:rsidP="00905467"/>
    <w:p w14:paraId="7BDD0D51" w14:textId="77777777" w:rsidR="00905467" w:rsidRDefault="00905467" w:rsidP="00905467">
      <w:r>
        <w:t>Aim</w:t>
      </w:r>
    </w:p>
    <w:p w14:paraId="6A54E0D2" w14:textId="77777777" w:rsidR="00905467" w:rsidRDefault="00905467" w:rsidP="00905467">
      <w:r>
        <w:t>To place eight queens on an 8 × 8 chessboard such that no queen attacks another</w:t>
      </w:r>
    </w:p>
    <w:p w14:paraId="5541D6FE" w14:textId="77777777" w:rsidR="00905467" w:rsidRDefault="00905467" w:rsidP="00905467">
      <w:r>
        <w:t>queen.</w:t>
      </w:r>
    </w:p>
    <w:p w14:paraId="59E1AE08" w14:textId="77777777" w:rsidR="00905467" w:rsidRDefault="00905467" w:rsidP="00905467"/>
    <w:p w14:paraId="41DE47FE" w14:textId="77777777" w:rsidR="00905467" w:rsidRDefault="00905467" w:rsidP="00905467">
      <w:r>
        <w:t>Problem Formulation</w:t>
      </w:r>
    </w:p>
    <w:p w14:paraId="077CA202" w14:textId="77777777" w:rsidR="00905467" w:rsidRDefault="00905467" w:rsidP="00905467">
      <w:r>
        <w:t>Initial State</w:t>
      </w:r>
    </w:p>
    <w:p w14:paraId="535FEC2F" w14:textId="77777777" w:rsidR="00905467" w:rsidRDefault="00905467" w:rsidP="00905467">
      <w:r>
        <w:t>An empty 8 × 8 chessboard with no queens placed.</w:t>
      </w:r>
    </w:p>
    <w:p w14:paraId="21F4AF87" w14:textId="77777777" w:rsidR="00905467" w:rsidRDefault="00905467" w:rsidP="00905467"/>
    <w:p w14:paraId="42FE8976" w14:textId="77777777" w:rsidR="00905467" w:rsidRDefault="00905467" w:rsidP="00905467">
      <w:r>
        <w:t>State Space</w:t>
      </w:r>
    </w:p>
    <w:p w14:paraId="39EC4F48" w14:textId="77777777" w:rsidR="00905467" w:rsidRDefault="00905467" w:rsidP="00905467">
      <w:r>
        <w:lastRenderedPageBreak/>
        <w:t xml:space="preserve">All possible arrangements obtained by placing </w:t>
      </w:r>
      <w:proofErr w:type="gramStart"/>
      <w:r>
        <w:t>queens</w:t>
      </w:r>
      <w:proofErr w:type="gramEnd"/>
      <w:r>
        <w:t xml:space="preserve"> column by column.</w:t>
      </w:r>
    </w:p>
    <w:p w14:paraId="39AA47B6" w14:textId="77777777" w:rsidR="00905467" w:rsidRDefault="00905467" w:rsidP="00905467"/>
    <w:p w14:paraId="548DE0B1" w14:textId="77777777" w:rsidR="00905467" w:rsidRDefault="00905467" w:rsidP="00905467">
      <w:r>
        <w:t>Actions</w:t>
      </w:r>
    </w:p>
    <w:p w14:paraId="61F1BC64" w14:textId="77777777" w:rsidR="00905467" w:rsidRDefault="00905467" w:rsidP="00905467">
      <w:r>
        <w:t> Place one queen in a safe position within the current column.</w:t>
      </w:r>
    </w:p>
    <w:p w14:paraId="11D53D38" w14:textId="77777777" w:rsidR="00905467" w:rsidRDefault="00905467" w:rsidP="00905467">
      <w:r>
        <w:t> Continue placing queens in the next column.</w:t>
      </w:r>
    </w:p>
    <w:p w14:paraId="3C9A4E9B" w14:textId="77777777" w:rsidR="00905467" w:rsidRDefault="00905467" w:rsidP="00905467">
      <w:r>
        <w:t> If no safe position exists, backtrack to the previous column.</w:t>
      </w:r>
    </w:p>
    <w:p w14:paraId="06C6722B" w14:textId="77777777" w:rsidR="00905467" w:rsidRDefault="00905467" w:rsidP="00905467"/>
    <w:p w14:paraId="061697A4" w14:textId="77777777" w:rsidR="00905467" w:rsidRDefault="00905467" w:rsidP="00905467">
      <w:r>
        <w:t>Goal Test</w:t>
      </w:r>
    </w:p>
    <w:p w14:paraId="2BC43503" w14:textId="77777777" w:rsidR="00905467" w:rsidRDefault="00905467" w:rsidP="00905467">
      <w:r>
        <w:t>The goal is achieved when:</w:t>
      </w:r>
    </w:p>
    <w:p w14:paraId="2132840A" w14:textId="77777777" w:rsidR="00905467" w:rsidRDefault="00905467" w:rsidP="00905467">
      <w:r>
        <w:t> Eight queens are placed.</w:t>
      </w:r>
    </w:p>
    <w:p w14:paraId="2A004635" w14:textId="77777777" w:rsidR="00905467" w:rsidRDefault="00905467" w:rsidP="00905467">
      <w:r>
        <w:t> No two queens share the same row.</w:t>
      </w:r>
    </w:p>
    <w:p w14:paraId="6792192C" w14:textId="77777777" w:rsidR="00905467" w:rsidRDefault="00905467" w:rsidP="00905467">
      <w:r>
        <w:t> No two queens share the same column.</w:t>
      </w:r>
    </w:p>
    <w:p w14:paraId="6ADC967B" w14:textId="77777777" w:rsidR="00905467" w:rsidRDefault="00905467" w:rsidP="00905467">
      <w:r>
        <w:t> No two queens lie on the same diagonal.</w:t>
      </w:r>
    </w:p>
    <w:p w14:paraId="2B85E34C" w14:textId="77777777" w:rsidR="00905467" w:rsidRDefault="00905467" w:rsidP="00905467"/>
    <w:p w14:paraId="4A6DA2C4" w14:textId="77777777" w:rsidR="00905467" w:rsidRDefault="00905467" w:rsidP="00905467">
      <w:r>
        <w:t>Path Cost</w:t>
      </w:r>
    </w:p>
    <w:p w14:paraId="6B0A0FF8" w14:textId="77777777" w:rsidR="00905467" w:rsidRDefault="00905467" w:rsidP="00905467">
      <w:r>
        <w:t>Each queen placement has equal cost.</w:t>
      </w:r>
    </w:p>
    <w:p w14:paraId="7C1383F8" w14:textId="77777777" w:rsidR="00905467" w:rsidRDefault="00905467" w:rsidP="00905467">
      <w:r>
        <w:t>Therefore,</w:t>
      </w:r>
    </w:p>
    <w:p w14:paraId="13BAAA12" w14:textId="77777777" w:rsidR="00905467" w:rsidRDefault="00905467" w:rsidP="00905467">
      <w:r>
        <w:t>Total Path Cost = Number of Queen Placements</w:t>
      </w:r>
    </w:p>
    <w:p w14:paraId="7B1B3A72" w14:textId="77777777" w:rsidR="00905467" w:rsidRDefault="00905467" w:rsidP="00905467"/>
    <w:p w14:paraId="5E9E134F" w14:textId="77777777" w:rsidR="00905467" w:rsidRDefault="00905467" w:rsidP="00905467">
      <w:r>
        <w:t>Search Strategy</w:t>
      </w:r>
    </w:p>
    <w:p w14:paraId="7157AD1D" w14:textId="77777777" w:rsidR="00905467" w:rsidRDefault="00905467" w:rsidP="00905467">
      <w:r>
        <w:t>Depth-First Search (DFS) with Backtracking</w:t>
      </w:r>
    </w:p>
    <w:p w14:paraId="4B99358F" w14:textId="77777777" w:rsidR="00905467" w:rsidRDefault="00905467" w:rsidP="00905467">
      <w:r>
        <w:t>The algorithm explores one possible arrangement until a conflict occurs, then</w:t>
      </w:r>
    </w:p>
    <w:p w14:paraId="4FA88AE3" w14:textId="77777777" w:rsidR="00905467" w:rsidRDefault="00905467" w:rsidP="00905467">
      <w:r>
        <w:t>backtracks to find another valid arrangement.</w:t>
      </w:r>
    </w:p>
    <w:p w14:paraId="0FE4FB70" w14:textId="77777777" w:rsidR="00905467" w:rsidRDefault="00905467" w:rsidP="00905467"/>
    <w:p w14:paraId="5E8EAA6A" w14:textId="77777777" w:rsidR="00905467" w:rsidRDefault="00905467" w:rsidP="00905467">
      <w:r>
        <w:t>Advantages</w:t>
      </w:r>
    </w:p>
    <w:p w14:paraId="222C7D3A" w14:textId="77777777" w:rsidR="00905467" w:rsidRDefault="00905467" w:rsidP="00905467">
      <w:r>
        <w:t> Efficient for constraint satisfaction problems.</w:t>
      </w:r>
    </w:p>
    <w:p w14:paraId="1FCCCFF2" w14:textId="77777777" w:rsidR="00905467" w:rsidRDefault="00905467" w:rsidP="00905467">
      <w:r>
        <w:t> Reduces unnecessary search.</w:t>
      </w:r>
    </w:p>
    <w:p w14:paraId="0F524165" w14:textId="77777777" w:rsidR="00905467" w:rsidRDefault="00905467" w:rsidP="00905467">
      <w:r>
        <w:t> Guarantees a valid solution if one exists.</w:t>
      </w:r>
    </w:p>
    <w:p w14:paraId="61A3884C" w14:textId="77777777" w:rsidR="00905467" w:rsidRDefault="00905467" w:rsidP="00905467"/>
    <w:p w14:paraId="59B0A5D2" w14:textId="77777777" w:rsidR="00905467" w:rsidRDefault="00905467" w:rsidP="00905467">
      <w:r>
        <w:t>Conclusion</w:t>
      </w:r>
    </w:p>
    <w:p w14:paraId="68D65DCD" w14:textId="77777777" w:rsidR="00905467" w:rsidRDefault="00905467" w:rsidP="00905467">
      <w:r>
        <w:t>The 8-Queens Problem is effectively solved using Depth-First Search with</w:t>
      </w:r>
    </w:p>
    <w:p w14:paraId="02D96CA0" w14:textId="77777777" w:rsidR="00905467" w:rsidRDefault="00905467" w:rsidP="00905467">
      <w:r>
        <w:lastRenderedPageBreak/>
        <w:t>Backtracking, ensuring that all queens are safely positioned without conflicts.</w:t>
      </w:r>
    </w:p>
    <w:p w14:paraId="6A28DFDC" w14:textId="77777777" w:rsidR="00905467" w:rsidRDefault="00905467" w:rsidP="00905467"/>
    <w:p w14:paraId="3D20DB6F" w14:textId="77777777" w:rsidR="00905467" w:rsidRDefault="00905467" w:rsidP="00905467">
      <w:r>
        <w:t>Question 4: OLA Cab Booking Problem</w:t>
      </w:r>
    </w:p>
    <w:p w14:paraId="308EFA02" w14:textId="77777777" w:rsidR="00905467" w:rsidRDefault="00905467" w:rsidP="00905467">
      <w:r>
        <w:t>Aim</w:t>
      </w:r>
    </w:p>
    <w:p w14:paraId="7819D98B" w14:textId="77777777" w:rsidR="00905467" w:rsidRDefault="00905467" w:rsidP="00905467">
      <w:r>
        <w:t>To model the OLA Cab Booking system as a Goal-Based Intelligent Agent.</w:t>
      </w:r>
    </w:p>
    <w:p w14:paraId="12BB99E4" w14:textId="77777777" w:rsidR="00905467" w:rsidRDefault="00905467" w:rsidP="00905467"/>
    <w:p w14:paraId="420B84FD" w14:textId="77777777" w:rsidR="00905467" w:rsidRDefault="00905467" w:rsidP="00905467">
      <w:r>
        <w:t>Problem Description</w:t>
      </w:r>
    </w:p>
    <w:p w14:paraId="4EF9AA7C" w14:textId="77777777" w:rsidR="00905467" w:rsidRDefault="00905467" w:rsidP="00905467">
      <w:r>
        <w:t>The objective of the intelligent agent is to help customers book an available cab,</w:t>
      </w:r>
    </w:p>
    <w:p w14:paraId="5B0E4950" w14:textId="77777777" w:rsidR="00905467" w:rsidRDefault="00905467" w:rsidP="00905467">
      <w:r>
        <w:t>calculate the fare, assign a driver, and complete the journey successfully.</w:t>
      </w:r>
    </w:p>
    <w:p w14:paraId="4E1F5BFA" w14:textId="77777777" w:rsidR="00905467" w:rsidRDefault="00905467" w:rsidP="00905467"/>
    <w:p w14:paraId="24185E76" w14:textId="77777777" w:rsidR="00905467" w:rsidRDefault="00905467" w:rsidP="00905467">
      <w:r>
        <w:t>Agent Type</w:t>
      </w:r>
    </w:p>
    <w:p w14:paraId="55ECAA22" w14:textId="77777777" w:rsidR="00905467" w:rsidRDefault="00905467" w:rsidP="00905467">
      <w:r>
        <w:t>Goal-Based Agent</w:t>
      </w:r>
    </w:p>
    <w:p w14:paraId="7347CF50" w14:textId="77777777" w:rsidR="00905467" w:rsidRDefault="00905467" w:rsidP="00905467">
      <w:r>
        <w:t>The agent continuously performs actions until the customer&amp;#</w:t>
      </w:r>
      <w:proofErr w:type="gramStart"/>
      <w:r>
        <w:t>39;s</w:t>
      </w:r>
      <w:proofErr w:type="gramEnd"/>
      <w:r>
        <w:t xml:space="preserve"> booking goal is</w:t>
      </w:r>
    </w:p>
    <w:p w14:paraId="24E91EA9" w14:textId="77777777" w:rsidR="00905467" w:rsidRDefault="00905467" w:rsidP="00905467">
      <w:r>
        <w:t>achieved.</w:t>
      </w:r>
    </w:p>
    <w:p w14:paraId="1E49F0C5" w14:textId="77777777" w:rsidR="00905467" w:rsidRDefault="00905467" w:rsidP="00905467"/>
    <w:p w14:paraId="15A671F6" w14:textId="77777777" w:rsidR="00905467" w:rsidRDefault="00905467" w:rsidP="00905467">
      <w:r>
        <w:t>Algorithm</w:t>
      </w:r>
    </w:p>
    <w:p w14:paraId="2D6EAD48" w14:textId="77777777" w:rsidR="00905467" w:rsidRDefault="00905467" w:rsidP="00905467">
      <w:r>
        <w:t>1. Start</w:t>
      </w:r>
    </w:p>
    <w:p w14:paraId="09FA5E81" w14:textId="77777777" w:rsidR="00905467" w:rsidRDefault="00905467" w:rsidP="00905467">
      <w:r>
        <w:t>2. Enter source location.</w:t>
      </w:r>
    </w:p>
    <w:p w14:paraId="650828F1" w14:textId="77777777" w:rsidR="00905467" w:rsidRDefault="00905467" w:rsidP="00905467">
      <w:r>
        <w:t>3. Enter destination.</w:t>
      </w:r>
    </w:p>
    <w:p w14:paraId="05179A98" w14:textId="77777777" w:rsidR="00905467" w:rsidRDefault="00905467" w:rsidP="00905467">
      <w:r>
        <w:t>4. Display available cab categories.</w:t>
      </w:r>
    </w:p>
    <w:p w14:paraId="7592620D" w14:textId="77777777" w:rsidR="00905467" w:rsidRDefault="00905467" w:rsidP="00905467">
      <w:r>
        <w:t>5. User selects a preferred cab.</w:t>
      </w:r>
    </w:p>
    <w:p w14:paraId="0BC88CB4" w14:textId="77777777" w:rsidR="00905467" w:rsidRDefault="00905467" w:rsidP="00905467">
      <w:r>
        <w:t>6. Check cab availability.</w:t>
      </w:r>
    </w:p>
    <w:p w14:paraId="27CA9229" w14:textId="77777777" w:rsidR="00905467" w:rsidRDefault="00905467" w:rsidP="00905467">
      <w:r>
        <w:t>7. If available:</w:t>
      </w:r>
    </w:p>
    <w:p w14:paraId="2155EE49" w14:textId="77777777" w:rsidR="00905467" w:rsidRDefault="00905467" w:rsidP="00905467">
      <w:r>
        <w:t>o Estimate fare</w:t>
      </w:r>
    </w:p>
    <w:p w14:paraId="78A3339E" w14:textId="77777777" w:rsidR="00905467" w:rsidRDefault="00905467" w:rsidP="00905467">
      <w:r>
        <w:t>o Confirm booking</w:t>
      </w:r>
    </w:p>
    <w:p w14:paraId="28003115" w14:textId="77777777" w:rsidR="00905467" w:rsidRDefault="00905467" w:rsidP="00905467">
      <w:r>
        <w:t>o Assign nearest driver</w:t>
      </w:r>
    </w:p>
    <w:p w14:paraId="2A67AFB2" w14:textId="77777777" w:rsidR="00905467" w:rsidRDefault="00905467" w:rsidP="00905467">
      <w:r>
        <w:t>o Track ride</w:t>
      </w:r>
    </w:p>
    <w:p w14:paraId="66CC1AED" w14:textId="77777777" w:rsidR="00905467" w:rsidRDefault="00905467" w:rsidP="00905467"/>
    <w:p w14:paraId="3F31D914" w14:textId="77777777" w:rsidR="00905467" w:rsidRDefault="00905467" w:rsidP="00905467">
      <w:r>
        <w:t>o Complete journey</w:t>
      </w:r>
    </w:p>
    <w:p w14:paraId="7661AC14" w14:textId="77777777" w:rsidR="00905467" w:rsidRDefault="00905467" w:rsidP="00905467">
      <w:r>
        <w:t>8. Otherwise:</w:t>
      </w:r>
    </w:p>
    <w:p w14:paraId="1C1376FA" w14:textId="77777777" w:rsidR="00905467" w:rsidRDefault="00905467" w:rsidP="00905467">
      <w:r>
        <w:t>o Display &amp;</w:t>
      </w:r>
      <w:proofErr w:type="spellStart"/>
      <w:proofErr w:type="gramStart"/>
      <w:r>
        <w:t>quot;Cab</w:t>
      </w:r>
      <w:proofErr w:type="spellEnd"/>
      <w:proofErr w:type="gramEnd"/>
      <w:r>
        <w:t xml:space="preserve"> Not </w:t>
      </w:r>
      <w:proofErr w:type="spellStart"/>
      <w:r>
        <w:t>Available&amp;quot</w:t>
      </w:r>
      <w:proofErr w:type="spellEnd"/>
      <w:r>
        <w:t>;</w:t>
      </w:r>
    </w:p>
    <w:p w14:paraId="31C8041A" w14:textId="77777777" w:rsidR="00905467" w:rsidRDefault="00905467" w:rsidP="00905467">
      <w:r>
        <w:lastRenderedPageBreak/>
        <w:t>9. Stop</w:t>
      </w:r>
    </w:p>
    <w:p w14:paraId="61522486" w14:textId="77777777" w:rsidR="00905467" w:rsidRDefault="00905467" w:rsidP="00905467"/>
    <w:p w14:paraId="275002AC" w14:textId="77777777" w:rsidR="00905467" w:rsidRDefault="00905467" w:rsidP="00905467">
      <w:r>
        <w:t>Flow of Execution</w:t>
      </w:r>
    </w:p>
    <w:p w14:paraId="438339BB" w14:textId="77777777" w:rsidR="00905467" w:rsidRDefault="00905467" w:rsidP="00905467">
      <w:r>
        <w:t>Customer Request → Cab Selection → Availability Check → Fare Calculation</w:t>
      </w:r>
    </w:p>
    <w:p w14:paraId="1C4A8C15" w14:textId="77777777" w:rsidR="00905467" w:rsidRDefault="00905467" w:rsidP="00905467">
      <w:r>
        <w:t>→ Booking Confirmation → Driver Assignment → Trip Completion</w:t>
      </w:r>
    </w:p>
    <w:p w14:paraId="72ECD09A" w14:textId="77777777" w:rsidR="00905467" w:rsidRDefault="00905467" w:rsidP="00905467"/>
    <w:p w14:paraId="020B8F06" w14:textId="77777777" w:rsidR="00905467" w:rsidRDefault="00905467" w:rsidP="00905467">
      <w:r>
        <w:t>Advantages</w:t>
      </w:r>
    </w:p>
    <w:p w14:paraId="107A7C06" w14:textId="77777777" w:rsidR="00905467" w:rsidRDefault="00905467" w:rsidP="00905467">
      <w:r>
        <w:t> Fast booking process</w:t>
      </w:r>
    </w:p>
    <w:p w14:paraId="45F4B76A" w14:textId="77777777" w:rsidR="00905467" w:rsidRDefault="00905467" w:rsidP="00905467">
      <w:r>
        <w:t> Intelligent driver allocation</w:t>
      </w:r>
    </w:p>
    <w:p w14:paraId="582D480E" w14:textId="77777777" w:rsidR="00905467" w:rsidRDefault="00905467" w:rsidP="00905467">
      <w:r>
        <w:t> Dynamic fare estimation</w:t>
      </w:r>
    </w:p>
    <w:p w14:paraId="5C32262A" w14:textId="77777777" w:rsidR="00905467" w:rsidRDefault="00905467" w:rsidP="00905467">
      <w:r>
        <w:t> Reduced waiting time</w:t>
      </w:r>
    </w:p>
    <w:p w14:paraId="0AEEF460" w14:textId="77777777" w:rsidR="00905467" w:rsidRDefault="00905467" w:rsidP="00905467">
      <w:r>
        <w:t> Improved customer satisfaction</w:t>
      </w:r>
    </w:p>
    <w:p w14:paraId="0C21B58F" w14:textId="77777777" w:rsidR="00905467" w:rsidRDefault="00905467" w:rsidP="00905467"/>
    <w:p w14:paraId="043EE8A6" w14:textId="77777777" w:rsidR="00905467" w:rsidRDefault="00905467" w:rsidP="00905467">
      <w:r>
        <w:t>Conclusion</w:t>
      </w:r>
    </w:p>
    <w:p w14:paraId="7C6FD688" w14:textId="77777777" w:rsidR="00905467" w:rsidRDefault="00905467" w:rsidP="00905467">
      <w:r>
        <w:t>The OLA Cab Booking System is a practical example of a Goal-Based Intelligent</w:t>
      </w:r>
    </w:p>
    <w:p w14:paraId="69862261" w14:textId="77777777" w:rsidR="00905467" w:rsidRDefault="00905467" w:rsidP="00905467">
      <w:r>
        <w:t>Agent, as every action is directed toward successfully completing the customer&amp;#</w:t>
      </w:r>
      <w:proofErr w:type="gramStart"/>
      <w:r>
        <w:t>39;s</w:t>
      </w:r>
      <w:proofErr w:type="gramEnd"/>
    </w:p>
    <w:p w14:paraId="59E1D08F" w14:textId="77777777" w:rsidR="00905467" w:rsidRDefault="00905467" w:rsidP="00905467">
      <w:r>
        <w:t>ride request.</w:t>
      </w:r>
    </w:p>
    <w:p w14:paraId="470AD850" w14:textId="77777777" w:rsidR="00905467" w:rsidRDefault="00905467" w:rsidP="00905467"/>
    <w:p w14:paraId="06195127" w14:textId="77777777" w:rsidR="00905467" w:rsidRDefault="00905467" w:rsidP="00905467">
      <w:r>
        <w:t>Question 5: Uniform Cost Search (UCS)</w:t>
      </w:r>
    </w:p>
    <w:p w14:paraId="144B01B7" w14:textId="77777777" w:rsidR="00905467" w:rsidRDefault="00905467" w:rsidP="00905467">
      <w:r>
        <w:t>Aim</w:t>
      </w:r>
    </w:p>
    <w:p w14:paraId="1C8D73F8" w14:textId="77777777" w:rsidR="00905467" w:rsidRDefault="00905467" w:rsidP="00905467">
      <w:r>
        <w:t>To determine the minimum-cost path from the source node to the goal node using</w:t>
      </w:r>
    </w:p>
    <w:p w14:paraId="79A6A431" w14:textId="77777777" w:rsidR="00905467" w:rsidRDefault="00905467" w:rsidP="00905467">
      <w:r>
        <w:t>the Uniform Cost Search (UCS) algorithm.</w:t>
      </w:r>
    </w:p>
    <w:p w14:paraId="08F5E75C" w14:textId="77777777" w:rsidR="00905467" w:rsidRDefault="00905467" w:rsidP="00905467"/>
    <w:p w14:paraId="5CB97C20" w14:textId="77777777" w:rsidR="00905467" w:rsidRDefault="00905467" w:rsidP="00905467">
      <w:r>
        <w:t>Graph Cost Table</w:t>
      </w:r>
    </w:p>
    <w:p w14:paraId="52DBD14F" w14:textId="77777777" w:rsidR="00905467" w:rsidRDefault="00905467" w:rsidP="00905467">
      <w:proofErr w:type="spellStart"/>
      <w:r>
        <w:t>Edg</w:t>
      </w:r>
      <w:proofErr w:type="spellEnd"/>
    </w:p>
    <w:p w14:paraId="55F99CF0" w14:textId="77777777" w:rsidR="00905467" w:rsidRDefault="00905467" w:rsidP="00905467">
      <w:r>
        <w:t>e</w:t>
      </w:r>
    </w:p>
    <w:p w14:paraId="640689D6" w14:textId="77777777" w:rsidR="00905467" w:rsidRDefault="00905467" w:rsidP="00905467">
      <w:r>
        <w:t>Cos</w:t>
      </w:r>
    </w:p>
    <w:p w14:paraId="69E2D119" w14:textId="77777777" w:rsidR="00905467" w:rsidRDefault="00905467" w:rsidP="00905467">
      <w:r>
        <w:t>t</w:t>
      </w:r>
    </w:p>
    <w:p w14:paraId="3D7C9DAC" w14:textId="77777777" w:rsidR="00905467" w:rsidRDefault="00905467" w:rsidP="00905467">
      <w:r>
        <w:t>S →</w:t>
      </w:r>
    </w:p>
    <w:p w14:paraId="70B9B768" w14:textId="77777777" w:rsidR="00905467" w:rsidRDefault="00905467" w:rsidP="00905467">
      <w:r>
        <w:t>A</w:t>
      </w:r>
    </w:p>
    <w:p w14:paraId="1FBE0E83" w14:textId="77777777" w:rsidR="00905467" w:rsidRDefault="00905467" w:rsidP="00905467">
      <w:r>
        <w:t>1</w:t>
      </w:r>
    </w:p>
    <w:p w14:paraId="593F89A3" w14:textId="77777777" w:rsidR="00905467" w:rsidRDefault="00905467" w:rsidP="00905467"/>
    <w:p w14:paraId="75900814" w14:textId="77777777" w:rsidR="00905467" w:rsidRDefault="00905467" w:rsidP="00905467">
      <w:r>
        <w:t>S →</w:t>
      </w:r>
    </w:p>
    <w:p w14:paraId="3192ED9D" w14:textId="77777777" w:rsidR="00905467" w:rsidRDefault="00905467" w:rsidP="00905467">
      <w:r>
        <w:t>G 12</w:t>
      </w:r>
    </w:p>
    <w:p w14:paraId="6CB26DBC" w14:textId="77777777" w:rsidR="00905467" w:rsidRDefault="00905467" w:rsidP="00905467">
      <w:r>
        <w:t>A →</w:t>
      </w:r>
    </w:p>
    <w:p w14:paraId="1428AD00" w14:textId="77777777" w:rsidR="00905467" w:rsidRDefault="00905467" w:rsidP="00905467">
      <w:r>
        <w:t>B 3</w:t>
      </w:r>
    </w:p>
    <w:p w14:paraId="77819B75" w14:textId="77777777" w:rsidR="00905467" w:rsidRDefault="00905467" w:rsidP="00905467">
      <w:r>
        <w:t>A →</w:t>
      </w:r>
    </w:p>
    <w:p w14:paraId="4235DC21" w14:textId="77777777" w:rsidR="00905467" w:rsidRDefault="00905467" w:rsidP="00905467">
      <w:r>
        <w:t>C 1</w:t>
      </w:r>
    </w:p>
    <w:p w14:paraId="274AA4F2" w14:textId="77777777" w:rsidR="00905467" w:rsidRDefault="00905467" w:rsidP="00905467">
      <w:r>
        <w:t>B →</w:t>
      </w:r>
    </w:p>
    <w:p w14:paraId="75A6B246" w14:textId="77777777" w:rsidR="00905467" w:rsidRDefault="00905467" w:rsidP="00905467">
      <w:r>
        <w:t>D 3</w:t>
      </w:r>
    </w:p>
    <w:p w14:paraId="171229E2" w14:textId="77777777" w:rsidR="00905467" w:rsidRDefault="00905467" w:rsidP="00905467">
      <w:r>
        <w:t>C →</w:t>
      </w:r>
    </w:p>
    <w:p w14:paraId="2EDD7FB8" w14:textId="77777777" w:rsidR="00905467" w:rsidRDefault="00905467" w:rsidP="00905467">
      <w:r>
        <w:t>D 1</w:t>
      </w:r>
    </w:p>
    <w:p w14:paraId="02798DAA" w14:textId="77777777" w:rsidR="00905467" w:rsidRDefault="00905467" w:rsidP="00905467">
      <w:r>
        <w:t>C →</w:t>
      </w:r>
    </w:p>
    <w:p w14:paraId="0C3C61BE" w14:textId="77777777" w:rsidR="00905467" w:rsidRDefault="00905467" w:rsidP="00905467">
      <w:r>
        <w:t>G 2</w:t>
      </w:r>
    </w:p>
    <w:p w14:paraId="037E653C" w14:textId="77777777" w:rsidR="00905467" w:rsidRDefault="00905467" w:rsidP="00905467">
      <w:r>
        <w:t>D →</w:t>
      </w:r>
    </w:p>
    <w:p w14:paraId="22FE638A" w14:textId="77777777" w:rsidR="00905467" w:rsidRDefault="00905467" w:rsidP="00905467">
      <w:r>
        <w:t>G 3</w:t>
      </w:r>
    </w:p>
    <w:p w14:paraId="143D6AEC" w14:textId="77777777" w:rsidR="00905467" w:rsidRDefault="00905467" w:rsidP="00905467"/>
    <w:p w14:paraId="133B9EC1" w14:textId="77777777" w:rsidR="00905467" w:rsidRDefault="00905467" w:rsidP="00905467">
      <w:r>
        <w:t>Working Procedure</w:t>
      </w:r>
    </w:p>
    <w:p w14:paraId="7145FC5F" w14:textId="77777777" w:rsidR="00905467" w:rsidRDefault="00905467" w:rsidP="00905467">
      <w:r>
        <w:t>Uniform Cost Search expands the node with the lowest cumulative path cost first.</w:t>
      </w:r>
    </w:p>
    <w:p w14:paraId="24EFB370" w14:textId="77777777" w:rsidR="00905467" w:rsidRDefault="00905467" w:rsidP="00905467">
      <w:r>
        <w:t>Expansion Order</w:t>
      </w:r>
    </w:p>
    <w:p w14:paraId="1AC38AF5" w14:textId="77777777" w:rsidR="00905467" w:rsidRDefault="00905467" w:rsidP="00905467">
      <w:r>
        <w:t>S → A → C → D → B → G</w:t>
      </w:r>
    </w:p>
    <w:p w14:paraId="5AB6A67A" w14:textId="77777777" w:rsidR="00905467" w:rsidRDefault="00905467" w:rsidP="00905467"/>
    <w:p w14:paraId="2C1D8F7B" w14:textId="77777777" w:rsidR="00905467" w:rsidRDefault="00905467" w:rsidP="00905467">
      <w:r>
        <w:t>Optimal Path</w:t>
      </w:r>
    </w:p>
    <w:p w14:paraId="05163083" w14:textId="77777777" w:rsidR="00905467" w:rsidRDefault="00905467" w:rsidP="00905467">
      <w:r>
        <w:t>S → A → C → G</w:t>
      </w:r>
    </w:p>
    <w:p w14:paraId="3F4FC85D" w14:textId="77777777" w:rsidR="00905467" w:rsidRDefault="00905467" w:rsidP="00905467"/>
    <w:p w14:paraId="72C66928" w14:textId="77777777" w:rsidR="00905467" w:rsidRDefault="00905467" w:rsidP="00905467">
      <w:r>
        <w:t>Advantages</w:t>
      </w:r>
    </w:p>
    <w:p w14:paraId="40BD0769" w14:textId="77777777" w:rsidR="00905467" w:rsidRDefault="00905467" w:rsidP="00905467">
      <w:r>
        <w:t> Guarantees the optimal solution.</w:t>
      </w:r>
    </w:p>
    <w:p w14:paraId="2ED225EE" w14:textId="77777777" w:rsidR="00905467" w:rsidRDefault="00905467" w:rsidP="00905467">
      <w:r>
        <w:t> Works correctly with non-negative edge costs.</w:t>
      </w:r>
    </w:p>
    <w:p w14:paraId="4F05ECAF" w14:textId="77777777" w:rsidR="00905467" w:rsidRDefault="00905467" w:rsidP="00905467">
      <w:r>
        <w:t> Explores nodes based on cumulative cost rather than depth.</w:t>
      </w:r>
    </w:p>
    <w:p w14:paraId="3155CB85" w14:textId="77777777" w:rsidR="00905467" w:rsidRDefault="00905467" w:rsidP="00905467">
      <w:r>
        <w:t> Widely used in pathfinding and route optimization.</w:t>
      </w:r>
    </w:p>
    <w:p w14:paraId="436D6DE8" w14:textId="77777777" w:rsidR="00905467" w:rsidRDefault="00905467" w:rsidP="00905467"/>
    <w:p w14:paraId="581E26C9" w14:textId="77777777" w:rsidR="00905467" w:rsidRDefault="00905467" w:rsidP="00905467">
      <w:r>
        <w:t>Conclusion</w:t>
      </w:r>
    </w:p>
    <w:p w14:paraId="17C2CE21" w14:textId="77777777" w:rsidR="00905467" w:rsidRDefault="00905467" w:rsidP="00905467"/>
    <w:p w14:paraId="276A8B0D" w14:textId="77777777" w:rsidR="00905467" w:rsidRDefault="00905467" w:rsidP="00905467">
      <w:r>
        <w:t>Uniform Cost Search successfully identifies the least-cost path (S → A → C → G)</w:t>
      </w:r>
    </w:p>
    <w:p w14:paraId="3D653B01" w14:textId="77777777" w:rsidR="00905467" w:rsidRDefault="00905467" w:rsidP="00905467">
      <w:r>
        <w:t>with a minimum total cost of 4, making it an optimal search strategy for weighted</w:t>
      </w:r>
    </w:p>
    <w:p w14:paraId="5ADB971D" w14:textId="6F956190" w:rsidR="006271AC" w:rsidRDefault="00905467" w:rsidP="00905467">
      <w:r>
        <w:t>graphs with non-negative edge costs.</w:t>
      </w:r>
    </w:p>
    <w:sectPr w:rsidR="00627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467"/>
    <w:rsid w:val="00216BB4"/>
    <w:rsid w:val="00350993"/>
    <w:rsid w:val="006271AC"/>
    <w:rsid w:val="00753962"/>
    <w:rsid w:val="00905467"/>
    <w:rsid w:val="00FE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13196"/>
  <w15:chartTrackingRefBased/>
  <w15:docId w15:val="{80035B7B-71EF-402A-A3F4-11F385DD0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4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4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4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4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4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4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4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4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4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989</Words>
  <Characters>5639</Characters>
  <Application>Microsoft Office Word</Application>
  <DocSecurity>0</DocSecurity>
  <Lines>46</Lines>
  <Paragraphs>13</Paragraphs>
  <ScaleCrop>false</ScaleCrop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Gorla Vishnuvardhan Reddy</dc:creator>
  <cp:keywords/>
  <dc:description/>
  <cp:lastModifiedBy>Gorla Vishnuvardhan Reddy</cp:lastModifiedBy>
  <cp:revision>1</cp:revision>
  <dcterms:created xsi:type="dcterms:W3CDTF">2026-08-01T04:48:00Z</dcterms:created>
  <dcterms:modified xsi:type="dcterms:W3CDTF">2026-08-01T04:49:00Z</dcterms:modified>
</cp:coreProperties>
</file>