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275BE" w14:textId="1FC97269" w:rsidR="002E629E" w:rsidRPr="002E629E" w:rsidRDefault="002E629E" w:rsidP="002E629E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r w:rsidRPr="002E629E">
        <w:rPr>
          <w:rFonts w:ascii="Times New Roman" w:hAnsi="Times New Roman" w:cs="Times New Roman"/>
          <w:b/>
          <w:color w:val="000000" w:themeColor="text1"/>
        </w:rPr>
        <w:t>Video Demo:</w:t>
      </w:r>
    </w:p>
    <w:p w14:paraId="5CD196D6" w14:textId="30D0577F" w:rsidR="002E629E" w:rsidRDefault="002E629E" w:rsidP="002E629E">
      <w:r>
        <w:t>The links to the video demo of the application are below:</w:t>
      </w:r>
    </w:p>
    <w:p w14:paraId="43B96BE4" w14:textId="2B149571" w:rsidR="00E85527" w:rsidRDefault="00E85527" w:rsidP="00E85527">
      <w:pPr>
        <w:pStyle w:val="ListParagraph"/>
        <w:numPr>
          <w:ilvl w:val="0"/>
          <w:numId w:val="1"/>
        </w:numPr>
      </w:pPr>
      <w:bookmarkStart w:id="0" w:name="_Hlk8337545"/>
      <w:r>
        <w:t>Using VMs</w:t>
      </w:r>
    </w:p>
    <w:p w14:paraId="6F946502" w14:textId="77777777" w:rsidR="002E629E" w:rsidRDefault="00892CFB" w:rsidP="002E629E">
      <w:hyperlink r:id="rId5" w:history="1">
        <w:r w:rsidR="002E629E" w:rsidRPr="003B1CF2">
          <w:rPr>
            <w:rStyle w:val="Hyperlink"/>
          </w:rPr>
          <w:t>https://www.screencast.com/t/4i3bLQHbOQ</w:t>
        </w:r>
      </w:hyperlink>
    </w:p>
    <w:p w14:paraId="2AF3F2B1" w14:textId="77777777" w:rsidR="002E629E" w:rsidRDefault="00892CFB" w:rsidP="002E629E">
      <w:hyperlink r:id="rId6" w:history="1">
        <w:r w:rsidR="002E629E" w:rsidRPr="003B1CF2">
          <w:rPr>
            <w:rStyle w:val="Hyperlink"/>
          </w:rPr>
          <w:t>https://www.screencast.com/t/88Tl3iCE</w:t>
        </w:r>
      </w:hyperlink>
    </w:p>
    <w:p w14:paraId="6BB2389B" w14:textId="4FB5C998" w:rsidR="002E629E" w:rsidRDefault="00892CFB" w:rsidP="002E629E">
      <w:pPr>
        <w:rPr>
          <w:rStyle w:val="Hyperlink"/>
        </w:rPr>
      </w:pPr>
      <w:hyperlink r:id="rId7" w:history="1">
        <w:r w:rsidR="002E629E" w:rsidRPr="003B1CF2">
          <w:rPr>
            <w:rStyle w:val="Hyperlink"/>
          </w:rPr>
          <w:t>https://www.screencast.com/t/aClvbTmaomAu</w:t>
        </w:r>
      </w:hyperlink>
    </w:p>
    <w:p w14:paraId="0C03B93E" w14:textId="68B0E2F0" w:rsidR="00E85527" w:rsidRPr="00E85527" w:rsidRDefault="00E85527" w:rsidP="00E8552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E85527">
        <w:rPr>
          <w:rStyle w:val="Hyperlink"/>
          <w:color w:val="auto"/>
          <w:u w:val="none"/>
        </w:rPr>
        <w:t>Using TeamViewer</w:t>
      </w:r>
    </w:p>
    <w:p w14:paraId="0B5A1124" w14:textId="77777777" w:rsidR="00E85527" w:rsidRPr="00E85527" w:rsidRDefault="00E85527" w:rsidP="00E85527">
      <w:pPr>
        <w:rPr>
          <w:rStyle w:val="Hyperlink"/>
        </w:rPr>
      </w:pPr>
      <w:r w:rsidRPr="00E85527">
        <w:rPr>
          <w:rStyle w:val="Hyperlink"/>
        </w:rPr>
        <w:t>https://www.screencast.com/t/ESARUifcMAr</w:t>
      </w:r>
      <w:bookmarkStart w:id="1" w:name="_GoBack"/>
      <w:bookmarkEnd w:id="1"/>
    </w:p>
    <w:p w14:paraId="19505119" w14:textId="77777777" w:rsidR="00E85527" w:rsidRPr="00E85527" w:rsidRDefault="00E85527" w:rsidP="00E85527">
      <w:pPr>
        <w:rPr>
          <w:rStyle w:val="Hyperlink"/>
        </w:rPr>
      </w:pPr>
      <w:r w:rsidRPr="00E85527">
        <w:rPr>
          <w:rStyle w:val="Hyperlink"/>
        </w:rPr>
        <w:t>https://www.screencast.com/t/5ijo25AF6Ao2</w:t>
      </w:r>
    </w:p>
    <w:p w14:paraId="224044DB" w14:textId="0813E03D" w:rsidR="00E85527" w:rsidRDefault="00E85527" w:rsidP="00E85527">
      <w:pPr>
        <w:rPr>
          <w:rStyle w:val="Hyperlink"/>
        </w:rPr>
      </w:pPr>
      <w:hyperlink r:id="rId8" w:history="1">
        <w:r w:rsidRPr="009E525C">
          <w:rPr>
            <w:rStyle w:val="Hyperlink"/>
          </w:rPr>
          <w:t>https://www.screencast.com/t/WW35cMwD</w:t>
        </w:r>
      </w:hyperlink>
    </w:p>
    <w:p w14:paraId="3AF41E2D" w14:textId="66A6EA17" w:rsidR="002E629E" w:rsidRDefault="00892CFB" w:rsidP="00892CF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bookmarkStart w:id="2" w:name="_Hlk8337893"/>
      <w:bookmarkEnd w:id="0"/>
      <w:r w:rsidRPr="00892CFB">
        <w:rPr>
          <w:rStyle w:val="Hyperlink"/>
          <w:color w:val="auto"/>
          <w:u w:val="none"/>
        </w:rPr>
        <w:t>Video</w:t>
      </w:r>
    </w:p>
    <w:p w14:paraId="4FBD4F60" w14:textId="77777777" w:rsidR="00892CFB" w:rsidRDefault="00892CFB" w:rsidP="00892CFB">
      <w:pPr>
        <w:rPr>
          <w:rStyle w:val="Hyperlink"/>
        </w:rPr>
      </w:pPr>
      <w:r w:rsidRPr="001422A9">
        <w:rPr>
          <w:rStyle w:val="Hyperlink"/>
        </w:rPr>
        <w:t>https://drive.google.com/file/d/1MfbrnZt7u7uNP73RdTEYys1BQ2Xmpi7p/view?usp=sharing</w:t>
      </w:r>
    </w:p>
    <w:bookmarkEnd w:id="2"/>
    <w:p w14:paraId="2C6F5B75" w14:textId="77777777" w:rsidR="00892CFB" w:rsidRPr="00892CFB" w:rsidRDefault="00892CFB" w:rsidP="00892CFB">
      <w:pPr>
        <w:rPr>
          <w:rStyle w:val="Hyperlink"/>
          <w:color w:val="auto"/>
          <w:u w:val="none"/>
        </w:rPr>
      </w:pPr>
    </w:p>
    <w:p w14:paraId="2B93F83C" w14:textId="77777777" w:rsidR="00892CFB" w:rsidRDefault="00892CFB" w:rsidP="00892CFB">
      <w:pPr>
        <w:pStyle w:val="ListParagraph"/>
        <w:rPr>
          <w:rStyle w:val="Hyperlink"/>
        </w:rPr>
      </w:pPr>
    </w:p>
    <w:p w14:paraId="70A7A07F" w14:textId="423664B6" w:rsidR="006D335D" w:rsidRDefault="002E629E">
      <w:pPr>
        <w:rPr>
          <w:b/>
          <w:sz w:val="32"/>
          <w:szCs w:val="32"/>
        </w:rPr>
      </w:pPr>
      <w:r w:rsidRPr="002E629E">
        <w:rPr>
          <w:b/>
          <w:sz w:val="32"/>
          <w:szCs w:val="32"/>
        </w:rPr>
        <w:t>Screenshots:</w:t>
      </w:r>
    </w:p>
    <w:p w14:paraId="6E5EB6A3" w14:textId="77777777" w:rsidR="00F87B48" w:rsidRDefault="00F87B48" w:rsidP="00F87B48">
      <w:r>
        <w:rPr>
          <w:noProof/>
        </w:rPr>
        <w:lastRenderedPageBreak/>
        <w:drawing>
          <wp:inline distT="0" distB="0" distL="0" distR="0" wp14:anchorId="61B2FB3E" wp14:editId="2A5D572F">
            <wp:extent cx="5623560" cy="4069080"/>
            <wp:effectExtent l="19050" t="19050" r="1524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069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177F0" w14:textId="4CFB7EC2" w:rsidR="00F87B48" w:rsidRDefault="00F87B48" w:rsidP="00F87B48">
      <w:pPr>
        <w:pStyle w:val="Quote"/>
        <w:jc w:val="center"/>
      </w:pPr>
      <w:bookmarkStart w:id="3" w:name="_Toc8228501"/>
      <w:r>
        <w:t>Figure 1: Text Editor</w:t>
      </w:r>
      <w:bookmarkEnd w:id="3"/>
    </w:p>
    <w:p w14:paraId="68133FF8" w14:textId="77777777" w:rsidR="00F87B48" w:rsidRPr="006A7CD8" w:rsidRDefault="00F87B48" w:rsidP="00F87B48"/>
    <w:p w14:paraId="458A07AD" w14:textId="77777777" w:rsidR="00F87B48" w:rsidRDefault="00F87B48" w:rsidP="00F87B48">
      <w:pPr>
        <w:rPr>
          <w:noProof/>
        </w:rPr>
      </w:pPr>
      <w:r>
        <w:rPr>
          <w:noProof/>
        </w:rPr>
        <w:drawing>
          <wp:inline distT="0" distB="0" distL="0" distR="0" wp14:anchorId="01987120" wp14:editId="50388655">
            <wp:extent cx="2684834" cy="2723266"/>
            <wp:effectExtent l="19050" t="19050" r="2032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9639" cy="2768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3863D14" wp14:editId="6FE1F12B">
            <wp:extent cx="2694561" cy="2733132"/>
            <wp:effectExtent l="19050" t="19050" r="1079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789" cy="2763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557FB" w14:textId="3A093586" w:rsidR="00F87B48" w:rsidRDefault="00F87B48" w:rsidP="00F87B48">
      <w:pPr>
        <w:pStyle w:val="Quote"/>
        <w:jc w:val="center"/>
      </w:pPr>
      <w:bookmarkStart w:id="4" w:name="_Toc8228504"/>
      <w:r>
        <w:t>Figure 2: Communication between peers</w:t>
      </w:r>
      <w:bookmarkEnd w:id="4"/>
    </w:p>
    <w:p w14:paraId="741D13BE" w14:textId="77777777" w:rsidR="00F87B48" w:rsidRDefault="00F87B48" w:rsidP="00F87B48">
      <w:pPr>
        <w:jc w:val="center"/>
      </w:pPr>
      <w:r>
        <w:rPr>
          <w:noProof/>
        </w:rPr>
        <w:lastRenderedPageBreak/>
        <w:drawing>
          <wp:inline distT="0" distB="0" distL="0" distR="0" wp14:anchorId="49EDF4B5" wp14:editId="48D1A7C8">
            <wp:extent cx="4638675" cy="471487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71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B5EE1" w14:textId="40BB7F04" w:rsidR="00F87B48" w:rsidRDefault="00F87B48" w:rsidP="00F87B48">
      <w:pPr>
        <w:pStyle w:val="Quote"/>
        <w:jc w:val="center"/>
      </w:pPr>
      <w:bookmarkStart w:id="5" w:name="_Toc8228505"/>
      <w:r>
        <w:t>Figure 3: Saving a document to Google Drive</w:t>
      </w:r>
      <w:bookmarkEnd w:id="5"/>
    </w:p>
    <w:p w14:paraId="6FC3A524" w14:textId="77777777" w:rsidR="00F87B48" w:rsidRDefault="00F87B48" w:rsidP="00F87B48">
      <w:pPr>
        <w:jc w:val="center"/>
      </w:pPr>
      <w:r>
        <w:rPr>
          <w:noProof/>
        </w:rPr>
        <w:lastRenderedPageBreak/>
        <w:drawing>
          <wp:inline distT="0" distB="0" distL="0" distR="0" wp14:anchorId="2E1E904E" wp14:editId="6592C259">
            <wp:extent cx="4905985" cy="4289898"/>
            <wp:effectExtent l="19050" t="19050" r="28575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3555" cy="42965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35A41" w14:textId="6EE6EE57" w:rsidR="00F87B48" w:rsidRDefault="00F87B48" w:rsidP="00F87B48">
      <w:pPr>
        <w:pStyle w:val="Quote"/>
        <w:jc w:val="center"/>
      </w:pPr>
      <w:bookmarkStart w:id="6" w:name="_Toc8228506"/>
      <w:r>
        <w:t>Figure 4: File saved to Google Drive</w:t>
      </w:r>
      <w:bookmarkEnd w:id="6"/>
    </w:p>
    <w:p w14:paraId="78CA32F8" w14:textId="77777777" w:rsidR="00F87B48" w:rsidRDefault="00F87B48" w:rsidP="00F87B48">
      <w:pPr>
        <w:jc w:val="center"/>
      </w:pPr>
      <w:r>
        <w:rPr>
          <w:noProof/>
        </w:rPr>
        <w:lastRenderedPageBreak/>
        <w:drawing>
          <wp:inline distT="0" distB="0" distL="0" distR="0" wp14:anchorId="4A36AB25" wp14:editId="2E5089FA">
            <wp:extent cx="4619625" cy="46863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68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25F9D" w14:textId="6F3B30C7" w:rsidR="00F87B48" w:rsidRDefault="00F87B48" w:rsidP="00F87B48">
      <w:pPr>
        <w:pStyle w:val="Quote"/>
        <w:jc w:val="center"/>
      </w:pPr>
      <w:bookmarkStart w:id="7" w:name="_Toc8228507"/>
      <w:r>
        <w:t>Figure 5: Sharing a document with collaborators</w:t>
      </w:r>
      <w:bookmarkEnd w:id="7"/>
    </w:p>
    <w:p w14:paraId="5BEAC5E7" w14:textId="77777777" w:rsidR="00F87B48" w:rsidRDefault="00F87B48" w:rsidP="00F87B48">
      <w:pPr>
        <w:jc w:val="center"/>
      </w:pPr>
      <w:r>
        <w:rPr>
          <w:noProof/>
        </w:rPr>
        <w:lastRenderedPageBreak/>
        <w:drawing>
          <wp:inline distT="0" distB="0" distL="0" distR="0" wp14:anchorId="62CA05FF" wp14:editId="7B550118">
            <wp:extent cx="4648200" cy="470535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70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B70DC7" w14:textId="53684B2F" w:rsidR="00F87B48" w:rsidRPr="00B309E9" w:rsidRDefault="00F87B48" w:rsidP="00F87B48">
      <w:pPr>
        <w:pStyle w:val="Quote"/>
        <w:jc w:val="center"/>
      </w:pPr>
      <w:bookmarkStart w:id="8" w:name="_Toc8228508"/>
      <w:r>
        <w:t>Figure 6: Opening a file from Google Drive</w:t>
      </w:r>
      <w:bookmarkEnd w:id="8"/>
    </w:p>
    <w:p w14:paraId="673AB084" w14:textId="77777777" w:rsidR="00F87B48" w:rsidRPr="00F87B48" w:rsidRDefault="00F87B48" w:rsidP="00F87B48"/>
    <w:p w14:paraId="3BC27515" w14:textId="77777777" w:rsidR="002E629E" w:rsidRPr="002E629E" w:rsidRDefault="002E629E">
      <w:pPr>
        <w:rPr>
          <w:b/>
          <w:sz w:val="32"/>
          <w:szCs w:val="32"/>
        </w:rPr>
      </w:pPr>
    </w:p>
    <w:sectPr w:rsidR="002E629E" w:rsidRPr="002E6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405E2"/>
    <w:multiLevelType w:val="hybridMultilevel"/>
    <w:tmpl w:val="AB8249A2"/>
    <w:lvl w:ilvl="0" w:tplc="780E385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44"/>
    <w:rsid w:val="002E629E"/>
    <w:rsid w:val="003B5E5C"/>
    <w:rsid w:val="006D335D"/>
    <w:rsid w:val="00892CFB"/>
    <w:rsid w:val="00C44C44"/>
    <w:rsid w:val="00E85527"/>
    <w:rsid w:val="00F8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FCEE"/>
  <w15:chartTrackingRefBased/>
  <w15:docId w15:val="{A74988F1-373E-4598-B6D9-CADEA3BE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29E"/>
    <w:pPr>
      <w:spacing w:before="120" w:after="120" w:line="360" w:lineRule="auto"/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29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6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87B4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7B48"/>
    <w:rPr>
      <w:rFonts w:ascii="Times New Roman" w:eastAsiaTheme="minorEastAsia" w:hAnsi="Times New Roman"/>
      <w:i/>
      <w:i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E8552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5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eencast.com/t/WW35cMwD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screencast.com/t/aClvbTmaomAu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creencast.com/t/88Tl3iC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screencast.com/t/4i3bLQHbOQ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52</cp:revision>
  <dcterms:created xsi:type="dcterms:W3CDTF">2019-05-09T16:28:00Z</dcterms:created>
  <dcterms:modified xsi:type="dcterms:W3CDTF">2019-05-10T03:45:00Z</dcterms:modified>
</cp:coreProperties>
</file>