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568"/>
        <w:gridCol w:w="566"/>
        <w:gridCol w:w="567"/>
        <w:gridCol w:w="1135"/>
        <w:gridCol w:w="4253"/>
        <w:gridCol w:w="4110"/>
      </w:tblGrid>
      <w:tr w:rsidR="003845B8" w:rsidRPr="00850A51" w14:paraId="5C584B7F" w14:textId="77777777" w:rsidTr="00381400">
        <w:tc>
          <w:tcPr>
            <w:tcW w:w="3538" w:type="dxa"/>
            <w:gridSpan w:val="3"/>
            <w:vAlign w:val="center"/>
          </w:tcPr>
          <w:p w14:paraId="204062E1" w14:textId="2B224FF7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1D4798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10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5" w:type="dxa"/>
            <w:gridSpan w:val="4"/>
          </w:tcPr>
          <w:p w14:paraId="611E2402" w14:textId="7E00B5FB" w:rsidR="003845B8" w:rsidRPr="0081729B" w:rsidRDefault="001D4798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D4798">
              <w:rPr>
                <w:rFonts w:ascii="Arial" w:hAnsi="Arial" w:cs="Arial"/>
                <w:color w:val="000000"/>
                <w:sz w:val="28"/>
                <w:szCs w:val="28"/>
              </w:rPr>
              <w:t>Hagamos nuestra convención</w:t>
            </w:r>
          </w:p>
        </w:tc>
      </w:tr>
      <w:tr w:rsidR="00D462FC" w:rsidRPr="00850A51" w14:paraId="605DCFED" w14:textId="77777777" w:rsidTr="00381400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6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381400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6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381400">
        <w:trPr>
          <w:trHeight w:val="250"/>
        </w:trPr>
        <w:tc>
          <w:tcPr>
            <w:tcW w:w="4105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498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381400">
        <w:trPr>
          <w:trHeight w:val="644"/>
        </w:trPr>
        <w:tc>
          <w:tcPr>
            <w:tcW w:w="4105" w:type="dxa"/>
            <w:gridSpan w:val="4"/>
          </w:tcPr>
          <w:p w14:paraId="46D0F975" w14:textId="1248395D" w:rsidR="00A50E6F" w:rsidRPr="00850A51" w:rsidRDefault="003278F7" w:rsidP="003278F7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10. La construcción histórica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del amor, amistad, familias y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la conformación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identidades juveniles.</w:t>
            </w:r>
          </w:p>
        </w:tc>
        <w:tc>
          <w:tcPr>
            <w:tcW w:w="9498" w:type="dxa"/>
            <w:gridSpan w:val="3"/>
          </w:tcPr>
          <w:p w14:paraId="59FEC6B5" w14:textId="7671AFC1" w:rsidR="00A50E6F" w:rsidRPr="00850A51" w:rsidRDefault="003278F7" w:rsidP="003278F7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10. Organizar mediante un recuento de los hechos, las conclusiones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obtenidas en el desarrollo de los proyectos académicos acerca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forma cómo se construye el amor, la amistad y las familias en sociedad,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las tareas asignadas según la edad y sobre la diversidad de grupos 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identidades juveniles.</w:t>
            </w:r>
          </w:p>
        </w:tc>
      </w:tr>
      <w:tr w:rsidR="00381400" w:rsidRPr="00850A51" w14:paraId="73BD4639" w14:textId="77777777" w:rsidTr="00381400">
        <w:trPr>
          <w:trHeight w:val="179"/>
        </w:trPr>
        <w:tc>
          <w:tcPr>
            <w:tcW w:w="13603" w:type="dxa"/>
            <w:gridSpan w:val="7"/>
          </w:tcPr>
          <w:p w14:paraId="79CACA3C" w14:textId="077489AC" w:rsidR="00381400" w:rsidRPr="00A50E6F" w:rsidRDefault="00381400" w:rsidP="00A50E6F">
            <w:pPr>
              <w:jc w:val="center"/>
              <w:rPr>
                <w:b/>
              </w:rPr>
            </w:pPr>
            <w:r w:rsidRPr="00381400">
              <w:rPr>
                <w:b/>
              </w:rPr>
              <w:t>PROYECTOS ACADEMICOS</w:t>
            </w:r>
          </w:p>
        </w:tc>
      </w:tr>
      <w:tr w:rsidR="00381400" w:rsidRPr="00850A51" w14:paraId="542031BD" w14:textId="77777777" w:rsidTr="00381400">
        <w:trPr>
          <w:trHeight w:val="179"/>
        </w:trPr>
        <w:tc>
          <w:tcPr>
            <w:tcW w:w="5240" w:type="dxa"/>
            <w:gridSpan w:val="5"/>
          </w:tcPr>
          <w:p w14:paraId="2DA1AFAB" w14:textId="4E4B5E9A" w:rsidR="00381400" w:rsidRPr="00A50E6F" w:rsidRDefault="00381400" w:rsidP="00381400">
            <w:pPr>
              <w:jc w:val="center"/>
              <w:rPr>
                <w:b/>
              </w:rPr>
            </w:pPr>
            <w:r w:rsidRPr="00381400">
              <w:rPr>
                <w:b/>
              </w:rPr>
              <w:t xml:space="preserve">28.- </w:t>
            </w:r>
            <w:r w:rsidR="003465DD" w:rsidRPr="003465DD">
              <w:rPr>
                <w:b/>
              </w:rPr>
              <w:t>El amor a través del tiempo</w:t>
            </w:r>
          </w:p>
        </w:tc>
        <w:tc>
          <w:tcPr>
            <w:tcW w:w="4253" w:type="dxa"/>
          </w:tcPr>
          <w:p w14:paraId="2EDCFEE0" w14:textId="2CB5220F" w:rsidR="00381400" w:rsidRPr="00A50E6F" w:rsidRDefault="00381400" w:rsidP="00381400">
            <w:pPr>
              <w:jc w:val="center"/>
              <w:rPr>
                <w:b/>
              </w:rPr>
            </w:pPr>
            <w:r w:rsidRPr="00381400">
              <w:rPr>
                <w:b/>
              </w:rPr>
              <w:t xml:space="preserve">29.- </w:t>
            </w:r>
            <w:r w:rsidR="003465DD" w:rsidRPr="003465DD">
              <w:rPr>
                <w:b/>
              </w:rPr>
              <w:t>¡El quehacer de las personas a través del tiempo!</w:t>
            </w:r>
          </w:p>
        </w:tc>
        <w:tc>
          <w:tcPr>
            <w:tcW w:w="4110" w:type="dxa"/>
          </w:tcPr>
          <w:p w14:paraId="38CAB8CC" w14:textId="28C6D268" w:rsidR="00381400" w:rsidRPr="00A50E6F" w:rsidRDefault="00381400" w:rsidP="00A50E6F">
            <w:pPr>
              <w:jc w:val="center"/>
              <w:rPr>
                <w:b/>
              </w:rPr>
            </w:pPr>
            <w:r w:rsidRPr="00381400">
              <w:rPr>
                <w:b/>
              </w:rPr>
              <w:t>30.- Voces contra la violencia</w:t>
            </w:r>
          </w:p>
        </w:tc>
      </w:tr>
      <w:tr w:rsidR="00A50E6F" w:rsidRPr="00850A51" w14:paraId="71BEA34D" w14:textId="77777777" w:rsidTr="00381400">
        <w:trPr>
          <w:trHeight w:val="179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381400">
        <w:trPr>
          <w:trHeight w:val="358"/>
        </w:trPr>
        <w:tc>
          <w:tcPr>
            <w:tcW w:w="5240" w:type="dxa"/>
            <w:gridSpan w:val="5"/>
          </w:tcPr>
          <w:p w14:paraId="418FEC52" w14:textId="423F90AB" w:rsidR="00A50E6F" w:rsidRPr="00023AE5" w:rsidRDefault="003278F7" w:rsidP="003278F7">
            <w:pPr>
              <w:jc w:val="both"/>
              <w:rPr>
                <w:rFonts w:ascii="Arial" w:hAnsi="Arial" w:cs="Arial"/>
              </w:rPr>
            </w:pPr>
            <w:r w:rsidRPr="003278F7">
              <w:rPr>
                <w:rFonts w:ascii="Arial" w:hAnsi="Arial" w:cs="Arial"/>
              </w:rPr>
              <w:t>10.1 Amor, amistad,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familias y relaciones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entre las personas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en la historia.</w:t>
            </w:r>
          </w:p>
        </w:tc>
        <w:tc>
          <w:tcPr>
            <w:tcW w:w="4253" w:type="dxa"/>
          </w:tcPr>
          <w:p w14:paraId="7AFA7495" w14:textId="21728649" w:rsidR="008D7895" w:rsidRPr="00023AE5" w:rsidRDefault="003278F7" w:rsidP="003278F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278F7">
              <w:rPr>
                <w:rFonts w:ascii="Arial" w:eastAsia="Arial" w:hAnsi="Arial" w:cs="Arial"/>
                <w:color w:val="000000"/>
              </w:rPr>
              <w:t>10.2 La construcción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histórica de las ideas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sobre las juventudes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e infancias.</w:t>
            </w:r>
          </w:p>
        </w:tc>
        <w:tc>
          <w:tcPr>
            <w:tcW w:w="4110" w:type="dxa"/>
          </w:tcPr>
          <w:p w14:paraId="75577BDA" w14:textId="09653D6F" w:rsidR="00A50E6F" w:rsidRPr="00023AE5" w:rsidRDefault="003278F7" w:rsidP="003278F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278F7">
              <w:rPr>
                <w:rFonts w:ascii="Arial" w:eastAsia="Arial" w:hAnsi="Arial" w:cs="Arial"/>
                <w:color w:val="000000"/>
              </w:rPr>
              <w:t>10.3 Grupos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sociales y culturales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en la conformación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de las identidades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278F7">
              <w:rPr>
                <w:rFonts w:ascii="Arial" w:eastAsia="Arial" w:hAnsi="Arial" w:cs="Arial"/>
                <w:color w:val="000000"/>
              </w:rPr>
              <w:t>juveniles.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381400">
        <w:tc>
          <w:tcPr>
            <w:tcW w:w="5240" w:type="dxa"/>
            <w:gridSpan w:val="5"/>
          </w:tcPr>
          <w:p w14:paraId="77AE53BA" w14:textId="6B0FF786" w:rsidR="00023AE5" w:rsidRPr="009A3017" w:rsidRDefault="003278F7" w:rsidP="003278F7">
            <w:pPr>
              <w:jc w:val="both"/>
              <w:rPr>
                <w:rFonts w:ascii="Arial" w:hAnsi="Arial" w:cs="Arial"/>
              </w:rPr>
            </w:pPr>
            <w:r w:rsidRPr="003278F7">
              <w:rPr>
                <w:rFonts w:ascii="Arial" w:hAnsi="Arial" w:cs="Arial"/>
              </w:rPr>
              <w:t>10.1 Realizar un encuentro de opiniones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personales con la elaboración de mapas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mentales, los cuales se presentarán con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el fin de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conocer los prejuicios del amor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a través del tiempo, a partir de distintas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épocas y diversos entornos sociales y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geográficos. Investigar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y analizar en comunidad los cambios que se han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dado sobre el tema del amor, la amistad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y la familia.</w:t>
            </w:r>
          </w:p>
        </w:tc>
        <w:tc>
          <w:tcPr>
            <w:tcW w:w="4253" w:type="dxa"/>
          </w:tcPr>
          <w:p w14:paraId="75CF0F3D" w14:textId="416451A3" w:rsidR="00023AE5" w:rsidRPr="009A3017" w:rsidRDefault="003278F7" w:rsidP="003278F7">
            <w:pPr>
              <w:jc w:val="both"/>
              <w:rPr>
                <w:rFonts w:ascii="Arial" w:hAnsi="Arial" w:cs="Arial"/>
              </w:rPr>
            </w:pPr>
            <w:r w:rsidRPr="003278F7">
              <w:rPr>
                <w:rFonts w:ascii="Arial" w:hAnsi="Arial" w:cs="Arial"/>
              </w:rPr>
              <w:t>10.2 Investigar sobre las actividades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asignadas a las personas de acuerdo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con su edad, en diferentes sociedades y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momentos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históricos. Diseñar y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presentar exposiciones alusivas sobre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los cambios y permanencias respecto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con la manera como se han vivido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la infancia y la juventud.</w:t>
            </w:r>
          </w:p>
        </w:tc>
        <w:tc>
          <w:tcPr>
            <w:tcW w:w="4110" w:type="dxa"/>
          </w:tcPr>
          <w:p w14:paraId="23887CFD" w14:textId="2F9B9519" w:rsidR="00023AE5" w:rsidRPr="009A3017" w:rsidRDefault="003278F7" w:rsidP="003278F7">
            <w:pPr>
              <w:jc w:val="both"/>
              <w:rPr>
                <w:rFonts w:ascii="Arial" w:hAnsi="Arial" w:cs="Arial"/>
              </w:rPr>
            </w:pPr>
            <w:r w:rsidRPr="003278F7">
              <w:rPr>
                <w:rFonts w:ascii="Arial" w:hAnsi="Arial" w:cs="Arial"/>
              </w:rPr>
              <w:t>10.3 Convivir a diario con diferentes grupos e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identidades juveniles en la escuela y la comunidad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nos permitirá entenderlos,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conocer sus formas de ser,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pensar y expresarse. Realizar una presentación de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expresiones libres que permita la reflexión y el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diálogo en torno a los diferentes grupos e identidades</w:t>
            </w:r>
            <w:r>
              <w:rPr>
                <w:rFonts w:ascii="Arial" w:hAnsi="Arial" w:cs="Arial"/>
              </w:rPr>
              <w:t xml:space="preserve"> </w:t>
            </w:r>
            <w:r w:rsidRPr="003278F7">
              <w:rPr>
                <w:rFonts w:ascii="Arial" w:hAnsi="Arial" w:cs="Arial"/>
              </w:rPr>
              <w:t>juveniles.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381400">
        <w:tc>
          <w:tcPr>
            <w:tcW w:w="5240" w:type="dxa"/>
            <w:gridSpan w:val="5"/>
            <w:vAlign w:val="center"/>
          </w:tcPr>
          <w:p w14:paraId="746AFA14" w14:textId="7938329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3278F7"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Mapas mentales</w:t>
            </w:r>
          </w:p>
        </w:tc>
        <w:tc>
          <w:tcPr>
            <w:tcW w:w="4253" w:type="dxa"/>
            <w:vAlign w:val="center"/>
          </w:tcPr>
          <w:p w14:paraId="4708C674" w14:textId="5AFC8B50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278F7"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Exposiciones alusivas</w:t>
            </w:r>
          </w:p>
        </w:tc>
        <w:tc>
          <w:tcPr>
            <w:tcW w:w="4110" w:type="dxa"/>
            <w:vAlign w:val="center"/>
          </w:tcPr>
          <w:p w14:paraId="38AC5A02" w14:textId="2BA6F22B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3278F7"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Expresiones libres</w:t>
            </w:r>
          </w:p>
        </w:tc>
      </w:tr>
      <w:tr w:rsidR="00A50E6F" w:rsidRPr="00850A51" w14:paraId="2ED0114C" w14:textId="77777777" w:rsidTr="00381400">
        <w:tc>
          <w:tcPr>
            <w:tcW w:w="2972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631" w:type="dxa"/>
            <w:gridSpan w:val="5"/>
          </w:tcPr>
          <w:p w14:paraId="2792338B" w14:textId="39442DFA" w:rsidR="00A50E6F" w:rsidRPr="00850A51" w:rsidRDefault="00D63DBE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189AE6F2" w:rsidR="009900EF" w:rsidRPr="00325AB3" w:rsidRDefault="009900EF" w:rsidP="003465DD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139"/>
        <w:gridCol w:w="851"/>
        <w:gridCol w:w="3544"/>
        <w:gridCol w:w="1134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F41C75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3278F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341971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3278F7" w:rsidRPr="003278F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amor a través del tiempo</w:t>
            </w:r>
          </w:p>
        </w:tc>
      </w:tr>
      <w:tr w:rsidR="005F4A65" w:rsidRPr="00BF0766" w14:paraId="354B9E34" w14:textId="77777777" w:rsidTr="005F4A65">
        <w:trPr>
          <w:trHeight w:val="417"/>
        </w:trPr>
        <w:tc>
          <w:tcPr>
            <w:tcW w:w="3402" w:type="dxa"/>
            <w:gridSpan w:val="2"/>
            <w:vAlign w:val="center"/>
          </w:tcPr>
          <w:p w14:paraId="4685A0C0" w14:textId="2F3EA53C" w:rsidR="005F4A65" w:rsidRDefault="005F4A65" w:rsidP="003278F7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278F7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78F7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12.1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        </w:t>
            </w:r>
            <w:r w:rsidRPr="003278F7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12.21</w:t>
            </w:r>
          </w:p>
        </w:tc>
        <w:tc>
          <w:tcPr>
            <w:tcW w:w="4395" w:type="dxa"/>
            <w:gridSpan w:val="2"/>
            <w:vAlign w:val="center"/>
          </w:tcPr>
          <w:p w14:paraId="20EE2585" w14:textId="77777777" w:rsidR="005F4A65" w:rsidRDefault="005F4A65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807" w:type="dxa"/>
            <w:gridSpan w:val="4"/>
            <w:vAlign w:val="center"/>
          </w:tcPr>
          <w:p w14:paraId="118EFB4E" w14:textId="6B48DCEF" w:rsidR="005F4A65" w:rsidRDefault="005F4A65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Mapas mentales</w:t>
            </w:r>
          </w:p>
        </w:tc>
      </w:tr>
      <w:tr w:rsidR="005F4A65" w:rsidRPr="00BF0766" w14:paraId="11B0812D" w14:textId="77777777" w:rsidTr="005F4A65">
        <w:tc>
          <w:tcPr>
            <w:tcW w:w="3263" w:type="dxa"/>
            <w:vAlign w:val="center"/>
          </w:tcPr>
          <w:p w14:paraId="652F1359" w14:textId="77777777" w:rsidR="005F4A65" w:rsidRPr="00BF0766" w:rsidRDefault="005F4A6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A062F72" w14:textId="77777777" w:rsidR="005F4A65" w:rsidRPr="00BF0766" w:rsidRDefault="005F4A65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gridSpan w:val="2"/>
            <w:vAlign w:val="center"/>
          </w:tcPr>
          <w:p w14:paraId="246C4C69" w14:textId="77777777" w:rsidR="005F4A65" w:rsidRPr="00BF0766" w:rsidRDefault="005F4A6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20B82319" w:rsidR="005F4A65" w:rsidRPr="00BF0766" w:rsidRDefault="005F4A65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5F4A65" w:rsidRPr="00BF0766" w:rsidRDefault="005F4A6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5F4A65" w:rsidRDefault="005F4A6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5F4A65" w:rsidRPr="00BF0766" w14:paraId="094B887F" w14:textId="77777777" w:rsidTr="005F4A65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674B4D97" w14:textId="2D217D89" w:rsidR="005F4A65" w:rsidRPr="00BF0766" w:rsidRDefault="005F4A65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  <w:gridSpan w:val="2"/>
          </w:tcPr>
          <w:p w14:paraId="6A36182F" w14:textId="77777777" w:rsidR="005F4A65" w:rsidRPr="00B7118C" w:rsidRDefault="005F4A6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0FE89F5B" w:rsidR="005F4A65" w:rsidRPr="00B7118C" w:rsidRDefault="005F4A6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5F4A65" w:rsidRPr="00BF0766" w:rsidRDefault="005F4A65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5F4A65" w:rsidRPr="00BF0766" w:rsidRDefault="005F4A65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7521D2D9" w14:textId="77777777" w:rsidTr="005F4A65">
        <w:trPr>
          <w:trHeight w:val="53"/>
        </w:trPr>
        <w:tc>
          <w:tcPr>
            <w:tcW w:w="3263" w:type="dxa"/>
          </w:tcPr>
          <w:p w14:paraId="68B8DF25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5F4A65" w:rsidRPr="00BF0766" w:rsidRDefault="005F4A65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76B69318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7DB7D162" w14:textId="77777777" w:rsidR="005F4A65" w:rsidRPr="00BF0766" w:rsidRDefault="005F4A6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1FCC5A7B" w:rsidR="005F4A65" w:rsidRPr="00BF0766" w:rsidRDefault="005F4A6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5F4A65" w:rsidRPr="00BF0766" w:rsidRDefault="005F4A6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5F4A65" w:rsidRPr="00BF0766" w:rsidRDefault="005F4A65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7D96EED5" w14:textId="77777777" w:rsidTr="005F4A65">
        <w:tc>
          <w:tcPr>
            <w:tcW w:w="3263" w:type="dxa"/>
          </w:tcPr>
          <w:p w14:paraId="2DA2CB5D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5F4A65" w:rsidRDefault="005F4A65" w:rsidP="00056173">
            <w:pPr>
              <w:rPr>
                <w:sz w:val="20"/>
                <w:szCs w:val="20"/>
              </w:rPr>
            </w:pPr>
          </w:p>
          <w:p w14:paraId="3776C89F" w14:textId="77777777" w:rsidR="005F4A65" w:rsidRPr="00BF0766" w:rsidRDefault="005F4A65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62FB5B5E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29619636" w14:textId="77777777" w:rsidR="005F4A65" w:rsidRPr="00BF0766" w:rsidRDefault="005F4A6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3D315A4A" w:rsidR="005F4A65" w:rsidRPr="00BF0766" w:rsidRDefault="005F4A6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5F4A65" w:rsidRPr="00BF0766" w:rsidRDefault="005F4A65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5F4A65" w:rsidRPr="00056173" w:rsidRDefault="005F4A65" w:rsidP="00056173">
            <w:pPr>
              <w:rPr>
                <w:sz w:val="20"/>
                <w:szCs w:val="20"/>
              </w:rPr>
            </w:pPr>
          </w:p>
        </w:tc>
      </w:tr>
      <w:tr w:rsidR="005F4A65" w:rsidRPr="00BF0766" w14:paraId="57EDF8F2" w14:textId="77777777" w:rsidTr="005F4A65">
        <w:tc>
          <w:tcPr>
            <w:tcW w:w="3263" w:type="dxa"/>
            <w:vAlign w:val="center"/>
          </w:tcPr>
          <w:p w14:paraId="22556C5F" w14:textId="77777777" w:rsidR="005F4A65" w:rsidRDefault="005F4A6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5F4A65" w:rsidRPr="00BF0766" w:rsidRDefault="005F4A6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12B29BFE" w14:textId="1E27E3CF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  <w:gridSpan w:val="2"/>
          </w:tcPr>
          <w:p w14:paraId="66649EEA" w14:textId="77777777" w:rsidR="005F4A65" w:rsidRPr="00192975" w:rsidRDefault="005F4A6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06542D90" w:rsidR="005F4A65" w:rsidRPr="00192975" w:rsidRDefault="005F4A6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5F4A65" w:rsidRPr="0091611D" w:rsidRDefault="005F4A65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4E0C5D5B" w14:textId="77777777" w:rsidTr="005F4A65">
        <w:tc>
          <w:tcPr>
            <w:tcW w:w="3263" w:type="dxa"/>
            <w:vAlign w:val="center"/>
          </w:tcPr>
          <w:p w14:paraId="5F742EB5" w14:textId="77777777" w:rsidR="005F4A65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75E65CAF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05040583" w14:textId="77777777" w:rsidR="005F4A65" w:rsidRPr="00BF0766" w:rsidRDefault="005F4A6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51C81CC1" w:rsidR="005F4A65" w:rsidRPr="00BF0766" w:rsidRDefault="005F4A6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5F4A65" w:rsidRPr="0091611D" w:rsidRDefault="005F4A65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7A267DC9" w14:textId="77777777" w:rsidTr="005F4A65">
        <w:tc>
          <w:tcPr>
            <w:tcW w:w="3263" w:type="dxa"/>
            <w:vAlign w:val="center"/>
          </w:tcPr>
          <w:p w14:paraId="4B6646DF" w14:textId="77777777" w:rsidR="005F4A65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8E99D0A" w14:textId="78114950" w:rsidR="005F4A65" w:rsidRPr="00BF0766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gridSpan w:val="2"/>
          </w:tcPr>
          <w:p w14:paraId="0A434559" w14:textId="77777777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44624D7B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5F4A65" w:rsidRPr="00BF0766" w:rsidRDefault="005F4A6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5F4A65" w:rsidRPr="00BF0766" w:rsidRDefault="005F4A65" w:rsidP="00056173">
            <w:pPr>
              <w:rPr>
                <w:sz w:val="20"/>
                <w:szCs w:val="20"/>
              </w:rPr>
            </w:pPr>
          </w:p>
        </w:tc>
      </w:tr>
      <w:tr w:rsidR="005F4A65" w:rsidRPr="00BF0766" w14:paraId="3E4E120E" w14:textId="77777777" w:rsidTr="005F4A65">
        <w:tc>
          <w:tcPr>
            <w:tcW w:w="3263" w:type="dxa"/>
            <w:vAlign w:val="center"/>
          </w:tcPr>
          <w:p w14:paraId="31B48B25" w14:textId="77777777" w:rsidR="005F4A65" w:rsidRDefault="005F4A6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5F4A65" w:rsidRDefault="005F4A6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16C781B" w14:textId="77777777" w:rsidR="005F4A65" w:rsidRDefault="005F4A6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1CF6D551" w14:textId="77777777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1B68C268" w:rsidR="005F4A65" w:rsidRPr="0091611D" w:rsidRDefault="005F4A6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5F4A65" w:rsidRPr="0091611D" w:rsidRDefault="005F4A6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5F4A65" w:rsidRPr="0091611D" w:rsidRDefault="005F4A65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4536"/>
        <w:gridCol w:w="139"/>
        <w:gridCol w:w="1377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0E88D379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3278F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922363" w:rsidRPr="009223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¡El quehacer de las personas a través del tiempo!</w:t>
            </w:r>
          </w:p>
        </w:tc>
      </w:tr>
      <w:tr w:rsidR="005F4A65" w:rsidRPr="00BF0766" w14:paraId="49CEE2DE" w14:textId="77777777" w:rsidTr="009E06AA">
        <w:tc>
          <w:tcPr>
            <w:tcW w:w="4253" w:type="dxa"/>
            <w:gridSpan w:val="2"/>
            <w:vAlign w:val="center"/>
          </w:tcPr>
          <w:p w14:paraId="035B40AF" w14:textId="6F380D76" w:rsidR="005F4A65" w:rsidRPr="00922363" w:rsidRDefault="005F4A65" w:rsidP="009223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6.1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6.2</w:t>
            </w:r>
          </w:p>
          <w:p w14:paraId="667C4AD4" w14:textId="5ECD3298" w:rsidR="005F4A65" w:rsidRDefault="005F4A65" w:rsidP="009223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9223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6.3</w:t>
            </w:r>
          </w:p>
        </w:tc>
        <w:tc>
          <w:tcPr>
            <w:tcW w:w="4675" w:type="dxa"/>
            <w:gridSpan w:val="2"/>
            <w:vAlign w:val="center"/>
          </w:tcPr>
          <w:p w14:paraId="35C9CC62" w14:textId="77777777" w:rsidR="005F4A65" w:rsidRDefault="005F4A65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676" w:type="dxa"/>
            <w:gridSpan w:val="3"/>
            <w:vAlign w:val="center"/>
          </w:tcPr>
          <w:p w14:paraId="7AF95215" w14:textId="6966F867" w:rsidR="005F4A65" w:rsidRDefault="005F4A65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Exposiciones alusivas</w:t>
            </w:r>
          </w:p>
        </w:tc>
      </w:tr>
      <w:tr w:rsidR="005F4A65" w:rsidRPr="00BF0766" w14:paraId="65984E08" w14:textId="77777777" w:rsidTr="005F4A65">
        <w:tc>
          <w:tcPr>
            <w:tcW w:w="3263" w:type="dxa"/>
            <w:vAlign w:val="center"/>
          </w:tcPr>
          <w:p w14:paraId="3DF40CF3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6A1A07D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6" w:type="dxa"/>
            <w:vAlign w:val="center"/>
          </w:tcPr>
          <w:p w14:paraId="4192959D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gridSpan w:val="2"/>
            <w:vAlign w:val="center"/>
          </w:tcPr>
          <w:p w14:paraId="1196CFED" w14:textId="033A2584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5F4A65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5F4A65" w:rsidRPr="00BF0766" w14:paraId="7FA1B1EA" w14:textId="77777777" w:rsidTr="005F4A65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7667A42E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53040544" w14:textId="77777777" w:rsidR="005F4A65" w:rsidRPr="00B7118C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4B333192" w14:textId="6EABE1D8" w:rsidR="005F4A65" w:rsidRPr="00B7118C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0404FEE8" w14:textId="77777777" w:rsidTr="005F4A65">
        <w:trPr>
          <w:trHeight w:val="53"/>
        </w:trPr>
        <w:tc>
          <w:tcPr>
            <w:tcW w:w="3263" w:type="dxa"/>
          </w:tcPr>
          <w:p w14:paraId="793356CA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D8E4577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67BD928C" w14:textId="77777777" w:rsidR="005F4A65" w:rsidRPr="00BF0766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60BA399" w14:textId="3867232F" w:rsidR="005F4A65" w:rsidRPr="00BF0766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71A42D91" w14:textId="77777777" w:rsidTr="005F4A65">
        <w:tc>
          <w:tcPr>
            <w:tcW w:w="3263" w:type="dxa"/>
          </w:tcPr>
          <w:p w14:paraId="4EB3AB2D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FDAA493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54721A48" w14:textId="77777777" w:rsidR="005F4A65" w:rsidRPr="00BF0766" w:rsidRDefault="005F4A6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  <w:gridSpan w:val="2"/>
          </w:tcPr>
          <w:p w14:paraId="51E848CF" w14:textId="428A7332" w:rsidR="005F4A65" w:rsidRPr="00BF0766" w:rsidRDefault="005F4A6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5F4A65" w:rsidRPr="00BF0766" w:rsidRDefault="005F4A6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5F4A65" w:rsidRPr="00056173" w:rsidRDefault="005F4A65" w:rsidP="00F33291">
            <w:pPr>
              <w:rPr>
                <w:sz w:val="20"/>
                <w:szCs w:val="20"/>
              </w:rPr>
            </w:pPr>
          </w:p>
        </w:tc>
      </w:tr>
      <w:tr w:rsidR="005F4A65" w:rsidRPr="00BF0766" w14:paraId="582C8DCF" w14:textId="77777777" w:rsidTr="005F4A65">
        <w:tc>
          <w:tcPr>
            <w:tcW w:w="3263" w:type="dxa"/>
            <w:vAlign w:val="center"/>
          </w:tcPr>
          <w:p w14:paraId="42751681" w14:textId="77777777" w:rsidR="005F4A65" w:rsidRDefault="005F4A6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5F4A65" w:rsidRPr="00BF0766" w:rsidRDefault="005F4A6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446317E0" w14:textId="0ED9E010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6" w:type="dxa"/>
          </w:tcPr>
          <w:p w14:paraId="4286A591" w14:textId="77777777" w:rsidR="005F4A65" w:rsidRPr="00192975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897C46B" w14:textId="16908D3A" w:rsidR="005F4A65" w:rsidRPr="00192975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68E1743F" w14:textId="77777777" w:rsidTr="005F4A65">
        <w:tc>
          <w:tcPr>
            <w:tcW w:w="3263" w:type="dxa"/>
            <w:vAlign w:val="center"/>
          </w:tcPr>
          <w:p w14:paraId="404911BF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38530FE9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016B906E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659632C3" w14:textId="171AFD13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5F4A65" w:rsidRPr="0091611D" w:rsidRDefault="005F4A6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7C2E4332" w14:textId="77777777" w:rsidTr="005F4A65">
        <w:tc>
          <w:tcPr>
            <w:tcW w:w="3263" w:type="dxa"/>
            <w:vAlign w:val="center"/>
          </w:tcPr>
          <w:p w14:paraId="2C357EB0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7DE3E99F" w14:textId="4459AF0D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6" w:type="dxa"/>
          </w:tcPr>
          <w:p w14:paraId="14CCFD38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B86706C" w14:textId="357641F4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</w:tr>
      <w:tr w:rsidR="005F4A65" w:rsidRPr="00BF0766" w14:paraId="7F100CBB" w14:textId="77777777" w:rsidTr="005F4A65">
        <w:tc>
          <w:tcPr>
            <w:tcW w:w="3263" w:type="dxa"/>
            <w:vAlign w:val="center"/>
          </w:tcPr>
          <w:p w14:paraId="15D4D97E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53BEF968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55A8529D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6072E55E" w14:textId="42190A2E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5F4A65" w:rsidRPr="0091611D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5F4A65" w:rsidRPr="0091611D" w:rsidRDefault="005F4A6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71ADBB7" w14:textId="77777777" w:rsidR="006C7AA4" w:rsidRDefault="006C7AA4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423"/>
        <w:gridCol w:w="422"/>
        <w:gridCol w:w="4538"/>
        <w:gridCol w:w="1658"/>
        <w:gridCol w:w="1746"/>
        <w:gridCol w:w="1555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54276523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9223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30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2363" w:rsidRPr="009223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¡Celebremos la diversidad cultural: valoremos nuestras diferencias!</w:t>
            </w:r>
          </w:p>
        </w:tc>
      </w:tr>
      <w:tr w:rsidR="005F4A65" w:rsidRPr="00BF0766" w14:paraId="34627984" w14:textId="77777777" w:rsidTr="006D23B2">
        <w:tc>
          <w:tcPr>
            <w:tcW w:w="3686" w:type="dxa"/>
            <w:gridSpan w:val="2"/>
            <w:vAlign w:val="center"/>
          </w:tcPr>
          <w:p w14:paraId="76AD19C0" w14:textId="6C6554CA" w:rsidR="005F4A65" w:rsidRPr="00C14F75" w:rsidRDefault="005F4A65" w:rsidP="0092236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</w:rPr>
              <w:t>FCE 1.1</w:t>
            </w:r>
          </w:p>
        </w:tc>
        <w:tc>
          <w:tcPr>
            <w:tcW w:w="4959" w:type="dxa"/>
            <w:gridSpan w:val="2"/>
            <w:vAlign w:val="center"/>
          </w:tcPr>
          <w:p w14:paraId="68363B0C" w14:textId="77777777" w:rsidR="005F4A65" w:rsidRPr="00A12222" w:rsidRDefault="005F4A65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92236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4959" w:type="dxa"/>
            <w:gridSpan w:val="3"/>
            <w:vAlign w:val="center"/>
          </w:tcPr>
          <w:p w14:paraId="7380EF1F" w14:textId="2CEEA91A" w:rsidR="005F4A65" w:rsidRPr="00A12222" w:rsidRDefault="005F4A65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Productos: </w:t>
            </w:r>
            <w:r w:rsidRPr="003278F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Expresiones libres</w:t>
            </w:r>
          </w:p>
        </w:tc>
      </w:tr>
      <w:tr w:rsidR="005F4A65" w:rsidRPr="00BF0766" w14:paraId="1BC06CA2" w14:textId="77777777" w:rsidTr="005F4A65">
        <w:tc>
          <w:tcPr>
            <w:tcW w:w="3263" w:type="dxa"/>
            <w:vAlign w:val="center"/>
          </w:tcPr>
          <w:p w14:paraId="13875028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vAlign w:val="center"/>
          </w:tcPr>
          <w:p w14:paraId="0B28E39C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2B7928AC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5F4A65" w:rsidRPr="00BF0766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5F4A65" w:rsidRDefault="005F4A6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5F4A65" w:rsidRPr="00BF0766" w14:paraId="5DABB8C4" w14:textId="77777777" w:rsidTr="005F4A65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</w:tcPr>
          <w:p w14:paraId="5AF8CFFB" w14:textId="77777777" w:rsidR="005F4A65" w:rsidRPr="00B7118C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7AFD1AC4" w:rsidR="005F4A65" w:rsidRPr="00B7118C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65171F05" w14:textId="77777777" w:rsidTr="005F4A65">
        <w:trPr>
          <w:trHeight w:val="53"/>
        </w:trPr>
        <w:tc>
          <w:tcPr>
            <w:tcW w:w="3263" w:type="dxa"/>
          </w:tcPr>
          <w:p w14:paraId="1FDC2CFE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50E84DCA" w14:textId="77777777" w:rsidR="005F4A65" w:rsidRPr="00BF0766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541F540D" w:rsidR="005F4A65" w:rsidRPr="00BF0766" w:rsidRDefault="005F4A6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5F4A65" w:rsidRPr="00BF0766" w14:paraId="15A87B8E" w14:textId="77777777" w:rsidTr="005F4A65">
        <w:tc>
          <w:tcPr>
            <w:tcW w:w="3263" w:type="dxa"/>
          </w:tcPr>
          <w:p w14:paraId="430DFCBA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617156E4" w14:textId="77777777" w:rsidR="005F4A65" w:rsidRPr="00BF0766" w:rsidRDefault="005F4A6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146AD4C5" w:rsidR="005F4A65" w:rsidRPr="00BF0766" w:rsidRDefault="005F4A6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5F4A65" w:rsidRPr="00BF0766" w:rsidRDefault="005F4A6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5F4A65" w:rsidRPr="00056173" w:rsidRDefault="005F4A65" w:rsidP="00F33291">
            <w:pPr>
              <w:rPr>
                <w:sz w:val="20"/>
                <w:szCs w:val="20"/>
              </w:rPr>
            </w:pPr>
          </w:p>
        </w:tc>
      </w:tr>
      <w:tr w:rsidR="005F4A65" w:rsidRPr="00BF0766" w14:paraId="5A4EC3AC" w14:textId="77777777" w:rsidTr="005F4A65">
        <w:tc>
          <w:tcPr>
            <w:tcW w:w="3263" w:type="dxa"/>
            <w:vAlign w:val="center"/>
          </w:tcPr>
          <w:p w14:paraId="7B98AE2E" w14:textId="77777777" w:rsidR="005F4A65" w:rsidRDefault="005F4A6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5F4A65" w:rsidRPr="00BF0766" w:rsidRDefault="005F4A6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</w:tcPr>
          <w:p w14:paraId="26C95266" w14:textId="77777777" w:rsidR="005F4A65" w:rsidRPr="00192975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003C5D06" w:rsidR="005F4A65" w:rsidRPr="00192975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10F0E5B0" w14:textId="77777777" w:rsidTr="005F4A65">
        <w:tc>
          <w:tcPr>
            <w:tcW w:w="3263" w:type="dxa"/>
            <w:vAlign w:val="center"/>
          </w:tcPr>
          <w:p w14:paraId="1AB57A66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3A739C34" w14:textId="77777777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774558FB" w:rsidR="005F4A65" w:rsidRPr="00BF0766" w:rsidRDefault="005F4A6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5F4A65" w:rsidRPr="0091611D" w:rsidRDefault="005F4A6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F4A65" w:rsidRPr="00BF0766" w14:paraId="6EB259FE" w14:textId="77777777" w:rsidTr="005F4A65">
        <w:tc>
          <w:tcPr>
            <w:tcW w:w="3263" w:type="dxa"/>
            <w:vAlign w:val="center"/>
          </w:tcPr>
          <w:p w14:paraId="04A84611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5F4A65" w:rsidRPr="00BF0766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</w:tcPr>
          <w:p w14:paraId="3F1DDA1D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38FC38DA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5F4A65" w:rsidRPr="00BF0766" w:rsidRDefault="005F4A65" w:rsidP="00F33291">
            <w:pPr>
              <w:rPr>
                <w:sz w:val="20"/>
                <w:szCs w:val="20"/>
              </w:rPr>
            </w:pPr>
          </w:p>
        </w:tc>
      </w:tr>
      <w:tr w:rsidR="005F4A65" w:rsidRPr="00BF0766" w14:paraId="1AAAC45C" w14:textId="77777777" w:rsidTr="005F4A65">
        <w:tc>
          <w:tcPr>
            <w:tcW w:w="3263" w:type="dxa"/>
            <w:vAlign w:val="center"/>
          </w:tcPr>
          <w:p w14:paraId="4B335C69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5F4A65" w:rsidRDefault="005F4A6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63366637" w14:textId="77777777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4ACADABD" w:rsidR="005F4A65" w:rsidRPr="0091611D" w:rsidRDefault="005F4A6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5F4A65" w:rsidRPr="0091611D" w:rsidRDefault="005F4A6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5F4A65" w:rsidRPr="0091611D" w:rsidRDefault="005F4A6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94825F3" w14:textId="76CEB543" w:rsidR="00922363" w:rsidRPr="00922363" w:rsidRDefault="00922363" w:rsidP="009223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Conocer y valorar la importancia que tiene la construcción histórica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del amor, la amistad, la familia y la conformación de identidades ha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permitido observar más allá del tiempo presente. Investigar y exponer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sus productos finales ayudó a dar a conocer lo que aprendieron con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los proyectos.</w:t>
            </w:r>
          </w:p>
          <w:p w14:paraId="75D22A2F" w14:textId="3A333CA2" w:rsidR="00F6756C" w:rsidRPr="00922363" w:rsidRDefault="00922363" w:rsidP="009223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Identificaron cuáles son los cambios que se han dado a través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del tiempo sobre las concepciones del amor, sobre las actividades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y roles sociales asignados por edad y sobre las diferentes expresiones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922363">
              <w:rPr>
                <w:rFonts w:ascii="Arial" w:hAnsi="Arial" w:cs="Arial"/>
                <w:color w:val="000000"/>
                <w:sz w:val="24"/>
                <w:szCs w:val="32"/>
              </w:rPr>
              <w:t>de los grupos e identidades juveniles.</w:t>
            </w:r>
          </w:p>
        </w:tc>
      </w:tr>
      <w:tr w:rsidR="00FE5AEC" w14:paraId="205E9CDD" w14:textId="77777777" w:rsidTr="00381400">
        <w:trPr>
          <w:trHeight w:val="302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381400" w14:paraId="73DFCB42" w14:textId="77777777" w:rsidTr="00381400">
        <w:trPr>
          <w:trHeight w:val="302"/>
        </w:trPr>
        <w:tc>
          <w:tcPr>
            <w:tcW w:w="13198" w:type="dxa"/>
          </w:tcPr>
          <w:p w14:paraId="4BC14602" w14:textId="77777777" w:rsidR="00381400" w:rsidRDefault="0038140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48EFA55B" w14:textId="77777777" w:rsidR="00381400" w:rsidRDefault="0038140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D5E0BAB" w14:textId="77777777" w:rsidR="00381400" w:rsidRDefault="0038140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FF20CBF" w14:textId="2CA7686E" w:rsidR="00381400" w:rsidRPr="00FE5AEC" w:rsidRDefault="00381400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B88E8" w14:textId="77777777" w:rsidR="00D63DBE" w:rsidRDefault="00D63DBE">
      <w:pPr>
        <w:spacing w:after="0" w:line="240" w:lineRule="auto"/>
      </w:pPr>
      <w:r>
        <w:separator/>
      </w:r>
    </w:p>
  </w:endnote>
  <w:endnote w:type="continuationSeparator" w:id="0">
    <w:p w14:paraId="68B10D8A" w14:textId="77777777" w:rsidR="00D63DBE" w:rsidRDefault="00D6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4B90D" w14:textId="77777777" w:rsidR="008612AA" w:rsidRDefault="008612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088EE" w14:textId="77777777" w:rsidR="008612AA" w:rsidRDefault="008612A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58B83" w14:textId="77777777" w:rsidR="008612AA" w:rsidRDefault="008612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9330" w14:textId="77777777" w:rsidR="00D63DBE" w:rsidRDefault="00D63DBE">
      <w:pPr>
        <w:spacing w:after="0" w:line="240" w:lineRule="auto"/>
      </w:pPr>
      <w:r>
        <w:separator/>
      </w:r>
    </w:p>
  </w:footnote>
  <w:footnote w:type="continuationSeparator" w:id="0">
    <w:p w14:paraId="273FA359" w14:textId="77777777" w:rsidR="00D63DBE" w:rsidRDefault="00D6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3989D" w14:textId="77777777" w:rsidR="008612AA" w:rsidRDefault="008612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9A6E194" w:rsidR="00DC38C9" w:rsidRDefault="008612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7AA6514C">
          <wp:simplePos x="0" y="0"/>
          <wp:positionH relativeFrom="column">
            <wp:posOffset>7560310</wp:posOffset>
          </wp:positionH>
          <wp:positionV relativeFrom="paragraph">
            <wp:posOffset>20320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E2B82D8" wp14:editId="68131633">
          <wp:simplePos x="0" y="0"/>
          <wp:positionH relativeFrom="column">
            <wp:posOffset>528955</wp:posOffset>
          </wp:positionH>
          <wp:positionV relativeFrom="paragraph">
            <wp:posOffset>76200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B5A28" w14:textId="77777777" w:rsidR="008612AA" w:rsidRDefault="008612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0C1"/>
    <w:multiLevelType w:val="hybridMultilevel"/>
    <w:tmpl w:val="9184EC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444F8"/>
    <w:multiLevelType w:val="hybridMultilevel"/>
    <w:tmpl w:val="42004B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C3BA3"/>
    <w:rsid w:val="000D056A"/>
    <w:rsid w:val="000D05B5"/>
    <w:rsid w:val="000D1AA5"/>
    <w:rsid w:val="000E2B06"/>
    <w:rsid w:val="00124310"/>
    <w:rsid w:val="001274DF"/>
    <w:rsid w:val="00133B12"/>
    <w:rsid w:val="00163B70"/>
    <w:rsid w:val="00165304"/>
    <w:rsid w:val="0016600E"/>
    <w:rsid w:val="0017026B"/>
    <w:rsid w:val="00187298"/>
    <w:rsid w:val="00192975"/>
    <w:rsid w:val="001A28D9"/>
    <w:rsid w:val="001C63C1"/>
    <w:rsid w:val="001D21E0"/>
    <w:rsid w:val="001D4798"/>
    <w:rsid w:val="001D559F"/>
    <w:rsid w:val="001D611B"/>
    <w:rsid w:val="001F0B24"/>
    <w:rsid w:val="00247ABF"/>
    <w:rsid w:val="002528EC"/>
    <w:rsid w:val="00260EE0"/>
    <w:rsid w:val="0026195C"/>
    <w:rsid w:val="00277CEB"/>
    <w:rsid w:val="002969F2"/>
    <w:rsid w:val="00297864"/>
    <w:rsid w:val="002C50DD"/>
    <w:rsid w:val="002F4017"/>
    <w:rsid w:val="00321F53"/>
    <w:rsid w:val="00323D13"/>
    <w:rsid w:val="00325AB3"/>
    <w:rsid w:val="003278F7"/>
    <w:rsid w:val="003328A6"/>
    <w:rsid w:val="00340739"/>
    <w:rsid w:val="00341383"/>
    <w:rsid w:val="00341971"/>
    <w:rsid w:val="00342074"/>
    <w:rsid w:val="0034323A"/>
    <w:rsid w:val="003465DD"/>
    <w:rsid w:val="0037392B"/>
    <w:rsid w:val="00381400"/>
    <w:rsid w:val="003845B8"/>
    <w:rsid w:val="0039472F"/>
    <w:rsid w:val="003A6549"/>
    <w:rsid w:val="003B04AC"/>
    <w:rsid w:val="003B7624"/>
    <w:rsid w:val="003C1FEE"/>
    <w:rsid w:val="003D65C7"/>
    <w:rsid w:val="003E111D"/>
    <w:rsid w:val="003E266E"/>
    <w:rsid w:val="003E6DBF"/>
    <w:rsid w:val="003E7CCC"/>
    <w:rsid w:val="003F31D4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0243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9202C"/>
    <w:rsid w:val="005B63AC"/>
    <w:rsid w:val="005D0006"/>
    <w:rsid w:val="005F4078"/>
    <w:rsid w:val="005F4A65"/>
    <w:rsid w:val="00605B09"/>
    <w:rsid w:val="00630F2F"/>
    <w:rsid w:val="006568FA"/>
    <w:rsid w:val="00657B4D"/>
    <w:rsid w:val="00675803"/>
    <w:rsid w:val="0069181B"/>
    <w:rsid w:val="0069395D"/>
    <w:rsid w:val="006C7AA4"/>
    <w:rsid w:val="006D0091"/>
    <w:rsid w:val="006F1614"/>
    <w:rsid w:val="007028D9"/>
    <w:rsid w:val="00711A12"/>
    <w:rsid w:val="0071369E"/>
    <w:rsid w:val="00720E2F"/>
    <w:rsid w:val="007225EB"/>
    <w:rsid w:val="00731CF6"/>
    <w:rsid w:val="00737D46"/>
    <w:rsid w:val="00755738"/>
    <w:rsid w:val="00760574"/>
    <w:rsid w:val="0076651E"/>
    <w:rsid w:val="007704C7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06D"/>
    <w:rsid w:val="0081729B"/>
    <w:rsid w:val="00850A51"/>
    <w:rsid w:val="008510B8"/>
    <w:rsid w:val="008612AA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22363"/>
    <w:rsid w:val="0093387A"/>
    <w:rsid w:val="00962A2C"/>
    <w:rsid w:val="0097720D"/>
    <w:rsid w:val="00986322"/>
    <w:rsid w:val="009900EF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072A"/>
    <w:rsid w:val="00B86930"/>
    <w:rsid w:val="00B8797B"/>
    <w:rsid w:val="00B922E5"/>
    <w:rsid w:val="00BC3CA6"/>
    <w:rsid w:val="00BC7546"/>
    <w:rsid w:val="00BD309E"/>
    <w:rsid w:val="00BF0766"/>
    <w:rsid w:val="00BF1CD6"/>
    <w:rsid w:val="00BF37F8"/>
    <w:rsid w:val="00C01CB6"/>
    <w:rsid w:val="00C14F75"/>
    <w:rsid w:val="00C25B26"/>
    <w:rsid w:val="00C650C4"/>
    <w:rsid w:val="00C92B60"/>
    <w:rsid w:val="00C957C9"/>
    <w:rsid w:val="00CA7218"/>
    <w:rsid w:val="00CB3ED6"/>
    <w:rsid w:val="00D04273"/>
    <w:rsid w:val="00D14487"/>
    <w:rsid w:val="00D25D30"/>
    <w:rsid w:val="00D462FC"/>
    <w:rsid w:val="00D53E6D"/>
    <w:rsid w:val="00D63DBE"/>
    <w:rsid w:val="00D74918"/>
    <w:rsid w:val="00D74EFD"/>
    <w:rsid w:val="00D77F89"/>
    <w:rsid w:val="00DB54AA"/>
    <w:rsid w:val="00DB568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7527D"/>
    <w:rsid w:val="00E75A18"/>
    <w:rsid w:val="00EB53C8"/>
    <w:rsid w:val="00EE0332"/>
    <w:rsid w:val="00EE4BC4"/>
    <w:rsid w:val="00EE54A3"/>
    <w:rsid w:val="00EF3F6F"/>
    <w:rsid w:val="00F0578D"/>
    <w:rsid w:val="00F0790A"/>
    <w:rsid w:val="00F07CF8"/>
    <w:rsid w:val="00F16846"/>
    <w:rsid w:val="00F51E8E"/>
    <w:rsid w:val="00F6756C"/>
    <w:rsid w:val="00F715B9"/>
    <w:rsid w:val="00F93979"/>
    <w:rsid w:val="00FA0626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528DD"/>
    <w:rsid w:val="00193DFD"/>
    <w:rsid w:val="002D7FB4"/>
    <w:rsid w:val="0030449C"/>
    <w:rsid w:val="003F2DA1"/>
    <w:rsid w:val="00601128"/>
    <w:rsid w:val="008B022D"/>
    <w:rsid w:val="0090123F"/>
    <w:rsid w:val="00954E23"/>
    <w:rsid w:val="00A04FBE"/>
    <w:rsid w:val="00A269F7"/>
    <w:rsid w:val="00AB1CDF"/>
    <w:rsid w:val="00C23DB0"/>
    <w:rsid w:val="00C669CA"/>
    <w:rsid w:val="00CA2D15"/>
    <w:rsid w:val="00E24E44"/>
    <w:rsid w:val="00E83E3F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8</cp:revision>
  <cp:lastPrinted>2023-09-13T02:27:00Z</cp:lastPrinted>
  <dcterms:created xsi:type="dcterms:W3CDTF">2024-05-19T19:38:00Z</dcterms:created>
  <dcterms:modified xsi:type="dcterms:W3CDTF">2026-01-21T17:43:00Z</dcterms:modified>
</cp:coreProperties>
</file>