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531F" w14:textId="3E228553" w:rsidR="00530565" w:rsidRPr="008D52A2" w:rsidRDefault="007340DF" w:rsidP="007340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52A2">
        <w:rPr>
          <w:rFonts w:ascii="Times New Roman" w:hAnsi="Times New Roman" w:cs="Times New Roman"/>
          <w:b/>
          <w:bCs/>
          <w:sz w:val="32"/>
          <w:szCs w:val="32"/>
          <w:lang w:val="en-US"/>
        </w:rPr>
        <w:t>Call Center</w:t>
      </w:r>
      <w:r w:rsidR="004B502F" w:rsidRPr="008D52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Report</w:t>
      </w:r>
    </w:p>
    <w:p w14:paraId="5EFA31C7" w14:textId="77777777" w:rsidR="007340DF" w:rsidRPr="008D52A2" w:rsidRDefault="007340DF" w:rsidP="007340D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873ED89" w14:textId="1A743FE9" w:rsidR="004B502F" w:rsidRPr="004B502F" w:rsidRDefault="004B502F" w:rsidP="004B502F">
      <w:pPr>
        <w:rPr>
          <w:rFonts w:ascii="Times New Roman" w:hAnsi="Times New Roman" w:cs="Times New Roman"/>
          <w:lang w:val="en-US"/>
        </w:rPr>
      </w:pPr>
      <w:r w:rsidRPr="004B502F">
        <w:rPr>
          <w:rFonts w:ascii="Times New Roman" w:hAnsi="Times New Roman" w:cs="Times New Roman"/>
          <w:lang w:val="en-US"/>
        </w:rPr>
        <w:t>The “Call Center Report” project was carried out as part of the “From Data to Report” course organized by</w:t>
      </w:r>
      <w:r w:rsidRPr="004B502F">
        <w:rPr>
          <w:rFonts w:ascii="Times New Roman" w:hAnsi="Times New Roman" w:cs="Times New Roman"/>
          <w:lang w:val="en-US"/>
        </w:rPr>
        <w:t xml:space="preserve"> </w:t>
      </w:r>
      <w:r w:rsidRPr="004B502F">
        <w:rPr>
          <w:rFonts w:ascii="Times New Roman" w:hAnsi="Times New Roman" w:cs="Times New Roman"/>
          <w:lang w:val="en-US"/>
        </w:rPr>
        <w:t>Polską Fundację Przedsiębiorczości in 2026.</w:t>
      </w:r>
    </w:p>
    <w:p w14:paraId="3EA30611" w14:textId="326C6EC5" w:rsidR="004B502F" w:rsidRPr="004B502F" w:rsidRDefault="004B502F" w:rsidP="004B502F">
      <w:pPr>
        <w:rPr>
          <w:rFonts w:ascii="Times New Roman" w:hAnsi="Times New Roman" w:cs="Times New Roman"/>
          <w:lang w:val="en-US"/>
        </w:rPr>
      </w:pPr>
      <w:r w:rsidRPr="004B502F">
        <w:rPr>
          <w:rFonts w:ascii="Times New Roman" w:hAnsi="Times New Roman" w:cs="Times New Roman"/>
          <w:lang w:val="en-US"/>
        </w:rPr>
        <w:t>The link to the event is provided below:</w:t>
      </w:r>
    </w:p>
    <w:p w14:paraId="55178DA8" w14:textId="23930EC7" w:rsidR="00563D82" w:rsidRDefault="00563D82">
      <w:hyperlink r:id="rId6" w:history="1">
        <w:r w:rsidRPr="00B4242D">
          <w:rPr>
            <w:rStyle w:val="Hyperlink"/>
          </w:rPr>
          <w:t>https://umio.to/wydarzenia/3062?editionId=4274</w:t>
        </w:r>
      </w:hyperlink>
    </w:p>
    <w:p w14:paraId="7DE80FDB" w14:textId="77777777" w:rsidR="00563D82" w:rsidRDefault="00563D82"/>
    <w:p w14:paraId="688DE60A" w14:textId="77777777" w:rsidR="008D52A2" w:rsidRPr="008D52A2" w:rsidRDefault="008D52A2" w:rsidP="008D52A2">
      <w:p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Course participants were given the following tasks to complete:</w:t>
      </w:r>
    </w:p>
    <w:p w14:paraId="26BF0BBD" w14:textId="183E0F50" w:rsidR="008D52A2" w:rsidRPr="008D52A2" w:rsidRDefault="008D52A2" w:rsidP="008D5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Display 4 metrics at the top (number of calls, number of successful calls, number of contracts concluded, sales value)</w:t>
      </w:r>
    </w:p>
    <w:p w14:paraId="0A32200A" w14:textId="764EED0A" w:rsidR="008D52A2" w:rsidRPr="008D52A2" w:rsidRDefault="008D52A2" w:rsidP="008D5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These 4 metrics can be filtered using the slicer—use the icons</w:t>
      </w:r>
    </w:p>
    <w:p w14:paraId="4003D2F6" w14:textId="1F82479A" w:rsidR="008D52A2" w:rsidRPr="008D52A2" w:rsidRDefault="008D52A2" w:rsidP="008D5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The report will display a pivot table with the fields from point 1 visible for each salesperson</w:t>
      </w:r>
    </w:p>
    <w:p w14:paraId="6DC0EB1A" w14:textId="3D5B3EC1" w:rsidR="008D52A2" w:rsidRPr="008D52A2" w:rsidRDefault="008D52A2" w:rsidP="008D5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The table from point 3 will have conditional formatting using data bars</w:t>
      </w:r>
    </w:p>
    <w:p w14:paraId="1D082614" w14:textId="0392339F" w:rsidR="008D52A2" w:rsidRPr="008D52A2" w:rsidRDefault="008D52A2" w:rsidP="008D5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The tables from point 3 should not be filtered using the slicer from point 2</w:t>
      </w:r>
    </w:p>
    <w:p w14:paraId="5CA99AD1" w14:textId="68F7802F" w:rsidR="008D52A2" w:rsidRPr="008D52A2" w:rsidRDefault="008D52A2" w:rsidP="008D5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Add charts:</w:t>
      </w:r>
    </w:p>
    <w:p w14:paraId="71A51DB0" w14:textId="37AA1A48" w:rsidR="008D52A2" w:rsidRPr="008D52A2" w:rsidRDefault="008D52A2" w:rsidP="008D52A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A column chart showing the total number of successful calls and the total number of contracts concluded—both broken down by month</w:t>
      </w:r>
    </w:p>
    <w:p w14:paraId="6670DA01" w14:textId="0EC0FBF9" w:rsidR="008D52A2" w:rsidRPr="008D52A2" w:rsidRDefault="008D52A2" w:rsidP="008D52A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Total sales value broken down by month</w:t>
      </w:r>
    </w:p>
    <w:p w14:paraId="126835F4" w14:textId="1A172D54" w:rsidR="008D52A2" w:rsidRPr="008D52A2" w:rsidRDefault="008D52A2" w:rsidP="008D52A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Average call duration broken down by month</w:t>
      </w:r>
    </w:p>
    <w:p w14:paraId="1028914C" w14:textId="2DE1F99D" w:rsidR="008D52A2" w:rsidRPr="008D52A2" w:rsidRDefault="008D52A2" w:rsidP="008D5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52A2">
        <w:rPr>
          <w:rFonts w:ascii="Times New Roman" w:hAnsi="Times New Roman" w:cs="Times New Roman"/>
          <w:lang w:val="en-US"/>
        </w:rPr>
        <w:t>Consider what could be improved and make the necessary corrections</w:t>
      </w:r>
    </w:p>
    <w:p w14:paraId="0F2F494C" w14:textId="77777777" w:rsidR="00563D82" w:rsidRPr="008D52A2" w:rsidRDefault="00563D82">
      <w:pPr>
        <w:rPr>
          <w:lang w:val="en-US"/>
        </w:rPr>
      </w:pPr>
    </w:p>
    <w:p w14:paraId="224291F5" w14:textId="253F6919" w:rsidR="003013C3" w:rsidRPr="00772A5E" w:rsidRDefault="00772A5E">
      <w:pPr>
        <w:rPr>
          <w:rFonts w:ascii="Times New Roman" w:hAnsi="Times New Roman" w:cs="Times New Roman"/>
          <w:b/>
          <w:bCs/>
          <w:lang w:val="en-US"/>
        </w:rPr>
      </w:pPr>
      <w:r w:rsidRPr="00772A5E">
        <w:rPr>
          <w:rFonts w:ascii="Times New Roman" w:hAnsi="Times New Roman" w:cs="Times New Roman"/>
          <w:b/>
          <w:bCs/>
          <w:lang w:val="en-US"/>
        </w:rPr>
        <w:t>Project aim:</w:t>
      </w:r>
    </w:p>
    <w:p w14:paraId="536C46C8" w14:textId="77777777" w:rsidR="003013C3" w:rsidRPr="00772A5E" w:rsidRDefault="003013C3">
      <w:pPr>
        <w:rPr>
          <w:rFonts w:ascii="Times New Roman" w:hAnsi="Times New Roman" w:cs="Times New Roman"/>
          <w:lang w:val="en-US"/>
        </w:rPr>
      </w:pPr>
    </w:p>
    <w:p w14:paraId="052C3B44" w14:textId="469044B9" w:rsidR="00772A5E" w:rsidRPr="00772A5E" w:rsidRDefault="00772A5E">
      <w:pPr>
        <w:rPr>
          <w:rFonts w:ascii="Times New Roman" w:hAnsi="Times New Roman" w:cs="Times New Roman"/>
          <w:lang w:val="en-US"/>
        </w:rPr>
      </w:pPr>
      <w:r w:rsidRPr="00772A5E">
        <w:rPr>
          <w:rFonts w:ascii="Times New Roman" w:hAnsi="Times New Roman" w:cs="Times New Roman"/>
          <w:lang w:val="en-US"/>
        </w:rPr>
        <w:t>Create an interactive report in Excel that allows users to analyze calls, successful calls, contracts concluded, and effectiveness by operator and transaction time.</w:t>
      </w:r>
    </w:p>
    <w:p w14:paraId="7A69FD92" w14:textId="77777777" w:rsidR="003013C3" w:rsidRPr="00772A5E" w:rsidRDefault="003013C3">
      <w:pPr>
        <w:rPr>
          <w:rFonts w:ascii="Times New Roman" w:hAnsi="Times New Roman" w:cs="Times New Roman"/>
          <w:lang w:val="en-US"/>
        </w:rPr>
      </w:pPr>
    </w:p>
    <w:p w14:paraId="438D4541" w14:textId="6B6D16EE" w:rsidR="003013C3" w:rsidRPr="00510E43" w:rsidRDefault="00772A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</w:t>
      </w:r>
      <w:r w:rsidR="003013C3" w:rsidRPr="00510E43">
        <w:rPr>
          <w:rFonts w:ascii="Times New Roman" w:hAnsi="Times New Roman" w:cs="Times New Roman"/>
          <w:b/>
          <w:bCs/>
        </w:rPr>
        <w:t>:</w:t>
      </w:r>
    </w:p>
    <w:p w14:paraId="2437045C" w14:textId="5369D7EF" w:rsidR="003013C3" w:rsidRPr="00772A5E" w:rsidRDefault="00772A5E">
      <w:pPr>
        <w:rPr>
          <w:rFonts w:ascii="Times New Roman" w:hAnsi="Times New Roman" w:cs="Times New Roman"/>
          <w:lang w:val="en-US"/>
        </w:rPr>
      </w:pPr>
      <w:r w:rsidRPr="00772A5E">
        <w:rPr>
          <w:rFonts w:ascii="Times New Roman" w:hAnsi="Times New Roman" w:cs="Times New Roman"/>
          <w:lang w:val="en-US"/>
        </w:rPr>
        <w:t>The project was created using Microsoft Excel.</w:t>
      </w:r>
    </w:p>
    <w:p w14:paraId="14500244" w14:textId="77777777" w:rsidR="00791C2D" w:rsidRPr="00772A5E" w:rsidRDefault="00791C2D">
      <w:pPr>
        <w:rPr>
          <w:lang w:val="en-US"/>
        </w:rPr>
      </w:pPr>
    </w:p>
    <w:p w14:paraId="5AACD590" w14:textId="66B3194C" w:rsidR="003013C3" w:rsidRPr="007351DC" w:rsidRDefault="003013C3">
      <w:pPr>
        <w:rPr>
          <w:rFonts w:ascii="Times New Roman" w:hAnsi="Times New Roman" w:cs="Times New Roman"/>
          <w:b/>
          <w:bCs/>
          <w:lang w:val="en-US"/>
        </w:rPr>
      </w:pPr>
      <w:r w:rsidRPr="007351DC">
        <w:rPr>
          <w:rFonts w:ascii="Times New Roman" w:hAnsi="Times New Roman" w:cs="Times New Roman"/>
          <w:b/>
          <w:bCs/>
          <w:lang w:val="en-US"/>
        </w:rPr>
        <w:t>D</w:t>
      </w:r>
      <w:r w:rsidR="007351DC" w:rsidRPr="007351DC">
        <w:rPr>
          <w:rFonts w:ascii="Times New Roman" w:hAnsi="Times New Roman" w:cs="Times New Roman"/>
          <w:b/>
          <w:bCs/>
          <w:lang w:val="en-US"/>
        </w:rPr>
        <w:t>ata</w:t>
      </w:r>
      <w:r w:rsidRPr="007351DC">
        <w:rPr>
          <w:rFonts w:ascii="Times New Roman" w:hAnsi="Times New Roman" w:cs="Times New Roman"/>
          <w:b/>
          <w:bCs/>
          <w:lang w:val="en-US"/>
        </w:rPr>
        <w:t>:</w:t>
      </w:r>
    </w:p>
    <w:p w14:paraId="7646830D" w14:textId="4525059B" w:rsidR="003013C3" w:rsidRPr="00510E43" w:rsidRDefault="007351DC">
      <w:pPr>
        <w:rPr>
          <w:rFonts w:ascii="Times New Roman" w:hAnsi="Times New Roman" w:cs="Times New Roman"/>
        </w:rPr>
      </w:pPr>
      <w:r w:rsidRPr="007351DC">
        <w:rPr>
          <w:rFonts w:ascii="Times New Roman" w:hAnsi="Times New Roman" w:cs="Times New Roman"/>
          <w:lang w:val="en-US"/>
        </w:rPr>
        <w:t xml:space="preserve">The source data was in an Excel file. </w:t>
      </w:r>
      <w:r w:rsidRPr="007351DC">
        <w:rPr>
          <w:rFonts w:ascii="Times New Roman" w:hAnsi="Times New Roman" w:cs="Times New Roman"/>
        </w:rPr>
        <w:t>It contained 313 rows and 8 columns with the following headers</w:t>
      </w:r>
      <w:r w:rsidR="004E3C21">
        <w:rPr>
          <w:rFonts w:ascii="Times New Roman" w:hAnsi="Times New Roman" w:cs="Times New Roman"/>
        </w:rPr>
        <w:t>: Operator, Data, Połączenia, Skuteczne połączenia, Czas trwania, Zawarte umowy, Konwersja, Wartość sprzedaży.</w:t>
      </w:r>
    </w:p>
    <w:p w14:paraId="0EF9BA83" w14:textId="77777777" w:rsidR="003013C3" w:rsidRDefault="003013C3"/>
    <w:p w14:paraId="51C43ABA" w14:textId="10FA7069" w:rsidR="00563D82" w:rsidRDefault="00563D82">
      <w:r>
        <w:rPr>
          <w:noProof/>
        </w:rPr>
        <w:drawing>
          <wp:inline distT="0" distB="0" distL="0" distR="0" wp14:anchorId="72B72ADB" wp14:editId="52D59DE2">
            <wp:extent cx="5760720" cy="2962910"/>
            <wp:effectExtent l="0" t="0" r="0" b="8890"/>
            <wp:docPr id="13464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10783" name="Picture 13464107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3625" w14:textId="77777777" w:rsidR="00563D82" w:rsidRDefault="00563D82"/>
    <w:p w14:paraId="403A667C" w14:textId="1C7FA04D" w:rsidR="00563D82" w:rsidRPr="00F9308D" w:rsidRDefault="00F9308D">
      <w:pPr>
        <w:rPr>
          <w:rFonts w:ascii="Times New Roman" w:hAnsi="Times New Roman" w:cs="Times New Roman"/>
          <w:lang w:val="en-US"/>
        </w:rPr>
      </w:pPr>
      <w:r w:rsidRPr="00F9308D">
        <w:rPr>
          <w:rFonts w:ascii="Times New Roman" w:hAnsi="Times New Roman" w:cs="Times New Roman"/>
          <w:lang w:val="en-US"/>
        </w:rPr>
        <w:t>This is what the data copied from the source file looks like.</w:t>
      </w:r>
    </w:p>
    <w:p w14:paraId="60F96074" w14:textId="77777777" w:rsidR="00563D82" w:rsidRPr="00F9308D" w:rsidRDefault="00563D82">
      <w:pPr>
        <w:rPr>
          <w:rFonts w:ascii="Times New Roman" w:hAnsi="Times New Roman" w:cs="Times New Roman"/>
          <w:lang w:val="en-US"/>
        </w:rPr>
      </w:pPr>
    </w:p>
    <w:p w14:paraId="72EF1637" w14:textId="68885D94" w:rsidR="003013C3" w:rsidRPr="00810982" w:rsidRDefault="00810982">
      <w:pPr>
        <w:rPr>
          <w:rFonts w:ascii="Times New Roman" w:hAnsi="Times New Roman" w:cs="Times New Roman"/>
          <w:b/>
          <w:bCs/>
          <w:lang w:val="en-US"/>
        </w:rPr>
      </w:pPr>
      <w:r w:rsidRPr="00810982">
        <w:rPr>
          <w:rFonts w:ascii="Times New Roman" w:hAnsi="Times New Roman" w:cs="Times New Roman"/>
          <w:b/>
          <w:bCs/>
          <w:lang w:val="en-US"/>
        </w:rPr>
        <w:t>Notes</w:t>
      </w:r>
      <w:r w:rsidR="003013C3" w:rsidRPr="00810982">
        <w:rPr>
          <w:rFonts w:ascii="Times New Roman" w:hAnsi="Times New Roman" w:cs="Times New Roman"/>
          <w:b/>
          <w:bCs/>
          <w:lang w:val="en-US"/>
        </w:rPr>
        <w:t>:</w:t>
      </w:r>
    </w:p>
    <w:p w14:paraId="731AD1DD" w14:textId="07C2DF38" w:rsidR="003013C3" w:rsidRPr="00810982" w:rsidRDefault="00810982">
      <w:pPr>
        <w:rPr>
          <w:rFonts w:ascii="Times New Roman" w:hAnsi="Times New Roman" w:cs="Times New Roman"/>
          <w:lang w:val="en-US"/>
        </w:rPr>
      </w:pPr>
      <w:r w:rsidRPr="00810982">
        <w:rPr>
          <w:rFonts w:ascii="Times New Roman" w:hAnsi="Times New Roman" w:cs="Times New Roman"/>
          <w:lang w:val="en-US"/>
        </w:rPr>
        <w:t>This project was carried out to improve my skills and organize the knowledge I have gained in the field of data analysis. I am including this project in my portfolio as evidence of the practical experience I have gained. To expand my knowledge of formulas and working in Excel, the report will be prepared in English.</w:t>
      </w:r>
    </w:p>
    <w:p w14:paraId="441C771D" w14:textId="77777777" w:rsidR="003013C3" w:rsidRPr="00810982" w:rsidRDefault="003013C3">
      <w:pPr>
        <w:rPr>
          <w:rFonts w:ascii="Times New Roman" w:hAnsi="Times New Roman" w:cs="Times New Roman"/>
          <w:lang w:val="en-US"/>
        </w:rPr>
      </w:pPr>
    </w:p>
    <w:p w14:paraId="7F69180A" w14:textId="310527C2" w:rsidR="003013C3" w:rsidRPr="00510E43" w:rsidRDefault="00810982">
      <w:pPr>
        <w:rPr>
          <w:rFonts w:ascii="Times New Roman" w:hAnsi="Times New Roman" w:cs="Times New Roman"/>
          <w:b/>
          <w:bCs/>
        </w:rPr>
      </w:pPr>
      <w:r w:rsidRPr="00810982">
        <w:rPr>
          <w:rFonts w:ascii="Times New Roman" w:hAnsi="Times New Roman" w:cs="Times New Roman"/>
          <w:b/>
          <w:bCs/>
        </w:rPr>
        <w:t>Data preparation:</w:t>
      </w:r>
    </w:p>
    <w:p w14:paraId="1CE8F11D" w14:textId="77777777" w:rsidR="003013C3" w:rsidRPr="00510E43" w:rsidRDefault="003013C3">
      <w:pPr>
        <w:rPr>
          <w:rFonts w:ascii="Times New Roman" w:hAnsi="Times New Roman" w:cs="Times New Roman"/>
        </w:rPr>
      </w:pPr>
    </w:p>
    <w:p w14:paraId="556D91E2" w14:textId="6AF87574" w:rsidR="00563D82" w:rsidRPr="003A0415" w:rsidRDefault="003A0415">
      <w:pPr>
        <w:rPr>
          <w:rFonts w:ascii="Times New Roman" w:hAnsi="Times New Roman" w:cs="Times New Roman"/>
          <w:lang w:val="en-US"/>
        </w:rPr>
      </w:pPr>
      <w:r w:rsidRPr="003A0415">
        <w:rPr>
          <w:rFonts w:ascii="Times New Roman" w:hAnsi="Times New Roman" w:cs="Times New Roman"/>
          <w:lang w:val="en-US"/>
        </w:rPr>
        <w:t>The report will be prepared in English, so I am translating the headings into English and will be working in the English version of Excel.</w:t>
      </w:r>
    </w:p>
    <w:p w14:paraId="278D9315" w14:textId="77777777" w:rsidR="00563D82" w:rsidRPr="003A0415" w:rsidRDefault="00563D82">
      <w:pPr>
        <w:rPr>
          <w:lang w:val="en-US"/>
        </w:rPr>
      </w:pPr>
    </w:p>
    <w:p w14:paraId="0D3C0084" w14:textId="74BEBAB0" w:rsidR="00563D82" w:rsidRDefault="00895436">
      <w:r>
        <w:rPr>
          <w:noProof/>
        </w:rPr>
        <w:lastRenderedPageBreak/>
        <w:drawing>
          <wp:inline distT="0" distB="0" distL="0" distR="0" wp14:anchorId="540CF00A" wp14:editId="04C34909">
            <wp:extent cx="5760720" cy="2872740"/>
            <wp:effectExtent l="0" t="0" r="0" b="3810"/>
            <wp:docPr id="1116875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75229" name="Picture 11168752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2C6B" w14:textId="77777777" w:rsidR="00895436" w:rsidRDefault="00895436"/>
    <w:p w14:paraId="6ADD1DBF" w14:textId="77777777" w:rsidR="00F418C3" w:rsidRPr="00F418C3" w:rsidRDefault="00F418C3" w:rsidP="00F418C3">
      <w:pPr>
        <w:rPr>
          <w:rFonts w:ascii="Times New Roman" w:hAnsi="Times New Roman" w:cs="Times New Roman"/>
          <w:lang w:val="en-US"/>
        </w:rPr>
      </w:pPr>
      <w:r w:rsidRPr="00F418C3">
        <w:rPr>
          <w:rFonts w:ascii="Times New Roman" w:hAnsi="Times New Roman" w:cs="Times New Roman"/>
          <w:lang w:val="en-US"/>
        </w:rPr>
        <w:t>Next, I check the data and see what else needs to be corrected.</w:t>
      </w:r>
    </w:p>
    <w:p w14:paraId="3FCB16AE" w14:textId="77777777" w:rsidR="00F418C3" w:rsidRPr="00F418C3" w:rsidRDefault="00F418C3" w:rsidP="00F418C3">
      <w:pPr>
        <w:rPr>
          <w:rFonts w:ascii="Times New Roman" w:hAnsi="Times New Roman" w:cs="Times New Roman"/>
          <w:lang w:val="en-US"/>
        </w:rPr>
      </w:pPr>
    </w:p>
    <w:p w14:paraId="6D31F96F" w14:textId="77777777" w:rsidR="00F418C3" w:rsidRPr="00F418C3" w:rsidRDefault="00F418C3" w:rsidP="00F418C3">
      <w:pPr>
        <w:rPr>
          <w:rFonts w:ascii="Times New Roman" w:hAnsi="Times New Roman" w:cs="Times New Roman"/>
          <w:lang w:val="en-US"/>
        </w:rPr>
      </w:pPr>
      <w:r w:rsidRPr="00F418C3">
        <w:rPr>
          <w:rFonts w:ascii="Times New Roman" w:hAnsi="Times New Roman" w:cs="Times New Roman"/>
          <w:lang w:val="en-US"/>
        </w:rPr>
        <w:t>There is a small error here, and the operators’ names are still duplicated. I fix it by selecting the names and double-clicking in the lower corner of the selected area.</w:t>
      </w:r>
    </w:p>
    <w:p w14:paraId="313B0A91" w14:textId="77777777" w:rsidR="00F418C3" w:rsidRPr="00F418C3" w:rsidRDefault="00F418C3" w:rsidP="00F418C3">
      <w:pPr>
        <w:rPr>
          <w:rFonts w:ascii="Times New Roman" w:hAnsi="Times New Roman" w:cs="Times New Roman"/>
          <w:lang w:val="en-US"/>
        </w:rPr>
      </w:pPr>
    </w:p>
    <w:p w14:paraId="011DAE0B" w14:textId="5DD5F194" w:rsidR="00883935" w:rsidRPr="00F418C3" w:rsidRDefault="00F418C3">
      <w:pPr>
        <w:rPr>
          <w:rFonts w:ascii="Times New Roman" w:hAnsi="Times New Roman" w:cs="Times New Roman"/>
          <w:lang w:val="en-US"/>
        </w:rPr>
      </w:pPr>
      <w:r w:rsidRPr="00F418C3">
        <w:rPr>
          <w:rFonts w:ascii="Times New Roman" w:hAnsi="Times New Roman" w:cs="Times New Roman"/>
          <w:lang w:val="en-US"/>
        </w:rPr>
        <w:t>Then I set the date format.</w:t>
      </w:r>
    </w:p>
    <w:p w14:paraId="2BE58C08" w14:textId="77777777" w:rsidR="00883935" w:rsidRPr="00F418C3" w:rsidRDefault="00883935">
      <w:pPr>
        <w:rPr>
          <w:lang w:val="en-US"/>
        </w:rPr>
      </w:pPr>
    </w:p>
    <w:p w14:paraId="67BFA346" w14:textId="47C46F71" w:rsidR="00883935" w:rsidRDefault="00CA0F1F">
      <w:r>
        <w:rPr>
          <w:noProof/>
        </w:rPr>
        <w:drawing>
          <wp:inline distT="0" distB="0" distL="0" distR="0" wp14:anchorId="55F40CD4" wp14:editId="000CC3E1">
            <wp:extent cx="5760720" cy="2837180"/>
            <wp:effectExtent l="0" t="0" r="0" b="1270"/>
            <wp:docPr id="1067341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41901" name="Picture 10673419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2276" w14:textId="77777777" w:rsidR="00CA0F1F" w:rsidRDefault="00CA0F1F"/>
    <w:p w14:paraId="216C4187" w14:textId="7DF96257" w:rsidR="00CA0F1F" w:rsidRPr="00B663FD" w:rsidRDefault="00B663FD">
      <w:pPr>
        <w:rPr>
          <w:rFonts w:ascii="Times New Roman" w:hAnsi="Times New Roman" w:cs="Times New Roman"/>
          <w:lang w:val="en-US"/>
        </w:rPr>
      </w:pPr>
      <w:r w:rsidRPr="00B663FD">
        <w:rPr>
          <w:rFonts w:ascii="Times New Roman" w:hAnsi="Times New Roman" w:cs="Times New Roman"/>
          <w:lang w:val="en-US"/>
        </w:rPr>
        <w:t>After that, I select the currency format for the column containing the sales figures.</w:t>
      </w:r>
    </w:p>
    <w:p w14:paraId="20A2CA6A" w14:textId="77777777" w:rsidR="00CA0F1F" w:rsidRPr="00B663FD" w:rsidRDefault="00CA0F1F">
      <w:pPr>
        <w:rPr>
          <w:lang w:val="en-US"/>
        </w:rPr>
      </w:pPr>
    </w:p>
    <w:p w14:paraId="3B2907BE" w14:textId="0E1802FE" w:rsidR="00CA0F1F" w:rsidRDefault="00CA0F1F">
      <w:r>
        <w:rPr>
          <w:noProof/>
        </w:rPr>
        <w:drawing>
          <wp:inline distT="0" distB="0" distL="0" distR="0" wp14:anchorId="4A3779ED" wp14:editId="2BA1FA51">
            <wp:extent cx="5760720" cy="2897505"/>
            <wp:effectExtent l="0" t="0" r="0" b="0"/>
            <wp:docPr id="146053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4610" name="Picture 1460534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0B87" w14:textId="77777777" w:rsidR="00CA0F1F" w:rsidRDefault="00CA0F1F"/>
    <w:p w14:paraId="3C2C4B14" w14:textId="023D4DD6" w:rsidR="00CA0F1F" w:rsidRPr="00DE588D" w:rsidRDefault="00DE588D">
      <w:pPr>
        <w:rPr>
          <w:rFonts w:ascii="Times New Roman" w:hAnsi="Times New Roman" w:cs="Times New Roman"/>
          <w:lang w:val="en-US"/>
        </w:rPr>
      </w:pPr>
      <w:r w:rsidRPr="00DE588D">
        <w:rPr>
          <w:rFonts w:ascii="Times New Roman" w:hAnsi="Times New Roman" w:cs="Times New Roman"/>
          <w:lang w:val="en-US"/>
        </w:rPr>
        <w:t>There is another empty column there called “Conversion.” I need to calculate the conversion rate in that column to determine how effective the sales are.</w:t>
      </w:r>
    </w:p>
    <w:p w14:paraId="06955807" w14:textId="77777777" w:rsidR="00806A46" w:rsidRPr="00DE588D" w:rsidRDefault="00806A46">
      <w:pPr>
        <w:rPr>
          <w:lang w:val="en-US"/>
        </w:rPr>
      </w:pPr>
    </w:p>
    <w:p w14:paraId="0E986B90" w14:textId="3B1711ED" w:rsidR="00806A46" w:rsidRDefault="00F84EF4">
      <w:r>
        <w:rPr>
          <w:noProof/>
        </w:rPr>
        <w:drawing>
          <wp:inline distT="0" distB="0" distL="0" distR="0" wp14:anchorId="7F177787" wp14:editId="4CEFEE9E">
            <wp:extent cx="5760720" cy="2880360"/>
            <wp:effectExtent l="0" t="0" r="0" b="0"/>
            <wp:docPr id="8432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60" name="Picture 8432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74A0" w14:textId="77777777" w:rsidR="00F84EF4" w:rsidRDefault="00F84EF4"/>
    <w:p w14:paraId="4A48F2FE" w14:textId="0068D43C" w:rsidR="00F84EF4" w:rsidRPr="00DB2E8A" w:rsidRDefault="00DB2E8A">
      <w:pPr>
        <w:rPr>
          <w:rFonts w:ascii="Times New Roman" w:hAnsi="Times New Roman" w:cs="Times New Roman"/>
          <w:lang w:val="en-US"/>
        </w:rPr>
      </w:pPr>
      <w:r w:rsidRPr="00DB2E8A">
        <w:rPr>
          <w:rFonts w:ascii="Times New Roman" w:hAnsi="Times New Roman" w:cs="Times New Roman"/>
          <w:lang w:val="en-US"/>
        </w:rPr>
        <w:t>I divide the number of contracts signed by the number of calls, and then set the format to a percentage.</w:t>
      </w:r>
    </w:p>
    <w:p w14:paraId="36BF491D" w14:textId="77777777" w:rsidR="00F84EF4" w:rsidRPr="00DB2E8A" w:rsidRDefault="00F84EF4">
      <w:pPr>
        <w:rPr>
          <w:lang w:val="en-US"/>
        </w:rPr>
      </w:pPr>
    </w:p>
    <w:p w14:paraId="2A6B6915" w14:textId="4BE98483" w:rsidR="00F84EF4" w:rsidRPr="00695A7D" w:rsidRDefault="00695A7D">
      <w:pPr>
        <w:rPr>
          <w:rFonts w:ascii="Times New Roman" w:hAnsi="Times New Roman" w:cs="Times New Roman"/>
          <w:lang w:val="en-US"/>
        </w:rPr>
      </w:pPr>
      <w:r w:rsidRPr="00695A7D">
        <w:rPr>
          <w:rFonts w:ascii="Times New Roman" w:hAnsi="Times New Roman" w:cs="Times New Roman"/>
          <w:lang w:val="en-US"/>
        </w:rPr>
        <w:lastRenderedPageBreak/>
        <w:t>If the data is already complete, then it is a good idea to convert this range into a table so that you can add more rows in the future, and the report will be dynamic and remain useful for a long time. Therefore, with the cursor in this range, press CTRL + T.</w:t>
      </w:r>
    </w:p>
    <w:p w14:paraId="6DBD9E2E" w14:textId="77777777" w:rsidR="003C70ED" w:rsidRPr="00695A7D" w:rsidRDefault="003C70ED">
      <w:pPr>
        <w:rPr>
          <w:lang w:val="en-US"/>
        </w:rPr>
      </w:pPr>
    </w:p>
    <w:p w14:paraId="6BF46558" w14:textId="5ECCF91D" w:rsidR="003C70ED" w:rsidRDefault="003C70ED">
      <w:r>
        <w:rPr>
          <w:noProof/>
        </w:rPr>
        <w:drawing>
          <wp:inline distT="0" distB="0" distL="0" distR="0" wp14:anchorId="787DACB1" wp14:editId="2CA18ECC">
            <wp:extent cx="5760720" cy="2838450"/>
            <wp:effectExtent l="0" t="0" r="0" b="0"/>
            <wp:docPr id="1075440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0690" name="Picture 10754406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4770" w14:textId="77777777" w:rsidR="003C70ED" w:rsidRDefault="003C70ED"/>
    <w:p w14:paraId="2CAA808C" w14:textId="10F12E39" w:rsidR="003C70ED" w:rsidRPr="00B37C30" w:rsidRDefault="00B37C30">
      <w:pPr>
        <w:rPr>
          <w:rFonts w:ascii="Times New Roman" w:hAnsi="Times New Roman" w:cs="Times New Roman"/>
          <w:lang w:val="en-US"/>
        </w:rPr>
      </w:pPr>
      <w:r w:rsidRPr="00B37C30">
        <w:rPr>
          <w:rFonts w:ascii="Times New Roman" w:hAnsi="Times New Roman" w:cs="Times New Roman"/>
          <w:lang w:val="en-US"/>
        </w:rPr>
        <w:t>I approve the creation of the table, select its color scheme, and rename it.</w:t>
      </w:r>
    </w:p>
    <w:p w14:paraId="384D2608" w14:textId="77777777" w:rsidR="003C70ED" w:rsidRPr="00B37C30" w:rsidRDefault="003C70ED">
      <w:pPr>
        <w:rPr>
          <w:lang w:val="en-US"/>
        </w:rPr>
      </w:pPr>
    </w:p>
    <w:p w14:paraId="09649AC9" w14:textId="612FDD4D" w:rsidR="003C70ED" w:rsidRDefault="003C70ED">
      <w:r>
        <w:rPr>
          <w:noProof/>
        </w:rPr>
        <w:drawing>
          <wp:inline distT="0" distB="0" distL="0" distR="0" wp14:anchorId="0449B19C" wp14:editId="36747461">
            <wp:extent cx="5760720" cy="2828925"/>
            <wp:effectExtent l="0" t="0" r="0" b="9525"/>
            <wp:docPr id="1624395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5180" name="Picture 16243951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D264" w14:textId="77777777" w:rsidR="003C70ED" w:rsidRDefault="003C70ED"/>
    <w:p w14:paraId="33940378" w14:textId="77777777" w:rsidR="005A3557" w:rsidRDefault="005A3557"/>
    <w:p w14:paraId="31027FBA" w14:textId="77777777" w:rsidR="00274D97" w:rsidRDefault="00274D97">
      <w:pPr>
        <w:rPr>
          <w:rFonts w:ascii="Times New Roman" w:hAnsi="Times New Roman" w:cs="Times New Roman"/>
          <w:b/>
          <w:bCs/>
        </w:rPr>
      </w:pPr>
    </w:p>
    <w:p w14:paraId="098D64D2" w14:textId="56D47E6A" w:rsidR="005A3557" w:rsidRPr="00F6308E" w:rsidRDefault="00274D97">
      <w:pPr>
        <w:rPr>
          <w:rFonts w:ascii="Times New Roman" w:hAnsi="Times New Roman" w:cs="Times New Roman"/>
          <w:b/>
          <w:bCs/>
          <w:lang w:val="en-US"/>
        </w:rPr>
      </w:pPr>
      <w:r w:rsidRPr="00F6308E">
        <w:rPr>
          <w:rFonts w:ascii="Times New Roman" w:hAnsi="Times New Roman" w:cs="Times New Roman"/>
          <w:b/>
          <w:bCs/>
          <w:lang w:val="en-US"/>
        </w:rPr>
        <w:lastRenderedPageBreak/>
        <w:t>Analysis process:</w:t>
      </w:r>
    </w:p>
    <w:p w14:paraId="14CF1F95" w14:textId="77777777" w:rsidR="00274D97" w:rsidRPr="00F6308E" w:rsidRDefault="00274D97">
      <w:pPr>
        <w:rPr>
          <w:rFonts w:ascii="Times New Roman" w:hAnsi="Times New Roman" w:cs="Times New Roman"/>
          <w:b/>
          <w:bCs/>
          <w:lang w:val="en-US"/>
        </w:rPr>
      </w:pPr>
    </w:p>
    <w:p w14:paraId="4FE39ED3" w14:textId="77777777" w:rsidR="00F6308E" w:rsidRPr="00F6308E" w:rsidRDefault="00F6308E" w:rsidP="00F6308E">
      <w:p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The table is ready. I return to the guidelines to make sure I know exactly what I need to calculate.</w:t>
      </w:r>
    </w:p>
    <w:p w14:paraId="6A50E47C" w14:textId="77777777" w:rsidR="00F6308E" w:rsidRPr="00F6308E" w:rsidRDefault="00F6308E" w:rsidP="00F6308E">
      <w:pPr>
        <w:rPr>
          <w:rFonts w:ascii="Times New Roman" w:hAnsi="Times New Roman" w:cs="Times New Roman"/>
          <w:lang w:val="en-US"/>
        </w:rPr>
      </w:pPr>
    </w:p>
    <w:p w14:paraId="3C5A4F1A" w14:textId="77777777" w:rsidR="00F6308E" w:rsidRDefault="00F6308E" w:rsidP="00F6308E">
      <w:p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Project guidelines:</w:t>
      </w:r>
    </w:p>
    <w:p w14:paraId="553F0FC2" w14:textId="77777777" w:rsidR="00F6308E" w:rsidRPr="00F6308E" w:rsidRDefault="00F6308E" w:rsidP="00F6308E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Display 4 metrics at the top (number of calls, number of successful calls, number of contracts concluded, sales value)</w:t>
      </w:r>
    </w:p>
    <w:p w14:paraId="6F4C59EB" w14:textId="77777777" w:rsidR="00F6308E" w:rsidRPr="00F6308E" w:rsidRDefault="00F6308E" w:rsidP="00F6308E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These 4 metrics can be filtered using the slicer—use the icons</w:t>
      </w:r>
    </w:p>
    <w:p w14:paraId="5F228168" w14:textId="77777777" w:rsidR="00F6308E" w:rsidRPr="00F6308E" w:rsidRDefault="00F6308E" w:rsidP="00F6308E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The report will display a pivot table with the fields from point 1 visible for each salesperson</w:t>
      </w:r>
    </w:p>
    <w:p w14:paraId="49CB687E" w14:textId="77777777" w:rsidR="00F6308E" w:rsidRPr="00F6308E" w:rsidRDefault="00F6308E" w:rsidP="00F6308E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The table from point 3 will have conditional formatting using data bars</w:t>
      </w:r>
    </w:p>
    <w:p w14:paraId="1B749154" w14:textId="77777777" w:rsidR="00F6308E" w:rsidRPr="00F6308E" w:rsidRDefault="00F6308E" w:rsidP="00F6308E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The tables from point 3 should not be filtered using the slicer from point 2</w:t>
      </w:r>
    </w:p>
    <w:p w14:paraId="61F7F80A" w14:textId="77777777" w:rsidR="00F6308E" w:rsidRPr="00F6308E" w:rsidRDefault="00F6308E" w:rsidP="00F6308E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Add charts:</w:t>
      </w:r>
    </w:p>
    <w:p w14:paraId="00F37E24" w14:textId="77777777" w:rsidR="00F6308E" w:rsidRPr="00F6308E" w:rsidRDefault="00F6308E" w:rsidP="00F6308E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A column chart showing the total number of successful calls and the total number of contracts concluded—both broken down by month</w:t>
      </w:r>
    </w:p>
    <w:p w14:paraId="183ACAC7" w14:textId="77777777" w:rsidR="00F6308E" w:rsidRPr="00F6308E" w:rsidRDefault="00F6308E" w:rsidP="00F6308E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Total sales value broken down by month</w:t>
      </w:r>
    </w:p>
    <w:p w14:paraId="2281E167" w14:textId="77777777" w:rsidR="00F6308E" w:rsidRPr="00F6308E" w:rsidRDefault="00F6308E" w:rsidP="00F6308E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Average call duration broken down by month</w:t>
      </w:r>
    </w:p>
    <w:p w14:paraId="6BB0F8BB" w14:textId="77777777" w:rsidR="00F6308E" w:rsidRPr="00F6308E" w:rsidRDefault="00F6308E" w:rsidP="00F6308E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Consider what could be improved and make the necessary corrections</w:t>
      </w:r>
    </w:p>
    <w:p w14:paraId="50163E48" w14:textId="77777777" w:rsidR="00F6308E" w:rsidRDefault="00F6308E"/>
    <w:p w14:paraId="7998539C" w14:textId="7E6DA9C1" w:rsidR="00CC34C9" w:rsidRPr="00F6308E" w:rsidRDefault="00F6308E">
      <w:p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First, I create a new worksheet called “Analysis,” which will contain a pivot table with the calculations.</w:t>
      </w:r>
    </w:p>
    <w:p w14:paraId="63323A58" w14:textId="77777777" w:rsidR="00CC34C9" w:rsidRPr="00F6308E" w:rsidRDefault="00CC34C9">
      <w:pPr>
        <w:rPr>
          <w:lang w:val="en-US"/>
        </w:rPr>
      </w:pPr>
    </w:p>
    <w:p w14:paraId="1249370F" w14:textId="625368D9" w:rsidR="00CC34C9" w:rsidRDefault="006B3B58">
      <w:r>
        <w:rPr>
          <w:noProof/>
        </w:rPr>
        <w:lastRenderedPageBreak/>
        <w:drawing>
          <wp:inline distT="0" distB="0" distL="0" distR="0" wp14:anchorId="34EA361B" wp14:editId="5A958DF9">
            <wp:extent cx="5760720" cy="2907030"/>
            <wp:effectExtent l="0" t="0" r="0" b="7620"/>
            <wp:docPr id="20695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65072" name="Picture 20695650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2EDC" w14:textId="77777777" w:rsidR="006B3B58" w:rsidRDefault="006B3B58"/>
    <w:p w14:paraId="267B20F3" w14:textId="13F62833" w:rsidR="006B3B58" w:rsidRPr="00A00E9C" w:rsidRDefault="00F6308E">
      <w:pPr>
        <w:rPr>
          <w:rFonts w:ascii="Times New Roman" w:hAnsi="Times New Roman" w:cs="Times New Roman"/>
          <w:lang w:val="en-US"/>
        </w:rPr>
      </w:pPr>
      <w:r w:rsidRPr="00F6308E">
        <w:rPr>
          <w:rFonts w:ascii="Times New Roman" w:hAnsi="Times New Roman" w:cs="Times New Roman"/>
          <w:lang w:val="en-US"/>
        </w:rPr>
        <w:t>I transfer the following values to the field</w:t>
      </w:r>
      <w:r>
        <w:rPr>
          <w:rFonts w:ascii="Times New Roman" w:hAnsi="Times New Roman" w:cs="Times New Roman"/>
          <w:lang w:val="en-US"/>
        </w:rPr>
        <w:t xml:space="preserve"> called Values</w:t>
      </w:r>
      <w:r w:rsidRPr="00F6308E">
        <w:rPr>
          <w:rFonts w:ascii="Times New Roman" w:hAnsi="Times New Roman" w:cs="Times New Roman"/>
          <w:lang w:val="en-US"/>
        </w:rPr>
        <w:t>, in that order: Calls, Successful Calls, Concluded Contracts, Sales.</w:t>
      </w:r>
    </w:p>
    <w:p w14:paraId="1255577A" w14:textId="77777777" w:rsidR="002C275E" w:rsidRDefault="002C275E">
      <w:pPr>
        <w:rPr>
          <w:lang w:val="en-US"/>
        </w:rPr>
      </w:pPr>
    </w:p>
    <w:p w14:paraId="5C8671D1" w14:textId="405F742F" w:rsidR="002C275E" w:rsidRDefault="002C27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F90146" wp14:editId="736DE921">
            <wp:extent cx="5760720" cy="2668270"/>
            <wp:effectExtent l="0" t="0" r="0" b="0"/>
            <wp:docPr id="160381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5161" name="Picture 16038151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F12" w14:textId="77777777" w:rsidR="002C275E" w:rsidRDefault="002C275E">
      <w:pPr>
        <w:rPr>
          <w:lang w:val="en-US"/>
        </w:rPr>
      </w:pPr>
    </w:p>
    <w:p w14:paraId="1D800FD1" w14:textId="1AF6EEA8" w:rsidR="002C275E" w:rsidRPr="00AE0F2F" w:rsidRDefault="00AE0F2F">
      <w:pPr>
        <w:rPr>
          <w:rFonts w:ascii="Times New Roman" w:hAnsi="Times New Roman" w:cs="Times New Roman"/>
          <w:lang w:val="en-US"/>
        </w:rPr>
      </w:pPr>
      <w:r w:rsidRPr="00AE0F2F">
        <w:rPr>
          <w:rFonts w:ascii="Times New Roman" w:hAnsi="Times New Roman" w:cs="Times New Roman"/>
          <w:lang w:val="en-US"/>
        </w:rPr>
        <w:t>These totals should appear in the top row of the report, so I create a new worksheet named “Report” and set up the fields that will be filled with the calculated values.</w:t>
      </w:r>
    </w:p>
    <w:p w14:paraId="3319520B" w14:textId="77777777" w:rsidR="005135FA" w:rsidRPr="00AE0F2F" w:rsidRDefault="005135FA">
      <w:pPr>
        <w:rPr>
          <w:lang w:val="en-US"/>
        </w:rPr>
      </w:pPr>
    </w:p>
    <w:p w14:paraId="12778248" w14:textId="647F0846" w:rsidR="005135FA" w:rsidRDefault="00943819">
      <w:r>
        <w:rPr>
          <w:noProof/>
        </w:rPr>
        <w:lastRenderedPageBreak/>
        <w:drawing>
          <wp:inline distT="0" distB="0" distL="0" distR="0" wp14:anchorId="786D4CAE" wp14:editId="461677CB">
            <wp:extent cx="5760720" cy="2832735"/>
            <wp:effectExtent l="0" t="0" r="0" b="5715"/>
            <wp:docPr id="73297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7972" name="Picture 7329779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52D3" w14:textId="77777777" w:rsidR="00AE0F2F" w:rsidRDefault="00AE0F2F"/>
    <w:p w14:paraId="12B50892" w14:textId="5756A170" w:rsidR="00943819" w:rsidRPr="00AE0F2F" w:rsidRDefault="00AE0F2F">
      <w:pPr>
        <w:rPr>
          <w:rFonts w:ascii="Times New Roman" w:hAnsi="Times New Roman" w:cs="Times New Roman"/>
          <w:lang w:val="en-US"/>
        </w:rPr>
      </w:pPr>
      <w:r w:rsidRPr="00AE0F2F">
        <w:rPr>
          <w:rFonts w:ascii="Times New Roman" w:hAnsi="Times New Roman" w:cs="Times New Roman"/>
          <w:lang w:val="en-US"/>
        </w:rPr>
        <w:t>Once the text field is ready, I reference the pivot table, and this is how the selected values appear there.</w:t>
      </w:r>
    </w:p>
    <w:p w14:paraId="0191F707" w14:textId="77777777" w:rsidR="001D60C5" w:rsidRPr="00AE0F2F" w:rsidRDefault="001D60C5">
      <w:pPr>
        <w:rPr>
          <w:lang w:val="en-US"/>
        </w:rPr>
      </w:pPr>
    </w:p>
    <w:p w14:paraId="41710144" w14:textId="6C0E75B1" w:rsidR="001D60C5" w:rsidRDefault="001D60C5">
      <w:r>
        <w:rPr>
          <w:noProof/>
        </w:rPr>
        <w:drawing>
          <wp:inline distT="0" distB="0" distL="0" distR="0" wp14:anchorId="01C5FDD7" wp14:editId="34B734B6">
            <wp:extent cx="5760720" cy="2908300"/>
            <wp:effectExtent l="0" t="0" r="0" b="6350"/>
            <wp:docPr id="19078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441" name="Picture 1907874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8AFB" w14:textId="77777777" w:rsidR="001D60C5" w:rsidRDefault="001D60C5"/>
    <w:p w14:paraId="3D261B44" w14:textId="6F581E79" w:rsidR="001D60C5" w:rsidRPr="00FC6D00" w:rsidRDefault="00FC6D00">
      <w:pPr>
        <w:rPr>
          <w:rFonts w:ascii="Times New Roman" w:hAnsi="Times New Roman" w:cs="Times New Roman"/>
          <w:lang w:val="en-US"/>
        </w:rPr>
      </w:pPr>
      <w:r w:rsidRPr="00FC6D00">
        <w:rPr>
          <w:rFonts w:ascii="Times New Roman" w:hAnsi="Times New Roman" w:cs="Times New Roman"/>
          <w:lang w:val="en-US"/>
        </w:rPr>
        <w:t>I copy the text field containing the formula and modify it to match the range from which each field is supposed to retrieve its values.</w:t>
      </w:r>
    </w:p>
    <w:p w14:paraId="182D8E14" w14:textId="77777777" w:rsidR="00EE4E99" w:rsidRPr="00FC6D00" w:rsidRDefault="00EE4E99">
      <w:pPr>
        <w:rPr>
          <w:lang w:val="en-US"/>
        </w:rPr>
      </w:pPr>
    </w:p>
    <w:p w14:paraId="57198DB5" w14:textId="2F73E98D" w:rsidR="00EE4E99" w:rsidRDefault="00EE4E99">
      <w:r>
        <w:rPr>
          <w:noProof/>
        </w:rPr>
        <w:lastRenderedPageBreak/>
        <w:drawing>
          <wp:inline distT="0" distB="0" distL="0" distR="0" wp14:anchorId="0CD39C05" wp14:editId="17AF21FA">
            <wp:extent cx="5760720" cy="2835275"/>
            <wp:effectExtent l="0" t="0" r="0" b="3175"/>
            <wp:docPr id="1923289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9484" name="Picture 19232894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2177" w14:textId="77777777" w:rsidR="00EE4E99" w:rsidRDefault="00EE4E99"/>
    <w:p w14:paraId="340EDD70" w14:textId="68F95A36" w:rsidR="00EE4E99" w:rsidRPr="00776FD4" w:rsidRDefault="00776FD4">
      <w:pPr>
        <w:rPr>
          <w:rFonts w:ascii="Times New Roman" w:hAnsi="Times New Roman" w:cs="Times New Roman"/>
          <w:lang w:val="en-US"/>
        </w:rPr>
      </w:pPr>
      <w:r w:rsidRPr="00776FD4">
        <w:rPr>
          <w:rFonts w:ascii="Times New Roman" w:hAnsi="Times New Roman" w:cs="Times New Roman"/>
          <w:lang w:val="en-US"/>
        </w:rPr>
        <w:t>These values are to be filtered by the operator. I insert a slicer by selecting the “operator” category.</w:t>
      </w:r>
    </w:p>
    <w:p w14:paraId="49125002" w14:textId="77777777" w:rsidR="004C6595" w:rsidRPr="00776FD4" w:rsidRDefault="004C6595">
      <w:pPr>
        <w:rPr>
          <w:lang w:val="en-US"/>
        </w:rPr>
      </w:pPr>
    </w:p>
    <w:p w14:paraId="76D02C6A" w14:textId="0A719144" w:rsidR="004C6595" w:rsidRDefault="004C6595">
      <w:r>
        <w:rPr>
          <w:noProof/>
        </w:rPr>
        <w:drawing>
          <wp:inline distT="0" distB="0" distL="0" distR="0" wp14:anchorId="41DE9C0B" wp14:editId="5AA56F63">
            <wp:extent cx="5760720" cy="2897505"/>
            <wp:effectExtent l="0" t="0" r="0" b="0"/>
            <wp:docPr id="612810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0783" name="Picture 6128107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0A07" w14:textId="77777777" w:rsidR="004C6595" w:rsidRDefault="004C6595"/>
    <w:p w14:paraId="68E03A07" w14:textId="1C9FC5E4" w:rsidR="004C6595" w:rsidRPr="00ED5FCC" w:rsidRDefault="00ED5FCC">
      <w:pPr>
        <w:rPr>
          <w:rFonts w:ascii="Times New Roman" w:hAnsi="Times New Roman" w:cs="Times New Roman"/>
          <w:lang w:val="en-US"/>
        </w:rPr>
      </w:pPr>
      <w:r w:rsidRPr="00ED5FCC">
        <w:rPr>
          <w:rFonts w:ascii="Times New Roman" w:hAnsi="Times New Roman" w:cs="Times New Roman"/>
          <w:lang w:val="en-US"/>
        </w:rPr>
        <w:t>Next, I cut the slicer from the current worksheet, paste it into the report worksheet, and adjust its appearance to match the dashboard.</w:t>
      </w:r>
    </w:p>
    <w:p w14:paraId="0C05E415" w14:textId="77777777" w:rsidR="004C6595" w:rsidRPr="00ED5FCC" w:rsidRDefault="004C6595">
      <w:pPr>
        <w:rPr>
          <w:lang w:val="en-US"/>
        </w:rPr>
      </w:pPr>
    </w:p>
    <w:p w14:paraId="311F096B" w14:textId="7101599B" w:rsidR="004C6595" w:rsidRDefault="004C6595">
      <w:r>
        <w:rPr>
          <w:noProof/>
        </w:rPr>
        <w:lastRenderedPageBreak/>
        <w:drawing>
          <wp:inline distT="0" distB="0" distL="0" distR="0" wp14:anchorId="5BD77702" wp14:editId="07301515">
            <wp:extent cx="5760720" cy="3039110"/>
            <wp:effectExtent l="0" t="0" r="0" b="8890"/>
            <wp:docPr id="1616784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4774" name="Picture 16167847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9F1" w14:textId="77777777" w:rsidR="004C6595" w:rsidRDefault="004C6595"/>
    <w:p w14:paraId="45608BBC" w14:textId="18B5A1DD" w:rsidR="004C6595" w:rsidRPr="00223CE7" w:rsidRDefault="00223CE7">
      <w:pPr>
        <w:rPr>
          <w:rFonts w:ascii="Times New Roman" w:hAnsi="Times New Roman" w:cs="Times New Roman"/>
          <w:lang w:val="en-US"/>
        </w:rPr>
      </w:pPr>
      <w:r w:rsidRPr="00223CE7">
        <w:rPr>
          <w:rFonts w:ascii="Times New Roman" w:hAnsi="Times New Roman" w:cs="Times New Roman"/>
          <w:lang w:val="en-US"/>
        </w:rPr>
        <w:t>I add a second pivot table and change the headers by removing the text “Sum of.”</w:t>
      </w:r>
    </w:p>
    <w:p w14:paraId="168B91C0" w14:textId="77777777" w:rsidR="00E21A5A" w:rsidRPr="00223CE7" w:rsidRDefault="00E21A5A">
      <w:pPr>
        <w:rPr>
          <w:lang w:val="en-US"/>
        </w:rPr>
      </w:pPr>
    </w:p>
    <w:p w14:paraId="102E14AF" w14:textId="627846BB" w:rsidR="00E21A5A" w:rsidRDefault="00E21A5A">
      <w:r>
        <w:rPr>
          <w:noProof/>
        </w:rPr>
        <w:drawing>
          <wp:inline distT="0" distB="0" distL="0" distR="0" wp14:anchorId="3B3E691F" wp14:editId="13E65AA5">
            <wp:extent cx="5760720" cy="2804795"/>
            <wp:effectExtent l="0" t="0" r="0" b="0"/>
            <wp:docPr id="969888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8444" name="Picture 9698884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D002" w14:textId="77777777" w:rsidR="00B03B20" w:rsidRDefault="00B03B20"/>
    <w:p w14:paraId="534A7DDC" w14:textId="5ECA1684" w:rsidR="00B03B20" w:rsidRPr="00415D55" w:rsidRDefault="00415D55">
      <w:pPr>
        <w:rPr>
          <w:rFonts w:ascii="Times New Roman" w:hAnsi="Times New Roman" w:cs="Times New Roman"/>
          <w:lang w:val="en-US"/>
        </w:rPr>
      </w:pPr>
      <w:r w:rsidRPr="00415D55">
        <w:rPr>
          <w:rFonts w:ascii="Times New Roman" w:hAnsi="Times New Roman" w:cs="Times New Roman"/>
          <w:lang w:val="en-US"/>
        </w:rPr>
        <w:t>To make it easier to analyze the values, I insert data bars, which will visually engage the report's audience and improve readability.</w:t>
      </w:r>
    </w:p>
    <w:p w14:paraId="7BFE1F0F" w14:textId="77777777" w:rsidR="00B03B20" w:rsidRPr="00415D55" w:rsidRDefault="00B03B20">
      <w:pPr>
        <w:rPr>
          <w:lang w:val="en-US"/>
        </w:rPr>
      </w:pPr>
    </w:p>
    <w:p w14:paraId="48BB71B6" w14:textId="3AEBD9AF" w:rsidR="00B03B20" w:rsidRDefault="00B03B20">
      <w:r>
        <w:rPr>
          <w:noProof/>
        </w:rPr>
        <w:lastRenderedPageBreak/>
        <w:drawing>
          <wp:inline distT="0" distB="0" distL="0" distR="0" wp14:anchorId="050AE2F3" wp14:editId="1BC5F21F">
            <wp:extent cx="5760720" cy="2900680"/>
            <wp:effectExtent l="0" t="0" r="0" b="0"/>
            <wp:docPr id="281016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6255" name="Picture 2810162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E2F8" w14:textId="77777777" w:rsidR="00B03B20" w:rsidRDefault="00B03B20"/>
    <w:p w14:paraId="69188495" w14:textId="68358E81" w:rsidR="00B03B20" w:rsidRPr="00415D55" w:rsidRDefault="00415D55">
      <w:pPr>
        <w:rPr>
          <w:rFonts w:ascii="Times New Roman" w:hAnsi="Times New Roman" w:cs="Times New Roman"/>
          <w:lang w:val="en-US"/>
        </w:rPr>
      </w:pPr>
      <w:r w:rsidRPr="00415D55">
        <w:rPr>
          <w:rFonts w:ascii="Times New Roman" w:hAnsi="Times New Roman" w:cs="Times New Roman"/>
          <w:lang w:val="en-US"/>
        </w:rPr>
        <w:t>It is also worth sorting the results by sales value, because we are most interested in who sold the most.</w:t>
      </w:r>
    </w:p>
    <w:p w14:paraId="2AF92100" w14:textId="77777777" w:rsidR="00E16E71" w:rsidRPr="00415D55" w:rsidRDefault="00E16E71">
      <w:pPr>
        <w:rPr>
          <w:lang w:val="en-US"/>
        </w:rPr>
      </w:pPr>
    </w:p>
    <w:p w14:paraId="201CF241" w14:textId="6E58055F" w:rsidR="00E16E71" w:rsidRDefault="00E16E71">
      <w:r>
        <w:rPr>
          <w:noProof/>
        </w:rPr>
        <w:drawing>
          <wp:inline distT="0" distB="0" distL="0" distR="0" wp14:anchorId="41D31056" wp14:editId="209F567E">
            <wp:extent cx="5760720" cy="2847975"/>
            <wp:effectExtent l="0" t="0" r="0" b="9525"/>
            <wp:docPr id="984323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3848" name="Picture 9843238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FB54" w14:textId="02A5BFF5" w:rsidR="00E16E71" w:rsidRDefault="00E16E71"/>
    <w:p w14:paraId="7E1B9CF5" w14:textId="77777777" w:rsidR="00531D6E" w:rsidRDefault="00531D6E"/>
    <w:p w14:paraId="1E5C682D" w14:textId="7B94829B" w:rsidR="00531D6E" w:rsidRDefault="00531D6E">
      <w:r>
        <w:rPr>
          <w:noProof/>
        </w:rPr>
        <w:lastRenderedPageBreak/>
        <w:drawing>
          <wp:inline distT="0" distB="0" distL="0" distR="0" wp14:anchorId="0B636A40" wp14:editId="06D3C251">
            <wp:extent cx="5760720" cy="4081780"/>
            <wp:effectExtent l="0" t="0" r="0" b="0"/>
            <wp:docPr id="1046580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0379" name="Picture 10465803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BA9F" w14:textId="77777777" w:rsidR="00531D6E" w:rsidRDefault="00531D6E"/>
    <w:p w14:paraId="0E94CDBD" w14:textId="506876EE" w:rsidR="00531D6E" w:rsidRPr="0056226C" w:rsidRDefault="0056226C">
      <w:pPr>
        <w:rPr>
          <w:rFonts w:ascii="Times New Roman" w:hAnsi="Times New Roman" w:cs="Times New Roman"/>
          <w:lang w:val="en-US"/>
        </w:rPr>
      </w:pPr>
      <w:r w:rsidRPr="0056226C">
        <w:rPr>
          <w:rFonts w:ascii="Times New Roman" w:hAnsi="Times New Roman" w:cs="Times New Roman"/>
          <w:lang w:val="en-US"/>
        </w:rPr>
        <w:t>The values have been sorted. Next, I will prepare additional tables with calculations, which I will use to create charts.</w:t>
      </w:r>
    </w:p>
    <w:p w14:paraId="7D780204" w14:textId="77777777" w:rsidR="00B246DD" w:rsidRPr="0056226C" w:rsidRDefault="00B246DD">
      <w:pPr>
        <w:rPr>
          <w:lang w:val="en-US"/>
        </w:rPr>
      </w:pPr>
    </w:p>
    <w:p w14:paraId="10157379" w14:textId="4BC72A57" w:rsidR="00B246DD" w:rsidRDefault="00B246DD">
      <w:r>
        <w:rPr>
          <w:noProof/>
        </w:rPr>
        <w:drawing>
          <wp:inline distT="0" distB="0" distL="0" distR="0" wp14:anchorId="32B03BC6" wp14:editId="3B0DEF3A">
            <wp:extent cx="5760720" cy="2943860"/>
            <wp:effectExtent l="0" t="0" r="0" b="8890"/>
            <wp:docPr id="681135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5257" name="Picture 6811352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DE47" w14:textId="77777777" w:rsidR="00B246DD" w:rsidRDefault="00B246DD"/>
    <w:p w14:paraId="207C5114" w14:textId="25319314" w:rsidR="00B246DD" w:rsidRPr="0056226C" w:rsidRDefault="0056226C">
      <w:pPr>
        <w:rPr>
          <w:rFonts w:ascii="Times New Roman" w:hAnsi="Times New Roman" w:cs="Times New Roman"/>
          <w:lang w:val="en-US"/>
        </w:rPr>
      </w:pPr>
      <w:r w:rsidRPr="0056226C">
        <w:rPr>
          <w:rFonts w:ascii="Times New Roman" w:hAnsi="Times New Roman" w:cs="Times New Roman"/>
          <w:lang w:val="en-US"/>
        </w:rPr>
        <w:lastRenderedPageBreak/>
        <w:t>I create pivot tables that will be used to generate charts. First, a chart showing contracts signed over time, then a chart showing sales over time.</w:t>
      </w:r>
    </w:p>
    <w:p w14:paraId="4372BC03" w14:textId="77777777" w:rsidR="0068563C" w:rsidRPr="0056226C" w:rsidRDefault="0068563C">
      <w:pPr>
        <w:rPr>
          <w:lang w:val="en-US"/>
        </w:rPr>
      </w:pPr>
    </w:p>
    <w:p w14:paraId="573A081B" w14:textId="3EBC4B1B" w:rsidR="0068563C" w:rsidRDefault="0068563C">
      <w:r>
        <w:rPr>
          <w:noProof/>
        </w:rPr>
        <w:drawing>
          <wp:inline distT="0" distB="0" distL="0" distR="0" wp14:anchorId="589A2851" wp14:editId="55265815">
            <wp:extent cx="5760720" cy="2861945"/>
            <wp:effectExtent l="0" t="0" r="0" b="0"/>
            <wp:docPr id="513847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7889" name="Picture 51384788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991B" w14:textId="77777777" w:rsidR="0068563C" w:rsidRDefault="0068563C"/>
    <w:p w14:paraId="76E48241" w14:textId="34346298" w:rsidR="0068563C" w:rsidRPr="0056226C" w:rsidRDefault="0056226C">
      <w:pPr>
        <w:rPr>
          <w:rFonts w:ascii="Times New Roman" w:hAnsi="Times New Roman" w:cs="Times New Roman"/>
          <w:lang w:val="en-US"/>
        </w:rPr>
      </w:pPr>
      <w:r w:rsidRPr="0056226C">
        <w:rPr>
          <w:rFonts w:ascii="Times New Roman" w:hAnsi="Times New Roman" w:cs="Times New Roman"/>
          <w:lang w:val="en-US"/>
        </w:rPr>
        <w:t>Finally, the average call duration in seconds.</w:t>
      </w:r>
    </w:p>
    <w:p w14:paraId="41400A46" w14:textId="77777777" w:rsidR="00600C7F" w:rsidRPr="0056226C" w:rsidRDefault="00600C7F">
      <w:pPr>
        <w:rPr>
          <w:lang w:val="en-US"/>
        </w:rPr>
      </w:pPr>
    </w:p>
    <w:p w14:paraId="5F6B1D2A" w14:textId="6B8CE0AC" w:rsidR="00600C7F" w:rsidRDefault="00600C7F">
      <w:r>
        <w:rPr>
          <w:noProof/>
        </w:rPr>
        <w:drawing>
          <wp:inline distT="0" distB="0" distL="0" distR="0" wp14:anchorId="1694245E" wp14:editId="07B56668">
            <wp:extent cx="5760720" cy="2932430"/>
            <wp:effectExtent l="0" t="0" r="0" b="1270"/>
            <wp:docPr id="7547882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8252" name="Picture 75478825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8AA5" w14:textId="77777777" w:rsidR="00600C7F" w:rsidRDefault="00600C7F"/>
    <w:p w14:paraId="71CBC560" w14:textId="3FEC04B3" w:rsidR="00600C7F" w:rsidRPr="00A86D7D" w:rsidRDefault="00A86D7D">
      <w:pPr>
        <w:rPr>
          <w:rFonts w:ascii="Times New Roman" w:hAnsi="Times New Roman" w:cs="Times New Roman"/>
          <w:lang w:val="en-US"/>
        </w:rPr>
      </w:pPr>
      <w:r w:rsidRPr="00A86D7D">
        <w:rPr>
          <w:rFonts w:ascii="Times New Roman" w:hAnsi="Times New Roman" w:cs="Times New Roman"/>
          <w:lang w:val="en-US"/>
        </w:rPr>
        <w:t>The tables are now ready to be used to create visualizations.</w:t>
      </w:r>
    </w:p>
    <w:p w14:paraId="3C05D202" w14:textId="77777777" w:rsidR="00150EDC" w:rsidRPr="00A86D7D" w:rsidRDefault="00150EDC">
      <w:pPr>
        <w:rPr>
          <w:lang w:val="en-US"/>
        </w:rPr>
      </w:pPr>
    </w:p>
    <w:p w14:paraId="6E96FBD6" w14:textId="40892F1A" w:rsidR="002D5252" w:rsidRPr="000058F2" w:rsidRDefault="000058F2">
      <w:pPr>
        <w:rPr>
          <w:rFonts w:ascii="Times New Roman" w:hAnsi="Times New Roman" w:cs="Times New Roman"/>
          <w:b/>
          <w:bCs/>
          <w:lang w:val="en-US"/>
        </w:rPr>
      </w:pPr>
      <w:r w:rsidRPr="000058F2">
        <w:rPr>
          <w:rFonts w:ascii="Times New Roman" w:hAnsi="Times New Roman" w:cs="Times New Roman"/>
          <w:b/>
          <w:bCs/>
          <w:lang w:val="en-US"/>
        </w:rPr>
        <w:lastRenderedPageBreak/>
        <w:t>The process of creating a report and visualizations.</w:t>
      </w:r>
    </w:p>
    <w:p w14:paraId="399B4D2E" w14:textId="77777777" w:rsidR="00150EDC" w:rsidRPr="000058F2" w:rsidRDefault="00150EDC">
      <w:pPr>
        <w:rPr>
          <w:lang w:val="en-US"/>
        </w:rPr>
      </w:pPr>
    </w:p>
    <w:p w14:paraId="7EAC0562" w14:textId="733D1857" w:rsidR="002D5252" w:rsidRPr="00E67493" w:rsidRDefault="00E67493">
      <w:pPr>
        <w:rPr>
          <w:rFonts w:ascii="Times New Roman" w:hAnsi="Times New Roman" w:cs="Times New Roman"/>
          <w:lang w:val="en-US"/>
        </w:rPr>
      </w:pPr>
      <w:r w:rsidRPr="00E67493">
        <w:rPr>
          <w:rFonts w:ascii="Times New Roman" w:hAnsi="Times New Roman" w:cs="Times New Roman"/>
          <w:lang w:val="en-US"/>
        </w:rPr>
        <w:t>Before I insert the charts based on the pivot tables, I will create one more thing that will improve the report’s readability. Namely, a highlight bar that will appear in the calls table and highlight the operator we selected in the slicer.</w:t>
      </w:r>
    </w:p>
    <w:p w14:paraId="5713ED35" w14:textId="77777777" w:rsidR="00150EDC" w:rsidRPr="00E67493" w:rsidRDefault="00150EDC">
      <w:pPr>
        <w:rPr>
          <w:lang w:val="en-US"/>
        </w:rPr>
      </w:pPr>
    </w:p>
    <w:p w14:paraId="6EBA65C2" w14:textId="1F610D7A" w:rsidR="00150EDC" w:rsidRPr="00E67493" w:rsidRDefault="00E67493">
      <w:pPr>
        <w:rPr>
          <w:rFonts w:ascii="Times New Roman" w:hAnsi="Times New Roman" w:cs="Times New Roman"/>
          <w:u w:val="single"/>
          <w:lang w:val="en-US"/>
        </w:rPr>
      </w:pPr>
      <w:r w:rsidRPr="00E67493">
        <w:rPr>
          <w:rFonts w:ascii="Times New Roman" w:hAnsi="Times New Roman" w:cs="Times New Roman"/>
          <w:u w:val="single"/>
          <w:lang w:val="en-US"/>
        </w:rPr>
        <w:t>A highlighted bar when selecting a call operator.</w:t>
      </w:r>
    </w:p>
    <w:p w14:paraId="57474CC7" w14:textId="77777777" w:rsidR="00150EDC" w:rsidRPr="00E67493" w:rsidRDefault="00150EDC">
      <w:pPr>
        <w:rPr>
          <w:rFonts w:ascii="Times New Roman" w:hAnsi="Times New Roman" w:cs="Times New Roman"/>
          <w:lang w:val="en-US"/>
        </w:rPr>
      </w:pPr>
    </w:p>
    <w:p w14:paraId="2EF73D97" w14:textId="660201BA" w:rsidR="00150EDC" w:rsidRPr="008530D7" w:rsidRDefault="00E67493">
      <w:pPr>
        <w:rPr>
          <w:rFonts w:ascii="Times New Roman" w:hAnsi="Times New Roman" w:cs="Times New Roman"/>
          <w:lang w:val="en-US"/>
        </w:rPr>
      </w:pPr>
      <w:r w:rsidRPr="008530D7">
        <w:rPr>
          <w:rFonts w:ascii="Times New Roman" w:hAnsi="Times New Roman" w:cs="Times New Roman"/>
          <w:lang w:val="en-US"/>
        </w:rPr>
        <w:t>I copy the pivot table</w:t>
      </w:r>
      <w:r w:rsidRPr="008530D7">
        <w:rPr>
          <w:rFonts w:ascii="Times New Roman" w:hAnsi="Times New Roman" w:cs="Times New Roman"/>
          <w:lang w:val="en-US"/>
        </w:rPr>
        <w:t>.</w:t>
      </w:r>
    </w:p>
    <w:p w14:paraId="2D6C31B3" w14:textId="77777777" w:rsidR="00150EDC" w:rsidRPr="008530D7" w:rsidRDefault="00150EDC">
      <w:pPr>
        <w:rPr>
          <w:lang w:val="en-US"/>
        </w:rPr>
      </w:pPr>
    </w:p>
    <w:p w14:paraId="70CF9E67" w14:textId="665DA3F1" w:rsidR="00150EDC" w:rsidRDefault="00150EDC">
      <w:r>
        <w:rPr>
          <w:noProof/>
        </w:rPr>
        <w:drawing>
          <wp:inline distT="0" distB="0" distL="0" distR="0" wp14:anchorId="3167301E" wp14:editId="602774A6">
            <wp:extent cx="5760720" cy="3469005"/>
            <wp:effectExtent l="0" t="0" r="0" b="0"/>
            <wp:docPr id="1071566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6165" name="Picture 10715661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A0B7" w14:textId="77777777" w:rsidR="00150EDC" w:rsidRDefault="00150EDC"/>
    <w:p w14:paraId="77226AF6" w14:textId="04D8E894" w:rsidR="00150EDC" w:rsidRPr="008530D7" w:rsidRDefault="008530D7">
      <w:pPr>
        <w:rPr>
          <w:rFonts w:ascii="Times New Roman" w:hAnsi="Times New Roman" w:cs="Times New Roman"/>
          <w:lang w:val="en-US"/>
        </w:rPr>
      </w:pPr>
      <w:r w:rsidRPr="008530D7">
        <w:rPr>
          <w:rFonts w:ascii="Times New Roman" w:hAnsi="Times New Roman" w:cs="Times New Roman"/>
          <w:lang w:val="en-US"/>
        </w:rPr>
        <w:t>I select a call o</w:t>
      </w:r>
      <w:r>
        <w:rPr>
          <w:rFonts w:ascii="Times New Roman" w:hAnsi="Times New Roman" w:cs="Times New Roman"/>
          <w:lang w:val="en-US"/>
        </w:rPr>
        <w:t>perator.</w:t>
      </w:r>
    </w:p>
    <w:p w14:paraId="4D31B8E0" w14:textId="77777777" w:rsidR="00150EDC" w:rsidRPr="008530D7" w:rsidRDefault="00150EDC">
      <w:pPr>
        <w:rPr>
          <w:lang w:val="en-US"/>
        </w:rPr>
      </w:pPr>
    </w:p>
    <w:p w14:paraId="7AF9E104" w14:textId="5A8BAEAE" w:rsidR="00150EDC" w:rsidRDefault="00150EDC">
      <w:r>
        <w:rPr>
          <w:noProof/>
        </w:rPr>
        <w:lastRenderedPageBreak/>
        <w:drawing>
          <wp:inline distT="0" distB="0" distL="0" distR="0" wp14:anchorId="3BB91FFA" wp14:editId="34DFC5D6">
            <wp:extent cx="5760720" cy="3088005"/>
            <wp:effectExtent l="0" t="0" r="0" b="0"/>
            <wp:docPr id="1021134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4124" name="Picture 10211341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3CE1" w14:textId="77777777" w:rsidR="00150EDC" w:rsidRDefault="00150EDC"/>
    <w:p w14:paraId="77F13E7E" w14:textId="5EFE7430" w:rsidR="00150EDC" w:rsidRPr="00BC7BA9" w:rsidRDefault="00BC7BA9">
      <w:pPr>
        <w:rPr>
          <w:rFonts w:ascii="Times New Roman" w:hAnsi="Times New Roman" w:cs="Times New Roman"/>
          <w:lang w:val="en-US"/>
        </w:rPr>
      </w:pPr>
      <w:r w:rsidRPr="00BC7BA9">
        <w:rPr>
          <w:rFonts w:ascii="Times New Roman" w:hAnsi="Times New Roman" w:cs="Times New Roman"/>
          <w:lang w:val="en-US"/>
        </w:rPr>
        <w:t>Create a reference in another cell.</w:t>
      </w:r>
    </w:p>
    <w:p w14:paraId="7D93521F" w14:textId="77777777" w:rsidR="00150EDC" w:rsidRPr="00BC7BA9" w:rsidRDefault="00150EDC">
      <w:pPr>
        <w:rPr>
          <w:lang w:val="en-US"/>
        </w:rPr>
      </w:pPr>
    </w:p>
    <w:p w14:paraId="16CE15EA" w14:textId="4D061F04" w:rsidR="00150EDC" w:rsidRDefault="00150EDC">
      <w:r>
        <w:rPr>
          <w:noProof/>
        </w:rPr>
        <w:drawing>
          <wp:inline distT="0" distB="0" distL="0" distR="0" wp14:anchorId="7EE0C86C" wp14:editId="5010ECD1">
            <wp:extent cx="5760720" cy="3240405"/>
            <wp:effectExtent l="0" t="0" r="0" b="0"/>
            <wp:docPr id="18482432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43237" name="Picture 184824323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0BCC" w14:textId="77777777" w:rsidR="00150EDC" w:rsidRDefault="00150EDC"/>
    <w:p w14:paraId="37F1BDF3" w14:textId="77051D43" w:rsidR="00150EDC" w:rsidRPr="009E6FFE" w:rsidRDefault="009E6FFE">
      <w:pPr>
        <w:rPr>
          <w:rFonts w:ascii="Times New Roman" w:hAnsi="Times New Roman" w:cs="Times New Roman"/>
          <w:lang w:val="en-US"/>
        </w:rPr>
      </w:pPr>
      <w:r w:rsidRPr="009E6FFE">
        <w:rPr>
          <w:rFonts w:ascii="Times New Roman" w:hAnsi="Times New Roman" w:cs="Times New Roman"/>
          <w:lang w:val="en-US"/>
        </w:rPr>
        <w:t>I use the =IF and =COUNTA functions to create a logical function that finds the exact operator that is selected.</w:t>
      </w:r>
    </w:p>
    <w:p w14:paraId="4246E22B" w14:textId="77777777" w:rsidR="004F6A9D" w:rsidRPr="009E6FFE" w:rsidRDefault="004F6A9D">
      <w:pPr>
        <w:rPr>
          <w:lang w:val="en-US"/>
        </w:rPr>
      </w:pPr>
    </w:p>
    <w:p w14:paraId="4C2001E4" w14:textId="1AA24F71" w:rsidR="004F6A9D" w:rsidRDefault="004F6A9D">
      <w:r>
        <w:rPr>
          <w:noProof/>
        </w:rPr>
        <w:lastRenderedPageBreak/>
        <w:drawing>
          <wp:inline distT="0" distB="0" distL="0" distR="0" wp14:anchorId="5FCE69AF" wp14:editId="6EBF1D9B">
            <wp:extent cx="5760720" cy="3397250"/>
            <wp:effectExtent l="0" t="0" r="0" b="0"/>
            <wp:docPr id="2388684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8485" name="Picture 23886848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B2E" w14:textId="77777777" w:rsidR="004F6A9D" w:rsidRDefault="004F6A9D"/>
    <w:p w14:paraId="2C63681B" w14:textId="15B5E49C" w:rsidR="004F6A9D" w:rsidRPr="00005C0F" w:rsidRDefault="00005C0F">
      <w:pPr>
        <w:rPr>
          <w:rFonts w:ascii="Times New Roman" w:hAnsi="Times New Roman" w:cs="Times New Roman"/>
          <w:lang w:val="en-US"/>
        </w:rPr>
      </w:pPr>
      <w:r w:rsidRPr="00005C0F">
        <w:rPr>
          <w:rFonts w:ascii="Times New Roman" w:hAnsi="Times New Roman" w:cs="Times New Roman"/>
          <w:lang w:val="en-US"/>
        </w:rPr>
        <w:t>I select the pivot table, choose conditional formatting, then add a new rule.</w:t>
      </w:r>
    </w:p>
    <w:p w14:paraId="0821830D" w14:textId="77777777" w:rsidR="007F7B79" w:rsidRPr="00005C0F" w:rsidRDefault="007F7B79">
      <w:pPr>
        <w:rPr>
          <w:lang w:val="en-US"/>
        </w:rPr>
      </w:pPr>
    </w:p>
    <w:p w14:paraId="7BC66007" w14:textId="493FC69D" w:rsidR="007F7B79" w:rsidRDefault="007F7B79">
      <w:r>
        <w:rPr>
          <w:noProof/>
        </w:rPr>
        <w:drawing>
          <wp:inline distT="0" distB="0" distL="0" distR="0" wp14:anchorId="2EB34A01" wp14:editId="2830AF3A">
            <wp:extent cx="5760720" cy="3080385"/>
            <wp:effectExtent l="0" t="0" r="0" b="5715"/>
            <wp:docPr id="4040897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89791" name="Picture 40408979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FD95" w14:textId="77777777" w:rsidR="007F7B79" w:rsidRDefault="007F7B79"/>
    <w:p w14:paraId="3E1568BF" w14:textId="57E276AA" w:rsidR="006A004F" w:rsidRPr="00854A31" w:rsidRDefault="00854A31">
      <w:pPr>
        <w:rPr>
          <w:rFonts w:ascii="Times New Roman" w:hAnsi="Times New Roman" w:cs="Times New Roman"/>
          <w:lang w:val="en-US"/>
        </w:rPr>
      </w:pPr>
      <w:r w:rsidRPr="00854A31">
        <w:rPr>
          <w:rFonts w:ascii="Times New Roman" w:hAnsi="Times New Roman" w:cs="Times New Roman"/>
          <w:lang w:val="en-US"/>
        </w:rPr>
        <w:t>Next, I select: “Use a formula to specify the cells to be formatted.”</w:t>
      </w:r>
    </w:p>
    <w:p w14:paraId="0F6D7C4D" w14:textId="11B341FA" w:rsidR="007F7B79" w:rsidRDefault="006A004F">
      <w:r>
        <w:rPr>
          <w:noProof/>
        </w:rPr>
        <w:lastRenderedPageBreak/>
        <w:drawing>
          <wp:inline distT="0" distB="0" distL="0" distR="0" wp14:anchorId="24F6C0A2" wp14:editId="40E83B1D">
            <wp:extent cx="5760720" cy="2923540"/>
            <wp:effectExtent l="0" t="0" r="0" b="0"/>
            <wp:docPr id="17086822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2285" name="Picture 170868228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7B6" w14:textId="77777777" w:rsidR="006A004F" w:rsidRDefault="006A004F"/>
    <w:p w14:paraId="3D7CC60A" w14:textId="4FB6C9DB" w:rsidR="006A004F" w:rsidRPr="0059373F" w:rsidRDefault="0059373F">
      <w:pPr>
        <w:rPr>
          <w:rFonts w:ascii="Times New Roman" w:hAnsi="Times New Roman" w:cs="Times New Roman"/>
          <w:lang w:val="en-US"/>
        </w:rPr>
      </w:pPr>
      <w:r w:rsidRPr="0059373F">
        <w:rPr>
          <w:rFonts w:ascii="Times New Roman" w:hAnsi="Times New Roman" w:cs="Times New Roman"/>
          <w:lang w:val="en-US"/>
        </w:rPr>
        <w:t>I select a cell from the pivot table, and if its value matches the formula created in the “Analysis” worksheet using the IF and COUNTA functions, then I select the format and fill the cells.</w:t>
      </w:r>
    </w:p>
    <w:p w14:paraId="5D6497D4" w14:textId="77777777" w:rsidR="00AD2C1E" w:rsidRPr="0059373F" w:rsidRDefault="00AD2C1E">
      <w:pPr>
        <w:rPr>
          <w:lang w:val="en-US"/>
        </w:rPr>
      </w:pPr>
    </w:p>
    <w:p w14:paraId="5C96FDD9" w14:textId="255E5DFC" w:rsidR="00AD2C1E" w:rsidRDefault="00AD2C1E">
      <w:r>
        <w:rPr>
          <w:noProof/>
        </w:rPr>
        <w:drawing>
          <wp:inline distT="0" distB="0" distL="0" distR="0" wp14:anchorId="30485A8C" wp14:editId="055249DC">
            <wp:extent cx="5760720" cy="3132455"/>
            <wp:effectExtent l="0" t="0" r="0" b="0"/>
            <wp:docPr id="8134882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8271" name="Picture 81348827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E72E" w14:textId="77777777" w:rsidR="00AD2C1E" w:rsidRDefault="00AD2C1E"/>
    <w:p w14:paraId="66E50715" w14:textId="6B62DAE2" w:rsidR="00AD2C1E" w:rsidRPr="002F551F" w:rsidRDefault="00B67184">
      <w:pPr>
        <w:rPr>
          <w:rFonts w:ascii="Times New Roman" w:hAnsi="Times New Roman" w:cs="Times New Roman"/>
          <w:lang w:val="en-US"/>
        </w:rPr>
      </w:pPr>
      <w:r w:rsidRPr="00B67184">
        <w:rPr>
          <w:rFonts w:ascii="Times New Roman" w:hAnsi="Times New Roman" w:cs="Times New Roman"/>
          <w:lang w:val="en-US"/>
        </w:rPr>
        <w:t xml:space="preserve">And the function did not work—an error appeared, but I found it quickly. </w:t>
      </w:r>
      <w:r w:rsidRPr="002F551F">
        <w:rPr>
          <w:rFonts w:ascii="Times New Roman" w:hAnsi="Times New Roman" w:cs="Times New Roman"/>
          <w:lang w:val="en-US"/>
        </w:rPr>
        <w:t>It was a duplicate reference to the worksheet.</w:t>
      </w:r>
    </w:p>
    <w:p w14:paraId="17E1C55D" w14:textId="77777777" w:rsidR="00064EF8" w:rsidRPr="002F551F" w:rsidRDefault="00064EF8">
      <w:pPr>
        <w:rPr>
          <w:lang w:val="en-US"/>
        </w:rPr>
      </w:pPr>
    </w:p>
    <w:p w14:paraId="50A24BE9" w14:textId="279FC642" w:rsidR="00064EF8" w:rsidRDefault="00064EF8">
      <w:r>
        <w:rPr>
          <w:noProof/>
        </w:rPr>
        <w:lastRenderedPageBreak/>
        <w:drawing>
          <wp:inline distT="0" distB="0" distL="0" distR="0" wp14:anchorId="37858873" wp14:editId="02F4D314">
            <wp:extent cx="5760720" cy="2993390"/>
            <wp:effectExtent l="0" t="0" r="0" b="0"/>
            <wp:docPr id="5242647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4724" name="Picture 52426472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5A7" w14:textId="77777777" w:rsidR="00064EF8" w:rsidRDefault="00064EF8"/>
    <w:p w14:paraId="248BB097" w14:textId="516102BB" w:rsidR="00064EF8" w:rsidRPr="002D5252" w:rsidRDefault="002F551F">
      <w:pPr>
        <w:rPr>
          <w:rFonts w:ascii="Times New Roman" w:hAnsi="Times New Roman" w:cs="Times New Roman"/>
        </w:rPr>
      </w:pPr>
      <w:r w:rsidRPr="002F551F">
        <w:rPr>
          <w:rFonts w:ascii="Times New Roman" w:hAnsi="Times New Roman" w:cs="Times New Roman"/>
        </w:rPr>
        <w:t>Corrected.</w:t>
      </w:r>
    </w:p>
    <w:p w14:paraId="46A1EC48" w14:textId="77777777" w:rsidR="00064EF8" w:rsidRDefault="00064EF8"/>
    <w:p w14:paraId="08D55143" w14:textId="2D5EEA41" w:rsidR="00064EF8" w:rsidRDefault="00064EF8">
      <w:r>
        <w:rPr>
          <w:noProof/>
        </w:rPr>
        <w:drawing>
          <wp:inline distT="0" distB="0" distL="0" distR="0" wp14:anchorId="2D4D940F" wp14:editId="6BDC7156">
            <wp:extent cx="5760720" cy="3436620"/>
            <wp:effectExtent l="0" t="0" r="0" b="0"/>
            <wp:docPr id="13993216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1642" name="Picture 13993216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422" w14:textId="77777777" w:rsidR="00064EF8" w:rsidRDefault="00064EF8"/>
    <w:p w14:paraId="353FED76" w14:textId="6A15750E" w:rsidR="00064EF8" w:rsidRPr="00992F97" w:rsidRDefault="00992F97">
      <w:pPr>
        <w:rPr>
          <w:rFonts w:ascii="Times New Roman" w:hAnsi="Times New Roman" w:cs="Times New Roman"/>
          <w:lang w:val="en-US"/>
        </w:rPr>
      </w:pPr>
      <w:r w:rsidRPr="00992F97">
        <w:rPr>
          <w:rFonts w:ascii="Times New Roman" w:hAnsi="Times New Roman" w:cs="Times New Roman"/>
          <w:lang w:val="en-US"/>
        </w:rPr>
        <w:t>The bar works—it worked.</w:t>
      </w:r>
    </w:p>
    <w:p w14:paraId="35174F6F" w14:textId="77777777" w:rsidR="00EE47C4" w:rsidRDefault="00EE47C4">
      <w:pPr>
        <w:rPr>
          <w:rFonts w:ascii="Times New Roman" w:hAnsi="Times New Roman" w:cs="Times New Roman"/>
          <w:lang w:val="en-US"/>
        </w:rPr>
      </w:pPr>
    </w:p>
    <w:p w14:paraId="5AE1F871" w14:textId="77777777" w:rsidR="000E3E0D" w:rsidRPr="00992F97" w:rsidRDefault="000E3E0D">
      <w:pPr>
        <w:rPr>
          <w:rFonts w:ascii="Times New Roman" w:hAnsi="Times New Roman" w:cs="Times New Roman"/>
          <w:lang w:val="en-US"/>
        </w:rPr>
      </w:pPr>
    </w:p>
    <w:p w14:paraId="2AC2D094" w14:textId="7F9C6420" w:rsidR="00EE47C4" w:rsidRPr="000E3E0D" w:rsidRDefault="000E3E0D">
      <w:pPr>
        <w:rPr>
          <w:rFonts w:ascii="Times New Roman" w:hAnsi="Times New Roman" w:cs="Times New Roman"/>
          <w:u w:val="single"/>
        </w:rPr>
      </w:pPr>
      <w:r w:rsidRPr="000E3E0D">
        <w:rPr>
          <w:rFonts w:ascii="Times New Roman" w:hAnsi="Times New Roman" w:cs="Times New Roman"/>
          <w:u w:val="single"/>
        </w:rPr>
        <w:lastRenderedPageBreak/>
        <w:t>Charts.</w:t>
      </w:r>
    </w:p>
    <w:p w14:paraId="3A5E166A" w14:textId="77777777" w:rsidR="001E5EE5" w:rsidRDefault="001E5EE5">
      <w:pPr>
        <w:rPr>
          <w:rFonts w:ascii="Times New Roman" w:hAnsi="Times New Roman" w:cs="Times New Roman"/>
        </w:rPr>
      </w:pPr>
    </w:p>
    <w:p w14:paraId="598DC695" w14:textId="37E1C917" w:rsidR="001E5EE5" w:rsidRPr="000E3E0D" w:rsidRDefault="000E3E0D">
      <w:pPr>
        <w:rPr>
          <w:rFonts w:ascii="Times New Roman" w:hAnsi="Times New Roman" w:cs="Times New Roman"/>
          <w:lang w:val="en-US"/>
        </w:rPr>
      </w:pPr>
      <w:r w:rsidRPr="000E3E0D">
        <w:rPr>
          <w:rFonts w:ascii="Times New Roman" w:hAnsi="Times New Roman" w:cs="Times New Roman"/>
          <w:lang w:val="en-US"/>
        </w:rPr>
        <w:t>Another issue I still need to fix is changing the names of the months from Polish to English.</w:t>
      </w:r>
    </w:p>
    <w:p w14:paraId="65BE23E9" w14:textId="77777777" w:rsidR="001E5EE5" w:rsidRPr="000E3E0D" w:rsidRDefault="001E5EE5">
      <w:pPr>
        <w:rPr>
          <w:rFonts w:ascii="Times New Roman" w:hAnsi="Times New Roman" w:cs="Times New Roman"/>
          <w:lang w:val="en-US"/>
        </w:rPr>
      </w:pPr>
    </w:p>
    <w:p w14:paraId="6DCBEBC7" w14:textId="66B1DDB7" w:rsidR="001E5EE5" w:rsidRDefault="001E5E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93AAD1" wp14:editId="54982551">
            <wp:extent cx="5760720" cy="2860040"/>
            <wp:effectExtent l="0" t="0" r="0" b="0"/>
            <wp:docPr id="3536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9537" name="Picture 35366953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31D6" w14:textId="77777777" w:rsidR="001E5EE5" w:rsidRDefault="001E5EE5">
      <w:pPr>
        <w:rPr>
          <w:rFonts w:ascii="Times New Roman" w:hAnsi="Times New Roman" w:cs="Times New Roman"/>
        </w:rPr>
      </w:pPr>
    </w:p>
    <w:p w14:paraId="54D4A4A7" w14:textId="30931EBF" w:rsidR="001E5EE5" w:rsidRPr="00B81063" w:rsidRDefault="00B81063">
      <w:pPr>
        <w:rPr>
          <w:rFonts w:ascii="Times New Roman" w:hAnsi="Times New Roman" w:cs="Times New Roman"/>
          <w:lang w:val="en-US"/>
        </w:rPr>
      </w:pPr>
      <w:r w:rsidRPr="00B81063">
        <w:rPr>
          <w:rFonts w:ascii="Times New Roman" w:hAnsi="Times New Roman" w:cs="Times New Roman"/>
          <w:lang w:val="en-US"/>
        </w:rPr>
        <w:t>After checking the source data, I make sure that the error is not due to the date format, but rather to the fact that when creating a pivot table, Excel pulls the date from the operating system, which is the Polish version. Of course, I could change the system settings, but this is a single project, and I work on this computer all the time, so I choose a different solution to this problem.</w:t>
      </w:r>
    </w:p>
    <w:p w14:paraId="1A4F3753" w14:textId="77777777" w:rsidR="007B4BCC" w:rsidRPr="00B81063" w:rsidRDefault="007B4BCC">
      <w:pPr>
        <w:rPr>
          <w:rFonts w:ascii="Times New Roman" w:hAnsi="Times New Roman" w:cs="Times New Roman"/>
          <w:lang w:val="en-US"/>
        </w:rPr>
      </w:pPr>
    </w:p>
    <w:p w14:paraId="5CE0E5AA" w14:textId="129573C9" w:rsidR="007B4BCC" w:rsidRPr="00211243" w:rsidRDefault="00211243">
      <w:pPr>
        <w:rPr>
          <w:rFonts w:ascii="Times New Roman" w:hAnsi="Times New Roman" w:cs="Times New Roman"/>
          <w:lang w:val="en-US"/>
        </w:rPr>
      </w:pPr>
      <w:r w:rsidRPr="00211243">
        <w:rPr>
          <w:rFonts w:ascii="Times New Roman" w:hAnsi="Times New Roman" w:cs="Times New Roman"/>
          <w:lang w:val="en-US"/>
        </w:rPr>
        <w:t>I add two additional columns to the source data: Month EN and Month Number.</w:t>
      </w:r>
    </w:p>
    <w:p w14:paraId="7270215E" w14:textId="77777777" w:rsidR="007B4BCC" w:rsidRPr="00211243" w:rsidRDefault="007B4BCC">
      <w:pPr>
        <w:rPr>
          <w:rFonts w:ascii="Times New Roman" w:hAnsi="Times New Roman" w:cs="Times New Roman"/>
          <w:lang w:val="en-US"/>
        </w:rPr>
      </w:pPr>
    </w:p>
    <w:p w14:paraId="384EF008" w14:textId="0E9B8693" w:rsidR="007B4BCC" w:rsidRDefault="007B4B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67AEF" wp14:editId="5144B9C9">
            <wp:extent cx="5760720" cy="2899410"/>
            <wp:effectExtent l="0" t="0" r="0" b="0"/>
            <wp:docPr id="9338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0725" name="Picture 93387072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9609" w14:textId="77777777" w:rsidR="007B4BCC" w:rsidRDefault="007B4BCC">
      <w:pPr>
        <w:rPr>
          <w:rFonts w:ascii="Times New Roman" w:hAnsi="Times New Roman" w:cs="Times New Roman"/>
        </w:rPr>
      </w:pPr>
    </w:p>
    <w:p w14:paraId="26EF1CDC" w14:textId="34F46359" w:rsidR="001C39F9" w:rsidRPr="00575729" w:rsidRDefault="00575729">
      <w:pPr>
        <w:rPr>
          <w:rFonts w:ascii="Times New Roman" w:hAnsi="Times New Roman" w:cs="Times New Roman"/>
          <w:lang w:val="en-US"/>
        </w:rPr>
      </w:pPr>
      <w:r w:rsidRPr="00575729">
        <w:rPr>
          <w:rFonts w:ascii="Times New Roman" w:hAnsi="Times New Roman" w:cs="Times New Roman"/>
          <w:lang w:val="en-US"/>
        </w:rPr>
        <w:t>I enter a formula that will return the month from a date and immediately convert it to the English version. I also enter a formula that will return the number for each month.</w:t>
      </w:r>
    </w:p>
    <w:p w14:paraId="40054FA6" w14:textId="77777777" w:rsidR="001C39F9" w:rsidRPr="00575729" w:rsidRDefault="001C39F9">
      <w:pPr>
        <w:rPr>
          <w:rFonts w:ascii="Times New Roman" w:hAnsi="Times New Roman" w:cs="Times New Roman"/>
          <w:lang w:val="en-US"/>
        </w:rPr>
      </w:pPr>
    </w:p>
    <w:p w14:paraId="2442AE21" w14:textId="4830C949" w:rsidR="007B4BCC" w:rsidRDefault="001C3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A6D86E" wp14:editId="39AD87EF">
            <wp:extent cx="5760720" cy="2864485"/>
            <wp:effectExtent l="0" t="0" r="0" b="0"/>
            <wp:docPr id="202695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457" name="Picture 20269545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88D0" w14:textId="77777777" w:rsidR="00C33FEB" w:rsidRDefault="00C33FEB">
      <w:pPr>
        <w:rPr>
          <w:rFonts w:ascii="Times New Roman" w:hAnsi="Times New Roman" w:cs="Times New Roman"/>
        </w:rPr>
      </w:pPr>
    </w:p>
    <w:p w14:paraId="6DA3DD14" w14:textId="407DA495" w:rsidR="00C33FEB" w:rsidRDefault="00C33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1FBFF2" wp14:editId="5807AE10">
            <wp:extent cx="5760720" cy="2966085"/>
            <wp:effectExtent l="0" t="0" r="0" b="5715"/>
            <wp:docPr id="2059162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2761" name="Picture 20591627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6FEA" w14:textId="77777777" w:rsidR="00107DA9" w:rsidRDefault="00107DA9">
      <w:pPr>
        <w:rPr>
          <w:rFonts w:ascii="Times New Roman" w:hAnsi="Times New Roman" w:cs="Times New Roman"/>
        </w:rPr>
      </w:pPr>
    </w:p>
    <w:p w14:paraId="52E54AAA" w14:textId="28445DEF" w:rsidR="00C33FEB" w:rsidRPr="00107DA9" w:rsidRDefault="00107DA9">
      <w:pPr>
        <w:rPr>
          <w:rFonts w:ascii="Times New Roman" w:hAnsi="Times New Roman" w:cs="Times New Roman"/>
          <w:lang w:val="en-US"/>
        </w:rPr>
      </w:pPr>
      <w:r w:rsidRPr="00107DA9">
        <w:rPr>
          <w:rFonts w:ascii="Times New Roman" w:hAnsi="Times New Roman" w:cs="Times New Roman"/>
          <w:lang w:val="en-US"/>
        </w:rPr>
        <w:t>In the pivot table, in the Rows field, I remove “Month(Date)” and select “Month EN.” The month names have changed to their English equivalents.</w:t>
      </w:r>
    </w:p>
    <w:p w14:paraId="68419631" w14:textId="77777777" w:rsidR="00054B27" w:rsidRPr="00107DA9" w:rsidRDefault="00054B27">
      <w:pPr>
        <w:rPr>
          <w:rFonts w:ascii="Times New Roman" w:hAnsi="Times New Roman" w:cs="Times New Roman"/>
          <w:lang w:val="en-US"/>
        </w:rPr>
      </w:pPr>
    </w:p>
    <w:p w14:paraId="2422FF8D" w14:textId="755BA087" w:rsidR="00054B27" w:rsidRDefault="00054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2A5F24" wp14:editId="63308914">
            <wp:extent cx="5760720" cy="2889885"/>
            <wp:effectExtent l="0" t="0" r="0" b="5715"/>
            <wp:docPr id="1866959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9827" name="Picture 18669598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9AF9" w14:textId="77777777" w:rsidR="007D4F0F" w:rsidRDefault="007D4F0F">
      <w:pPr>
        <w:rPr>
          <w:rFonts w:ascii="Times New Roman" w:hAnsi="Times New Roman" w:cs="Times New Roman"/>
        </w:rPr>
      </w:pPr>
    </w:p>
    <w:p w14:paraId="5E6B5197" w14:textId="5CC304A6" w:rsidR="007D4F0F" w:rsidRPr="00AC1017" w:rsidRDefault="00AC1017">
      <w:pPr>
        <w:rPr>
          <w:rFonts w:ascii="Times New Roman" w:hAnsi="Times New Roman" w:cs="Times New Roman"/>
          <w:lang w:val="en-US"/>
        </w:rPr>
      </w:pPr>
      <w:r w:rsidRPr="00AC1017">
        <w:rPr>
          <w:rFonts w:ascii="Times New Roman" w:hAnsi="Times New Roman" w:cs="Times New Roman"/>
          <w:lang w:val="en-US"/>
        </w:rPr>
        <w:t>There is also the issue that the months are listed in alphabetical order. I considered sorting them by number, but it is also possible to create a list of months in order to sort by that.</w:t>
      </w:r>
    </w:p>
    <w:p w14:paraId="145F1D3D" w14:textId="77777777" w:rsidR="007D4F0F" w:rsidRPr="00AC1017" w:rsidRDefault="007D4F0F">
      <w:pPr>
        <w:rPr>
          <w:rFonts w:ascii="Times New Roman" w:hAnsi="Times New Roman" w:cs="Times New Roman"/>
          <w:lang w:val="en-US"/>
        </w:rPr>
      </w:pPr>
    </w:p>
    <w:p w14:paraId="0AB8F785" w14:textId="09C3F8C6" w:rsidR="007D4F0F" w:rsidRPr="00AC1017" w:rsidRDefault="00AC1017">
      <w:pPr>
        <w:rPr>
          <w:rFonts w:ascii="Times New Roman" w:hAnsi="Times New Roman" w:cs="Times New Roman"/>
          <w:lang w:val="en-US"/>
        </w:rPr>
      </w:pPr>
      <w:r w:rsidRPr="00AC1017">
        <w:rPr>
          <w:rFonts w:ascii="Times New Roman" w:hAnsi="Times New Roman" w:cs="Times New Roman"/>
          <w:lang w:val="en-US"/>
        </w:rPr>
        <w:t>I select “Advanced” settings in Excel. In the ‘General’ section, I click “Edit Custom List.”</w:t>
      </w:r>
    </w:p>
    <w:p w14:paraId="2953E4DA" w14:textId="77777777" w:rsidR="007D4F0F" w:rsidRPr="00AC1017" w:rsidRDefault="007D4F0F">
      <w:pPr>
        <w:rPr>
          <w:rFonts w:ascii="Times New Roman" w:hAnsi="Times New Roman" w:cs="Times New Roman"/>
          <w:lang w:val="en-US"/>
        </w:rPr>
      </w:pPr>
    </w:p>
    <w:p w14:paraId="39E6872F" w14:textId="45F2756C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F8163" wp14:editId="5ECC6AF8">
            <wp:extent cx="5760720" cy="3158490"/>
            <wp:effectExtent l="0" t="0" r="0" b="3810"/>
            <wp:docPr id="167123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705" name="Picture 16712370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DB80" w14:textId="77777777" w:rsidR="007D4F0F" w:rsidRDefault="007D4F0F">
      <w:pPr>
        <w:rPr>
          <w:rFonts w:ascii="Times New Roman" w:hAnsi="Times New Roman" w:cs="Times New Roman"/>
        </w:rPr>
      </w:pPr>
    </w:p>
    <w:p w14:paraId="25DEDBB2" w14:textId="47CE4220" w:rsidR="007D4F0F" w:rsidRPr="00BD1D66" w:rsidRDefault="00BD1D66">
      <w:pPr>
        <w:rPr>
          <w:rFonts w:ascii="Times New Roman" w:hAnsi="Times New Roman" w:cs="Times New Roman"/>
          <w:lang w:val="en-US"/>
        </w:rPr>
      </w:pPr>
      <w:r w:rsidRPr="00BD1D66">
        <w:rPr>
          <w:rFonts w:ascii="Times New Roman" w:hAnsi="Times New Roman" w:cs="Times New Roman"/>
          <w:lang w:val="en-US"/>
        </w:rPr>
        <w:t>I write down the names of the months in the correct order and add a list, because it might come in useful in the future.</w:t>
      </w:r>
    </w:p>
    <w:p w14:paraId="584F3F2F" w14:textId="77777777" w:rsidR="007D4F0F" w:rsidRPr="00BD1D66" w:rsidRDefault="007D4F0F">
      <w:pPr>
        <w:rPr>
          <w:rFonts w:ascii="Times New Roman" w:hAnsi="Times New Roman" w:cs="Times New Roman"/>
          <w:lang w:val="en-US"/>
        </w:rPr>
      </w:pPr>
    </w:p>
    <w:p w14:paraId="421EFE17" w14:textId="2609FD88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50164E" wp14:editId="355D7E8B">
            <wp:extent cx="5760720" cy="2917825"/>
            <wp:effectExtent l="0" t="0" r="0" b="0"/>
            <wp:docPr id="240490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0341" name="Picture 24049034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ABB" w14:textId="77777777" w:rsidR="007D4F0F" w:rsidRDefault="007D4F0F">
      <w:pPr>
        <w:rPr>
          <w:rFonts w:ascii="Times New Roman" w:hAnsi="Times New Roman" w:cs="Times New Roman"/>
        </w:rPr>
      </w:pPr>
    </w:p>
    <w:p w14:paraId="50CEF3E0" w14:textId="42601A30" w:rsidR="007D4F0F" w:rsidRPr="009B394D" w:rsidRDefault="009B394D">
      <w:pPr>
        <w:rPr>
          <w:rFonts w:ascii="Times New Roman" w:hAnsi="Times New Roman" w:cs="Times New Roman"/>
          <w:lang w:val="en-US"/>
        </w:rPr>
      </w:pPr>
      <w:r w:rsidRPr="009B394D">
        <w:rPr>
          <w:rFonts w:ascii="Times New Roman" w:hAnsi="Times New Roman" w:cs="Times New Roman"/>
          <w:lang w:val="en-US"/>
        </w:rPr>
        <w:t>Next, I click on the pivot table and select more sorting options.</w:t>
      </w:r>
    </w:p>
    <w:p w14:paraId="530763C9" w14:textId="77777777" w:rsidR="009E24B0" w:rsidRPr="009B394D" w:rsidRDefault="009E24B0">
      <w:pPr>
        <w:rPr>
          <w:rFonts w:ascii="Times New Roman" w:hAnsi="Times New Roman" w:cs="Times New Roman"/>
          <w:lang w:val="en-US"/>
        </w:rPr>
      </w:pPr>
    </w:p>
    <w:p w14:paraId="5B94C711" w14:textId="747B6A78" w:rsidR="009E24B0" w:rsidRDefault="009E2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0807E" wp14:editId="38F1F555">
            <wp:extent cx="5760720" cy="2994660"/>
            <wp:effectExtent l="0" t="0" r="0" b="0"/>
            <wp:docPr id="2058744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4491" name="Picture 205874449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5ABD" w14:textId="77777777" w:rsidR="009E24B0" w:rsidRDefault="009E24B0">
      <w:pPr>
        <w:rPr>
          <w:rFonts w:ascii="Times New Roman" w:hAnsi="Times New Roman" w:cs="Times New Roman"/>
        </w:rPr>
      </w:pPr>
    </w:p>
    <w:p w14:paraId="7ED1D4BA" w14:textId="258A0F25" w:rsidR="009E24B0" w:rsidRPr="00755309" w:rsidRDefault="00755309">
      <w:pPr>
        <w:rPr>
          <w:rFonts w:ascii="Times New Roman" w:hAnsi="Times New Roman" w:cs="Times New Roman"/>
          <w:lang w:val="en-US"/>
        </w:rPr>
      </w:pPr>
      <w:r w:rsidRPr="00755309">
        <w:rPr>
          <w:rFonts w:ascii="Times New Roman" w:hAnsi="Times New Roman" w:cs="Times New Roman"/>
          <w:lang w:val="en-US"/>
        </w:rPr>
        <w:t>I choose more options and my new list.</w:t>
      </w:r>
    </w:p>
    <w:p w14:paraId="4CBE74F5" w14:textId="77777777" w:rsidR="009E24B0" w:rsidRPr="00755309" w:rsidRDefault="009E24B0">
      <w:pPr>
        <w:rPr>
          <w:rFonts w:ascii="Times New Roman" w:hAnsi="Times New Roman" w:cs="Times New Roman"/>
          <w:lang w:val="en-US"/>
        </w:rPr>
      </w:pPr>
    </w:p>
    <w:p w14:paraId="3F0C678A" w14:textId="72C78567" w:rsidR="009E24B0" w:rsidRDefault="009E2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5A9B1" wp14:editId="702790FC">
            <wp:extent cx="5760720" cy="2977515"/>
            <wp:effectExtent l="0" t="0" r="0" b="0"/>
            <wp:docPr id="1898463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3052" name="Picture 189846305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3A67" w14:textId="77777777" w:rsidR="009E24B0" w:rsidRDefault="009E24B0">
      <w:pPr>
        <w:rPr>
          <w:rFonts w:ascii="Times New Roman" w:hAnsi="Times New Roman" w:cs="Times New Roman"/>
        </w:rPr>
      </w:pPr>
    </w:p>
    <w:p w14:paraId="6FA85C1D" w14:textId="6A41D395" w:rsidR="009E24B0" w:rsidRPr="00697D8A" w:rsidRDefault="00697D8A">
      <w:pPr>
        <w:rPr>
          <w:rFonts w:ascii="Times New Roman" w:hAnsi="Times New Roman" w:cs="Times New Roman"/>
          <w:lang w:val="en-US"/>
        </w:rPr>
      </w:pPr>
      <w:r w:rsidRPr="00697D8A">
        <w:rPr>
          <w:rFonts w:ascii="Times New Roman" w:hAnsi="Times New Roman" w:cs="Times New Roman"/>
          <w:lang w:val="en-US"/>
        </w:rPr>
        <w:t>I approve, then select “Sort A to Z,” and the list is sorted in exactly the order I wanted.</w:t>
      </w:r>
    </w:p>
    <w:p w14:paraId="7D4779CF" w14:textId="77777777" w:rsidR="00FC522E" w:rsidRPr="00697D8A" w:rsidRDefault="00FC522E">
      <w:pPr>
        <w:rPr>
          <w:rFonts w:ascii="Times New Roman" w:hAnsi="Times New Roman" w:cs="Times New Roman"/>
          <w:lang w:val="en-US"/>
        </w:rPr>
      </w:pPr>
    </w:p>
    <w:p w14:paraId="68515582" w14:textId="20AC0F66" w:rsidR="00FC522E" w:rsidRPr="00697D8A" w:rsidRDefault="00697D8A">
      <w:pPr>
        <w:rPr>
          <w:rFonts w:ascii="Times New Roman" w:hAnsi="Times New Roman" w:cs="Times New Roman"/>
          <w:lang w:val="en-US"/>
        </w:rPr>
      </w:pPr>
      <w:r w:rsidRPr="00697D8A">
        <w:rPr>
          <w:rFonts w:ascii="Times New Roman" w:hAnsi="Times New Roman" w:cs="Times New Roman"/>
          <w:lang w:val="en-US"/>
        </w:rPr>
        <w:t>In the other two tables, I remove the Month(Date) field and insert “Month EN” into the Row field. I no longer need to sort, because everything works correctly.</w:t>
      </w:r>
    </w:p>
    <w:p w14:paraId="5C66EC9F" w14:textId="77777777" w:rsidR="003C3747" w:rsidRPr="00697D8A" w:rsidRDefault="003C3747">
      <w:pPr>
        <w:rPr>
          <w:rFonts w:ascii="Times New Roman" w:hAnsi="Times New Roman" w:cs="Times New Roman"/>
          <w:lang w:val="en-US"/>
        </w:rPr>
      </w:pPr>
    </w:p>
    <w:p w14:paraId="0663C84B" w14:textId="67CB3F41" w:rsidR="003C3747" w:rsidRDefault="003C3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46A010" wp14:editId="016A901E">
            <wp:extent cx="5760720" cy="2816860"/>
            <wp:effectExtent l="0" t="0" r="0" b="2540"/>
            <wp:docPr id="282844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4425" name="Picture 28284442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0B1C" w14:textId="77777777" w:rsidR="003C3747" w:rsidRDefault="003C3747">
      <w:pPr>
        <w:rPr>
          <w:rFonts w:ascii="Times New Roman" w:hAnsi="Times New Roman" w:cs="Times New Roman"/>
        </w:rPr>
      </w:pPr>
    </w:p>
    <w:p w14:paraId="29C2FB4F" w14:textId="731290E8" w:rsidR="00DC1787" w:rsidRPr="00DC1787" w:rsidRDefault="00DC1787" w:rsidP="00DC1787">
      <w:pPr>
        <w:rPr>
          <w:rFonts w:ascii="Times New Roman" w:hAnsi="Times New Roman" w:cs="Times New Roman"/>
          <w:lang w:val="en-US"/>
        </w:rPr>
      </w:pPr>
      <w:r w:rsidRPr="00DC1787">
        <w:rPr>
          <w:rFonts w:ascii="Times New Roman" w:hAnsi="Times New Roman" w:cs="Times New Roman"/>
          <w:lang w:val="en-US"/>
        </w:rPr>
        <w:t>I go back to the guidelines once again because I need to create specific types of charts.</w:t>
      </w:r>
    </w:p>
    <w:p w14:paraId="382FC4CA" w14:textId="77777777" w:rsidR="00DC1787" w:rsidRPr="00DC1787" w:rsidRDefault="00DC1787" w:rsidP="00DC1787">
      <w:pPr>
        <w:rPr>
          <w:rFonts w:ascii="Times New Roman" w:hAnsi="Times New Roman" w:cs="Times New Roman"/>
          <w:lang w:val="en-US"/>
        </w:rPr>
      </w:pPr>
    </w:p>
    <w:p w14:paraId="4FC37DD4" w14:textId="1B9D50FA" w:rsidR="00CA180E" w:rsidRPr="00DC1787" w:rsidRDefault="00DC1787" w:rsidP="00DC1787">
      <w:pPr>
        <w:rPr>
          <w:rFonts w:ascii="Times New Roman" w:hAnsi="Times New Roman" w:cs="Times New Roman"/>
          <w:lang w:val="en-US"/>
        </w:rPr>
      </w:pPr>
      <w:r w:rsidRPr="00DC1787">
        <w:rPr>
          <w:rFonts w:ascii="Times New Roman" w:hAnsi="Times New Roman" w:cs="Times New Roman"/>
          <w:lang w:val="en-US"/>
        </w:rPr>
        <w:t>The first chart is supposed to show the total number of successful calls and the total number of contracts concluded, both broken down by month. I adjust the chart to match the rest of the report, choose to hide the buttons, move the legend, and change the color. Then I cut the chart and paste it into the finished report.</w:t>
      </w:r>
    </w:p>
    <w:p w14:paraId="767891EC" w14:textId="77777777" w:rsidR="00CA180E" w:rsidRPr="00DC1787" w:rsidRDefault="00CA180E" w:rsidP="00CA180E">
      <w:pPr>
        <w:rPr>
          <w:rFonts w:ascii="Times New Roman" w:hAnsi="Times New Roman" w:cs="Times New Roman"/>
          <w:lang w:val="en-US"/>
        </w:rPr>
      </w:pPr>
    </w:p>
    <w:p w14:paraId="5C1FDAC9" w14:textId="59127127" w:rsidR="00CA180E" w:rsidRDefault="00CA180E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8BD650" wp14:editId="055DFAC8">
            <wp:extent cx="5760720" cy="2880360"/>
            <wp:effectExtent l="0" t="0" r="0" b="0"/>
            <wp:docPr id="1065108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8386" name="Picture 106510838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69A0" w14:textId="77777777" w:rsidR="00CA180E" w:rsidRDefault="00CA180E" w:rsidP="00CA180E">
      <w:pPr>
        <w:rPr>
          <w:rFonts w:ascii="Times New Roman" w:hAnsi="Times New Roman" w:cs="Times New Roman"/>
        </w:rPr>
      </w:pPr>
    </w:p>
    <w:p w14:paraId="3AAFD9EF" w14:textId="24932CCA" w:rsidR="00CA180E" w:rsidRPr="00B55C81" w:rsidRDefault="00B55C81" w:rsidP="00CA180E">
      <w:pPr>
        <w:rPr>
          <w:rFonts w:ascii="Times New Roman" w:hAnsi="Times New Roman" w:cs="Times New Roman"/>
          <w:lang w:val="en-US"/>
        </w:rPr>
      </w:pPr>
      <w:r w:rsidRPr="00B55C81">
        <w:rPr>
          <w:rFonts w:ascii="Times New Roman" w:hAnsi="Times New Roman" w:cs="Times New Roman"/>
          <w:lang w:val="en-US"/>
        </w:rPr>
        <w:t>This is what I do with every chart. All that remains is to arrange everything so that it looks aesthetically pleasing and make a few minor cosmetic changes.</w:t>
      </w:r>
    </w:p>
    <w:p w14:paraId="329968A7" w14:textId="77777777" w:rsidR="001776A3" w:rsidRPr="00B55C81" w:rsidRDefault="001776A3" w:rsidP="00CA180E">
      <w:pPr>
        <w:rPr>
          <w:rFonts w:ascii="Times New Roman" w:hAnsi="Times New Roman" w:cs="Times New Roman"/>
          <w:lang w:val="en-US"/>
        </w:rPr>
      </w:pPr>
    </w:p>
    <w:p w14:paraId="2A40C1B4" w14:textId="5A091210" w:rsidR="001776A3" w:rsidRDefault="001776A3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06E54D" wp14:editId="7C312B7B">
            <wp:extent cx="5760720" cy="3157220"/>
            <wp:effectExtent l="0" t="0" r="0" b="5080"/>
            <wp:docPr id="620875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75276" name="Picture 62087527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628C" w14:textId="77777777" w:rsidR="001776A3" w:rsidRDefault="001776A3" w:rsidP="00CA180E">
      <w:pPr>
        <w:rPr>
          <w:rFonts w:ascii="Times New Roman" w:hAnsi="Times New Roman" w:cs="Times New Roman"/>
        </w:rPr>
      </w:pPr>
    </w:p>
    <w:p w14:paraId="676AB9EC" w14:textId="19C203A3" w:rsidR="001776A3" w:rsidRPr="00B55C81" w:rsidRDefault="00B55C81" w:rsidP="00CA180E">
      <w:pPr>
        <w:rPr>
          <w:rFonts w:ascii="Times New Roman" w:hAnsi="Times New Roman" w:cs="Times New Roman"/>
          <w:lang w:val="en-US"/>
        </w:rPr>
      </w:pPr>
      <w:r w:rsidRPr="00B55C81">
        <w:rPr>
          <w:rFonts w:ascii="Times New Roman" w:hAnsi="Times New Roman" w:cs="Times New Roman"/>
          <w:lang w:val="en-US"/>
        </w:rPr>
        <w:t>The report is complete. It can be filtered by operators and the results can be compared.</w:t>
      </w:r>
    </w:p>
    <w:p w14:paraId="7BA432C9" w14:textId="77777777" w:rsidR="00FB3E95" w:rsidRPr="00B55C81" w:rsidRDefault="00FB3E95" w:rsidP="00CA180E">
      <w:pPr>
        <w:rPr>
          <w:rFonts w:ascii="Times New Roman" w:hAnsi="Times New Roman" w:cs="Times New Roman"/>
          <w:lang w:val="en-US"/>
        </w:rPr>
      </w:pPr>
    </w:p>
    <w:p w14:paraId="7A48EBCC" w14:textId="1DFC8B89" w:rsidR="00FB3E95" w:rsidRDefault="00FB3E95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81C7A7" wp14:editId="05572B9F">
            <wp:extent cx="5760720" cy="2931795"/>
            <wp:effectExtent l="0" t="0" r="0" b="1905"/>
            <wp:docPr id="333597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7005" name="Picture 33359700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9B6A" w14:textId="77777777" w:rsidR="00FB3E95" w:rsidRDefault="00FB3E95" w:rsidP="00CA180E">
      <w:pPr>
        <w:rPr>
          <w:rFonts w:ascii="Times New Roman" w:hAnsi="Times New Roman" w:cs="Times New Roman"/>
        </w:rPr>
      </w:pPr>
    </w:p>
    <w:p w14:paraId="713353C8" w14:textId="77777777" w:rsidR="00897EFF" w:rsidRDefault="00897EFF" w:rsidP="00CA180E">
      <w:pPr>
        <w:rPr>
          <w:rFonts w:ascii="Times New Roman" w:hAnsi="Times New Roman" w:cs="Times New Roman"/>
        </w:rPr>
      </w:pPr>
    </w:p>
    <w:p w14:paraId="0BE83B5C" w14:textId="77777777" w:rsidR="00897EFF" w:rsidRDefault="00897EFF" w:rsidP="00CA180E">
      <w:pPr>
        <w:rPr>
          <w:rFonts w:ascii="Times New Roman" w:hAnsi="Times New Roman" w:cs="Times New Roman"/>
        </w:rPr>
      </w:pPr>
    </w:p>
    <w:p w14:paraId="15B67C04" w14:textId="314E9D93" w:rsidR="00FB3E95" w:rsidRPr="00CA180E" w:rsidRDefault="00FB3E95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FFE3B9" wp14:editId="3D984C4A">
            <wp:extent cx="5760720" cy="2619375"/>
            <wp:effectExtent l="0" t="0" r="0" b="9525"/>
            <wp:docPr id="16001656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5653" name="Picture 160016565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1B76" w14:textId="19BEFE57" w:rsidR="00CA180E" w:rsidRDefault="00CA180E">
      <w:pPr>
        <w:rPr>
          <w:rFonts w:ascii="Times New Roman" w:hAnsi="Times New Roman" w:cs="Times New Roman"/>
        </w:rPr>
      </w:pPr>
    </w:p>
    <w:p w14:paraId="7D716C55" w14:textId="77777777" w:rsidR="00054B27" w:rsidRDefault="00054B27">
      <w:pPr>
        <w:rPr>
          <w:rFonts w:ascii="Times New Roman" w:hAnsi="Times New Roman" w:cs="Times New Roman"/>
        </w:rPr>
      </w:pPr>
    </w:p>
    <w:p w14:paraId="1480A989" w14:textId="77777777" w:rsidR="00054B27" w:rsidRPr="002D5252" w:rsidRDefault="00054B27">
      <w:pPr>
        <w:rPr>
          <w:rFonts w:ascii="Times New Roman" w:hAnsi="Times New Roman" w:cs="Times New Roman"/>
        </w:rPr>
      </w:pPr>
    </w:p>
    <w:sectPr w:rsidR="00054B27" w:rsidRPr="002D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23B7"/>
    <w:multiLevelType w:val="hybridMultilevel"/>
    <w:tmpl w:val="B3B0F9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B3654"/>
    <w:multiLevelType w:val="hybridMultilevel"/>
    <w:tmpl w:val="A484F222"/>
    <w:lvl w:ilvl="0" w:tplc="AE6A87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6127C"/>
    <w:multiLevelType w:val="hybridMultilevel"/>
    <w:tmpl w:val="288283E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6405E"/>
    <w:multiLevelType w:val="hybridMultilevel"/>
    <w:tmpl w:val="BCE426A6"/>
    <w:lvl w:ilvl="0" w:tplc="AE6A87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6B84082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C72F7"/>
    <w:multiLevelType w:val="hybridMultilevel"/>
    <w:tmpl w:val="90BE76A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C2EE1"/>
    <w:multiLevelType w:val="hybridMultilevel"/>
    <w:tmpl w:val="DC3EDD0A"/>
    <w:lvl w:ilvl="0" w:tplc="AE6A87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539C9"/>
    <w:multiLevelType w:val="hybridMultilevel"/>
    <w:tmpl w:val="CA6ABD8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217034">
    <w:abstractNumId w:val="4"/>
  </w:num>
  <w:num w:numId="2" w16cid:durableId="1398555199">
    <w:abstractNumId w:val="0"/>
  </w:num>
  <w:num w:numId="3" w16cid:durableId="339431915">
    <w:abstractNumId w:val="6"/>
  </w:num>
  <w:num w:numId="4" w16cid:durableId="1398161715">
    <w:abstractNumId w:val="2"/>
  </w:num>
  <w:num w:numId="5" w16cid:durableId="470442239">
    <w:abstractNumId w:val="1"/>
  </w:num>
  <w:num w:numId="6" w16cid:durableId="204955202">
    <w:abstractNumId w:val="3"/>
  </w:num>
  <w:num w:numId="7" w16cid:durableId="2043508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CD"/>
    <w:rsid w:val="000058F2"/>
    <w:rsid w:val="00005C0F"/>
    <w:rsid w:val="00054B27"/>
    <w:rsid w:val="00064EF8"/>
    <w:rsid w:val="000A7CCD"/>
    <w:rsid w:val="000B2B66"/>
    <w:rsid w:val="000E3E0D"/>
    <w:rsid w:val="00107DA9"/>
    <w:rsid w:val="00150EDC"/>
    <w:rsid w:val="001776A3"/>
    <w:rsid w:val="001C39F9"/>
    <w:rsid w:val="001D60C5"/>
    <w:rsid w:val="001E5EE5"/>
    <w:rsid w:val="001E69EA"/>
    <w:rsid w:val="00211243"/>
    <w:rsid w:val="00223CE7"/>
    <w:rsid w:val="0025568B"/>
    <w:rsid w:val="00274D97"/>
    <w:rsid w:val="002C275E"/>
    <w:rsid w:val="002D5252"/>
    <w:rsid w:val="002F551F"/>
    <w:rsid w:val="003013C3"/>
    <w:rsid w:val="00321D77"/>
    <w:rsid w:val="00374430"/>
    <w:rsid w:val="003846A8"/>
    <w:rsid w:val="003A0415"/>
    <w:rsid w:val="003C3747"/>
    <w:rsid w:val="003C70ED"/>
    <w:rsid w:val="00415D55"/>
    <w:rsid w:val="00483F72"/>
    <w:rsid w:val="004B502F"/>
    <w:rsid w:val="004C6595"/>
    <w:rsid w:val="004E3C21"/>
    <w:rsid w:val="004F6A9D"/>
    <w:rsid w:val="00510E43"/>
    <w:rsid w:val="005135FA"/>
    <w:rsid w:val="00530565"/>
    <w:rsid w:val="00531D6E"/>
    <w:rsid w:val="0056226C"/>
    <w:rsid w:val="00563D82"/>
    <w:rsid w:val="00575729"/>
    <w:rsid w:val="0059373F"/>
    <w:rsid w:val="005A3557"/>
    <w:rsid w:val="00600C7F"/>
    <w:rsid w:val="00615EF3"/>
    <w:rsid w:val="0068563C"/>
    <w:rsid w:val="00695A7D"/>
    <w:rsid w:val="0069709F"/>
    <w:rsid w:val="00697D8A"/>
    <w:rsid w:val="006A004F"/>
    <w:rsid w:val="006B3B58"/>
    <w:rsid w:val="006C4720"/>
    <w:rsid w:val="007340DF"/>
    <w:rsid w:val="007351DC"/>
    <w:rsid w:val="00755309"/>
    <w:rsid w:val="00772A5E"/>
    <w:rsid w:val="00776FD4"/>
    <w:rsid w:val="00791C2D"/>
    <w:rsid w:val="007B4BCC"/>
    <w:rsid w:val="007D4F0F"/>
    <w:rsid w:val="007F7B79"/>
    <w:rsid w:val="00806A46"/>
    <w:rsid w:val="00810982"/>
    <w:rsid w:val="008530D7"/>
    <w:rsid w:val="00854A31"/>
    <w:rsid w:val="00854D2E"/>
    <w:rsid w:val="00883935"/>
    <w:rsid w:val="00895436"/>
    <w:rsid w:val="00897EFF"/>
    <w:rsid w:val="008D52A2"/>
    <w:rsid w:val="00943819"/>
    <w:rsid w:val="0094495D"/>
    <w:rsid w:val="00992F97"/>
    <w:rsid w:val="009B394D"/>
    <w:rsid w:val="009E24B0"/>
    <w:rsid w:val="009E6FFE"/>
    <w:rsid w:val="00A00E9C"/>
    <w:rsid w:val="00A86D7D"/>
    <w:rsid w:val="00AC1017"/>
    <w:rsid w:val="00AD2C1E"/>
    <w:rsid w:val="00AE0D88"/>
    <w:rsid w:val="00AE0F2F"/>
    <w:rsid w:val="00AF78FA"/>
    <w:rsid w:val="00B03B20"/>
    <w:rsid w:val="00B246DD"/>
    <w:rsid w:val="00B37C30"/>
    <w:rsid w:val="00B55C81"/>
    <w:rsid w:val="00B663FD"/>
    <w:rsid w:val="00B67184"/>
    <w:rsid w:val="00B81063"/>
    <w:rsid w:val="00BA0954"/>
    <w:rsid w:val="00BC7BA9"/>
    <w:rsid w:val="00BD1D66"/>
    <w:rsid w:val="00C33FEB"/>
    <w:rsid w:val="00CA0F1F"/>
    <w:rsid w:val="00CA180E"/>
    <w:rsid w:val="00CC2B5F"/>
    <w:rsid w:val="00CC34C9"/>
    <w:rsid w:val="00CF0152"/>
    <w:rsid w:val="00D51E67"/>
    <w:rsid w:val="00DB2E8A"/>
    <w:rsid w:val="00DC1787"/>
    <w:rsid w:val="00DE588D"/>
    <w:rsid w:val="00E16E71"/>
    <w:rsid w:val="00E21A5A"/>
    <w:rsid w:val="00E67493"/>
    <w:rsid w:val="00EC30BF"/>
    <w:rsid w:val="00ED5FCC"/>
    <w:rsid w:val="00EE47C4"/>
    <w:rsid w:val="00EE4E99"/>
    <w:rsid w:val="00F418C3"/>
    <w:rsid w:val="00F6308E"/>
    <w:rsid w:val="00F84EF4"/>
    <w:rsid w:val="00F9308D"/>
    <w:rsid w:val="00FB3E95"/>
    <w:rsid w:val="00FC522E"/>
    <w:rsid w:val="00FC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3144C"/>
  <w15:chartTrackingRefBased/>
  <w15:docId w15:val="{5BC69B8C-1C6C-4F76-B7E7-F272DC4B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D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40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hyperlink" Target="https://umio.to/wydarzenia/3062?editionId=4274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1A655-F915-4CE8-A764-7AA3C71E1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Pabiś</dc:creator>
  <cp:keywords/>
  <dc:description/>
  <cp:lastModifiedBy>Magdalena Pabiś</cp:lastModifiedBy>
  <cp:revision>50</cp:revision>
  <dcterms:created xsi:type="dcterms:W3CDTF">2026-09-12T06:19:00Z</dcterms:created>
  <dcterms:modified xsi:type="dcterms:W3CDTF">2026-09-12T07:13:00Z</dcterms:modified>
</cp:coreProperties>
</file>