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DICT/013J/2023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APP/JAB/2022/000113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HINGA WAIYAKI BRIAN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139</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KIAMBU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HINGA WAIYAKI BRIAN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