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MARTIN MARK OMBACHO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97615</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MAKUPA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MARTIN MARK OMBACHO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