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Лайам О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Фла́эрти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Волна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Утес был высотой с двадцатиэтажный дом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покрытой травой вершины вниз шли два этажа бурого гравия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следом шестнадцать этажей серого известняка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сложенных гигантскими плитами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щелях которых морские птицы вили гнёзда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Плавным переходом нижних двух этажей утёс проваливался в темную пещеру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простиравшуюся вдоль скал и уходившую в земные глубины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Зев пещеры распахнулся на все нижние этажи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ниспадая в дальнем конце пещеры к полу – плоской скальной плите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тянущейся от основания утёса до самого моря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Потолок пещеры был выложен черными плитами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в самой глубине виднелась широкая полоса желтого гравия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Из обоих концов полуокружности утеса в море выступали два темных иззубреных рифа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образуя небольшую бухту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море никогда не доходило до самого утёса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Отправленные из глубины волны лишь катились по плоской скале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тысячи лет сражений море поглотило ту часть утеса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покоилась на этом полукруглом плоском камне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Хотя прилив подходил к своей верхней точке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море накатывало столь яростно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 каждой отступающей волной рифы обнажались все больше и больше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пока не стали похожи на гигантские стальные стрелы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устремленные в недра океана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Откатываясь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волны укладывали густые гривы красных морских водорослей плотными слоями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Беспорядочно переваливаясь сквозь рифы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волны встречались в середине бухты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гонялись друг за другом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сталкиваясь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извергали вверх зелено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белые потоки воды и пены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Перемахнув одним мощным движением плоскую скалу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звучно всасывая воздух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вспенивались на середине площадки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ударившись о стену и отскочив издавали могучий рёв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чего зелёными и белыми лохмотьями спешили назад в море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Выкатываясь из океанских глубин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возвращаясь обратно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волны дышали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дышит прожорливый великан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Прилив замер в высшей точке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наступила пауза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Удар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ившись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 скалу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издав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ни звука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медленно откатывались назад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Гладь воды между рифами мелко дрожала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 стакане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Черные и насквозь пропитанные солеными волнами стены утеса сочились крошечными ручейками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 этой внезапно возникшей тишине каждый маленький поток был слышен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Внезапно тишина оборвалась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лопнувший пузырь море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втянулось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назад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Обратившись в вогнутую стену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протянувшуюся от рифа к рифу через всю бухту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оно оставило тончайшую пленку воды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прикрывшую наготу морских глубин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не укрывшую её до конца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были видны водоросли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мгновение море застыло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дикое и непостижимое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Основание волны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изорванное пеной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напоминало обломки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разбросанные вокруг только что возведенной пирамиды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тут же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волна вновь пришла в движение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иссиня чернильный пояс пробежал по ее поверхности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ниспадая идеальной дугой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Следом появился зеленый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более широкий и усеянный белыми пятнами пены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Оба пояса добежали до утёса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вернувшись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ушли обратно в глубины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 волна выгнулась наружу и стала похожа на рассерженного лебедя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Голова лебедя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верхний край этой волны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прозрачно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зеленой с молочно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белым ободком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глубиной с человеческий рост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двух сторон поддерживалась огромными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тысячетонными массами воды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издавая рокочущий звук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медленно ускоряясь начала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накаты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Исполинские массы воды катились ровной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безупречной поверхностью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Ее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вершина вспенилась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Полоса пены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протянувшись с востока на запад устремилась вниз в море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направляло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волну в направлении утеса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тот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фоне движущейся бело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зелено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голубой стены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уже не выглядел таким великаном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 потом раздался рёв и волна поднялась во весь рост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Гребень её переломился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из разлома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выгибаясь как клыки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пролились потоки воды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Казалось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волна низко наклонив голову кинулась на утес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стремясь его ударить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в следующее мгновение и волна и утёс исчезли в шипящей и рокочущей массе вспененной воды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полукружие утеса пропало в в белом пенном тумане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затмившем небо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доли секунды все замерло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Волна опала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разлетевшись тысячью стремительных осколков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утес вновь возвысился над морем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в самом его центре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над пещерой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приоткрылось отверстие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будто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утомившись сражением с морем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он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зевнул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скривив рот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Разлом клином протянулся от устья пещеры вверх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Утёс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напирая с обеих сторон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попытался закрыть щель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края начали проваливаться внутрь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 чего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разлом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стал еще шире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Центральная часть утеса оторвалась в вершине и качнулась вперед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срубленное дерево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 нарастающий грохот рушащейся скалы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сквозь ниспадающую морскую пену вверх начала подниматься черная пыль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мягким всплеском центр утёса провалился в пещеру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 следующим всплеском борта утёса обрушились внутрь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Стена серой пыли скрыла все вокруг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был слышен лишь грохот катящихся камней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Скоро пыльное облако поднялось и ушло вглубь острова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Утёс исчез и теперь к самому краю бухты спускалась земля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Огромные валуны неуклюже стояли на самом краю плоской скалы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между ними играло море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павшего утёса поднималась пыльная дымка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Волна ушла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в бухте уже собиралась новая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