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Sujet TP – Injections SQL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 du site 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http://51.254.30.123/tp-sql-injection/login.php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Exercice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: Injections SQL : (10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Essayer de vous connecter au formulaire avec l’utilisateur « issou » sans en connaitre le mot de passe.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Essayer de vous connecter sans login ni mot de passe.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51.254.30.123/tp-sql-injection/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