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5D2" w:rsidRDefault="00D515D2">
      <w:pPr>
        <w:pStyle w:val="1"/>
        <w:ind w:firstLineChars="200" w:firstLine="803"/>
        <w:rPr>
          <w:sz w:val="40"/>
          <w:szCs w:val="40"/>
        </w:rPr>
      </w:pPr>
    </w:p>
    <w:p w:rsidR="00D515D2" w:rsidRDefault="00D515D2"/>
    <w:p w:rsidR="00D515D2" w:rsidRDefault="007656B2">
      <w:pPr>
        <w:pStyle w:val="1"/>
        <w:ind w:firstLineChars="200" w:firstLine="803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人人配送数据库概要详细设计</w:t>
      </w: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7656B2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D515D2">
        <w:trPr>
          <w:trHeight w:val="454"/>
        </w:trPr>
        <w:tc>
          <w:tcPr>
            <w:tcW w:w="1538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 w:rsidR="00D515D2" w:rsidRDefault="007656B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2017/05/13</w:t>
            </w:r>
          </w:p>
        </w:tc>
        <w:tc>
          <w:tcPr>
            <w:tcW w:w="1129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92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1486" w:type="dxa"/>
            <w:vAlign w:val="center"/>
          </w:tcPr>
          <w:p w:rsidR="00D515D2" w:rsidRDefault="007656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李杰</w:t>
            </w:r>
          </w:p>
        </w:tc>
        <w:tc>
          <w:tcPr>
            <w:tcW w:w="1441" w:type="dxa"/>
            <w:vAlign w:val="center"/>
          </w:tcPr>
          <w:p w:rsidR="00D515D2" w:rsidRDefault="00F14B5B">
            <w:pPr>
              <w:jc w:val="center"/>
            </w:pPr>
            <w:r>
              <w:rPr>
                <w:rFonts w:hint="eastAsia"/>
              </w:rPr>
              <w:t>不</w:t>
            </w:r>
            <w:r w:rsidR="007656B2">
              <w:rPr>
                <w:rFonts w:hint="eastAsia"/>
              </w:rPr>
              <w:t>通过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2017/05/15</w:t>
            </w:r>
          </w:p>
        </w:tc>
        <w:tc>
          <w:tcPr>
            <w:tcW w:w="1129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3692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486" w:type="dxa"/>
            <w:vAlign w:val="center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杨杰</w:t>
            </w:r>
          </w:p>
        </w:tc>
        <w:tc>
          <w:tcPr>
            <w:tcW w:w="1441" w:type="dxa"/>
            <w:vAlign w:val="center"/>
          </w:tcPr>
          <w:p w:rsidR="00D515D2" w:rsidRDefault="00F14B5B">
            <w:pPr>
              <w:jc w:val="center"/>
            </w:pPr>
            <w:r>
              <w:rPr>
                <w:rFonts w:hint="eastAsia"/>
              </w:rPr>
              <w:t>不通过</w:t>
            </w: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F14B5B">
            <w:pPr>
              <w:jc w:val="center"/>
            </w:pPr>
            <w:r>
              <w:t>2017/05/17</w:t>
            </w:r>
          </w:p>
        </w:tc>
        <w:tc>
          <w:tcPr>
            <w:tcW w:w="1129" w:type="dxa"/>
            <w:vAlign w:val="center"/>
          </w:tcPr>
          <w:p w:rsidR="00D515D2" w:rsidRDefault="00F14B5B">
            <w:pPr>
              <w:jc w:val="center"/>
            </w:pPr>
            <w:r>
              <w:t>2.2</w:t>
            </w:r>
          </w:p>
        </w:tc>
        <w:tc>
          <w:tcPr>
            <w:tcW w:w="3692" w:type="dxa"/>
            <w:vAlign w:val="center"/>
          </w:tcPr>
          <w:p w:rsidR="00D515D2" w:rsidRDefault="001E14C5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486" w:type="dxa"/>
            <w:vAlign w:val="center"/>
          </w:tcPr>
          <w:p w:rsidR="00D515D2" w:rsidRDefault="00F14B5B">
            <w:pPr>
              <w:jc w:val="center"/>
            </w:pPr>
            <w:r>
              <w:rPr>
                <w:rFonts w:hint="eastAsia"/>
              </w:rPr>
              <w:t>李杰</w:t>
            </w: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  <w:tr w:rsidR="00D515D2">
        <w:trPr>
          <w:trHeight w:val="454"/>
        </w:trPr>
        <w:tc>
          <w:tcPr>
            <w:tcW w:w="1538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129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3692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86" w:type="dxa"/>
            <w:vAlign w:val="center"/>
          </w:tcPr>
          <w:p w:rsidR="00D515D2" w:rsidRDefault="00D515D2">
            <w:pPr>
              <w:jc w:val="center"/>
            </w:pPr>
          </w:p>
        </w:tc>
        <w:tc>
          <w:tcPr>
            <w:tcW w:w="1441" w:type="dxa"/>
            <w:vAlign w:val="center"/>
          </w:tcPr>
          <w:p w:rsidR="00D515D2" w:rsidRDefault="00D515D2">
            <w:pPr>
              <w:jc w:val="center"/>
            </w:pPr>
          </w:p>
        </w:tc>
      </w:tr>
    </w:tbl>
    <w:p w:rsidR="00D515D2" w:rsidRDefault="00D515D2">
      <w:pPr>
        <w:rPr>
          <w:sz w:val="40"/>
          <w:szCs w:val="40"/>
        </w:rPr>
      </w:pPr>
    </w:p>
    <w:p w:rsidR="00D515D2" w:rsidRDefault="007656B2">
      <w:pPr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目录</w:t>
      </w:r>
    </w:p>
    <w:p w:rsidR="00D515D2" w:rsidRDefault="007656B2">
      <w:pPr>
        <w:pStyle w:val="10"/>
        <w:tabs>
          <w:tab w:val="right" w:leader="dot" w:pos="9060"/>
        </w:tabs>
        <w:rPr>
          <w:rFonts w:ascii="Calibri" w:hAnsi="Calibri"/>
          <w:szCs w:val="22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 w:hint="eastAsia"/>
          <w:b/>
          <w:sz w:val="24"/>
        </w:rPr>
        <w:instrText>TOC \o "1-3" \h \z \u</w:instrText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/>
          <w:b/>
          <w:sz w:val="24"/>
        </w:rPr>
        <w:fldChar w:fldCharType="separate"/>
      </w:r>
      <w:hyperlink w:anchor="_Toc465869781" w:history="1">
        <w:r w:rsidR="00E4665C">
          <w:rPr>
            <w:rStyle w:val="a4"/>
            <w:rFonts w:ascii="宋体" w:hAnsi="宋体" w:cs="Arial" w:hint="eastAsia"/>
            <w:b/>
          </w:rPr>
          <w:t>人人配送</w:t>
        </w:r>
        <w:r>
          <w:rPr>
            <w:rStyle w:val="a4"/>
            <w:rFonts w:ascii="宋体" w:hAnsi="宋体" w:cs="Arial" w:hint="eastAsia"/>
            <w:b/>
          </w:rPr>
          <w:t>项目</w:t>
        </w:r>
        <w:r>
          <w:tab/>
        </w:r>
        <w:r>
          <w:fldChar w:fldCharType="begin"/>
        </w:r>
        <w:r>
          <w:instrText xml:space="preserve"> PAGEREF _Toc465869781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D515D2" w:rsidRDefault="00A36BE7">
      <w:pPr>
        <w:pStyle w:val="10"/>
        <w:tabs>
          <w:tab w:val="left" w:pos="420"/>
          <w:tab w:val="right" w:leader="dot" w:pos="9060"/>
        </w:tabs>
        <w:rPr>
          <w:rFonts w:ascii="Calibri" w:hAnsi="Calibri"/>
          <w:szCs w:val="22"/>
        </w:rPr>
      </w:pPr>
      <w:hyperlink w:anchor="_Toc465869782" w:history="1">
        <w:r w:rsidR="007656B2">
          <w:rPr>
            <w:rStyle w:val="a4"/>
          </w:rPr>
          <w:t>1.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</w:rPr>
          <w:t>概述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_Toc465869782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A36BE7">
      <w:pPr>
        <w:pStyle w:val="20"/>
        <w:tabs>
          <w:tab w:val="left" w:pos="1260"/>
          <w:tab w:val="right" w:leader="dot" w:pos="9060"/>
        </w:tabs>
        <w:rPr>
          <w:rFonts w:ascii="Calibri" w:hAnsi="Calibri"/>
          <w:szCs w:val="22"/>
        </w:rPr>
      </w:pPr>
      <w:hyperlink w:anchor="_Toc465869783" w:history="1">
        <w:r w:rsidR="007656B2">
          <w:rPr>
            <w:rStyle w:val="a4"/>
            <w:snapToGrid w:val="0"/>
            <w:kern w:val="0"/>
          </w:rPr>
          <w:t>1.1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</w:rPr>
          <w:t>文档目的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_Toc465869783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A36BE7">
      <w:pPr>
        <w:pStyle w:val="20"/>
        <w:tabs>
          <w:tab w:val="left" w:pos="1260"/>
          <w:tab w:val="right" w:leader="dot" w:pos="9060"/>
        </w:tabs>
        <w:rPr>
          <w:rFonts w:ascii="Calibri" w:hAnsi="Calibri"/>
          <w:szCs w:val="22"/>
        </w:rPr>
      </w:pPr>
      <w:hyperlink w:anchor="_Toc465869784" w:history="1">
        <w:r w:rsidR="007656B2">
          <w:rPr>
            <w:rStyle w:val="a4"/>
            <w:snapToGrid w:val="0"/>
            <w:kern w:val="0"/>
          </w:rPr>
          <w:t>1.2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  <w:snapToGrid w:val="0"/>
            <w:kern w:val="0"/>
          </w:rPr>
          <w:t>阅读对象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_Toc465869784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A36BE7">
      <w:pPr>
        <w:pStyle w:val="10"/>
        <w:tabs>
          <w:tab w:val="left" w:pos="420"/>
          <w:tab w:val="right" w:leader="dot" w:pos="9060"/>
        </w:tabs>
        <w:rPr>
          <w:rFonts w:ascii="Calibri" w:hAnsi="Calibri"/>
          <w:szCs w:val="22"/>
        </w:rPr>
      </w:pPr>
      <w:hyperlink w:anchor="_Toc465869785" w:history="1">
        <w:r w:rsidR="007656B2">
          <w:rPr>
            <w:rStyle w:val="a4"/>
          </w:rPr>
          <w:t>2.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</w:rPr>
          <w:t>数据结构设计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_Toc465869785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A36BE7">
      <w:pPr>
        <w:pStyle w:val="20"/>
        <w:tabs>
          <w:tab w:val="left" w:pos="1160"/>
          <w:tab w:val="right" w:leader="dot" w:pos="9060"/>
        </w:tabs>
        <w:rPr>
          <w:rFonts w:ascii="Calibri" w:hAnsi="Calibri"/>
          <w:szCs w:val="22"/>
        </w:rPr>
      </w:pPr>
      <w:hyperlink w:anchor="_Toc465869786" w:history="1">
        <w:r w:rsidR="007656B2">
          <w:rPr>
            <w:rStyle w:val="a4"/>
          </w:rPr>
          <w:t>2.1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Style w:val="a4"/>
            <w:rFonts w:hint="eastAsia"/>
            <w:snapToGrid w:val="0"/>
            <w:kern w:val="0"/>
          </w:rPr>
          <w:t>人人配送项目数据库设计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_Toc465869786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A36BE7">
      <w:pPr>
        <w:pStyle w:val="30"/>
        <w:tabs>
          <w:tab w:val="left" w:pos="1680"/>
          <w:tab w:val="right" w:leader="dot" w:pos="9060"/>
        </w:tabs>
        <w:rPr>
          <w:rFonts w:ascii="Calibri" w:hAnsi="Calibri"/>
          <w:szCs w:val="22"/>
        </w:rPr>
      </w:pPr>
      <w:hyperlink w:anchor="_Toc465869787" w:history="1">
        <w:r w:rsidR="007656B2">
          <w:rPr>
            <w:rStyle w:val="a4"/>
          </w:rPr>
          <w:t>2.1.1</w:t>
        </w:r>
        <w:r w:rsidR="007656B2">
          <w:rPr>
            <w:rFonts w:ascii="Calibri" w:hAnsi="Calibri"/>
            <w:szCs w:val="22"/>
          </w:rPr>
          <w:tab/>
        </w:r>
        <w:r w:rsidR="007656B2">
          <w:rPr>
            <w:rFonts w:ascii="Calibri" w:hAnsi="Calibri" w:hint="eastAsia"/>
            <w:szCs w:val="22"/>
          </w:rPr>
          <w:t>快客信息</w:t>
        </w:r>
        <w:r w:rsidR="007656B2">
          <w:rPr>
            <w:rStyle w:val="a4"/>
            <w:rFonts w:hint="eastAsia"/>
          </w:rPr>
          <w:t>表</w:t>
        </w:r>
        <w:r w:rsidR="007656B2">
          <w:tab/>
        </w:r>
        <w:r w:rsidR="007656B2">
          <w:fldChar w:fldCharType="begin"/>
        </w:r>
        <w:r w:rsidR="007656B2">
          <w:instrText xml:space="preserve"> PAGEREF _Toc465869787 \h </w:instrText>
        </w:r>
        <w:r w:rsidR="007656B2">
          <w:fldChar w:fldCharType="separate"/>
        </w:r>
        <w:r w:rsidR="007656B2">
          <w:t>4</w:t>
        </w:r>
        <w:r w:rsidR="007656B2">
          <w:fldChar w:fldCharType="end"/>
        </w:r>
      </w:hyperlink>
    </w:p>
    <w:p w:rsidR="00D515D2" w:rsidRDefault="007656B2">
      <w:pPr>
        <w:pStyle w:val="30"/>
        <w:tabs>
          <w:tab w:val="left" w:pos="1680"/>
          <w:tab w:val="right" w:leader="dot" w:pos="9060"/>
        </w:tabs>
      </w:pPr>
      <w:r>
        <w:rPr>
          <w:rFonts w:hint="eastAsia"/>
        </w:rPr>
        <w:t>2.1.</w:t>
      </w:r>
      <w:r w:rsidR="00E4665C"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快客下单</w:t>
      </w:r>
      <w:r>
        <w:rPr>
          <w:rStyle w:val="a4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 w:rsidR="00D515D2" w:rsidRDefault="007656B2" w:rsidP="000F60BE">
      <w:pPr>
        <w:pStyle w:val="30"/>
        <w:tabs>
          <w:tab w:val="left" w:pos="1680"/>
          <w:tab w:val="right" w:leader="dot" w:pos="9060"/>
        </w:tabs>
      </w:pPr>
      <w:r>
        <w:rPr>
          <w:rFonts w:hint="eastAsia"/>
        </w:rPr>
        <w:t>2.1.</w:t>
      </w:r>
      <w:r w:rsidR="00E4665C"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快客抢单</w:t>
      </w:r>
      <w:r>
        <w:rPr>
          <w:rStyle w:val="a4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 w:rsidR="00D515D2" w:rsidRDefault="007656B2">
      <w:pPr>
        <w:pStyle w:val="1"/>
        <w:keepLines w:val="0"/>
        <w:spacing w:before="120" w:after="60" w:line="360" w:lineRule="auto"/>
        <w:jc w:val="left"/>
        <w:rPr>
          <w:rStyle w:val="1Char"/>
          <w:b/>
        </w:rPr>
      </w:pPr>
      <w:r>
        <w:rPr>
          <w:rFonts w:ascii="宋体" w:hAnsi="宋体"/>
          <w:sz w:val="24"/>
        </w:rPr>
        <w:fldChar w:fldCharType="end"/>
      </w:r>
      <w:bookmarkStart w:id="0" w:name="_Toc465869782"/>
      <w:bookmarkStart w:id="1" w:name="_Toc256005725"/>
      <w:r>
        <w:rPr>
          <w:rStyle w:val="1Char"/>
          <w:rFonts w:hint="eastAsia"/>
          <w:b/>
        </w:rPr>
        <w:t>1.</w:t>
      </w:r>
      <w:r>
        <w:rPr>
          <w:rStyle w:val="1Char"/>
          <w:rFonts w:hint="eastAsia"/>
          <w:b/>
        </w:rPr>
        <w:t>概述</w:t>
      </w:r>
      <w:bookmarkEnd w:id="0"/>
      <w:bookmarkEnd w:id="1"/>
    </w:p>
    <w:p w:rsidR="00D515D2" w:rsidRDefault="007656B2">
      <w:pPr>
        <w:pStyle w:val="2"/>
      </w:pPr>
      <w:bookmarkStart w:id="2" w:name="_Toc465869783"/>
      <w:r>
        <w:rPr>
          <w:rFonts w:hint="eastAsia"/>
        </w:rPr>
        <w:t>1.1</w:t>
      </w:r>
      <w:r>
        <w:rPr>
          <w:rFonts w:hint="eastAsia"/>
        </w:rPr>
        <w:t>文档目的</w:t>
      </w:r>
      <w:bookmarkEnd w:id="2"/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明确数据库设计；</w:t>
      </w:r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方便项目管理；</w:t>
      </w:r>
    </w:p>
    <w:p w:rsidR="00D515D2" w:rsidRDefault="007656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为了可维护性，可读性；</w:t>
      </w:r>
    </w:p>
    <w:p w:rsidR="00D515D2" w:rsidRDefault="007656B2">
      <w:pPr>
        <w:pStyle w:val="2"/>
      </w:pPr>
      <w:bookmarkStart w:id="3" w:name="_Toc465869784"/>
      <w:r>
        <w:rPr>
          <w:rFonts w:hint="eastAsia"/>
        </w:rPr>
        <w:t>1.2</w:t>
      </w:r>
      <w:r>
        <w:rPr>
          <w:rFonts w:hint="eastAsia"/>
        </w:rPr>
        <w:t>阅读对象</w:t>
      </w:r>
      <w:bookmarkEnd w:id="3"/>
    </w:p>
    <w:p w:rsidR="00D515D2" w:rsidRDefault="007656B2">
      <w:pPr>
        <w:pStyle w:val="a3"/>
        <w:ind w:firstLine="480"/>
      </w:pPr>
      <w:r>
        <w:rPr>
          <w:rFonts w:hint="eastAsia"/>
        </w:rPr>
        <w:t>对象</w:t>
      </w:r>
      <w:r>
        <w:rPr>
          <w:rFonts w:hint="eastAsia"/>
        </w:rPr>
        <w:t>1</w:t>
      </w:r>
      <w:r>
        <w:rPr>
          <w:rFonts w:hint="eastAsia"/>
        </w:rPr>
        <w:t>：设计人员。</w:t>
      </w:r>
    </w:p>
    <w:p w:rsidR="00D515D2" w:rsidRDefault="007656B2">
      <w:pPr>
        <w:pStyle w:val="a3"/>
        <w:ind w:firstLineChars="0" w:firstLine="420"/>
      </w:pPr>
      <w:r>
        <w:rPr>
          <w:rFonts w:hint="eastAsia"/>
        </w:rPr>
        <w:t>对象</w:t>
      </w:r>
      <w:r>
        <w:rPr>
          <w:rFonts w:hint="eastAsia"/>
        </w:rPr>
        <w:t>2</w:t>
      </w:r>
      <w:r>
        <w:rPr>
          <w:rFonts w:hint="eastAsia"/>
        </w:rPr>
        <w:t>：开发人员。</w:t>
      </w:r>
    </w:p>
    <w:p w:rsidR="00D515D2" w:rsidRDefault="007656B2">
      <w:pPr>
        <w:pStyle w:val="a3"/>
        <w:ind w:firstLineChars="0" w:firstLine="420"/>
        <w:rPr>
          <w:sz w:val="40"/>
          <w:szCs w:val="40"/>
        </w:rPr>
      </w:pPr>
      <w:r>
        <w:rPr>
          <w:rFonts w:hint="eastAsia"/>
        </w:rPr>
        <w:t>对象</w:t>
      </w:r>
      <w:r>
        <w:rPr>
          <w:rFonts w:hint="eastAsia"/>
        </w:rPr>
        <w:t>3</w:t>
      </w:r>
      <w:r>
        <w:rPr>
          <w:rFonts w:hint="eastAsia"/>
        </w:rPr>
        <w:t>：测试人员</w:t>
      </w:r>
    </w:p>
    <w:p w:rsidR="00D515D2" w:rsidRDefault="007656B2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数据库版本</w:t>
      </w:r>
    </w:p>
    <w:p w:rsidR="00D515D2" w:rsidRDefault="007656B2">
      <w:pPr>
        <w:ind w:firstLine="420"/>
      </w:pPr>
      <w:r>
        <w:rPr>
          <w:rFonts w:hint="eastAsia"/>
        </w:rPr>
        <w:t>Mysql10.0</w:t>
      </w:r>
    </w:p>
    <w:p w:rsidR="00D515D2" w:rsidRDefault="007656B2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数据库名称</w:t>
      </w:r>
    </w:p>
    <w:p w:rsidR="00D515D2" w:rsidRDefault="007656B2">
      <w:pPr>
        <w:ind w:firstLine="420"/>
        <w:rPr>
          <w:b/>
          <w:bCs/>
        </w:rPr>
      </w:pPr>
      <w:r>
        <w:rPr>
          <w:rFonts w:hint="eastAsia"/>
        </w:rPr>
        <w:t>suimuyun</w:t>
      </w:r>
    </w:p>
    <w:p w:rsidR="00D515D2" w:rsidRDefault="00D515D2">
      <w:pPr>
        <w:rPr>
          <w:sz w:val="40"/>
          <w:szCs w:val="40"/>
        </w:rPr>
      </w:pPr>
    </w:p>
    <w:p w:rsidR="00D515D2" w:rsidRDefault="00D515D2">
      <w:pPr>
        <w:rPr>
          <w:sz w:val="40"/>
          <w:szCs w:val="40"/>
        </w:rPr>
      </w:pPr>
    </w:p>
    <w:p w:rsidR="00D515D2" w:rsidRDefault="007656B2">
      <w:pPr>
        <w:pStyle w:val="1"/>
        <w:numPr>
          <w:ilvl w:val="0"/>
          <w:numId w:val="3"/>
        </w:numPr>
      </w:pPr>
      <w:bookmarkStart w:id="4" w:name="_Toc465869785"/>
      <w:r>
        <w:rPr>
          <w:rFonts w:hint="eastAsia"/>
        </w:rPr>
        <w:lastRenderedPageBreak/>
        <w:t>数据</w:t>
      </w:r>
      <w:bookmarkEnd w:id="4"/>
      <w:r>
        <w:rPr>
          <w:rFonts w:hint="eastAsia"/>
        </w:rPr>
        <w:t>库</w:t>
      </w:r>
    </w:p>
    <w:p w:rsidR="00D515D2" w:rsidRDefault="007656B2">
      <w:pPr>
        <w:pStyle w:val="2"/>
      </w:pPr>
      <w:bookmarkStart w:id="5" w:name="_Toc465869786"/>
      <w:r>
        <w:rPr>
          <w:rFonts w:hint="eastAsia"/>
        </w:rPr>
        <w:t>2.1</w:t>
      </w:r>
      <w:bookmarkEnd w:id="5"/>
      <w:r>
        <w:rPr>
          <w:rFonts w:hint="eastAsia"/>
        </w:rPr>
        <w:t>表结构设计</w:t>
      </w:r>
    </w:p>
    <w:p w:rsidR="00D515D2" w:rsidRDefault="007656B2">
      <w:pPr>
        <w:pStyle w:val="3"/>
        <w:rPr>
          <w:b/>
          <w:bCs w:val="0"/>
          <w:i w:val="0"/>
          <w:iCs/>
        </w:rPr>
      </w:pPr>
      <w:r>
        <w:rPr>
          <w:rFonts w:hint="eastAsia"/>
          <w:b/>
          <w:bCs w:val="0"/>
          <w:i w:val="0"/>
          <w:iCs/>
        </w:rPr>
        <w:t>快客信息表</w:t>
      </w:r>
    </w:p>
    <w:p w:rsidR="0047489A" w:rsidRDefault="0047489A" w:rsidP="0047489A">
      <w:pPr>
        <w:rPr>
          <w:rFonts w:hint="eastAsia"/>
        </w:rPr>
      </w:pPr>
      <w:r>
        <w:t>DR</w:t>
      </w:r>
      <w:r>
        <w:t>OP TABLE IF EXISTS `kuaiketab`;</w:t>
      </w:r>
    </w:p>
    <w:p w:rsidR="0047489A" w:rsidRDefault="0047489A" w:rsidP="0047489A">
      <w:r>
        <w:t>CREATE TABLE `kuaiketab` (</w:t>
      </w:r>
    </w:p>
    <w:p w:rsidR="0047489A" w:rsidRDefault="0047489A" w:rsidP="0047489A">
      <w:pPr>
        <w:rPr>
          <w:rFonts w:hint="eastAsia"/>
        </w:rPr>
      </w:pPr>
      <w:r>
        <w:rPr>
          <w:rFonts w:hint="eastAsia"/>
        </w:rPr>
        <w:t xml:space="preserve">  `kuaikeId` VARCHAR(64) NOT NULL COMMENT '</w:t>
      </w:r>
      <w:r>
        <w:rPr>
          <w:rFonts w:hint="eastAsia"/>
        </w:rPr>
        <w:t>快客信息表标识</w:t>
      </w:r>
      <w:r>
        <w:rPr>
          <w:rFonts w:hint="eastAsia"/>
        </w:rPr>
        <w:t>',</w:t>
      </w:r>
    </w:p>
    <w:p w:rsidR="0047489A" w:rsidRDefault="0047489A" w:rsidP="0047489A">
      <w:pPr>
        <w:rPr>
          <w:rFonts w:hint="eastAsia"/>
        </w:rPr>
      </w:pPr>
      <w:r>
        <w:rPr>
          <w:rFonts w:hint="eastAsia"/>
        </w:rPr>
        <w:t xml:space="preserve">  `kuaikeName` VARCHAR(50) NOT NULL COMMENT '</w:t>
      </w:r>
      <w:r>
        <w:rPr>
          <w:rFonts w:hint="eastAsia"/>
        </w:rPr>
        <w:t>快客名称</w:t>
      </w:r>
      <w:r>
        <w:rPr>
          <w:rFonts w:hint="eastAsia"/>
        </w:rPr>
        <w:t>',</w:t>
      </w:r>
    </w:p>
    <w:p w:rsidR="0047489A" w:rsidRDefault="0047489A" w:rsidP="0047489A">
      <w:pPr>
        <w:rPr>
          <w:rFonts w:hint="eastAsia"/>
        </w:rPr>
      </w:pPr>
      <w:r>
        <w:rPr>
          <w:rFonts w:hint="eastAsia"/>
        </w:rPr>
        <w:t xml:space="preserve">  `kuaikePhone` VARCHAR(11) NOT NULL COMMENT '</w:t>
      </w:r>
      <w:r>
        <w:rPr>
          <w:rFonts w:hint="eastAsia"/>
        </w:rPr>
        <w:t>快客电话</w:t>
      </w:r>
      <w:r>
        <w:rPr>
          <w:rFonts w:hint="eastAsia"/>
        </w:rPr>
        <w:t>',</w:t>
      </w:r>
    </w:p>
    <w:p w:rsidR="0047489A" w:rsidRDefault="0047489A" w:rsidP="0047489A">
      <w:pPr>
        <w:rPr>
          <w:rFonts w:hint="eastAsia"/>
        </w:rPr>
      </w:pPr>
      <w:r>
        <w:rPr>
          <w:rFonts w:hint="eastAsia"/>
        </w:rPr>
        <w:t xml:space="preserve">  `kuaikeAddress` VARCHAR(100) NOT NULL COMMENT '</w:t>
      </w:r>
      <w:r>
        <w:rPr>
          <w:rFonts w:hint="eastAsia"/>
        </w:rPr>
        <w:t>居住地址</w:t>
      </w:r>
      <w:r>
        <w:rPr>
          <w:rFonts w:hint="eastAsia"/>
        </w:rPr>
        <w:t>',</w:t>
      </w:r>
    </w:p>
    <w:p w:rsidR="0047489A" w:rsidRDefault="0047489A" w:rsidP="0047489A">
      <w:pPr>
        <w:rPr>
          <w:rFonts w:hint="eastAsia"/>
        </w:rPr>
      </w:pPr>
      <w:r>
        <w:rPr>
          <w:rFonts w:hint="eastAsia"/>
        </w:rPr>
        <w:t xml:space="preserve">  `kuaikeShenfenF` VARCHAR(100) NOT NULL COMMENT '</w:t>
      </w:r>
      <w:r>
        <w:rPr>
          <w:rFonts w:hint="eastAsia"/>
        </w:rPr>
        <w:t>身份证反面</w:t>
      </w:r>
      <w:r>
        <w:rPr>
          <w:rFonts w:hint="eastAsia"/>
        </w:rPr>
        <w:t>',</w:t>
      </w:r>
    </w:p>
    <w:p w:rsidR="0047489A" w:rsidRDefault="0047489A" w:rsidP="0047489A">
      <w:pPr>
        <w:rPr>
          <w:rFonts w:hint="eastAsia"/>
        </w:rPr>
      </w:pPr>
      <w:r>
        <w:rPr>
          <w:rFonts w:hint="eastAsia"/>
        </w:rPr>
        <w:t xml:space="preserve">  `kuaikeShenfenZ` VARCHAR(100) NOT NULL COMMENT '</w:t>
      </w:r>
      <w:r>
        <w:rPr>
          <w:rFonts w:hint="eastAsia"/>
        </w:rPr>
        <w:t>身份证正面</w:t>
      </w:r>
      <w:r>
        <w:rPr>
          <w:rFonts w:hint="eastAsia"/>
        </w:rPr>
        <w:t>',</w:t>
      </w:r>
    </w:p>
    <w:p w:rsidR="0047489A" w:rsidRDefault="0047489A" w:rsidP="0047489A">
      <w:pPr>
        <w:rPr>
          <w:rFonts w:hint="eastAsia"/>
        </w:rPr>
      </w:pPr>
      <w:r>
        <w:rPr>
          <w:rFonts w:hint="eastAsia"/>
        </w:rPr>
        <w:t xml:space="preserve">  `kuaikeShouchiSFZ` VARCHAR(100) NOT NULL COMMENT '</w:t>
      </w:r>
      <w:r>
        <w:rPr>
          <w:rFonts w:hint="eastAsia"/>
        </w:rPr>
        <w:t>手持身份证照片</w:t>
      </w:r>
      <w:r>
        <w:rPr>
          <w:rFonts w:hint="eastAsia"/>
        </w:rPr>
        <w:t>',</w:t>
      </w:r>
    </w:p>
    <w:p w:rsidR="0047489A" w:rsidRDefault="0047489A" w:rsidP="0047489A">
      <w:pPr>
        <w:rPr>
          <w:rFonts w:hint="eastAsia"/>
        </w:rPr>
      </w:pPr>
      <w:r>
        <w:rPr>
          <w:rFonts w:hint="eastAsia"/>
        </w:rPr>
        <w:t xml:space="preserve">  `kuaikeStatus` TINYINT(4) NOT NULL DEFAULT 0 COMMENT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47489A" w:rsidRDefault="0047489A" w:rsidP="00502A32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  `kuaikeShengqingDate` TIMESTAMP NOT NULL DEFAULT CURRENT_TIMESTAMP ON UPDATE CURRENT_TIMESTAMP COMMENT '</w:t>
      </w:r>
      <w:r>
        <w:rPr>
          <w:rFonts w:hint="eastAsia"/>
        </w:rPr>
        <w:t>快客申请时间</w:t>
      </w:r>
      <w:r>
        <w:rPr>
          <w:rFonts w:hint="eastAsia"/>
        </w:rPr>
        <w:t>',</w:t>
      </w:r>
    </w:p>
    <w:p w:rsidR="0047489A" w:rsidRDefault="0047489A" w:rsidP="0047489A">
      <w:pPr>
        <w:rPr>
          <w:rFonts w:hint="eastAsia"/>
        </w:rPr>
      </w:pPr>
      <w:r>
        <w:rPr>
          <w:rFonts w:hint="eastAsia"/>
        </w:rPr>
        <w:t xml:space="preserve">  `password` VARCHAR(100) NOT NULL COMMENT '</w:t>
      </w:r>
      <w:r>
        <w:rPr>
          <w:rFonts w:hint="eastAsia"/>
        </w:rPr>
        <w:t>快客密码</w:t>
      </w:r>
      <w:r>
        <w:rPr>
          <w:rFonts w:hint="eastAsia"/>
        </w:rPr>
        <w:t>',</w:t>
      </w:r>
    </w:p>
    <w:p w:rsidR="0047489A" w:rsidRDefault="0047489A" w:rsidP="0047489A">
      <w:pPr>
        <w:rPr>
          <w:rFonts w:hint="eastAsia"/>
        </w:rPr>
      </w:pPr>
      <w:r>
        <w:rPr>
          <w:rFonts w:hint="eastAsia"/>
        </w:rPr>
        <w:t xml:space="preserve">  `loginDate` TIMESTAMP  DEFAULT '0000-00-00 00:00:00' COMMENT '</w:t>
      </w:r>
      <w:r>
        <w:rPr>
          <w:rFonts w:hint="eastAsia"/>
        </w:rPr>
        <w:t>登录时间</w:t>
      </w:r>
      <w:r>
        <w:rPr>
          <w:rFonts w:hint="eastAsia"/>
        </w:rPr>
        <w:t>',</w:t>
      </w:r>
    </w:p>
    <w:p w:rsidR="0047489A" w:rsidRDefault="0047489A" w:rsidP="0047489A">
      <w:r>
        <w:t xml:space="preserve">  PRIMARY KEY (`kuaikeId`)</w:t>
      </w:r>
    </w:p>
    <w:p w:rsidR="00D515D2" w:rsidRDefault="0047489A" w:rsidP="0047489A">
      <w:r>
        <w:t>) ENGINE=INNODB DEFAULT CHARSET=utf8;</w:t>
      </w:r>
    </w:p>
    <w:tbl>
      <w:tblPr>
        <w:tblW w:w="10228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 w:rsidR="00D515D2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 w:rsidR="00D515D2" w:rsidRDefault="007656B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Varchar(64)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快客标识</w:t>
            </w:r>
          </w:p>
        </w:tc>
      </w:tr>
      <w:tr w:rsidR="00D515D2">
        <w:trPr>
          <w:trHeight w:val="404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kuaikeName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varchar(50)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快客名称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kuaikePhone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VARCHAR(11)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快客电话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kuaikeAddress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居住地址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kuaikeShenfenF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身份证反面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kuaikeShenfenZ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身份证正面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kuaikeShouchiSFZ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VARCHAR(100)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ascii="微软雅黑" w:eastAsia="微软雅黑" w:hAnsi="微软雅黑" w:hint="eastAsia"/>
                <w:sz w:val="18"/>
              </w:rPr>
              <w:t>手持身份证照片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TINYINT(4)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ascii="微软雅黑" w:eastAsia="微软雅黑" w:hAnsi="微软雅黑" w:hint="eastAsia"/>
                <w:sz w:val="18"/>
              </w:rPr>
              <w:t>审核（0=不通过，1=通过</w:t>
            </w:r>
            <w:r w:rsidR="00131B41">
              <w:rPr>
                <w:rFonts w:ascii="微软雅黑" w:eastAsia="微软雅黑" w:hAnsi="微软雅黑" w:hint="eastAsia"/>
                <w:sz w:val="18"/>
              </w:rPr>
              <w:t>，</w:t>
            </w:r>
            <w:r w:rsidR="00131B41">
              <w:rPr>
                <w:rFonts w:hint="eastAsia"/>
              </w:rPr>
              <w:t>3=</w:t>
            </w:r>
            <w:r w:rsidR="00131B41">
              <w:rPr>
                <w:rFonts w:hint="eastAsia"/>
              </w:rPr>
              <w:t>在线</w:t>
            </w:r>
            <w:r w:rsidR="00131B41">
              <w:rPr>
                <w:rFonts w:hint="eastAsia"/>
              </w:rPr>
              <w:t>,4=</w:t>
            </w:r>
            <w:r w:rsidR="00131B41">
              <w:rPr>
                <w:rFonts w:hint="eastAsia"/>
              </w:rPr>
              <w:t>离线</w:t>
            </w:r>
            <w:r w:rsidR="00131B41">
              <w:rPr>
                <w:rFonts w:hint="eastAsia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</w:rPr>
              <w:t>）</w:t>
            </w:r>
          </w:p>
        </w:tc>
      </w:tr>
      <w:tr w:rsidR="00D515D2">
        <w:trPr>
          <w:trHeight w:val="273"/>
        </w:trPr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kuaikeShengqingDate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系统默认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快客抢单时的时间记录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快客申请时间</w:t>
            </w:r>
          </w:p>
        </w:tc>
      </w:tr>
      <w:tr w:rsidR="004659CC">
        <w:trPr>
          <w:trHeight w:val="273"/>
        </w:trPr>
        <w:tc>
          <w:tcPr>
            <w:tcW w:w="1121" w:type="dxa"/>
          </w:tcPr>
          <w:p w:rsidR="004659CC" w:rsidRDefault="004659CC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401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VARCHAR(10</w:t>
            </w:r>
            <w:r>
              <w:rPr>
                <w:rFonts w:hint="eastAsia"/>
              </w:rPr>
              <w:lastRenderedPageBreak/>
              <w:t>0)</w:t>
            </w:r>
          </w:p>
        </w:tc>
        <w:tc>
          <w:tcPr>
            <w:tcW w:w="970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快客密码</w:t>
            </w:r>
          </w:p>
        </w:tc>
      </w:tr>
      <w:tr w:rsidR="004659CC">
        <w:trPr>
          <w:trHeight w:val="273"/>
        </w:trPr>
        <w:tc>
          <w:tcPr>
            <w:tcW w:w="1121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lastRenderedPageBreak/>
              <w:t>loginDate</w:t>
            </w:r>
          </w:p>
        </w:tc>
        <w:tc>
          <w:tcPr>
            <w:tcW w:w="1401" w:type="dxa"/>
          </w:tcPr>
          <w:p w:rsidR="004659CC" w:rsidRDefault="004659CC">
            <w:pPr>
              <w:jc w:val="center"/>
            </w:pPr>
          </w:p>
        </w:tc>
        <w:tc>
          <w:tcPr>
            <w:tcW w:w="970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4659CC" w:rsidRDefault="004659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4659CC" w:rsidRDefault="004659CC">
            <w:pPr>
              <w:jc w:val="center"/>
            </w:pPr>
            <w:r>
              <w:rPr>
                <w:rFonts w:hint="eastAsia"/>
              </w:rPr>
              <w:t>登录时间</w:t>
            </w:r>
          </w:p>
        </w:tc>
      </w:tr>
    </w:tbl>
    <w:p w:rsidR="00D515D2" w:rsidRDefault="00D515D2"/>
    <w:p w:rsidR="00D515D2" w:rsidRDefault="007656B2">
      <w:pPr>
        <w:pStyle w:val="3"/>
      </w:pPr>
      <w:r>
        <w:rPr>
          <w:rFonts w:hint="eastAsia"/>
          <w:b/>
          <w:bCs w:val="0"/>
          <w:i w:val="0"/>
          <w:iCs/>
        </w:rPr>
        <w:t>快客下单表</w:t>
      </w:r>
    </w:p>
    <w:p w:rsidR="00281B1A" w:rsidRDefault="00281B1A" w:rsidP="00281B1A">
      <w:pPr>
        <w:rPr>
          <w:rFonts w:hint="eastAsia"/>
        </w:rPr>
      </w:pPr>
      <w:r>
        <w:t>DROP</w:t>
      </w:r>
      <w:r>
        <w:t xml:space="preserve"> TABLE IF EXISTS `xiaordertab`;</w:t>
      </w:r>
      <w:bookmarkStart w:id="6" w:name="_GoBack"/>
      <w:bookmarkEnd w:id="6"/>
    </w:p>
    <w:p w:rsidR="00281B1A" w:rsidRDefault="00281B1A" w:rsidP="00281B1A">
      <w:r>
        <w:t>CREATE TABLE `xiaordertab` (</w:t>
      </w:r>
    </w:p>
    <w:p w:rsidR="00281B1A" w:rsidRDefault="00281B1A" w:rsidP="00281B1A">
      <w:pPr>
        <w:rPr>
          <w:rFonts w:hint="eastAsia"/>
        </w:rPr>
      </w:pPr>
      <w:r>
        <w:rPr>
          <w:rFonts w:hint="eastAsia"/>
        </w:rPr>
        <w:t xml:space="preserve">  `xiaId` VARCHAR(64) NOT NULL COMMENT '</w:t>
      </w:r>
      <w:r>
        <w:rPr>
          <w:rFonts w:hint="eastAsia"/>
        </w:rPr>
        <w:t>快客订单标识</w:t>
      </w:r>
      <w:r>
        <w:rPr>
          <w:rFonts w:hint="eastAsia"/>
        </w:rPr>
        <w:t>',</w:t>
      </w:r>
    </w:p>
    <w:p w:rsidR="00281B1A" w:rsidRDefault="00281B1A" w:rsidP="00281B1A">
      <w:pPr>
        <w:rPr>
          <w:rFonts w:hint="eastAsia"/>
        </w:rPr>
      </w:pPr>
      <w:r>
        <w:rPr>
          <w:rFonts w:hint="eastAsia"/>
        </w:rPr>
        <w:t xml:space="preserve">  `kuaikeName` VARCHAR(11) NOT NULL COMMENT '</w:t>
      </w:r>
      <w:r>
        <w:rPr>
          <w:rFonts w:hint="eastAsia"/>
        </w:rPr>
        <w:t>快客名称</w:t>
      </w:r>
      <w:r>
        <w:rPr>
          <w:rFonts w:hint="eastAsia"/>
        </w:rPr>
        <w:t>',</w:t>
      </w:r>
    </w:p>
    <w:p w:rsidR="00281B1A" w:rsidRDefault="00281B1A" w:rsidP="00281B1A">
      <w:pPr>
        <w:rPr>
          <w:rFonts w:hint="eastAsia"/>
        </w:rPr>
      </w:pPr>
      <w:r>
        <w:rPr>
          <w:rFonts w:hint="eastAsia"/>
        </w:rPr>
        <w:t xml:space="preserve">  `kuaikePhone` VARCHAR(100) NOT NULL COMMENT '</w:t>
      </w:r>
      <w:r>
        <w:rPr>
          <w:rFonts w:hint="eastAsia"/>
        </w:rPr>
        <w:t>快客电话</w:t>
      </w:r>
      <w:r>
        <w:rPr>
          <w:rFonts w:hint="eastAsia"/>
        </w:rPr>
        <w:t>',</w:t>
      </w:r>
    </w:p>
    <w:p w:rsidR="00281B1A" w:rsidRDefault="00281B1A" w:rsidP="00281B1A">
      <w:pPr>
        <w:rPr>
          <w:rFonts w:hint="eastAsia"/>
        </w:rPr>
      </w:pPr>
      <w:r>
        <w:rPr>
          <w:rFonts w:hint="eastAsia"/>
        </w:rPr>
        <w:t xml:space="preserve">  `kuaikeAddress` VARCHAR(100) NOT NULL COMMENT '</w:t>
      </w:r>
      <w:r>
        <w:rPr>
          <w:rFonts w:hint="eastAsia"/>
        </w:rPr>
        <w:t>快客地址</w:t>
      </w:r>
      <w:r>
        <w:rPr>
          <w:rFonts w:hint="eastAsia"/>
        </w:rPr>
        <w:t>',</w:t>
      </w:r>
    </w:p>
    <w:p w:rsidR="00281B1A" w:rsidRDefault="00281B1A" w:rsidP="00281B1A">
      <w:pPr>
        <w:rPr>
          <w:rFonts w:hint="eastAsia"/>
        </w:rPr>
      </w:pPr>
      <w:r>
        <w:rPr>
          <w:rFonts w:hint="eastAsia"/>
        </w:rPr>
        <w:t xml:space="preserve">  `shouhuoName` VARCHAR(11) NOT NULL COMMENT '</w:t>
      </w:r>
      <w:r>
        <w:rPr>
          <w:rFonts w:hint="eastAsia"/>
        </w:rPr>
        <w:t>收货人名称</w:t>
      </w:r>
      <w:r>
        <w:rPr>
          <w:rFonts w:hint="eastAsia"/>
        </w:rPr>
        <w:t>',</w:t>
      </w:r>
    </w:p>
    <w:p w:rsidR="00281B1A" w:rsidRDefault="00281B1A" w:rsidP="00281B1A">
      <w:pPr>
        <w:rPr>
          <w:rFonts w:hint="eastAsia"/>
        </w:rPr>
      </w:pPr>
      <w:r>
        <w:rPr>
          <w:rFonts w:hint="eastAsia"/>
        </w:rPr>
        <w:t xml:space="preserve">  `shouhuoShone` VARCHAR(11) NOT NULL COMMENT 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281B1A" w:rsidRDefault="00281B1A" w:rsidP="00281B1A">
      <w:pPr>
        <w:rPr>
          <w:rFonts w:hint="eastAsia"/>
        </w:rPr>
      </w:pPr>
      <w:r>
        <w:rPr>
          <w:rFonts w:hint="eastAsia"/>
        </w:rPr>
        <w:t xml:space="preserve">  `shouhuoAddress` VARCHAR(100) NOT NULL COMMENT '</w:t>
      </w:r>
      <w:r>
        <w:rPr>
          <w:rFonts w:hint="eastAsia"/>
        </w:rPr>
        <w:t>收货人地址</w:t>
      </w:r>
      <w:r>
        <w:rPr>
          <w:rFonts w:hint="eastAsia"/>
        </w:rPr>
        <w:t>',</w:t>
      </w:r>
    </w:p>
    <w:p w:rsidR="00281B1A" w:rsidRDefault="00281B1A" w:rsidP="00281B1A">
      <w:pPr>
        <w:rPr>
          <w:rFonts w:hint="eastAsia"/>
        </w:rPr>
      </w:pPr>
      <w:r>
        <w:rPr>
          <w:rFonts w:hint="eastAsia"/>
        </w:rPr>
        <w:t xml:space="preserve">  `quhouDate` TIMESTAMP NOT NULL DEFAULT CURRENT_TIMESTAMP ON UPDATE CURRENT_TIMESTAMP COMMENT '</w:t>
      </w:r>
      <w:r>
        <w:rPr>
          <w:rFonts w:hint="eastAsia"/>
        </w:rPr>
        <w:t>取货时间</w:t>
      </w:r>
      <w:r>
        <w:rPr>
          <w:rFonts w:hint="eastAsia"/>
        </w:rPr>
        <w:t>',</w:t>
      </w:r>
    </w:p>
    <w:p w:rsidR="00281B1A" w:rsidRDefault="00281B1A" w:rsidP="00281B1A">
      <w:pPr>
        <w:rPr>
          <w:rFonts w:hint="eastAsia"/>
        </w:rPr>
      </w:pPr>
      <w:r>
        <w:rPr>
          <w:rFonts w:hint="eastAsia"/>
        </w:rPr>
        <w:t xml:space="preserve">  `kaikePrioes` DECIMAL(10,0) NOT NULL DEFAULT 0 COMMENT '</w:t>
      </w:r>
      <w:r>
        <w:rPr>
          <w:rFonts w:hint="eastAsia"/>
        </w:rPr>
        <w:t>快递费用</w:t>
      </w:r>
      <w:r>
        <w:rPr>
          <w:rFonts w:hint="eastAsia"/>
        </w:rPr>
        <w:t>',</w:t>
      </w:r>
    </w:p>
    <w:p w:rsidR="00281B1A" w:rsidRDefault="00281B1A" w:rsidP="00281B1A">
      <w:pPr>
        <w:rPr>
          <w:rFonts w:hint="eastAsia"/>
        </w:rPr>
      </w:pPr>
      <w:r>
        <w:rPr>
          <w:rFonts w:hint="eastAsia"/>
        </w:rPr>
        <w:t xml:space="preserve">  `status` TINYINT(4) NOT NULL DEFAULT 0 COMMENT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281B1A" w:rsidRDefault="00281B1A" w:rsidP="00281B1A">
      <w:pPr>
        <w:rPr>
          <w:rFonts w:hint="eastAsia"/>
        </w:rPr>
      </w:pPr>
      <w:r>
        <w:rPr>
          <w:rFonts w:hint="eastAsia"/>
        </w:rPr>
        <w:t xml:space="preserve">  `okDate` TIMESTAMP NOT NULL DEFAULT '0000-00-00 00:00:00' COMMENT '</w:t>
      </w:r>
      <w:r>
        <w:rPr>
          <w:rFonts w:hint="eastAsia"/>
        </w:rPr>
        <w:t>到达时间</w:t>
      </w:r>
      <w:r>
        <w:rPr>
          <w:rFonts w:hint="eastAsia"/>
        </w:rPr>
        <w:t>',</w:t>
      </w:r>
    </w:p>
    <w:p w:rsidR="00281B1A" w:rsidRDefault="00281B1A" w:rsidP="00281B1A">
      <w:pPr>
        <w:rPr>
          <w:rFonts w:hint="eastAsia"/>
        </w:rPr>
      </w:pPr>
      <w:r>
        <w:rPr>
          <w:rFonts w:hint="eastAsia"/>
        </w:rPr>
        <w:t xml:space="preserve">  `shopName` VARCHAR(64) NOT NULL COMMENT '</w:t>
      </w:r>
      <w:r>
        <w:rPr>
          <w:rFonts w:hint="eastAsia"/>
        </w:rPr>
        <w:t>商品名称</w:t>
      </w:r>
      <w:r>
        <w:rPr>
          <w:rFonts w:hint="eastAsia"/>
        </w:rPr>
        <w:t>',</w:t>
      </w:r>
    </w:p>
    <w:p w:rsidR="00281B1A" w:rsidRDefault="00281B1A" w:rsidP="00281B1A">
      <w:pPr>
        <w:rPr>
          <w:rFonts w:hint="eastAsia"/>
        </w:rPr>
      </w:pPr>
      <w:r>
        <w:rPr>
          <w:rFonts w:hint="eastAsia"/>
        </w:rPr>
        <w:t xml:space="preserve">  `Shopzholiang` FLOAT NOT NULL COMMENT '</w:t>
      </w:r>
      <w:r>
        <w:rPr>
          <w:rFonts w:hint="eastAsia"/>
        </w:rPr>
        <w:t>商品重量</w:t>
      </w:r>
      <w:r>
        <w:rPr>
          <w:rFonts w:hint="eastAsia"/>
        </w:rPr>
        <w:t>',</w:t>
      </w:r>
    </w:p>
    <w:p w:rsidR="00281B1A" w:rsidRDefault="00281B1A" w:rsidP="00281B1A">
      <w:pPr>
        <w:rPr>
          <w:rFonts w:hint="eastAsia"/>
        </w:rPr>
      </w:pPr>
      <w:r>
        <w:rPr>
          <w:rFonts w:hint="eastAsia"/>
        </w:rPr>
        <w:t xml:space="preserve">  `ShopNumer` INT(11) NOT NULL DEFAULT 0 COMMENT '</w:t>
      </w:r>
      <w:r>
        <w:rPr>
          <w:rFonts w:hint="eastAsia"/>
        </w:rPr>
        <w:t>库存</w:t>
      </w:r>
      <w:r>
        <w:rPr>
          <w:rFonts w:hint="eastAsia"/>
        </w:rPr>
        <w:t>',</w:t>
      </w:r>
    </w:p>
    <w:p w:rsidR="00281B1A" w:rsidRDefault="00281B1A" w:rsidP="00281B1A">
      <w:pPr>
        <w:rPr>
          <w:rFonts w:hint="eastAsia"/>
        </w:rPr>
      </w:pPr>
      <w:r>
        <w:rPr>
          <w:rFonts w:hint="eastAsia"/>
        </w:rPr>
        <w:t xml:space="preserve">  `Shopprices` FLOAT NOT NULL COMMENT '</w:t>
      </w:r>
      <w:r>
        <w:rPr>
          <w:rFonts w:hint="eastAsia"/>
        </w:rPr>
        <w:t>商品价格</w:t>
      </w:r>
      <w:r>
        <w:rPr>
          <w:rFonts w:hint="eastAsia"/>
        </w:rPr>
        <w:t>',</w:t>
      </w:r>
    </w:p>
    <w:p w:rsidR="00281B1A" w:rsidRDefault="00281B1A" w:rsidP="00281B1A">
      <w:pPr>
        <w:rPr>
          <w:rFonts w:hint="eastAsia"/>
        </w:rPr>
      </w:pPr>
      <w:r>
        <w:rPr>
          <w:rFonts w:hint="eastAsia"/>
        </w:rPr>
        <w:t xml:space="preserve">  `shopguige` INT(11) NOT NULL COMMENT '</w:t>
      </w:r>
      <w:r>
        <w:rPr>
          <w:rFonts w:hint="eastAsia"/>
        </w:rPr>
        <w:t>商品规格</w:t>
      </w:r>
      <w:r>
        <w:rPr>
          <w:rFonts w:hint="eastAsia"/>
        </w:rPr>
        <w:t>',</w:t>
      </w:r>
    </w:p>
    <w:p w:rsidR="00281B1A" w:rsidRDefault="00281B1A" w:rsidP="00281B1A">
      <w:pPr>
        <w:rPr>
          <w:rFonts w:hint="eastAsia"/>
        </w:rPr>
      </w:pPr>
      <w:r>
        <w:rPr>
          <w:rFonts w:hint="eastAsia"/>
        </w:rPr>
        <w:t xml:space="preserve">  `Shopdate` TIMESTAMP NOT NULL DEFAULT '0000-00-00 00:00:00' COMMENT '</w:t>
      </w:r>
      <w:r>
        <w:rPr>
          <w:rFonts w:hint="eastAsia"/>
        </w:rPr>
        <w:t>上架时间</w:t>
      </w:r>
      <w:r>
        <w:rPr>
          <w:rFonts w:hint="eastAsia"/>
        </w:rPr>
        <w:t>',</w:t>
      </w:r>
    </w:p>
    <w:p w:rsidR="00281B1A" w:rsidRDefault="00281B1A" w:rsidP="00281B1A">
      <w:r>
        <w:t xml:space="preserve">  PRIMARY KEY (`xiaId`)</w:t>
      </w:r>
    </w:p>
    <w:p w:rsidR="00D515D2" w:rsidRDefault="00281B1A" w:rsidP="00281B1A">
      <w:r>
        <w:t>) ENGINE=INNODB DEFAULT CHARSET=utf8;</w:t>
      </w:r>
    </w:p>
    <w:tbl>
      <w:tblPr>
        <w:tblW w:w="10228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 w:rsidR="00D515D2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xiaId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Varcahr(64)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iCs/>
              </w:rPr>
              <w:t>快客下单</w:t>
            </w:r>
            <w:r>
              <w:rPr>
                <w:rFonts w:hint="eastAsia"/>
              </w:rPr>
              <w:t>标识</w:t>
            </w:r>
          </w:p>
        </w:tc>
      </w:tr>
      <w:tr w:rsidR="00D515D2">
        <w:trPr>
          <w:trHeight w:val="90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kuaikeName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快客名称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kuaikePhone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快客电话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kuaikeAddress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快客地址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shouhuoName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收货人名称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shouhuoShone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收货人电话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shouhuoAddress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收货人地址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quhouDate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取货时间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lastRenderedPageBreak/>
              <w:t>kaikePrioes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快递费用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nt(10)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(0=</w:t>
            </w:r>
            <w:r>
              <w:rPr>
                <w:rFonts w:hint="eastAsia"/>
              </w:rPr>
              <w:t>未接单</w:t>
            </w:r>
            <w:r>
              <w:rPr>
                <w:rFonts w:hint="eastAsia"/>
              </w:rPr>
              <w:t>,1={</w:t>
            </w:r>
            <w:r>
              <w:rPr>
                <w:rFonts w:hint="eastAsia"/>
              </w:rPr>
              <w:t>配送中，已接单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已到达（点击确认到达，修改抢单状态）</w:t>
            </w:r>
            <w:r>
              <w:rPr>
                <w:rFonts w:hint="eastAsia"/>
              </w:rPr>
              <w:t>)</w:t>
            </w:r>
          </w:p>
        </w:tc>
      </w:tr>
      <w:tr w:rsidR="00D515D2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okDate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最晚到达时间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s</w:t>
            </w:r>
            <w:r>
              <w:t>hop</w:t>
            </w:r>
            <w:r>
              <w:rPr>
                <w:rFonts w:hint="eastAsia"/>
              </w:rPr>
              <w:t>Name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 w:rsidRPr="00DD7F2C">
              <w:rPr>
                <w:rFonts w:hint="eastAsia"/>
              </w:rPr>
              <w:t>Varchar(64)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DD7F2C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hopzholiang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 w:rsidRPr="00DD7F2C">
              <w:t>F</w:t>
            </w:r>
            <w:r w:rsidRPr="00DD7F2C">
              <w:rPr>
                <w:rFonts w:hint="eastAsia"/>
              </w:rPr>
              <w:t>loat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商品重量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t>S</w:t>
            </w:r>
            <w:r>
              <w:rPr>
                <w:rFonts w:hint="eastAsia"/>
              </w:rPr>
              <w:t>hop</w:t>
            </w:r>
            <w:r>
              <w:t>Numer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t>int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DD7F2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 w:rsidRPr="00DD7F2C">
              <w:rPr>
                <w:rFonts w:hint="eastAsia"/>
              </w:rPr>
              <w:t>库存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t>S</w:t>
            </w:r>
            <w:r>
              <w:rPr>
                <w:rFonts w:hint="eastAsia"/>
              </w:rPr>
              <w:t>hopprices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 xml:space="preserve">float 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Pr="00DD7F2C" w:rsidRDefault="00DD7F2C" w:rsidP="0099119D">
            <w:pPr>
              <w:jc w:val="center"/>
            </w:pPr>
            <w:r>
              <w:rPr>
                <w:rFonts w:hint="eastAsia"/>
              </w:rPr>
              <w:t>商品价格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DD7F2C">
            <w:pPr>
              <w:jc w:val="center"/>
            </w:pPr>
            <w:r>
              <w:rPr>
                <w:rFonts w:hint="eastAsia"/>
              </w:rPr>
              <w:t>shop</w:t>
            </w:r>
            <w:r>
              <w:t>guige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商品规格</w:t>
            </w:r>
          </w:p>
        </w:tc>
      </w:tr>
      <w:tr w:rsidR="00DD7F2C" w:rsidTr="00DD7F2C"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t>S</w:t>
            </w:r>
            <w:r>
              <w:rPr>
                <w:rFonts w:hint="eastAsia"/>
              </w:rPr>
              <w:t>hopdate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F2C" w:rsidRDefault="00DD7F2C" w:rsidP="0099119D">
            <w:pPr>
              <w:jc w:val="center"/>
            </w:pPr>
            <w:r>
              <w:rPr>
                <w:rFonts w:hint="eastAsia"/>
              </w:rPr>
              <w:t>上架时间</w:t>
            </w:r>
          </w:p>
        </w:tc>
      </w:tr>
    </w:tbl>
    <w:p w:rsidR="00D515D2" w:rsidRDefault="00D515D2"/>
    <w:p w:rsidR="00D515D2" w:rsidRDefault="007656B2">
      <w:pPr>
        <w:pStyle w:val="3"/>
      </w:pPr>
      <w:r>
        <w:rPr>
          <w:rFonts w:hint="eastAsia"/>
          <w:b/>
          <w:bCs w:val="0"/>
          <w:i w:val="0"/>
          <w:iCs/>
        </w:rPr>
        <w:t>快客抢单表</w:t>
      </w:r>
    </w:p>
    <w:p w:rsidR="00B101EB" w:rsidRDefault="006A3798" w:rsidP="00B101EB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快客抢单标识</w:t>
      </w:r>
      <w:r>
        <w:rPr>
          <w:rFonts w:hint="eastAsia"/>
        </w:rPr>
        <w:t xml:space="preserve"> */</w:t>
      </w:r>
    </w:p>
    <w:p w:rsidR="00B101EB" w:rsidRDefault="00B101EB" w:rsidP="00B101EB">
      <w:pPr>
        <w:rPr>
          <w:rFonts w:hint="eastAsia"/>
        </w:rPr>
      </w:pPr>
      <w:r>
        <w:t>DROP T</w:t>
      </w:r>
      <w:r>
        <w:t>ABLE IF EXISTS `qiangordertab`;</w:t>
      </w:r>
    </w:p>
    <w:p w:rsidR="00B101EB" w:rsidRDefault="00B101EB" w:rsidP="00B101EB">
      <w:r>
        <w:t>CREATE TABLE `qiangordertab` (</w:t>
      </w:r>
    </w:p>
    <w:p w:rsidR="00B101EB" w:rsidRDefault="00B101EB" w:rsidP="00B101EB">
      <w:pPr>
        <w:rPr>
          <w:rFonts w:hint="eastAsia"/>
        </w:rPr>
      </w:pPr>
      <w:r>
        <w:rPr>
          <w:rFonts w:hint="eastAsia"/>
        </w:rPr>
        <w:t xml:space="preserve">  `qiangId` VARCHAR(64) NOT NULL COMMENT '</w:t>
      </w:r>
      <w:r>
        <w:rPr>
          <w:rFonts w:hint="eastAsia"/>
        </w:rPr>
        <w:t>快客抢单标识</w:t>
      </w:r>
      <w:r>
        <w:rPr>
          <w:rFonts w:hint="eastAsia"/>
        </w:rPr>
        <w:t>',</w:t>
      </w:r>
    </w:p>
    <w:p w:rsidR="00B101EB" w:rsidRDefault="00B101EB" w:rsidP="00B101EB">
      <w:pPr>
        <w:rPr>
          <w:rFonts w:hint="eastAsia"/>
        </w:rPr>
      </w:pPr>
      <w:r>
        <w:rPr>
          <w:rFonts w:hint="eastAsia"/>
        </w:rPr>
        <w:t xml:space="preserve">  `xiaId` VARCHAR(64) NOT NULL COMMENT '</w:t>
      </w:r>
      <w:r>
        <w:rPr>
          <w:rFonts w:hint="eastAsia"/>
        </w:rPr>
        <w:t>下单</w:t>
      </w:r>
      <w:r>
        <w:rPr>
          <w:rFonts w:hint="eastAsia"/>
        </w:rPr>
        <w:t>id',</w:t>
      </w:r>
    </w:p>
    <w:p w:rsidR="00B101EB" w:rsidRDefault="00B101EB" w:rsidP="00B101EB">
      <w:pPr>
        <w:rPr>
          <w:rFonts w:hint="eastAsia"/>
        </w:rPr>
      </w:pPr>
      <w:r>
        <w:rPr>
          <w:rFonts w:hint="eastAsia"/>
        </w:rPr>
        <w:t xml:space="preserve">  `kuaikeId` VARCHAR(64) NOT NULL COMMENT '</w:t>
      </w:r>
      <w:r>
        <w:rPr>
          <w:rFonts w:hint="eastAsia"/>
        </w:rPr>
        <w:t>快客</w:t>
      </w:r>
      <w:r>
        <w:rPr>
          <w:rFonts w:hint="eastAsia"/>
        </w:rPr>
        <w:t>id',</w:t>
      </w:r>
    </w:p>
    <w:p w:rsidR="00B101EB" w:rsidRDefault="00B101EB" w:rsidP="00B101EB">
      <w:pPr>
        <w:rPr>
          <w:rFonts w:hint="eastAsia"/>
        </w:rPr>
      </w:pPr>
      <w:r>
        <w:rPr>
          <w:rFonts w:hint="eastAsia"/>
        </w:rPr>
        <w:t xml:space="preserve">  `status` TINYINT(4) NOT NULL DEFAULT 0 COMMENT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B101EB" w:rsidRDefault="00B101EB" w:rsidP="00B101EB">
      <w:pPr>
        <w:rPr>
          <w:rFonts w:hint="eastAsia"/>
        </w:rPr>
      </w:pPr>
      <w:r>
        <w:rPr>
          <w:rFonts w:hint="eastAsia"/>
        </w:rPr>
        <w:t xml:space="preserve">  `qiangDate` TIMESTAMP NOT NULL DEFAULT CURRENT_TIMESTAMP ON UPDATE CURRENT_TIMESTAMP COMMENT '</w:t>
      </w:r>
      <w:r>
        <w:rPr>
          <w:rFonts w:hint="eastAsia"/>
        </w:rPr>
        <w:t>抢单时间</w:t>
      </w:r>
      <w:r>
        <w:rPr>
          <w:rFonts w:hint="eastAsia"/>
        </w:rPr>
        <w:t>',</w:t>
      </w:r>
    </w:p>
    <w:p w:rsidR="00B101EB" w:rsidRDefault="00B101EB" w:rsidP="00B101EB">
      <w:r>
        <w:t xml:space="preserve">  PRIMARY KEY (`qiangId`)</w:t>
      </w:r>
    </w:p>
    <w:p w:rsidR="00D515D2" w:rsidRDefault="00B101EB" w:rsidP="00B101EB">
      <w:r>
        <w:t>) ENGINE=INNODB DEFAULT CHARSET=utf8;</w:t>
      </w:r>
    </w:p>
    <w:tbl>
      <w:tblPr>
        <w:tblW w:w="10301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603"/>
      </w:tblGrid>
      <w:tr w:rsidR="00D515D2" w:rsidTr="007566CC">
        <w:tc>
          <w:tcPr>
            <w:tcW w:w="112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tabs>
                <w:tab w:val="left" w:pos="486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唯一</w:t>
            </w: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默认值</w:t>
            </w:r>
          </w:p>
        </w:tc>
        <w:tc>
          <w:tcPr>
            <w:tcW w:w="2603" w:type="dxa"/>
            <w:vAlign w:val="center"/>
          </w:tcPr>
          <w:p w:rsidR="00D515D2" w:rsidRDefault="007656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qiangId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853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  <w:vAlign w:val="center"/>
          </w:tcPr>
          <w:p w:rsidR="00D515D2" w:rsidRDefault="007656B2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iCs/>
              </w:rPr>
              <w:t>快客抢单</w:t>
            </w:r>
            <w:r>
              <w:rPr>
                <w:rFonts w:hint="eastAsia"/>
              </w:rPr>
              <w:t>标识</w:t>
            </w:r>
          </w:p>
        </w:tc>
      </w:tr>
      <w:tr w:rsidR="00D515D2" w:rsidTr="007566CC">
        <w:trPr>
          <w:trHeight w:val="404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xiaId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下单</w:t>
            </w:r>
            <w:r>
              <w:rPr>
                <w:rFonts w:hint="eastAsia"/>
              </w:rPr>
              <w:t>id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kuaikeId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Varchar(64)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快客</w:t>
            </w:r>
            <w:r>
              <w:rPr>
                <w:rFonts w:hint="eastAsia"/>
              </w:rPr>
              <w:t>id</w:t>
            </w:r>
          </w:p>
        </w:tc>
      </w:tr>
      <w:tr w:rsidR="00D515D2" w:rsidTr="007566CC">
        <w:trPr>
          <w:trHeight w:val="90"/>
        </w:trPr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TINYINT(4)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7656B2">
            <w:pPr>
              <w:tabs>
                <w:tab w:val="left" w:pos="472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(0=</w:t>
            </w:r>
            <w:r>
              <w:rPr>
                <w:rFonts w:hint="eastAsia"/>
              </w:rPr>
              <w:t>抢单成功，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等待配送（点击确认配送），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已经到达（修改下单状态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，确认到达），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派单成功</w:t>
            </w:r>
            <w:r>
              <w:rPr>
                <w:rFonts w:hint="eastAsia"/>
              </w:rPr>
              <w:t>)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qiangDate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</w:rPr>
              <w:t>抢单时间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comment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发货人的点评</w:t>
            </w:r>
          </w:p>
        </w:tc>
      </w:tr>
      <w:tr w:rsidR="00D515D2" w:rsidTr="007566CC">
        <w:tc>
          <w:tcPr>
            <w:tcW w:w="112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1401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Varchar(6)</w:t>
            </w:r>
          </w:p>
        </w:tc>
        <w:tc>
          <w:tcPr>
            <w:tcW w:w="970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 w:rsidR="00D515D2" w:rsidRDefault="007656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</w:tcPr>
          <w:p w:rsidR="00D515D2" w:rsidRDefault="00D515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3" w:type="dxa"/>
          </w:tcPr>
          <w:p w:rsidR="00D515D2" w:rsidRDefault="007656B2">
            <w:pPr>
              <w:jc w:val="center"/>
            </w:pPr>
            <w:r>
              <w:rPr>
                <w:rFonts w:hint="eastAsia"/>
              </w:rPr>
              <w:t>确认验证码</w:t>
            </w:r>
          </w:p>
        </w:tc>
      </w:tr>
    </w:tbl>
    <w:p w:rsidR="007566CC" w:rsidRDefault="007566CC"/>
    <w:p w:rsidR="007566CC" w:rsidRDefault="007566CC"/>
    <w:p w:rsidR="00D515D2" w:rsidRDefault="007656B2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数据交互图</w:t>
      </w:r>
    </w:p>
    <w:p w:rsidR="00D515D2" w:rsidRDefault="00D515D2"/>
    <w:sectPr w:rsidR="00D51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BE7" w:rsidRDefault="00A36BE7" w:rsidP="000709F4">
      <w:r>
        <w:separator/>
      </w:r>
    </w:p>
  </w:endnote>
  <w:endnote w:type="continuationSeparator" w:id="0">
    <w:p w:rsidR="00A36BE7" w:rsidRDefault="00A36BE7" w:rsidP="00070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BE7" w:rsidRDefault="00A36BE7" w:rsidP="000709F4">
      <w:r>
        <w:separator/>
      </w:r>
    </w:p>
  </w:footnote>
  <w:footnote w:type="continuationSeparator" w:id="0">
    <w:p w:rsidR="00A36BE7" w:rsidRDefault="00A36BE7" w:rsidP="00070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decimal"/>
      <w:lvlText w:val="(%1)"/>
      <w:lvlJc w:val="left"/>
      <w:pPr>
        <w:tabs>
          <w:tab w:val="left" w:pos="1066"/>
        </w:tabs>
        <w:ind w:left="106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486"/>
        </w:tabs>
        <w:ind w:left="1486" w:hanging="420"/>
      </w:pPr>
    </w:lvl>
    <w:lvl w:ilvl="2">
      <w:start w:val="1"/>
      <w:numFmt w:val="lowerRoman"/>
      <w:lvlText w:val="%3."/>
      <w:lvlJc w:val="right"/>
      <w:pPr>
        <w:tabs>
          <w:tab w:val="left" w:pos="1906"/>
        </w:tabs>
        <w:ind w:left="1906" w:hanging="420"/>
      </w:pPr>
    </w:lvl>
    <w:lvl w:ilvl="3">
      <w:start w:val="1"/>
      <w:numFmt w:val="decimal"/>
      <w:lvlText w:val="%4."/>
      <w:lvlJc w:val="left"/>
      <w:pPr>
        <w:tabs>
          <w:tab w:val="left" w:pos="2326"/>
        </w:tabs>
        <w:ind w:left="2326" w:hanging="420"/>
      </w:pPr>
    </w:lvl>
    <w:lvl w:ilvl="4">
      <w:start w:val="1"/>
      <w:numFmt w:val="lowerLetter"/>
      <w:lvlText w:val="%5)"/>
      <w:lvlJc w:val="left"/>
      <w:pPr>
        <w:tabs>
          <w:tab w:val="left" w:pos="2746"/>
        </w:tabs>
        <w:ind w:left="2746" w:hanging="420"/>
      </w:pPr>
    </w:lvl>
    <w:lvl w:ilvl="5">
      <w:start w:val="1"/>
      <w:numFmt w:val="lowerRoman"/>
      <w:lvlText w:val="%6."/>
      <w:lvlJc w:val="right"/>
      <w:pPr>
        <w:tabs>
          <w:tab w:val="left" w:pos="3166"/>
        </w:tabs>
        <w:ind w:left="3166" w:hanging="420"/>
      </w:pPr>
    </w:lvl>
    <w:lvl w:ilvl="6">
      <w:start w:val="1"/>
      <w:numFmt w:val="decimal"/>
      <w:lvlText w:val="%7."/>
      <w:lvlJc w:val="left"/>
      <w:pPr>
        <w:tabs>
          <w:tab w:val="left" w:pos="3586"/>
        </w:tabs>
        <w:ind w:left="3586" w:hanging="420"/>
      </w:pPr>
    </w:lvl>
    <w:lvl w:ilvl="7">
      <w:start w:val="1"/>
      <w:numFmt w:val="lowerLetter"/>
      <w:lvlText w:val="%8)"/>
      <w:lvlJc w:val="left"/>
      <w:pPr>
        <w:tabs>
          <w:tab w:val="left" w:pos="4006"/>
        </w:tabs>
        <w:ind w:left="4006" w:hanging="420"/>
      </w:pPr>
    </w:lvl>
    <w:lvl w:ilvl="8">
      <w:start w:val="1"/>
      <w:numFmt w:val="lowerRoman"/>
      <w:lvlText w:val="%9."/>
      <w:lvlJc w:val="right"/>
      <w:pPr>
        <w:tabs>
          <w:tab w:val="left" w:pos="4426"/>
        </w:tabs>
        <w:ind w:left="4426" w:hanging="420"/>
      </w:p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">
    <w:nsid w:val="59101B6F"/>
    <w:multiLevelType w:val="singleLevel"/>
    <w:tmpl w:val="59101B6F"/>
    <w:lvl w:ilvl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09F4"/>
    <w:rsid w:val="00074579"/>
    <w:rsid w:val="000F60BE"/>
    <w:rsid w:val="00125486"/>
    <w:rsid w:val="001311F5"/>
    <w:rsid w:val="00131B41"/>
    <w:rsid w:val="00172A27"/>
    <w:rsid w:val="0018086E"/>
    <w:rsid w:val="0019710D"/>
    <w:rsid w:val="001D7878"/>
    <w:rsid w:val="001E14C5"/>
    <w:rsid w:val="00281B1A"/>
    <w:rsid w:val="002B49CA"/>
    <w:rsid w:val="002C008B"/>
    <w:rsid w:val="0036368C"/>
    <w:rsid w:val="004659CC"/>
    <w:rsid w:val="0047489A"/>
    <w:rsid w:val="00497E8C"/>
    <w:rsid w:val="00502A32"/>
    <w:rsid w:val="00527366"/>
    <w:rsid w:val="00584DD6"/>
    <w:rsid w:val="005B23C6"/>
    <w:rsid w:val="00653E31"/>
    <w:rsid w:val="006872DF"/>
    <w:rsid w:val="00697C22"/>
    <w:rsid w:val="006A3798"/>
    <w:rsid w:val="00740230"/>
    <w:rsid w:val="007566CC"/>
    <w:rsid w:val="007656B2"/>
    <w:rsid w:val="00766B93"/>
    <w:rsid w:val="00834AE6"/>
    <w:rsid w:val="0086095C"/>
    <w:rsid w:val="008E5E7C"/>
    <w:rsid w:val="008F202A"/>
    <w:rsid w:val="00993B81"/>
    <w:rsid w:val="00997897"/>
    <w:rsid w:val="00A36BE7"/>
    <w:rsid w:val="00A400AF"/>
    <w:rsid w:val="00AA706B"/>
    <w:rsid w:val="00B101EB"/>
    <w:rsid w:val="00B71F77"/>
    <w:rsid w:val="00BC7FA8"/>
    <w:rsid w:val="00C93B0B"/>
    <w:rsid w:val="00D22BF8"/>
    <w:rsid w:val="00D515D2"/>
    <w:rsid w:val="00D9639B"/>
    <w:rsid w:val="00DD7F2C"/>
    <w:rsid w:val="00E162E2"/>
    <w:rsid w:val="00E4665C"/>
    <w:rsid w:val="00F14B5B"/>
    <w:rsid w:val="01410A5D"/>
    <w:rsid w:val="017167E6"/>
    <w:rsid w:val="01A96E32"/>
    <w:rsid w:val="01BE7ACD"/>
    <w:rsid w:val="01C911E7"/>
    <w:rsid w:val="0246785E"/>
    <w:rsid w:val="02890F9E"/>
    <w:rsid w:val="02C15D89"/>
    <w:rsid w:val="031E7C6A"/>
    <w:rsid w:val="032411E1"/>
    <w:rsid w:val="03264AF8"/>
    <w:rsid w:val="03347FBE"/>
    <w:rsid w:val="03794E94"/>
    <w:rsid w:val="037A5276"/>
    <w:rsid w:val="03832A55"/>
    <w:rsid w:val="03997ABA"/>
    <w:rsid w:val="03B514A9"/>
    <w:rsid w:val="03E23630"/>
    <w:rsid w:val="03EC2611"/>
    <w:rsid w:val="03FA240B"/>
    <w:rsid w:val="04316D6B"/>
    <w:rsid w:val="04451D19"/>
    <w:rsid w:val="04D56753"/>
    <w:rsid w:val="050668C4"/>
    <w:rsid w:val="0520638A"/>
    <w:rsid w:val="0534495A"/>
    <w:rsid w:val="05802BE4"/>
    <w:rsid w:val="05B26CE6"/>
    <w:rsid w:val="05BE6F17"/>
    <w:rsid w:val="05CB419F"/>
    <w:rsid w:val="05ED6411"/>
    <w:rsid w:val="06331DB5"/>
    <w:rsid w:val="06343950"/>
    <w:rsid w:val="06782741"/>
    <w:rsid w:val="07156118"/>
    <w:rsid w:val="075B6D37"/>
    <w:rsid w:val="075F2BED"/>
    <w:rsid w:val="07624172"/>
    <w:rsid w:val="07AC5024"/>
    <w:rsid w:val="07F40B35"/>
    <w:rsid w:val="08055A52"/>
    <w:rsid w:val="0845236F"/>
    <w:rsid w:val="08676A80"/>
    <w:rsid w:val="0883527B"/>
    <w:rsid w:val="090B28AE"/>
    <w:rsid w:val="09355BF8"/>
    <w:rsid w:val="093C63B3"/>
    <w:rsid w:val="097B2778"/>
    <w:rsid w:val="09B13E1C"/>
    <w:rsid w:val="09E145FB"/>
    <w:rsid w:val="0A123C79"/>
    <w:rsid w:val="0A1F4D4E"/>
    <w:rsid w:val="0A2679E1"/>
    <w:rsid w:val="0A514D90"/>
    <w:rsid w:val="0A5D2349"/>
    <w:rsid w:val="0A752CDE"/>
    <w:rsid w:val="0A887713"/>
    <w:rsid w:val="0AB07D30"/>
    <w:rsid w:val="0B30258A"/>
    <w:rsid w:val="0BA667F6"/>
    <w:rsid w:val="0C30413B"/>
    <w:rsid w:val="0C544A2B"/>
    <w:rsid w:val="0C7E09D7"/>
    <w:rsid w:val="0CAA0E0D"/>
    <w:rsid w:val="0CCC6B5D"/>
    <w:rsid w:val="0D126AC1"/>
    <w:rsid w:val="0D547C01"/>
    <w:rsid w:val="0D6C60F4"/>
    <w:rsid w:val="0DB045A7"/>
    <w:rsid w:val="0DB10D95"/>
    <w:rsid w:val="0DFA2F02"/>
    <w:rsid w:val="0DFE16AD"/>
    <w:rsid w:val="0E491D0A"/>
    <w:rsid w:val="0E66500B"/>
    <w:rsid w:val="0EA672C8"/>
    <w:rsid w:val="0ED12BE2"/>
    <w:rsid w:val="0FE973CF"/>
    <w:rsid w:val="0FF1689C"/>
    <w:rsid w:val="0FF81BE7"/>
    <w:rsid w:val="101A76F2"/>
    <w:rsid w:val="101E49FF"/>
    <w:rsid w:val="102F040A"/>
    <w:rsid w:val="10375E94"/>
    <w:rsid w:val="10407D6A"/>
    <w:rsid w:val="105E4E61"/>
    <w:rsid w:val="10D1479F"/>
    <w:rsid w:val="111F2283"/>
    <w:rsid w:val="114F39AE"/>
    <w:rsid w:val="115E0570"/>
    <w:rsid w:val="116819D7"/>
    <w:rsid w:val="11986891"/>
    <w:rsid w:val="11C010B5"/>
    <w:rsid w:val="11FF3F93"/>
    <w:rsid w:val="12403A1A"/>
    <w:rsid w:val="12446C97"/>
    <w:rsid w:val="12F92798"/>
    <w:rsid w:val="131A036B"/>
    <w:rsid w:val="13713959"/>
    <w:rsid w:val="139628B6"/>
    <w:rsid w:val="13AD18E5"/>
    <w:rsid w:val="14061B7D"/>
    <w:rsid w:val="140E55A3"/>
    <w:rsid w:val="14716BAC"/>
    <w:rsid w:val="14CE611D"/>
    <w:rsid w:val="14DB3162"/>
    <w:rsid w:val="14E551BC"/>
    <w:rsid w:val="14EB3829"/>
    <w:rsid w:val="15191F4D"/>
    <w:rsid w:val="154F47A6"/>
    <w:rsid w:val="158F0D8E"/>
    <w:rsid w:val="15C43D04"/>
    <w:rsid w:val="15E85345"/>
    <w:rsid w:val="163A47FC"/>
    <w:rsid w:val="164341A9"/>
    <w:rsid w:val="16A17917"/>
    <w:rsid w:val="16C51B94"/>
    <w:rsid w:val="16CC78E8"/>
    <w:rsid w:val="171803D7"/>
    <w:rsid w:val="173F4D32"/>
    <w:rsid w:val="17503D15"/>
    <w:rsid w:val="176F77DA"/>
    <w:rsid w:val="187C3815"/>
    <w:rsid w:val="18EA0434"/>
    <w:rsid w:val="1A1979FF"/>
    <w:rsid w:val="1A880EB3"/>
    <w:rsid w:val="1AF15DCE"/>
    <w:rsid w:val="1AF935F7"/>
    <w:rsid w:val="1B273A23"/>
    <w:rsid w:val="1B566D15"/>
    <w:rsid w:val="1BCB4489"/>
    <w:rsid w:val="1BCF2A61"/>
    <w:rsid w:val="1C350A41"/>
    <w:rsid w:val="1C3D2232"/>
    <w:rsid w:val="1C451F9F"/>
    <w:rsid w:val="1C4B6B52"/>
    <w:rsid w:val="1C952A11"/>
    <w:rsid w:val="1C957976"/>
    <w:rsid w:val="1CF044C3"/>
    <w:rsid w:val="1CFA5D53"/>
    <w:rsid w:val="1D2953D7"/>
    <w:rsid w:val="1D452329"/>
    <w:rsid w:val="1DA962F1"/>
    <w:rsid w:val="1DEB53B4"/>
    <w:rsid w:val="1DF01D02"/>
    <w:rsid w:val="1E09119F"/>
    <w:rsid w:val="1E91713B"/>
    <w:rsid w:val="1EAB1E8D"/>
    <w:rsid w:val="1ED46B11"/>
    <w:rsid w:val="1F227986"/>
    <w:rsid w:val="1F264191"/>
    <w:rsid w:val="1F634930"/>
    <w:rsid w:val="1F7A166D"/>
    <w:rsid w:val="1F817402"/>
    <w:rsid w:val="1F943953"/>
    <w:rsid w:val="1FA0347D"/>
    <w:rsid w:val="1FD141C5"/>
    <w:rsid w:val="1FD27BB4"/>
    <w:rsid w:val="1FE46AC3"/>
    <w:rsid w:val="20306F1F"/>
    <w:rsid w:val="20600878"/>
    <w:rsid w:val="209077C1"/>
    <w:rsid w:val="21942118"/>
    <w:rsid w:val="219B1A5A"/>
    <w:rsid w:val="21B01FF5"/>
    <w:rsid w:val="21D60C28"/>
    <w:rsid w:val="2237629C"/>
    <w:rsid w:val="22826784"/>
    <w:rsid w:val="228F4847"/>
    <w:rsid w:val="22BC0F7C"/>
    <w:rsid w:val="232E54F9"/>
    <w:rsid w:val="233F0121"/>
    <w:rsid w:val="23427B26"/>
    <w:rsid w:val="239D3711"/>
    <w:rsid w:val="23AC11F0"/>
    <w:rsid w:val="23D039D9"/>
    <w:rsid w:val="23D0490A"/>
    <w:rsid w:val="23EE6625"/>
    <w:rsid w:val="24237FA5"/>
    <w:rsid w:val="24705306"/>
    <w:rsid w:val="248060E0"/>
    <w:rsid w:val="25126D22"/>
    <w:rsid w:val="255344C0"/>
    <w:rsid w:val="255E4AD2"/>
    <w:rsid w:val="257D4EC1"/>
    <w:rsid w:val="259F7004"/>
    <w:rsid w:val="25DB1F21"/>
    <w:rsid w:val="25F203ED"/>
    <w:rsid w:val="260E1B1E"/>
    <w:rsid w:val="26925B16"/>
    <w:rsid w:val="269A7E1F"/>
    <w:rsid w:val="27004E56"/>
    <w:rsid w:val="27160E63"/>
    <w:rsid w:val="273203F3"/>
    <w:rsid w:val="27660025"/>
    <w:rsid w:val="27AC1086"/>
    <w:rsid w:val="27FD01EC"/>
    <w:rsid w:val="28002340"/>
    <w:rsid w:val="280651CA"/>
    <w:rsid w:val="282267AF"/>
    <w:rsid w:val="28303594"/>
    <w:rsid w:val="285222B6"/>
    <w:rsid w:val="288307F7"/>
    <w:rsid w:val="28BE4EA8"/>
    <w:rsid w:val="28C8144A"/>
    <w:rsid w:val="28D1519E"/>
    <w:rsid w:val="28D530DC"/>
    <w:rsid w:val="29584417"/>
    <w:rsid w:val="29931B49"/>
    <w:rsid w:val="29F0322E"/>
    <w:rsid w:val="2A396094"/>
    <w:rsid w:val="2A64097E"/>
    <w:rsid w:val="2A8D7269"/>
    <w:rsid w:val="2AAB0DA7"/>
    <w:rsid w:val="2AAC2583"/>
    <w:rsid w:val="2AEE6A14"/>
    <w:rsid w:val="2B147A02"/>
    <w:rsid w:val="2B755ABE"/>
    <w:rsid w:val="2B7A04C6"/>
    <w:rsid w:val="2BB75207"/>
    <w:rsid w:val="2BCB30C6"/>
    <w:rsid w:val="2BCE6259"/>
    <w:rsid w:val="2BE01C71"/>
    <w:rsid w:val="2C4F528E"/>
    <w:rsid w:val="2CB3555E"/>
    <w:rsid w:val="2CC90643"/>
    <w:rsid w:val="2CCE2B2C"/>
    <w:rsid w:val="2CEC3694"/>
    <w:rsid w:val="2D1A18CB"/>
    <w:rsid w:val="2D6E7787"/>
    <w:rsid w:val="2DB15392"/>
    <w:rsid w:val="2DB725F8"/>
    <w:rsid w:val="2DD77EC6"/>
    <w:rsid w:val="2E13436E"/>
    <w:rsid w:val="2E7C584F"/>
    <w:rsid w:val="2E941DB9"/>
    <w:rsid w:val="2ECD18AD"/>
    <w:rsid w:val="2EEB341A"/>
    <w:rsid w:val="2F1A2284"/>
    <w:rsid w:val="2F393D70"/>
    <w:rsid w:val="2F555A3A"/>
    <w:rsid w:val="2F6B07D8"/>
    <w:rsid w:val="2FA65601"/>
    <w:rsid w:val="2FBF2E75"/>
    <w:rsid w:val="2FF46152"/>
    <w:rsid w:val="30015261"/>
    <w:rsid w:val="30055AC6"/>
    <w:rsid w:val="30485A76"/>
    <w:rsid w:val="30C5664A"/>
    <w:rsid w:val="30C56708"/>
    <w:rsid w:val="30CB2C03"/>
    <w:rsid w:val="312074A0"/>
    <w:rsid w:val="31281E83"/>
    <w:rsid w:val="312C1CB0"/>
    <w:rsid w:val="3142713F"/>
    <w:rsid w:val="3171626C"/>
    <w:rsid w:val="31957CB3"/>
    <w:rsid w:val="321B5004"/>
    <w:rsid w:val="325A2801"/>
    <w:rsid w:val="32761F85"/>
    <w:rsid w:val="327A35A6"/>
    <w:rsid w:val="32803947"/>
    <w:rsid w:val="32D221D1"/>
    <w:rsid w:val="32D9420F"/>
    <w:rsid w:val="33116210"/>
    <w:rsid w:val="331162F6"/>
    <w:rsid w:val="33A16CC2"/>
    <w:rsid w:val="33C711EA"/>
    <w:rsid w:val="33D02EC4"/>
    <w:rsid w:val="34164F1D"/>
    <w:rsid w:val="34197934"/>
    <w:rsid w:val="34345D75"/>
    <w:rsid w:val="34B22853"/>
    <w:rsid w:val="34C631AD"/>
    <w:rsid w:val="34EB0A01"/>
    <w:rsid w:val="35202CEF"/>
    <w:rsid w:val="353A3C21"/>
    <w:rsid w:val="35AA63E0"/>
    <w:rsid w:val="35D13E1C"/>
    <w:rsid w:val="35FA4EA7"/>
    <w:rsid w:val="360C667B"/>
    <w:rsid w:val="36363742"/>
    <w:rsid w:val="367473FD"/>
    <w:rsid w:val="36AA387C"/>
    <w:rsid w:val="36E1092F"/>
    <w:rsid w:val="37323D1C"/>
    <w:rsid w:val="378249EC"/>
    <w:rsid w:val="379323E5"/>
    <w:rsid w:val="38292C69"/>
    <w:rsid w:val="38623634"/>
    <w:rsid w:val="3890732A"/>
    <w:rsid w:val="38F67DAC"/>
    <w:rsid w:val="396809E9"/>
    <w:rsid w:val="39704E3D"/>
    <w:rsid w:val="39B77770"/>
    <w:rsid w:val="39BE06B3"/>
    <w:rsid w:val="39C9797A"/>
    <w:rsid w:val="39D1435F"/>
    <w:rsid w:val="3A414D81"/>
    <w:rsid w:val="3A735B0D"/>
    <w:rsid w:val="3A860B4E"/>
    <w:rsid w:val="3A8F08CD"/>
    <w:rsid w:val="3AA211B7"/>
    <w:rsid w:val="3AD90ED5"/>
    <w:rsid w:val="3AF44155"/>
    <w:rsid w:val="3B7361F9"/>
    <w:rsid w:val="3BB47AFB"/>
    <w:rsid w:val="3BFB7421"/>
    <w:rsid w:val="3C301491"/>
    <w:rsid w:val="3C3E07E4"/>
    <w:rsid w:val="3C3F191E"/>
    <w:rsid w:val="3C5D098A"/>
    <w:rsid w:val="3C810174"/>
    <w:rsid w:val="3D06707B"/>
    <w:rsid w:val="3D497041"/>
    <w:rsid w:val="3D506769"/>
    <w:rsid w:val="3D8E26FF"/>
    <w:rsid w:val="3D9D7090"/>
    <w:rsid w:val="3DDD6846"/>
    <w:rsid w:val="3DE5756B"/>
    <w:rsid w:val="3E2F7991"/>
    <w:rsid w:val="3E7F243E"/>
    <w:rsid w:val="3F452F16"/>
    <w:rsid w:val="3F5C1DA8"/>
    <w:rsid w:val="3F8F7892"/>
    <w:rsid w:val="3F960019"/>
    <w:rsid w:val="3F9E7B3A"/>
    <w:rsid w:val="3F9F3697"/>
    <w:rsid w:val="3FC85456"/>
    <w:rsid w:val="3FE01CA0"/>
    <w:rsid w:val="40101359"/>
    <w:rsid w:val="409B159D"/>
    <w:rsid w:val="40A22ED4"/>
    <w:rsid w:val="40FE2C17"/>
    <w:rsid w:val="41031BFF"/>
    <w:rsid w:val="42367C58"/>
    <w:rsid w:val="4266034F"/>
    <w:rsid w:val="429B5F09"/>
    <w:rsid w:val="42A61591"/>
    <w:rsid w:val="42BB7498"/>
    <w:rsid w:val="43044DD8"/>
    <w:rsid w:val="437648A6"/>
    <w:rsid w:val="437A6F7F"/>
    <w:rsid w:val="439B64B6"/>
    <w:rsid w:val="43B165BD"/>
    <w:rsid w:val="43EC722E"/>
    <w:rsid w:val="4406182C"/>
    <w:rsid w:val="444843CC"/>
    <w:rsid w:val="44487DC3"/>
    <w:rsid w:val="451410FC"/>
    <w:rsid w:val="45375459"/>
    <w:rsid w:val="456C0125"/>
    <w:rsid w:val="45704343"/>
    <w:rsid w:val="45874A45"/>
    <w:rsid w:val="45B02E82"/>
    <w:rsid w:val="45D56F9A"/>
    <w:rsid w:val="45FA7097"/>
    <w:rsid w:val="45FF2D5F"/>
    <w:rsid w:val="46166550"/>
    <w:rsid w:val="46190268"/>
    <w:rsid w:val="46D212A3"/>
    <w:rsid w:val="46FF4841"/>
    <w:rsid w:val="47A57F01"/>
    <w:rsid w:val="47AF7289"/>
    <w:rsid w:val="482B22F5"/>
    <w:rsid w:val="482B404B"/>
    <w:rsid w:val="483535A7"/>
    <w:rsid w:val="48435EF4"/>
    <w:rsid w:val="48504D56"/>
    <w:rsid w:val="48F412A6"/>
    <w:rsid w:val="492A0976"/>
    <w:rsid w:val="494071C1"/>
    <w:rsid w:val="49646E2A"/>
    <w:rsid w:val="497C4EF9"/>
    <w:rsid w:val="499A10DB"/>
    <w:rsid w:val="49F62D9E"/>
    <w:rsid w:val="4A1471F4"/>
    <w:rsid w:val="4A2D4214"/>
    <w:rsid w:val="4A3A298D"/>
    <w:rsid w:val="4A3B5166"/>
    <w:rsid w:val="4A4A64F2"/>
    <w:rsid w:val="4A771EBC"/>
    <w:rsid w:val="4AB65001"/>
    <w:rsid w:val="4B0C508C"/>
    <w:rsid w:val="4B39753C"/>
    <w:rsid w:val="4B3C68D3"/>
    <w:rsid w:val="4B7154C7"/>
    <w:rsid w:val="4B7A796D"/>
    <w:rsid w:val="4BB3390B"/>
    <w:rsid w:val="4C1B031D"/>
    <w:rsid w:val="4C390111"/>
    <w:rsid w:val="4C810771"/>
    <w:rsid w:val="4C867AE8"/>
    <w:rsid w:val="4C893E4D"/>
    <w:rsid w:val="4CA15258"/>
    <w:rsid w:val="4CC22570"/>
    <w:rsid w:val="4D4418B3"/>
    <w:rsid w:val="4D4A5754"/>
    <w:rsid w:val="4DA17830"/>
    <w:rsid w:val="4DFA2395"/>
    <w:rsid w:val="4DFD4048"/>
    <w:rsid w:val="4E1F7DE7"/>
    <w:rsid w:val="4E3B3484"/>
    <w:rsid w:val="4E4473DC"/>
    <w:rsid w:val="4E930767"/>
    <w:rsid w:val="4EEE7B2D"/>
    <w:rsid w:val="4F1178A8"/>
    <w:rsid w:val="4F3B5151"/>
    <w:rsid w:val="4F581D45"/>
    <w:rsid w:val="4FAC57A7"/>
    <w:rsid w:val="4FE37850"/>
    <w:rsid w:val="5010542B"/>
    <w:rsid w:val="50193D71"/>
    <w:rsid w:val="505F4CA9"/>
    <w:rsid w:val="509C2696"/>
    <w:rsid w:val="5167325A"/>
    <w:rsid w:val="516A776C"/>
    <w:rsid w:val="519D34EF"/>
    <w:rsid w:val="51A16861"/>
    <w:rsid w:val="51D96C87"/>
    <w:rsid w:val="52A53953"/>
    <w:rsid w:val="52C15705"/>
    <w:rsid w:val="52FA0F3F"/>
    <w:rsid w:val="533A1F6B"/>
    <w:rsid w:val="534F4A09"/>
    <w:rsid w:val="535E0F9C"/>
    <w:rsid w:val="53D224E9"/>
    <w:rsid w:val="53FE76DB"/>
    <w:rsid w:val="5456271B"/>
    <w:rsid w:val="54C04F4A"/>
    <w:rsid w:val="54E0102A"/>
    <w:rsid w:val="54EF4008"/>
    <w:rsid w:val="553A76F9"/>
    <w:rsid w:val="554F7AD8"/>
    <w:rsid w:val="55776B00"/>
    <w:rsid w:val="559D31B9"/>
    <w:rsid w:val="55A57FC1"/>
    <w:rsid w:val="55BA4A4C"/>
    <w:rsid w:val="55D56A42"/>
    <w:rsid w:val="561B0395"/>
    <w:rsid w:val="563317DF"/>
    <w:rsid w:val="56A175E3"/>
    <w:rsid w:val="56AF3AFE"/>
    <w:rsid w:val="57446967"/>
    <w:rsid w:val="576534B6"/>
    <w:rsid w:val="57F44D4F"/>
    <w:rsid w:val="57FB2E95"/>
    <w:rsid w:val="58290E8C"/>
    <w:rsid w:val="583C02BA"/>
    <w:rsid w:val="584C0ADC"/>
    <w:rsid w:val="58990C13"/>
    <w:rsid w:val="589D7E18"/>
    <w:rsid w:val="58A840D6"/>
    <w:rsid w:val="58D76F8D"/>
    <w:rsid w:val="58D83E4F"/>
    <w:rsid w:val="58E96F5E"/>
    <w:rsid w:val="593F61C4"/>
    <w:rsid w:val="596E074D"/>
    <w:rsid w:val="59CB624B"/>
    <w:rsid w:val="59EB73B5"/>
    <w:rsid w:val="5A0F6308"/>
    <w:rsid w:val="5A502F24"/>
    <w:rsid w:val="5AD7609F"/>
    <w:rsid w:val="5ADE4658"/>
    <w:rsid w:val="5B116E4F"/>
    <w:rsid w:val="5B4204BF"/>
    <w:rsid w:val="5B776F4D"/>
    <w:rsid w:val="5BB07C4A"/>
    <w:rsid w:val="5BCA5CFB"/>
    <w:rsid w:val="5BDB6243"/>
    <w:rsid w:val="5C0B7F4A"/>
    <w:rsid w:val="5C12027B"/>
    <w:rsid w:val="5C747E44"/>
    <w:rsid w:val="5CB64776"/>
    <w:rsid w:val="5D170EA7"/>
    <w:rsid w:val="5D520CB0"/>
    <w:rsid w:val="5D76505B"/>
    <w:rsid w:val="5D9C7AB8"/>
    <w:rsid w:val="5DBD2F54"/>
    <w:rsid w:val="5DD6600A"/>
    <w:rsid w:val="5DEC4767"/>
    <w:rsid w:val="5E0E4B03"/>
    <w:rsid w:val="5EA65ACB"/>
    <w:rsid w:val="5ED97CE8"/>
    <w:rsid w:val="5F2D2046"/>
    <w:rsid w:val="5F337224"/>
    <w:rsid w:val="5F545D83"/>
    <w:rsid w:val="5FBC0406"/>
    <w:rsid w:val="5FE4360D"/>
    <w:rsid w:val="6014419A"/>
    <w:rsid w:val="606B60F8"/>
    <w:rsid w:val="60C13FAB"/>
    <w:rsid w:val="60CC1B12"/>
    <w:rsid w:val="60DE18E3"/>
    <w:rsid w:val="60DF5260"/>
    <w:rsid w:val="60EF18B3"/>
    <w:rsid w:val="61001F7B"/>
    <w:rsid w:val="61202AB5"/>
    <w:rsid w:val="61253071"/>
    <w:rsid w:val="61255F84"/>
    <w:rsid w:val="614E12C6"/>
    <w:rsid w:val="61567945"/>
    <w:rsid w:val="616E4EC4"/>
    <w:rsid w:val="619405F2"/>
    <w:rsid w:val="61CF1ECB"/>
    <w:rsid w:val="61E20814"/>
    <w:rsid w:val="62363B1F"/>
    <w:rsid w:val="623D35DF"/>
    <w:rsid w:val="62971D32"/>
    <w:rsid w:val="62D42006"/>
    <w:rsid w:val="62E94767"/>
    <w:rsid w:val="631225C7"/>
    <w:rsid w:val="63771EF5"/>
    <w:rsid w:val="63A13571"/>
    <w:rsid w:val="642A011D"/>
    <w:rsid w:val="642D5C53"/>
    <w:rsid w:val="642F603D"/>
    <w:rsid w:val="64694F09"/>
    <w:rsid w:val="64A51081"/>
    <w:rsid w:val="652B3F28"/>
    <w:rsid w:val="654E7457"/>
    <w:rsid w:val="65683032"/>
    <w:rsid w:val="656D3C9F"/>
    <w:rsid w:val="65940420"/>
    <w:rsid w:val="65DA3058"/>
    <w:rsid w:val="66394581"/>
    <w:rsid w:val="66616677"/>
    <w:rsid w:val="667527EB"/>
    <w:rsid w:val="66C15336"/>
    <w:rsid w:val="66C9601A"/>
    <w:rsid w:val="672419B4"/>
    <w:rsid w:val="674B4ADB"/>
    <w:rsid w:val="675C7840"/>
    <w:rsid w:val="67807580"/>
    <w:rsid w:val="67A1440F"/>
    <w:rsid w:val="67AF533E"/>
    <w:rsid w:val="67DF4AD0"/>
    <w:rsid w:val="67E5666D"/>
    <w:rsid w:val="682121A8"/>
    <w:rsid w:val="682D601F"/>
    <w:rsid w:val="68431691"/>
    <w:rsid w:val="68573BB3"/>
    <w:rsid w:val="685A0916"/>
    <w:rsid w:val="68B561F9"/>
    <w:rsid w:val="68D560DC"/>
    <w:rsid w:val="68F80C16"/>
    <w:rsid w:val="690918F3"/>
    <w:rsid w:val="692969B5"/>
    <w:rsid w:val="696F325B"/>
    <w:rsid w:val="69D359F0"/>
    <w:rsid w:val="69D96B94"/>
    <w:rsid w:val="6A3A1527"/>
    <w:rsid w:val="6A5A1CB8"/>
    <w:rsid w:val="6A5A2AC0"/>
    <w:rsid w:val="6A631B8D"/>
    <w:rsid w:val="6AAB653F"/>
    <w:rsid w:val="6AC62B98"/>
    <w:rsid w:val="6B0612F9"/>
    <w:rsid w:val="6B8B45AF"/>
    <w:rsid w:val="6B925C59"/>
    <w:rsid w:val="6BB47808"/>
    <w:rsid w:val="6BC70A61"/>
    <w:rsid w:val="6C093465"/>
    <w:rsid w:val="6C460C00"/>
    <w:rsid w:val="6C572D4A"/>
    <w:rsid w:val="6C692DA5"/>
    <w:rsid w:val="6C9048E4"/>
    <w:rsid w:val="6C987EBA"/>
    <w:rsid w:val="6C995016"/>
    <w:rsid w:val="6CD55CF2"/>
    <w:rsid w:val="6D2A3AA2"/>
    <w:rsid w:val="6D82020C"/>
    <w:rsid w:val="6D844096"/>
    <w:rsid w:val="6DBD7B68"/>
    <w:rsid w:val="6E0F693F"/>
    <w:rsid w:val="6E4046EF"/>
    <w:rsid w:val="6E762883"/>
    <w:rsid w:val="6EC221FB"/>
    <w:rsid w:val="6ECC55E9"/>
    <w:rsid w:val="6EDF1346"/>
    <w:rsid w:val="6EE67506"/>
    <w:rsid w:val="6F0E5DCB"/>
    <w:rsid w:val="6F391A4D"/>
    <w:rsid w:val="6F5B4C8B"/>
    <w:rsid w:val="6F5D2277"/>
    <w:rsid w:val="6F7432A4"/>
    <w:rsid w:val="6F944295"/>
    <w:rsid w:val="6FF30753"/>
    <w:rsid w:val="702B19F5"/>
    <w:rsid w:val="70604758"/>
    <w:rsid w:val="708E210E"/>
    <w:rsid w:val="709836F3"/>
    <w:rsid w:val="70A10A36"/>
    <w:rsid w:val="70C16F66"/>
    <w:rsid w:val="70D922D0"/>
    <w:rsid w:val="71397571"/>
    <w:rsid w:val="71747E07"/>
    <w:rsid w:val="721258A4"/>
    <w:rsid w:val="721533CC"/>
    <w:rsid w:val="722C2A91"/>
    <w:rsid w:val="725B6D20"/>
    <w:rsid w:val="72A20E74"/>
    <w:rsid w:val="72F21A15"/>
    <w:rsid w:val="730514B5"/>
    <w:rsid w:val="730939AB"/>
    <w:rsid w:val="731E339B"/>
    <w:rsid w:val="734857DA"/>
    <w:rsid w:val="735D57B6"/>
    <w:rsid w:val="73DD6508"/>
    <w:rsid w:val="73E21C4A"/>
    <w:rsid w:val="740E4CE6"/>
    <w:rsid w:val="74326C22"/>
    <w:rsid w:val="74415591"/>
    <w:rsid w:val="744B07D9"/>
    <w:rsid w:val="745F5136"/>
    <w:rsid w:val="74834EEC"/>
    <w:rsid w:val="74D857D3"/>
    <w:rsid w:val="75303E48"/>
    <w:rsid w:val="755F3421"/>
    <w:rsid w:val="758C3383"/>
    <w:rsid w:val="75C608EF"/>
    <w:rsid w:val="75CF633C"/>
    <w:rsid w:val="75D544FE"/>
    <w:rsid w:val="75E74B34"/>
    <w:rsid w:val="75F9338F"/>
    <w:rsid w:val="76084FE3"/>
    <w:rsid w:val="761F70CB"/>
    <w:rsid w:val="76780F2B"/>
    <w:rsid w:val="769F115A"/>
    <w:rsid w:val="772165E6"/>
    <w:rsid w:val="772A537D"/>
    <w:rsid w:val="772D7D92"/>
    <w:rsid w:val="77327D12"/>
    <w:rsid w:val="7782692C"/>
    <w:rsid w:val="7839517B"/>
    <w:rsid w:val="783B2B0A"/>
    <w:rsid w:val="78BF3511"/>
    <w:rsid w:val="78ED31C7"/>
    <w:rsid w:val="791C54AF"/>
    <w:rsid w:val="795529D3"/>
    <w:rsid w:val="795E72FC"/>
    <w:rsid w:val="79814CCD"/>
    <w:rsid w:val="799F0B5F"/>
    <w:rsid w:val="79DA79C1"/>
    <w:rsid w:val="7A05201B"/>
    <w:rsid w:val="7A7342F1"/>
    <w:rsid w:val="7A9C1E4C"/>
    <w:rsid w:val="7AAA0448"/>
    <w:rsid w:val="7AB15274"/>
    <w:rsid w:val="7B566C01"/>
    <w:rsid w:val="7B6C1FD2"/>
    <w:rsid w:val="7B9D1515"/>
    <w:rsid w:val="7BA14A50"/>
    <w:rsid w:val="7BAE482C"/>
    <w:rsid w:val="7BFB142E"/>
    <w:rsid w:val="7C7E1DBF"/>
    <w:rsid w:val="7C9221C4"/>
    <w:rsid w:val="7CC06D39"/>
    <w:rsid w:val="7CD44BD4"/>
    <w:rsid w:val="7D3015AD"/>
    <w:rsid w:val="7D346DD0"/>
    <w:rsid w:val="7D421C52"/>
    <w:rsid w:val="7D5653BF"/>
    <w:rsid w:val="7DF337D7"/>
    <w:rsid w:val="7E1B5DB7"/>
    <w:rsid w:val="7E315091"/>
    <w:rsid w:val="7E33214B"/>
    <w:rsid w:val="7E556E46"/>
    <w:rsid w:val="7EA367DD"/>
    <w:rsid w:val="7EBA0296"/>
    <w:rsid w:val="7EFB1F2C"/>
    <w:rsid w:val="7EFD6C7C"/>
    <w:rsid w:val="7F2A52D5"/>
    <w:rsid w:val="7F4A2ED0"/>
    <w:rsid w:val="7F833FB5"/>
    <w:rsid w:val="7FDB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DA2F3D-CA75-4565-9E86-693A5547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40" w:after="240"/>
      <w:outlineLvl w:val="2"/>
    </w:pPr>
    <w:rPr>
      <w:bCs/>
      <w:i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360" w:lineRule="auto"/>
      <w:ind w:firstLineChars="200" w:firstLine="200"/>
    </w:pPr>
    <w:rPr>
      <w:snapToGrid w:val="0"/>
      <w:kern w:val="0"/>
      <w:sz w:val="24"/>
    </w:r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character" w:styleId="a4">
    <w:name w:val="Hyperlink"/>
    <w:qFormat/>
    <w:rPr>
      <w:color w:val="0000FF"/>
      <w:u w:val="single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paragraph" w:styleId="a5">
    <w:name w:val="Title"/>
    <w:basedOn w:val="a"/>
    <w:next w:val="a"/>
    <w:link w:val="Char"/>
    <w:qFormat/>
    <w:rsid w:val="00D963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rsid w:val="00D9639B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6">
    <w:name w:val="header"/>
    <w:basedOn w:val="a"/>
    <w:link w:val="Char0"/>
    <w:rsid w:val="00070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0709F4"/>
    <w:rPr>
      <w:kern w:val="2"/>
      <w:sz w:val="18"/>
      <w:szCs w:val="18"/>
    </w:rPr>
  </w:style>
  <w:style w:type="paragraph" w:styleId="a7">
    <w:name w:val="footer"/>
    <w:basedOn w:val="a"/>
    <w:link w:val="Char1"/>
    <w:rsid w:val="00070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0709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38</cp:revision>
  <dcterms:created xsi:type="dcterms:W3CDTF">2014-10-29T12:08:00Z</dcterms:created>
  <dcterms:modified xsi:type="dcterms:W3CDTF">2017-05-17T09:56:00Z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