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D49C7" w14:textId="77777777" w:rsidR="000A67E1" w:rsidRPr="00B20F90" w:rsidRDefault="00C45D1C" w:rsidP="00F36084">
      <w:pPr>
        <w:jc w:val="both"/>
        <w:rPr>
          <w:b/>
          <w:u w:val="single"/>
        </w:rPr>
      </w:pPr>
      <w:r w:rsidRPr="00B20F90">
        <w:rPr>
          <w:b/>
          <w:u w:val="single"/>
        </w:rPr>
        <w:t>Requisits</w:t>
      </w:r>
    </w:p>
    <w:p w14:paraId="667453E6" w14:textId="77777777" w:rsidR="00C45D1C" w:rsidRDefault="00C45D1C" w:rsidP="00F36084">
      <w:pPr>
        <w:jc w:val="both"/>
      </w:pPr>
    </w:p>
    <w:p w14:paraId="17C37B05" w14:textId="77777777" w:rsidR="00C45D1C" w:rsidRPr="00B20F90" w:rsidRDefault="00F3549B" w:rsidP="00F36084">
      <w:pPr>
        <w:jc w:val="both"/>
        <w:rPr>
          <w:i/>
        </w:rPr>
      </w:pPr>
      <w:r w:rsidRPr="00B20F90">
        <w:rPr>
          <w:i/>
        </w:rPr>
        <w:t>Guió</w:t>
      </w:r>
    </w:p>
    <w:p w14:paraId="415327D6" w14:textId="77777777" w:rsidR="00F3549B" w:rsidRDefault="00F3549B" w:rsidP="00F36084">
      <w:pPr>
        <w:jc w:val="both"/>
      </w:pPr>
    </w:p>
    <w:p w14:paraId="2E2C1F59" w14:textId="77777777" w:rsidR="0046733C" w:rsidRDefault="00C6722F" w:rsidP="00F36084">
      <w:pPr>
        <w:jc w:val="both"/>
      </w:pPr>
      <w:r>
        <w:t>La comunicació en una escola sol ser un probl</w:t>
      </w:r>
      <w:r w:rsidR="008E74C3">
        <w:t>ema, la falta de disponibilitat i</w:t>
      </w:r>
      <w:r>
        <w:t xml:space="preserve"> </w:t>
      </w:r>
      <w:r w:rsidR="006F1B30">
        <w:t>la manca d’eines</w:t>
      </w:r>
      <w:r w:rsidR="005172CD">
        <w:t xml:space="preserve"> provoca entrebancs i complica les relacions pares-alumnes-professors. </w:t>
      </w:r>
      <w:r w:rsidR="005172CD">
        <w:rPr>
          <w:b/>
        </w:rPr>
        <w:t>Iungo</w:t>
      </w:r>
      <w:r w:rsidR="00F36084">
        <w:t xml:space="preserve"> </w:t>
      </w:r>
      <w:r w:rsidR="003F22B0">
        <w:t>és “connectats” en llatí, una paraula que defineix perfectament l’objectiu principal d’aquesta aplicació.</w:t>
      </w:r>
    </w:p>
    <w:p w14:paraId="6DBB74AB" w14:textId="77777777" w:rsidR="00D60EC2" w:rsidRDefault="00D60EC2" w:rsidP="00F36084">
      <w:pPr>
        <w:jc w:val="both"/>
      </w:pPr>
      <w:r>
        <w:t xml:space="preserve">Mitjançant eines a l’abast de tothom, </w:t>
      </w:r>
      <w:r>
        <w:rPr>
          <w:b/>
        </w:rPr>
        <w:t>Iungo</w:t>
      </w:r>
      <w:r>
        <w:t xml:space="preserve"> proporciona funcionalitats senzilles i intuïtives que permeten una comunicació ràpida i eficaç apte per a tots els involucrats.</w:t>
      </w:r>
    </w:p>
    <w:p w14:paraId="4B77AE12" w14:textId="77777777" w:rsidR="00996BA3" w:rsidRDefault="00996BA3" w:rsidP="00F36084">
      <w:pPr>
        <w:jc w:val="both"/>
      </w:pPr>
    </w:p>
    <w:p w14:paraId="495DBC62" w14:textId="77777777" w:rsidR="00996BA3" w:rsidRDefault="00996BA3" w:rsidP="00F36084">
      <w:pPr>
        <w:jc w:val="both"/>
      </w:pPr>
      <w:r>
        <w:t xml:space="preserve">La solució que proposa </w:t>
      </w:r>
      <w:r>
        <w:rPr>
          <w:b/>
        </w:rPr>
        <w:t>Iungo</w:t>
      </w:r>
      <w:r>
        <w:t>, neix</w:t>
      </w:r>
      <w:r w:rsidR="0042217D">
        <w:t xml:space="preserve"> de les inquietuds de millora mostrades per diferents </w:t>
      </w:r>
    </w:p>
    <w:p w14:paraId="2C10DF42" w14:textId="77777777" w:rsidR="0042217D" w:rsidRDefault="0042217D" w:rsidP="00F36084">
      <w:pPr>
        <w:jc w:val="both"/>
      </w:pPr>
    </w:p>
    <w:p w14:paraId="1E51B0C9" w14:textId="77777777" w:rsidR="0042217D" w:rsidRDefault="0042217D" w:rsidP="00F36084">
      <w:pPr>
        <w:jc w:val="both"/>
      </w:pPr>
    </w:p>
    <w:p w14:paraId="3EF7BF46" w14:textId="77777777" w:rsidR="0042217D" w:rsidRDefault="0042217D" w:rsidP="00F36084">
      <w:pPr>
        <w:jc w:val="both"/>
      </w:pPr>
      <w:r>
        <w:t>Guió del professor</w:t>
      </w:r>
    </w:p>
    <w:p w14:paraId="792FF05A" w14:textId="77777777" w:rsidR="00645DF8" w:rsidRDefault="00645DF8" w:rsidP="00F36084">
      <w:pPr>
        <w:jc w:val="both"/>
      </w:pPr>
    </w:p>
    <w:p w14:paraId="3F24A808" w14:textId="6BE277BB" w:rsidR="00645DF8" w:rsidRDefault="00645DF8" w:rsidP="00F36084">
      <w:pPr>
        <w:jc w:val="both"/>
      </w:pPr>
      <w:r>
        <w:t xml:space="preserve">En primer lloc, el professor, iniciarà sessió amb les seves dades personals. El nom d’usuari es configura de la següent manera </w:t>
      </w:r>
      <w:r w:rsidR="004B08F7">
        <w:t>xxxxxxxx</w:t>
      </w:r>
      <w:r>
        <w:t xml:space="preserve">. </w:t>
      </w:r>
      <w:r w:rsidR="00103103">
        <w:t xml:space="preserve">(Explicar mètode </w:t>
      </w:r>
      <w:r w:rsidR="00747557">
        <w:t>d’inici de sessió).</w:t>
      </w:r>
    </w:p>
    <w:p w14:paraId="437B189D" w14:textId="0E14945E" w:rsidR="00746F83" w:rsidRDefault="00746F83" w:rsidP="00F36084">
      <w:pPr>
        <w:jc w:val="both"/>
      </w:pPr>
      <w:r>
        <w:t>perfil</w:t>
      </w:r>
    </w:p>
    <w:p w14:paraId="646C235D" w14:textId="77777777" w:rsidR="00746F83" w:rsidRDefault="00746F83" w:rsidP="00F36084">
      <w:pPr>
        <w:jc w:val="both"/>
      </w:pPr>
    </w:p>
    <w:p w14:paraId="239588F1" w14:textId="77777777" w:rsidR="00746F83" w:rsidRDefault="00746F83" w:rsidP="00F36084">
      <w:pPr>
        <w:jc w:val="both"/>
      </w:pPr>
    </w:p>
    <w:p w14:paraId="7C6B2CC6" w14:textId="1A2E8F0B" w:rsidR="00010B7A" w:rsidRDefault="00B8709E" w:rsidP="00F36084">
      <w:pPr>
        <w:jc w:val="both"/>
      </w:pPr>
      <w:r>
        <w:t xml:space="preserve">El professor ha de poder </w:t>
      </w:r>
      <w:r w:rsidR="00174881">
        <w:t>crear tasques noves i associar-les a un dels grups que tingui assignats, és a dir, si s’acosta un examen, el pro</w:t>
      </w:r>
      <w:r w:rsidR="00ED3EAF">
        <w:t>fessor pot crear un</w:t>
      </w:r>
      <w:r w:rsidR="00A05285">
        <w:t xml:space="preserve">a tasca nova, on aquesta </w:t>
      </w:r>
    </w:p>
    <w:p w14:paraId="63B114FE" w14:textId="77777777" w:rsidR="00504F0D" w:rsidRDefault="00504F0D" w:rsidP="00F36084">
      <w:pPr>
        <w:jc w:val="both"/>
      </w:pPr>
    </w:p>
    <w:p w14:paraId="1B7F4C9C" w14:textId="57EA4CB1" w:rsidR="00504F0D" w:rsidRDefault="00504F0D" w:rsidP="00F36084">
      <w:pPr>
        <w:jc w:val="both"/>
      </w:pPr>
      <w:r>
        <w:rPr>
          <w:b/>
        </w:rPr>
        <w:t>Guió Alumne</w:t>
      </w:r>
    </w:p>
    <w:p w14:paraId="528D068E" w14:textId="77777777" w:rsidR="00504F0D" w:rsidRDefault="00504F0D" w:rsidP="00F36084">
      <w:pPr>
        <w:jc w:val="both"/>
      </w:pPr>
    </w:p>
    <w:p w14:paraId="34EE4546" w14:textId="77777777" w:rsidR="00504F0D" w:rsidRDefault="00504F0D" w:rsidP="00F36084">
      <w:pPr>
        <w:jc w:val="both"/>
      </w:pPr>
      <w:r>
        <w:t>En primer lloc, l’alumne accedeix al seu perfil d’usuari [Explicar mètode d’inici de sessió]. Un alumne podrà consultar el seu perfil, on s’hi mostraran:</w:t>
      </w:r>
    </w:p>
    <w:p w14:paraId="5C41B395" w14:textId="0B617A2E" w:rsidR="00504F0D" w:rsidRDefault="00504F0D" w:rsidP="00504F0D">
      <w:pPr>
        <w:pStyle w:val="ListParagraph"/>
        <w:numPr>
          <w:ilvl w:val="0"/>
          <w:numId w:val="1"/>
        </w:numPr>
        <w:jc w:val="both"/>
      </w:pPr>
      <w:r>
        <w:t>Panell d’usuari:</w:t>
      </w:r>
    </w:p>
    <w:p w14:paraId="21C7DC77" w14:textId="1AEDCA83" w:rsidR="00504F0D" w:rsidRDefault="00504F0D" w:rsidP="00504F0D">
      <w:pPr>
        <w:pStyle w:val="ListParagraph"/>
        <w:numPr>
          <w:ilvl w:val="1"/>
          <w:numId w:val="1"/>
        </w:numPr>
        <w:jc w:val="both"/>
      </w:pPr>
      <w:r>
        <w:t>DNI de l’alumne</w:t>
      </w:r>
    </w:p>
    <w:p w14:paraId="574505AC" w14:textId="0DF776CC" w:rsidR="00D44EC3" w:rsidRDefault="00D44EC3" w:rsidP="00504F0D">
      <w:pPr>
        <w:pStyle w:val="ListParagraph"/>
        <w:numPr>
          <w:ilvl w:val="1"/>
          <w:numId w:val="1"/>
        </w:numPr>
        <w:jc w:val="both"/>
      </w:pPr>
      <w:r>
        <w:t>Nom i cognoms</w:t>
      </w:r>
    </w:p>
    <w:p w14:paraId="6E1E4945" w14:textId="3BCF4ACC" w:rsidR="00504F0D" w:rsidRDefault="00504F0D" w:rsidP="00504F0D">
      <w:pPr>
        <w:pStyle w:val="ListParagraph"/>
        <w:numPr>
          <w:ilvl w:val="1"/>
          <w:numId w:val="1"/>
        </w:numPr>
        <w:jc w:val="both"/>
      </w:pPr>
      <w:r>
        <w:t>La foto de l’alumne</w:t>
      </w:r>
    </w:p>
    <w:p w14:paraId="56F623FB" w14:textId="545534C3" w:rsidR="00504F0D" w:rsidRDefault="00504F0D" w:rsidP="00504F0D">
      <w:pPr>
        <w:pStyle w:val="ListParagraph"/>
        <w:numPr>
          <w:ilvl w:val="1"/>
          <w:numId w:val="1"/>
        </w:numPr>
        <w:jc w:val="both"/>
      </w:pPr>
      <w:r>
        <w:t xml:space="preserve">El correu electrònic </w:t>
      </w:r>
      <w:r w:rsidR="00D44EC3">
        <w:t>de l’alumne</w:t>
      </w:r>
      <w:r w:rsidR="00D44EC3">
        <w:t xml:space="preserve"> </w:t>
      </w:r>
      <w:r>
        <w:t>de l’</w:t>
      </w:r>
      <w:r w:rsidR="001D1BD3">
        <w:t>escola: cada alumne tindrà associat un correu electrònic personal, d’ús exclusivament educatiu. [FORMAT DEL CORREU]</w:t>
      </w:r>
    </w:p>
    <w:p w14:paraId="6CF852B0" w14:textId="5D118718" w:rsidR="0076388A" w:rsidRDefault="00504F0D" w:rsidP="001D1BD3">
      <w:pPr>
        <w:pStyle w:val="ListParagraph"/>
        <w:numPr>
          <w:ilvl w:val="1"/>
          <w:numId w:val="1"/>
        </w:numPr>
        <w:jc w:val="both"/>
      </w:pPr>
      <w:r>
        <w:t>La data de naixement</w:t>
      </w:r>
    </w:p>
    <w:p w14:paraId="44D68740" w14:textId="726C2B68" w:rsidR="00D44EC3" w:rsidRDefault="00D44EC3" w:rsidP="00D44EC3">
      <w:pPr>
        <w:pStyle w:val="ListParagraph"/>
        <w:numPr>
          <w:ilvl w:val="0"/>
          <w:numId w:val="1"/>
        </w:numPr>
        <w:jc w:val="both"/>
      </w:pPr>
      <w:r>
        <w:t>Panell dels pares</w:t>
      </w:r>
    </w:p>
    <w:p w14:paraId="099D2746" w14:textId="0A9B944C" w:rsidR="0076388A" w:rsidRDefault="0076388A" w:rsidP="0076388A">
      <w:pPr>
        <w:pStyle w:val="ListParagraph"/>
        <w:numPr>
          <w:ilvl w:val="1"/>
          <w:numId w:val="1"/>
        </w:numPr>
        <w:jc w:val="both"/>
      </w:pPr>
      <w:r>
        <w:t>Nom i cognoms dels pares</w:t>
      </w:r>
    </w:p>
    <w:p w14:paraId="563D5966" w14:textId="48B8393A" w:rsidR="0076388A" w:rsidRDefault="009A0DBD" w:rsidP="0076388A">
      <w:pPr>
        <w:pStyle w:val="ListParagraph"/>
        <w:numPr>
          <w:ilvl w:val="1"/>
          <w:numId w:val="1"/>
        </w:numPr>
        <w:jc w:val="both"/>
      </w:pPr>
      <w:r>
        <w:t>Telèfon de contacte dels pares</w:t>
      </w:r>
    </w:p>
    <w:p w14:paraId="4EF283D4" w14:textId="45FF21E7" w:rsidR="009A0DBD" w:rsidRDefault="009A0DBD" w:rsidP="0076388A">
      <w:pPr>
        <w:pStyle w:val="ListParagraph"/>
        <w:numPr>
          <w:ilvl w:val="1"/>
          <w:numId w:val="1"/>
        </w:numPr>
        <w:jc w:val="both"/>
      </w:pPr>
      <w:r>
        <w:t>Direcció</w:t>
      </w:r>
    </w:p>
    <w:p w14:paraId="77893F18" w14:textId="7A5AFB2F" w:rsidR="009A0DBD" w:rsidRDefault="009A0DBD" w:rsidP="0076388A">
      <w:pPr>
        <w:pStyle w:val="ListParagraph"/>
        <w:numPr>
          <w:ilvl w:val="1"/>
          <w:numId w:val="1"/>
        </w:numPr>
        <w:jc w:val="both"/>
      </w:pPr>
      <w:r>
        <w:t>Correus personals dels pares</w:t>
      </w:r>
    </w:p>
    <w:p w14:paraId="11A5E9D1" w14:textId="72CB90E2" w:rsidR="001D1BD3" w:rsidRDefault="00B51F01" w:rsidP="00F36084">
      <w:pPr>
        <w:jc w:val="both"/>
      </w:pPr>
      <w:r>
        <w:t>L’alumne podrà consultar les assignatures a les que està matriculat durant aquell mateix curs. De cada assignatura, podrà consultar-ne les dades (Nom del professor associat, correu del professor associat, horari). De l’assignatura podrà consultar-ne també calendari de l’assignatura on es mostraran tots els esdeveniments associats a l’assignatura. Aquest calendari es podrà exportar.</w:t>
      </w:r>
      <w:bookmarkStart w:id="0" w:name="_GoBack"/>
      <w:bookmarkEnd w:id="0"/>
      <w:r>
        <w:t>, horari, tasques pendents [...])</w:t>
      </w:r>
    </w:p>
    <w:p w14:paraId="2507BBB6" w14:textId="77777777" w:rsidR="001D1BD3" w:rsidRDefault="001D1BD3" w:rsidP="00F36084">
      <w:pPr>
        <w:jc w:val="both"/>
      </w:pPr>
    </w:p>
    <w:p w14:paraId="34B90537" w14:textId="14A83407" w:rsidR="001D1BD3" w:rsidRDefault="001D1BD3" w:rsidP="00F36084">
      <w:pPr>
        <w:jc w:val="both"/>
        <w:rPr>
          <w:b/>
        </w:rPr>
      </w:pPr>
      <w:r>
        <w:rPr>
          <w:b/>
        </w:rPr>
        <w:t>Guió dels pares</w:t>
      </w:r>
    </w:p>
    <w:p w14:paraId="31E75585" w14:textId="77777777" w:rsidR="001D1BD3" w:rsidRDefault="001D1BD3" w:rsidP="00F36084">
      <w:pPr>
        <w:jc w:val="both"/>
      </w:pPr>
    </w:p>
    <w:p w14:paraId="12C8935B" w14:textId="77777777" w:rsidR="001D1BD3" w:rsidRPr="001D1BD3" w:rsidRDefault="001D1BD3" w:rsidP="00F36084">
      <w:pPr>
        <w:jc w:val="both"/>
      </w:pPr>
    </w:p>
    <w:p w14:paraId="6C0120D1" w14:textId="77777777" w:rsidR="001D1BD3" w:rsidRDefault="001D1BD3" w:rsidP="001D1BD3">
      <w:pPr>
        <w:pStyle w:val="ListParagraph"/>
        <w:numPr>
          <w:ilvl w:val="0"/>
          <w:numId w:val="1"/>
        </w:numPr>
        <w:jc w:val="both"/>
      </w:pPr>
      <w:r w:rsidRPr="001D1BD3">
        <w:rPr>
          <w:highlight w:val="yellow"/>
        </w:rPr>
        <w:t>Panell</w:t>
      </w:r>
      <w:r>
        <w:t xml:space="preserve"> d’usuari:</w:t>
      </w:r>
    </w:p>
    <w:p w14:paraId="0254E817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DNI de l’alumne</w:t>
      </w:r>
    </w:p>
    <w:p w14:paraId="0E587F11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Nom i cognoms</w:t>
      </w:r>
    </w:p>
    <w:p w14:paraId="740F784E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La foto de l’alumne</w:t>
      </w:r>
    </w:p>
    <w:p w14:paraId="108743F9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 xml:space="preserve">El correu electrònic de l’alumne de l’escola </w:t>
      </w:r>
    </w:p>
    <w:p w14:paraId="30474FD8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La data de naixement</w:t>
      </w:r>
    </w:p>
    <w:p w14:paraId="3ACEE7A3" w14:textId="77777777" w:rsidR="001D1BD3" w:rsidRDefault="001D1BD3" w:rsidP="001D1BD3">
      <w:pPr>
        <w:pStyle w:val="ListParagraph"/>
        <w:numPr>
          <w:ilvl w:val="0"/>
          <w:numId w:val="1"/>
        </w:numPr>
        <w:jc w:val="both"/>
      </w:pPr>
      <w:r>
        <w:t>Panell de l’escola</w:t>
      </w:r>
    </w:p>
    <w:p w14:paraId="2E992DB6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Telèfon fix</w:t>
      </w:r>
    </w:p>
    <w:p w14:paraId="457B5C42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Correu electrònic de secretaria</w:t>
      </w:r>
    </w:p>
    <w:p w14:paraId="288F3236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Correu del director de l’escola</w:t>
      </w:r>
    </w:p>
    <w:p w14:paraId="1885FA1E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Direcció</w:t>
      </w:r>
    </w:p>
    <w:p w14:paraId="66D902B9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!Imatge de l’escola</w:t>
      </w:r>
    </w:p>
    <w:p w14:paraId="2E4A6B65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Telèfons d’emergència</w:t>
      </w:r>
    </w:p>
    <w:p w14:paraId="1936C602" w14:textId="19FA49A1" w:rsidR="001D1BD3" w:rsidRDefault="001D1BD3" w:rsidP="001D1BD3">
      <w:pPr>
        <w:pStyle w:val="ListParagraph"/>
        <w:numPr>
          <w:ilvl w:val="0"/>
          <w:numId w:val="1"/>
        </w:numPr>
        <w:jc w:val="both"/>
      </w:pPr>
      <w:r>
        <w:t xml:space="preserve">Panell dels </w:t>
      </w:r>
      <w:r>
        <w:t>infants</w:t>
      </w:r>
    </w:p>
    <w:p w14:paraId="6556ED60" w14:textId="77777777" w:rsidR="001D1BD3" w:rsidRDefault="001D1BD3" w:rsidP="001D1BD3">
      <w:pPr>
        <w:pStyle w:val="ListParagraph"/>
        <w:numPr>
          <w:ilvl w:val="0"/>
          <w:numId w:val="1"/>
        </w:numPr>
        <w:jc w:val="both"/>
      </w:pPr>
      <w:r>
        <w:t>Panell de les assignatures</w:t>
      </w:r>
    </w:p>
    <w:p w14:paraId="52DD73FC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Nom de les assignatures que cursa</w:t>
      </w:r>
    </w:p>
    <w:p w14:paraId="14B76AE8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Mail del professor associat a l’assignatura</w:t>
      </w:r>
    </w:p>
    <w:p w14:paraId="5B8D1062" w14:textId="77777777" w:rsidR="001D1BD3" w:rsidRDefault="001D1BD3" w:rsidP="001D1BD3">
      <w:pPr>
        <w:pStyle w:val="ListParagraph"/>
        <w:numPr>
          <w:ilvl w:val="1"/>
          <w:numId w:val="1"/>
        </w:numPr>
        <w:jc w:val="both"/>
      </w:pPr>
      <w:r>
        <w:t>Nom del professor associat a l’assignatura</w:t>
      </w:r>
    </w:p>
    <w:p w14:paraId="13E0B9C0" w14:textId="77777777" w:rsidR="001D1BD3" w:rsidRPr="001D1BD3" w:rsidRDefault="001D1BD3" w:rsidP="00F36084">
      <w:pPr>
        <w:jc w:val="both"/>
      </w:pPr>
    </w:p>
    <w:sectPr w:rsidR="001D1BD3" w:rsidRPr="001D1BD3" w:rsidSect="00E17B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D4F7E"/>
    <w:multiLevelType w:val="hybridMultilevel"/>
    <w:tmpl w:val="CBD0A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4A"/>
    <w:rsid w:val="00010B7A"/>
    <w:rsid w:val="00053EF3"/>
    <w:rsid w:val="00103103"/>
    <w:rsid w:val="00134328"/>
    <w:rsid w:val="00174881"/>
    <w:rsid w:val="001D1BD3"/>
    <w:rsid w:val="003B51C7"/>
    <w:rsid w:val="003F0C51"/>
    <w:rsid w:val="003F22B0"/>
    <w:rsid w:val="0042217D"/>
    <w:rsid w:val="0046733C"/>
    <w:rsid w:val="004B08F7"/>
    <w:rsid w:val="004D1FFC"/>
    <w:rsid w:val="00504F0D"/>
    <w:rsid w:val="005172CD"/>
    <w:rsid w:val="005F0A88"/>
    <w:rsid w:val="00645DF8"/>
    <w:rsid w:val="006F1B30"/>
    <w:rsid w:val="00746F83"/>
    <w:rsid w:val="00747557"/>
    <w:rsid w:val="0076388A"/>
    <w:rsid w:val="008E74C3"/>
    <w:rsid w:val="00996BA3"/>
    <w:rsid w:val="009A0DBD"/>
    <w:rsid w:val="00A05285"/>
    <w:rsid w:val="00B20F90"/>
    <w:rsid w:val="00B51F01"/>
    <w:rsid w:val="00B8709E"/>
    <w:rsid w:val="00C45D1C"/>
    <w:rsid w:val="00C6722F"/>
    <w:rsid w:val="00D41DA9"/>
    <w:rsid w:val="00D44EC3"/>
    <w:rsid w:val="00D45CA1"/>
    <w:rsid w:val="00D60EC2"/>
    <w:rsid w:val="00D955E2"/>
    <w:rsid w:val="00DB3599"/>
    <w:rsid w:val="00E17BBB"/>
    <w:rsid w:val="00E54EDE"/>
    <w:rsid w:val="00ED3EAF"/>
    <w:rsid w:val="00F3549B"/>
    <w:rsid w:val="00F36084"/>
    <w:rsid w:val="00F640D6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11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351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2019-09-24T10:43:00Z</dcterms:created>
  <dcterms:modified xsi:type="dcterms:W3CDTF">2019-10-10T09:00:00Z</dcterms:modified>
</cp:coreProperties>
</file>