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9 : Analogía y patrones.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7A8EA86E">
      <w:pPr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sz w:val="24"/>
          <w:szCs w:val="24"/>
          <w:u w:val="single"/>
          <w:lang w:val="es-AR"/>
        </w:rPr>
        <w:t>PARTE A _</w:t>
      </w:r>
    </w:p>
    <w:p w14:paraId="35BFA5FF">
      <w:pPr>
        <w:rPr>
          <w:sz w:val="24"/>
          <w:szCs w:val="24"/>
        </w:rPr>
      </w:pPr>
    </w:p>
    <w:p w14:paraId="70DAAB3C"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 xml:space="preserve">9.1) </w:t>
      </w:r>
    </w:p>
    <w:p w14:paraId="737EE346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Hay que multiplicar base * altura del paralelogramo para calcular el área.</w:t>
      </w:r>
    </w:p>
    <w:p w14:paraId="0828FC15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Es parecido al ejercicio 8.5 de la guía anterior, poque se usa la multiplicacion.</w:t>
      </w:r>
    </w:p>
    <w:p w14:paraId="4816387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519389B8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9.2)</w:t>
      </w:r>
    </w:p>
    <w:p w14:paraId="6310B024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Hay que sumar todas las temperaturas y dividir el total por 7 para encontrar el promedio.</w:t>
      </w:r>
    </w:p>
    <w:p w14:paraId="486E40FA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No encuentro similitudes con la guía 8.</w:t>
      </w:r>
    </w:p>
    <w:p w14:paraId="0AD5D83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44887370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9.3)</w:t>
      </w:r>
    </w:p>
    <w:p w14:paraId="28F3A5ED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Hay que multiplicar largo, ancho y alto del prisma para obtener el volumen.</w:t>
      </w:r>
    </w:p>
    <w:p w14:paraId="0BDC704E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Tambien, similar al ejercicio 8.5, porque hay que multiplicar dimensiones para obtener un valor.</w:t>
      </w:r>
    </w:p>
    <w:p w14:paraId="49C1811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76AC73DA">
      <w:pPr>
        <w:numPr>
          <w:numId w:val="0"/>
        </w:num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9.4)</w:t>
      </w:r>
    </w:p>
    <w:p w14:paraId="23D52BA5"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Hay que multiplicar el precio original por 0.10 para calcular el descuento y restar ese valor al precio original.</w:t>
      </w:r>
    </w:p>
    <w:p w14:paraId="40786B8C"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No encuentro similitudes.</w:t>
      </w:r>
    </w:p>
    <w:p w14:paraId="759B6B0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2C9EDC0F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9.5)</w:t>
      </w:r>
    </w:p>
    <w:p w14:paraId="352E56AC">
      <w:pPr>
        <w:numPr>
          <w:ilvl w:val="0"/>
          <w:numId w:val="5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Hay que ver si el numero ingresado esta dentro del rango dado </w:t>
      </w:r>
      <w:r>
        <w:rPr>
          <w:rFonts w:hint="default" w:ascii="Calibri" w:hAnsi="Calibri" w:eastAsia="SimSun" w:cs="Calibri"/>
          <w:sz w:val="24"/>
          <w:szCs w:val="24"/>
        </w:rPr>
        <w:t>comparando si es mayor o igual al límite inferior y menor o igual al límite superior.</w:t>
      </w:r>
    </w:p>
    <w:p w14:paraId="24718BA2">
      <w:pPr>
        <w:numPr>
          <w:ilvl w:val="0"/>
          <w:numId w:val="5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Es parecido al ejercicio 8.7, porque se verifica si un numero cumple con una condicion.</w:t>
      </w:r>
    </w:p>
    <w:p w14:paraId="737400C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5172B7BC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9.6)</w:t>
      </w:r>
    </w:p>
    <w:p w14:paraId="211DFA8A">
      <w:pPr>
        <w:numPr>
          <w:ilvl w:val="0"/>
          <w:numId w:val="6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Hay que recorrer la lista y contar cuántos elementos son divisibles por 2.</w:t>
      </w:r>
    </w:p>
    <w:p w14:paraId="5EB459A1">
      <w:pPr>
        <w:numPr>
          <w:ilvl w:val="0"/>
          <w:numId w:val="6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 xml:space="preserve">Se parece al ejercicio 8.6, donde se cuentan numeros con una condicion en especial. </w:t>
      </w:r>
    </w:p>
    <w:p w14:paraId="1DCBC39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5A6BCDB6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9.7)</w:t>
      </w:r>
    </w:p>
    <w:p w14:paraId="285398CD">
      <w:pPr>
        <w:numPr>
          <w:ilvl w:val="0"/>
          <w:numId w:val="7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Hay que comparar la palabra con su reverso para ver si son iguales.</w:t>
      </w:r>
    </w:p>
    <w:p w14:paraId="51D9F7C3">
      <w:pPr>
        <w:numPr>
          <w:ilvl w:val="0"/>
          <w:numId w:val="7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No encontré similitudes.</w:t>
      </w:r>
    </w:p>
    <w:p w14:paraId="64683FB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6EC701D1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9.8)</w:t>
      </w:r>
    </w:p>
    <w:p w14:paraId="0B577484">
      <w:pPr>
        <w:numPr>
          <w:ilvl w:val="0"/>
          <w:numId w:val="8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Hay que recorrer la lista y clasificar los numeros en positivo, negativo o cero.</w:t>
      </w:r>
    </w:p>
    <w:p w14:paraId="766A43F3">
      <w:pPr>
        <w:numPr>
          <w:ilvl w:val="0"/>
          <w:numId w:val="8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Parecido al ejercicio 8.6, donde hay que clasificar numeros segun una condicion.</w:t>
      </w:r>
    </w:p>
    <w:p w14:paraId="1B5D01C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3878EB03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9.9)</w:t>
      </w:r>
    </w:p>
    <w:p w14:paraId="31665462">
      <w:pPr>
        <w:numPr>
          <w:ilvl w:val="0"/>
          <w:numId w:val="9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Hay que sumar los tres lados del triangulo para tener su perimetro.</w:t>
      </w:r>
    </w:p>
    <w:p w14:paraId="6ED8CDD2">
      <w:pPr>
        <w:numPr>
          <w:ilvl w:val="0"/>
          <w:numId w:val="9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Se parece al ejercicio 8.5, porque hay que hacer una suma para obtener un resultado.</w:t>
      </w:r>
    </w:p>
    <w:p w14:paraId="624CFA2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1C81299E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9.10)</w:t>
      </w:r>
    </w:p>
    <w:p w14:paraId="66430110">
      <w:pPr>
        <w:numPr>
          <w:ilvl w:val="0"/>
          <w:numId w:val="1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Hay que restar la fecha actual de la fecha especifica y calcular los dias que faltan.</w:t>
      </w:r>
    </w:p>
    <w:p w14:paraId="5501ECE6">
      <w:pPr>
        <w:numPr>
          <w:ilvl w:val="0"/>
          <w:numId w:val="1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No encuentro parecidos.</w:t>
      </w:r>
    </w:p>
    <w:p w14:paraId="5AA2ECA2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54A57193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s-AR"/>
        </w:rPr>
        <w:t>PARTE B_</w:t>
      </w:r>
    </w:p>
    <w:p w14:paraId="496A263E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single"/>
          <w:lang w:val="es-AR"/>
        </w:rPr>
      </w:pPr>
    </w:p>
    <w:p w14:paraId="075B6DB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  <w:t xml:space="preserve">9.11)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La regularidad es que los multiplos de 7 se obtienen al multiplicar 7 por numeros enteros. Por lo tanto, para encontrar los multiplos de 7 entre 1 y 50 hay que multiplicar 7 por 1, por 2, por 3, etc... hasta que el producto supere 50.</w:t>
      </w:r>
    </w:p>
    <w:p w14:paraId="2F59EFC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u w:val="none"/>
          <w:lang w:val="es-AR"/>
        </w:rPr>
        <w:t>Múltiplos de 7 entre 1 y 50 : 7, 14, 21, 28, 35, 42, 49.</w:t>
      </w:r>
    </w:p>
    <w:p w14:paraId="0E0D611E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</w:pPr>
    </w:p>
    <w:p w14:paraId="5D615F52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  <w:t xml:space="preserve">9.12)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Para encontrar los numeros primos menores a 30 hay que comprobar cada numero de 1 a 30 y verificar si es divisible solo por 1 y por si mismo.</w:t>
      </w:r>
    </w:p>
    <w:p w14:paraId="1EF069E8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u w:val="none"/>
          <w:lang w:val="es-AR"/>
        </w:rPr>
        <w:t>Numeros primos menores a 30 : 2, 3, 5, 7, 11, 13, 17, 19, 23, 29.</w:t>
      </w:r>
    </w:p>
    <w:p w14:paraId="528C13A3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</w:pPr>
    </w:p>
    <w:p w14:paraId="3AD9E448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  <w:t xml:space="preserve">9.13)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La regularidad es que cada termino se consigue sumando un numero creciente: 2, 3, 4, 5, ...</w:t>
      </w:r>
    </w:p>
    <w:p w14:paraId="115F786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- 1+2 = 3</w:t>
      </w:r>
    </w:p>
    <w:p w14:paraId="362E46A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- 3+3 = 6</w:t>
      </w:r>
    </w:p>
    <w:p w14:paraId="2454FAC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- 6+4 = 10</w:t>
      </w:r>
    </w:p>
    <w:p w14:paraId="4B3F377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- 10+5 = 15</w:t>
      </w:r>
    </w:p>
    <w:p w14:paraId="2352DB2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>El patron es que se esta sumando un numero entero creciente a cada termino anterior. El proximo numero seria “15+6 = 21”.</w:t>
      </w:r>
    </w:p>
    <w:p w14:paraId="61D26B07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</w:pPr>
    </w:p>
    <w:p w14:paraId="0CDE41E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  <w:t xml:space="preserve">9.14)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s-AR"/>
        </w:rPr>
        <w:t xml:space="preserve">La regularidad es que hay que recorrer la cadena y contar cuantas veces aparece el caracter en cuestion. </w:t>
      </w:r>
    </w:p>
    <w:p w14:paraId="4D39634F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</w:pPr>
    </w:p>
    <w:p w14:paraId="7CB171B9"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  <w:t xml:space="preserve">9.15)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>Para encontrar los pares ordenados (x, y) que cumplen con x + y = 10, buscamos todos los valores de x entre 1 y 9 (porque x + y = 10 y y debe ser mayor que 0). Luego calculamos y como 10 - x.</w:t>
      </w:r>
    </w:p>
    <w:p w14:paraId="06C7742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</w:rPr>
        <w:t>Pares ordenados (x, y) que cumplen con x + y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 = 10: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(1, 9), (2, 8), (3, 7), (4, 6), (5, 5), (6, 4), (7, 3), (8, 2), (9, 1).</w:t>
      </w:r>
    </w:p>
    <w:p w14:paraId="40D1509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  <w:u w:val="single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</w:rPr>
        <w:t>Hay 9 pares en total.</w:t>
      </w:r>
    </w:p>
    <w:p w14:paraId="2CFEC1C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u w:val="none"/>
          <w:lang w:val="es-AR"/>
        </w:rPr>
        <w:t xml:space="preserve">9.16) </w:t>
      </w:r>
      <w:r>
        <w:rPr>
          <w:rFonts w:hint="default" w:ascii="Calibri" w:hAnsi="Calibri" w:cs="Calibri"/>
          <w:sz w:val="24"/>
          <w:szCs w:val="24"/>
          <w:lang w:val="es-AR"/>
        </w:rPr>
        <w:t>C</w:t>
      </w:r>
      <w:r>
        <w:rPr>
          <w:rFonts w:hint="default" w:ascii="Calibri" w:hAnsi="Calibri" w:cs="Calibri"/>
          <w:sz w:val="24"/>
          <w:szCs w:val="24"/>
        </w:rPr>
        <w:t>ada término se obtiene multiplicando el anterior por 2.</w:t>
      </w:r>
    </w:p>
    <w:p w14:paraId="3E07DA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 × 2 = 4</w:t>
      </w:r>
    </w:p>
    <w:p w14:paraId="174D3C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 × 2 = 8</w:t>
      </w:r>
    </w:p>
    <w:p w14:paraId="13D6B38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8 × 2 = 16</w:t>
      </w:r>
    </w:p>
    <w:p w14:paraId="127881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16 × 2 = 32</w:t>
      </w:r>
    </w:p>
    <w:p w14:paraId="3F521EC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Próximo término:</w:t>
      </w:r>
      <w:r>
        <w:rPr>
          <w:rFonts w:hint="default" w:ascii="Calibri" w:hAnsi="Calibri" w:cs="Calibri"/>
          <w:sz w:val="24"/>
          <w:szCs w:val="24"/>
        </w:rPr>
        <w:t xml:space="preserve"> 32 × 2 = </w:t>
      </w:r>
      <w:r>
        <w:rPr>
          <w:rStyle w:val="5"/>
          <w:rFonts w:hint="default" w:ascii="Calibri" w:hAnsi="Calibri" w:cs="Calibri"/>
          <w:sz w:val="24"/>
          <w:szCs w:val="24"/>
        </w:rPr>
        <w:t>64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782D015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s-AR"/>
        </w:rPr>
      </w:pPr>
      <w:r>
        <w:rPr>
          <w:rFonts w:hint="default" w:ascii="Calibri" w:hAnsi="Calibri" w:cs="Calibri"/>
          <w:b/>
          <w:bCs/>
          <w:sz w:val="24"/>
          <w:szCs w:val="24"/>
          <w:lang w:val="es-AR"/>
        </w:rPr>
        <w:t xml:space="preserve">9.17) </w:t>
      </w:r>
      <w:r>
        <w:rPr>
          <w:rFonts w:hint="default" w:ascii="Calibri" w:hAnsi="Calibri" w:cs="Calibri"/>
        </w:rPr>
        <w:t>Para encontrar la cantidad de divisores</w:t>
      </w:r>
      <w:r>
        <w:rPr>
          <w:rFonts w:hint="default" w:ascii="Calibri" w:hAnsi="Calibri" w:cs="Calibri"/>
          <w:lang w:val="es-AR"/>
        </w:rPr>
        <w:t xml:space="preserve"> primero </w:t>
      </w:r>
      <w:r>
        <w:rPr>
          <w:rFonts w:hint="default" w:ascii="Calibri" w:hAnsi="Calibri" w:cs="Calibri"/>
        </w:rPr>
        <w:t xml:space="preserve">Se recorren los números desde 1 hasta </w:t>
      </w:r>
      <w:r>
        <w:rPr>
          <w:rFonts w:hint="default" w:ascii="Calibri" w:hAnsi="Calibri" w:cs="Calibri"/>
          <w:lang w:val="es-AR"/>
        </w:rPr>
        <w:t>X</w:t>
      </w:r>
      <w:r>
        <w:rPr>
          <w:rFonts w:hint="default" w:ascii="Calibri" w:hAnsi="Calibri" w:cs="Calibri"/>
        </w:rPr>
        <w:t xml:space="preserve"> y se cuentan los que dividen a </w:t>
      </w:r>
      <w:r>
        <w:rPr>
          <w:rFonts w:hint="default" w:ascii="Calibri" w:hAnsi="Calibri" w:cs="Calibri"/>
          <w:lang w:val="es-AR"/>
        </w:rPr>
        <w:t>X</w:t>
      </w:r>
      <w:r>
        <w:rPr>
          <w:rFonts w:hint="default" w:ascii="Calibri" w:hAnsi="Calibri" w:cs="Calibri"/>
        </w:rPr>
        <w:t xml:space="preserve"> sin resto.</w:t>
      </w:r>
      <w:r>
        <w:rPr>
          <w:rFonts w:hint="default" w:ascii="Calibri" w:hAnsi="Calibri" w:cs="Calibri"/>
          <w:lang w:val="es-AR"/>
        </w:rPr>
        <w:t xml:space="preserve"> </w:t>
      </w:r>
    </w:p>
    <w:p w14:paraId="7B329E7A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cs="Calibri"/>
          <w:b/>
          <w:bCs/>
          <w:lang w:val="es-AR"/>
        </w:rPr>
        <w:t xml:space="preserve">9.18) </w:t>
      </w:r>
      <w:r>
        <w:rPr>
          <w:rFonts w:hint="default" w:ascii="Calibri" w:hAnsi="Calibri" w:eastAsia="SimSun" w:cs="Calibri"/>
          <w:sz w:val="24"/>
          <w:szCs w:val="24"/>
        </w:rPr>
        <w:t xml:space="preserve">Aquí 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hay que </w:t>
      </w:r>
      <w:r>
        <w:rPr>
          <w:rFonts w:hint="default" w:ascii="Calibri" w:hAnsi="Calibri" w:eastAsia="SimSun" w:cs="Calibri"/>
          <w:sz w:val="24"/>
          <w:szCs w:val="24"/>
        </w:rPr>
        <w:t>busca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r los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índices</w:t>
      </w:r>
      <w:r>
        <w:rPr>
          <w:rFonts w:hint="default" w:ascii="Calibri" w:hAnsi="Calibri" w:eastAsia="SimSun" w:cs="Calibri"/>
          <w:sz w:val="24"/>
          <w:szCs w:val="24"/>
        </w:rPr>
        <w:t xml:space="preserve"> donde los valores superan 50.</w:t>
      </w:r>
    </w:p>
    <w:p w14:paraId="22677678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 xml:space="preserve">9.19) </w:t>
      </w:r>
    </w:p>
    <w:p w14:paraId="686037B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SimSun" w:cs="Calibri"/>
              <w:kern w:val="0"/>
              <w:sz w:val="24"/>
              <w:szCs w:val="24"/>
              <w:lang w:val="es-AR" w:eastAsia="zh-CN" w:bidi="ar"/>
            </w:rPr>
            <m:t xml:space="preserve">S = </m:t>
          </m:r>
          <m:f>
            <m:fPr>
              <m:ctrlPr>
                <m:rPr/>
                <w:rPr>
                  <w:rFonts w:hint="default" w:ascii="Cambria Math" w:hAnsi="Cambria Math" w:eastAsia="SimSun" w:cs="Calibri"/>
                  <w:b w:val="0"/>
                  <w:bCs w:val="0"/>
                  <w:kern w:val="0"/>
                  <w:sz w:val="24"/>
                  <w:szCs w:val="24"/>
                  <w:lang w:val="es-AR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SimSun" w:cs="Calibri"/>
                  <w:kern w:val="0"/>
                  <w:sz w:val="24"/>
                  <w:szCs w:val="24"/>
                  <w:lang w:val="es-AR" w:eastAsia="zh-CN" w:bidi="ar"/>
                </w:rPr>
                <m:t>n</m:t>
              </m:r>
              <m:ctrlPr>
                <m:rPr/>
                <w:rPr>
                  <w:rFonts w:hint="default" w:ascii="Cambria Math" w:hAnsi="Cambria Math" w:eastAsia="SimSun" w:cs="Calibri"/>
                  <w:b w:val="0"/>
                  <w:bCs w:val="0"/>
                  <w:kern w:val="0"/>
                  <w:sz w:val="24"/>
                  <w:szCs w:val="24"/>
                  <w:lang w:val="es-AR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SimSun" w:cs="Calibri"/>
                  <w:kern w:val="0"/>
                  <w:sz w:val="24"/>
                  <w:szCs w:val="24"/>
                  <w:lang w:val="es-AR" w:eastAsia="zh-CN" w:bidi="ar"/>
                </w:rPr>
                <m:t>2</m:t>
              </m:r>
              <m:ctrlPr>
                <m:rPr/>
                <w:rPr>
                  <w:rFonts w:hint="default" w:ascii="Cambria Math" w:hAnsi="Cambria Math" w:eastAsia="SimSun" w:cs="Calibri"/>
                  <w:b w:val="0"/>
                  <w:bCs w:val="0"/>
                  <w:kern w:val="0"/>
                  <w:sz w:val="24"/>
                  <w:szCs w:val="24"/>
                  <w:lang w:val="es-AR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SimSun" w:cs="Calibri"/>
              <w:kern w:val="0"/>
              <w:sz w:val="24"/>
              <w:szCs w:val="24"/>
              <w:lang w:val="es-AR" w:eastAsia="zh-CN" w:bidi="ar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4"/>
              <w:szCs w:val="24"/>
              <w:lang w:val="es-AR" w:bidi="ar"/>
            </w:rPr>
            <m:t>×</m:t>
          </m:r>
          <m:r>
            <m:rPr>
              <m:sty m:val="p"/>
            </m:rPr>
            <w:rPr>
              <w:rFonts w:hint="default" w:ascii="Cambria Math" w:hAnsi="Cambria Math" w:eastAsia="SimSun" w:cs="Calibri"/>
              <w:kern w:val="0"/>
              <w:sz w:val="24"/>
              <w:szCs w:val="24"/>
              <w:lang w:val="es-AR" w:eastAsia="zh-CN" w:bidi="ar"/>
            </w:rPr>
            <m:t xml:space="preserve"> (a+l)</m:t>
          </m:r>
        </m:oMath>
      </m:oMathPara>
    </w:p>
    <w:p w14:paraId="604C930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Donde:</w:t>
      </w:r>
    </w:p>
    <w:p w14:paraId="10F280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AR"/>
        </w:rPr>
        <w:t xml:space="preserve">n </w:t>
      </w:r>
      <w:r>
        <w:rPr>
          <w:rFonts w:hint="default" w:ascii="Calibri" w:hAnsi="Calibri" w:cs="Calibri"/>
          <w:sz w:val="24"/>
          <w:szCs w:val="24"/>
        </w:rPr>
        <w:t>=</w:t>
      </w:r>
      <w:r>
        <w:rPr>
          <w:rFonts w:hint="default" w:ascii="Calibri" w:hAnsi="Calibri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50 (cantidad de términos)</w:t>
      </w:r>
    </w:p>
    <w:p w14:paraId="53F1C7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s-AR"/>
        </w:rPr>
        <w:t xml:space="preserve">a </w:t>
      </w:r>
      <w:r>
        <w:rPr>
          <w:rFonts w:hint="default" w:ascii="Calibri" w:hAnsi="Calibri" w:cs="Calibri"/>
          <w:sz w:val="24"/>
          <w:szCs w:val="24"/>
        </w:rPr>
        <w:t>=</w:t>
      </w:r>
      <w:r>
        <w:rPr>
          <w:rFonts w:hint="default" w:ascii="Calibri" w:hAnsi="Calibri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2 (primer término)</w:t>
      </w:r>
    </w:p>
    <w:p w14:paraId="746053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cs="Calibri"/>
          <w:sz w:val="24"/>
          <w:szCs w:val="24"/>
          <w:lang w:val="es-AR"/>
        </w:rPr>
        <w:t xml:space="preserve">l </w:t>
      </w:r>
      <w:r>
        <w:rPr>
          <w:rFonts w:hint="default" w:ascii="Calibri" w:hAnsi="Calibri" w:cs="Calibri"/>
          <w:sz w:val="24"/>
          <w:szCs w:val="24"/>
        </w:rPr>
        <w:t>=100 (último término)</w:t>
      </w:r>
    </w:p>
    <w:p w14:paraId="3BF1E5C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 xml:space="preserve">9.20) </w:t>
      </w:r>
      <w:r>
        <w:rPr>
          <w:rFonts w:hint="default" w:ascii="Calibri" w:hAnsi="Calibri" w:cs="Calibri"/>
        </w:rPr>
        <w:t xml:space="preserve">Aquí buscamos en qué posiciones aparece </w:t>
      </w:r>
      <w:r>
        <w:rPr>
          <w:rFonts w:hint="default" w:ascii="Calibri" w:hAnsi="Calibri" w:cs="Calibri"/>
          <w:b w:val="0"/>
          <w:bCs w:val="0"/>
        </w:rPr>
        <w:t xml:space="preserve">un </w:t>
      </w:r>
      <w:r>
        <w:rPr>
          <w:rStyle w:val="5"/>
          <w:rFonts w:hint="default" w:ascii="Calibri" w:hAnsi="Calibri" w:cs="Calibri"/>
          <w:b w:val="0"/>
          <w:bCs w:val="0"/>
        </w:rPr>
        <w:t>subtexto dentro de una cadena</w:t>
      </w:r>
      <w:r>
        <w:rPr>
          <w:rFonts w:hint="default" w:ascii="Calibri" w:hAnsi="Calibri" w:cs="Calibri"/>
          <w:b w:val="0"/>
          <w:bCs w:val="0"/>
        </w:rPr>
        <w:t>.</w:t>
      </w:r>
    </w:p>
    <w:p w14:paraId="007E5F81">
      <w:pPr>
        <w:pStyle w:val="4"/>
        <w:keepNext w:val="0"/>
        <w:keepLines w:val="0"/>
        <w:widowControl/>
        <w:suppressLineNumbers w:val="0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bookmarkStart w:id="0" w:name="_GoBack"/>
      <w:bookmarkEnd w:id="0"/>
    </w:p>
    <w:p w14:paraId="17B5463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  <w:u w:val="none"/>
          <w:lang w:val="es-AR"/>
        </w:rPr>
      </w:pPr>
    </w:p>
    <w:p w14:paraId="2464FBF5">
      <w:pPr>
        <w:numPr>
          <w:numId w:val="0"/>
        </w:numPr>
        <w:rPr>
          <w:rFonts w:hint="default" w:ascii="Calibri" w:hAnsi="Calibri" w:eastAsia="SimSun" w:cs="Calibri"/>
          <w:b/>
          <w:bCs/>
          <w:sz w:val="24"/>
          <w:szCs w:val="24"/>
          <w:u w:val="none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520CE"/>
    <w:multiLevelType w:val="singleLevel"/>
    <w:tmpl w:val="830520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E9BC47"/>
    <w:multiLevelType w:val="singleLevel"/>
    <w:tmpl w:val="A1E9BC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BE5C62"/>
    <w:multiLevelType w:val="singleLevel"/>
    <w:tmpl w:val="C5BE5C6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966DE8"/>
    <w:multiLevelType w:val="singleLevel"/>
    <w:tmpl w:val="C6966D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8BBBED3"/>
    <w:multiLevelType w:val="singleLevel"/>
    <w:tmpl w:val="E8BBBE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85734"/>
    <w:multiLevelType w:val="multilevel"/>
    <w:tmpl w:val="FAA85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5C7C652"/>
    <w:multiLevelType w:val="multilevel"/>
    <w:tmpl w:val="05C7C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7F17DC"/>
    <w:multiLevelType w:val="singleLevel"/>
    <w:tmpl w:val="1C7F17D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1B8D7BF"/>
    <w:multiLevelType w:val="singleLevel"/>
    <w:tmpl w:val="21B8D7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58033A9"/>
    <w:multiLevelType w:val="singleLevel"/>
    <w:tmpl w:val="258033A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3783BBF"/>
    <w:multiLevelType w:val="singleLevel"/>
    <w:tmpl w:val="33783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7A601A0"/>
    <w:multiLevelType w:val="singleLevel"/>
    <w:tmpl w:val="67A601A0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F463F"/>
    <w:rsid w:val="00165501"/>
    <w:rsid w:val="0252098B"/>
    <w:rsid w:val="1FCC023A"/>
    <w:rsid w:val="223F4001"/>
    <w:rsid w:val="36027196"/>
    <w:rsid w:val="3CC73AC6"/>
    <w:rsid w:val="55B666C7"/>
    <w:rsid w:val="623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2025-02-23T18:41:00Z</dcterms:created>
  <dc:creator>Magui</dc:creator>
  <cp:lastModifiedBy>Magui Darchez</cp:lastModifiedBy>
  <dcterms:modified xsi:type="dcterms:W3CDTF">2025-02-23T22:08:32Z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E5E468122AEC48DFA432B826970D86FF_11</vt:lpwstr>
  </property>
</Properties>
</file>