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 MAHA REHAN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(22SP-018-SE)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LAB#4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TASK#1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TASK#2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32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TASK#3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TASK#4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