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14:paraId="672074EA" w14:textId="77777777" w:rsidR="000E1C57" w:rsidRPr="00A6576E" w:rsidRDefault="000E1C57" w:rsidP="000E1C57">
      <w:pPr>
        <w:pStyle w:val="Heading1"/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Mahad Ghauri </w:t>
      </w:r>
    </w:p>
    <w:p w14:paraId="633228EC" w14:textId="4FBE1E01" w:rsidR="000E1C57" w:rsidRDefault="000E1C57" w:rsidP="000E1C57">
      <w:pPr>
        <w:jc w:val="center"/>
        <w:rPr>
          <w:rFonts w:ascii="Constantia" w:hAnsi="Constantia"/>
          <w:sz w:val="40"/>
          <w:szCs w:val="40"/>
          <w:lang w:val="en-US"/>
        </w:rPr>
      </w:pPr>
      <w:r w:rsidRPr="00A6576E">
        <w:rPr>
          <w:rFonts w:ascii="Constantia" w:hAnsi="Constantia"/>
          <w:sz w:val="40"/>
          <w:szCs w:val="40"/>
          <w:lang w:val="en-US"/>
        </w:rPr>
        <w:t>233523</w:t>
      </w:r>
    </w:p>
    <w:p w14:paraId="33B33BE4" w14:textId="009AE701" w:rsidR="00954B0B" w:rsidRDefault="000E1C57" w:rsidP="006F5089">
      <w:pPr>
        <w:jc w:val="center"/>
        <w:rPr>
          <w:rFonts w:ascii="Constantia" w:hAnsi="Constantia"/>
          <w:sz w:val="40"/>
          <w:szCs w:val="40"/>
          <w:lang w:val="en-US"/>
        </w:rPr>
      </w:pPr>
      <w:r>
        <w:rPr>
          <w:rFonts w:ascii="Constantia" w:hAnsi="Constantia"/>
          <w:sz w:val="40"/>
          <w:szCs w:val="40"/>
          <w:lang w:val="en-US"/>
        </w:rPr>
        <w:t>DSA Lab Task</w:t>
      </w:r>
    </w:p>
    <w:p w14:paraId="703E243C" w14:textId="0877DF4D" w:rsidR="00A47C51" w:rsidRPr="00A47C51" w:rsidRDefault="00A47C51" w:rsidP="00A47C51">
      <w:pPr>
        <w:shd w:val="clear" w:color="auto" w:fill="FFFFFF"/>
        <w:spacing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 xml:space="preserve">#include 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&lt;</w:t>
      </w:r>
      <w:proofErr w:type="spellStart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iostream</w:t>
      </w:r>
      <w:proofErr w:type="spellEnd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&gt;</w:t>
      </w:r>
    </w:p>
    <w:p w14:paraId="1B01074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using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namespace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std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11814E2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28A0888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class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Stack</w:t>
      </w:r>
    </w:p>
    <w:p w14:paraId="31A1C89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2699B2E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private</w:t>
      </w:r>
      <w:proofErr w:type="gramEnd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:</w:t>
      </w:r>
    </w:p>
    <w:p w14:paraId="71723F62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arr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   // Array to store stack elements</w:t>
      </w:r>
    </w:p>
    <w:p w14:paraId="46F6742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top;</w:t>
      </w: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    // Index of the top element</w:t>
      </w:r>
    </w:p>
    <w:p w14:paraId="77D30F8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maxSize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// Maximum size of the stack</w:t>
      </w:r>
    </w:p>
    <w:p w14:paraId="7708791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1B19BAA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:</w:t>
      </w:r>
    </w:p>
    <w:p w14:paraId="4519552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    // Constructor to initialize the stack</w:t>
      </w:r>
    </w:p>
    <w:p w14:paraId="77E5A35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Stack(</w:t>
      </w:r>
      <w:proofErr w:type="spellStart"/>
      <w:proofErr w:type="gramEnd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size)</w:t>
      </w:r>
    </w:p>
    <w:p w14:paraId="3FB94F4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4324041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arr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new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[size];</w:t>
      </w:r>
    </w:p>
    <w:p w14:paraId="57BD5B9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maxSize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size;</w:t>
      </w:r>
    </w:p>
    <w:p w14:paraId="166E9D8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top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-</w:t>
      </w:r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2C9DDAF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3EE64C4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24087CF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   // Push an element onto the stack</w:t>
      </w:r>
    </w:p>
    <w:p w14:paraId="74AE9BF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push(</w:t>
      </w:r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char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value)</w:t>
      </w:r>
    </w:p>
    <w:p w14:paraId="69A15DB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6E9433E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(top ==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maxSize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- </w:t>
      </w:r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699092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{</w:t>
      </w:r>
    </w:p>
    <w:p w14:paraId="77FFFE8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"Stack overflow. Unable to push 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value &lt;&lt; 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"\n"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32D5063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315D5A2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14:paraId="65587E0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arr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++top] = value;</w:t>
      </w:r>
    </w:p>
    <w:p w14:paraId="0EE6E58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4B00148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5D1F75F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    // Pop an element from the stack</w:t>
      </w:r>
    </w:p>
    <w:p w14:paraId="1AFEAF6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char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pop()</w:t>
      </w:r>
    </w:p>
    <w:p w14:paraId="379AB36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44E0E20A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isEmpty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())</w:t>
      </w:r>
    </w:p>
    <w:p w14:paraId="024C63E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{</w:t>
      </w:r>
    </w:p>
    <w:p w14:paraId="47A0D58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"Stack underflow. No element to pop.\n"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002C82A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-</w:t>
      </w:r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69BF1CA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14:paraId="6797BF0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arr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[top--];</w:t>
      </w:r>
    </w:p>
    <w:p w14:paraId="4388664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62C9945A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6A4D2E9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    // Peek at the top element of the stack</w:t>
      </w:r>
    </w:p>
    <w:p w14:paraId="2E0228C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char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peek() </w:t>
      </w:r>
      <w:proofErr w:type="spell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const</w:t>
      </w:r>
      <w:proofErr w:type="spellEnd"/>
    </w:p>
    <w:p w14:paraId="23E3622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6538BE9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isEmpty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())</w:t>
      </w:r>
    </w:p>
    <w:p w14:paraId="4CF58E7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{</w:t>
      </w:r>
    </w:p>
    <w:p w14:paraId="03662CC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-</w:t>
      </w:r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// </w:t>
      </w:r>
      <w:proofErr w:type="spellStart"/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Returnkking</w:t>
      </w:r>
      <w:proofErr w:type="spellEnd"/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-1 if stack is empty</w:t>
      </w:r>
    </w:p>
    <w:p w14:paraId="01D0190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14:paraId="275CA90A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arr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[top];</w:t>
      </w:r>
    </w:p>
    <w:p w14:paraId="28CD9E6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7342C7F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63FEDDF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lastRenderedPageBreak/>
        <w:t>    // Check if the stack is empty</w:t>
      </w:r>
    </w:p>
    <w:p w14:paraId="4396619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bool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isEmpty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 </w:t>
      </w:r>
      <w:proofErr w:type="spell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const</w:t>
      </w:r>
      <w:proofErr w:type="spellEnd"/>
    </w:p>
    <w:p w14:paraId="7B2B9AC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52DE915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top == -</w:t>
      </w:r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3F7AEC4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69C8588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    // Destructor to free allocated memory</w:t>
      </w:r>
    </w:p>
    <w:p w14:paraId="45F93E5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~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Stack()</w:t>
      </w:r>
      <w:proofErr w:type="gramEnd"/>
    </w:p>
    <w:p w14:paraId="05D9366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7909842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delete[</w:t>
      </w:r>
      <w:proofErr w:type="gramEnd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]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arr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7D1FD1D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48C200B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55A3588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Push_And_Pop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(string other)</w:t>
      </w:r>
    </w:p>
    <w:p w14:paraId="7689302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0808351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for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proofErr w:type="spell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i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;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i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other.length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();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i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++)</w:t>
      </w:r>
    </w:p>
    <w:p w14:paraId="3DE9516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{</w:t>
      </w:r>
    </w:p>
    <w:p w14:paraId="3AE4B00A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char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token = other[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i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];</w:t>
      </w:r>
    </w:p>
    <w:p w14:paraId="72423E6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72600BC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(!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isdigit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(token))</w:t>
      </w:r>
    </w:p>
    <w:p w14:paraId="69B05A3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   {</w:t>
      </w:r>
    </w:p>
    <w:p w14:paraId="2D8194C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(!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ispunct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(token))</w:t>
      </w:r>
    </w:p>
    <w:p w14:paraId="5F352A8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       {</w:t>
      </w:r>
    </w:p>
    <w:p w14:paraId="15AD322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"\n Pushed: 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token &lt;&lt; 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in the stack 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endl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306A6D2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arr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++top] = token;</w:t>
      </w:r>
    </w:p>
    <w:p w14:paraId="7DE9EFE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       }</w:t>
      </w:r>
    </w:p>
    <w:p w14:paraId="1C8FB00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else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if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(token == 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'*'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F60EE5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       {</w:t>
      </w:r>
    </w:p>
    <w:p w14:paraId="54A515E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"\n </w:t>
      </w:r>
      <w:proofErr w:type="spellStart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Poped</w:t>
      </w:r>
      <w:proofErr w:type="spellEnd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'*' out of the stack 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endl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5C4596D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arr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top--];</w:t>
      </w:r>
    </w:p>
    <w:p w14:paraId="74B83C6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       }</w:t>
      </w:r>
    </w:p>
    <w:p w14:paraId="6C51D7A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    }</w:t>
      </w:r>
    </w:p>
    <w:p w14:paraId="1ACA81E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14:paraId="65E62DC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6BF73C0C" w14:textId="652540FF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};</w:t>
      </w:r>
    </w:p>
    <w:p w14:paraId="06C789F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main()</w:t>
      </w:r>
    </w:p>
    <w:p w14:paraId="3004173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27FAFD42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string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name = 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"EA*Y*TR*"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62D29ED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Stack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s(</w:t>
      </w:r>
      <w:proofErr w:type="spellStart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name.length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());</w:t>
      </w:r>
    </w:p>
    <w:p w14:paraId="5428FB8F" w14:textId="6993C624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s.Push_And_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Pop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name);</w:t>
      </w:r>
    </w:p>
    <w:p w14:paraId="4347903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2B73693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14:paraId="05982C6A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08F780AC" w14:textId="64110620" w:rsidR="008D71EE" w:rsidRDefault="00A47C51" w:rsidP="006F5089">
      <w:pPr>
        <w:jc w:val="center"/>
        <w:rPr>
          <w:rFonts w:ascii="Constantia" w:hAnsi="Constantia"/>
          <w:sz w:val="40"/>
          <w:szCs w:val="40"/>
          <w:lang w:val="en-US"/>
        </w:rPr>
      </w:pPr>
      <w:r w:rsidRPr="00A47C51">
        <w:rPr>
          <w:rFonts w:ascii="Constantia" w:hAnsi="Constantia"/>
          <w:sz w:val="40"/>
          <w:szCs w:val="40"/>
          <w:lang w:val="en-US"/>
        </w:rPr>
        <w:drawing>
          <wp:inline distT="0" distB="0" distL="0" distR="0" wp14:anchorId="7C24E631" wp14:editId="121C884D">
            <wp:extent cx="5730444" cy="291145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623" cy="29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F08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lastRenderedPageBreak/>
        <w:t>#include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&lt;</w:t>
      </w:r>
      <w:proofErr w:type="spellStart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iostream</w:t>
      </w:r>
      <w:proofErr w:type="spellEnd"/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&gt;</w:t>
      </w:r>
    </w:p>
    <w:p w14:paraId="2240039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#include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&lt;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string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&gt;</w:t>
      </w:r>
    </w:p>
    <w:p w14:paraId="0CD7B46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using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namespace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std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31358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5CE0436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class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Node</w:t>
      </w:r>
    </w:p>
    <w:p w14:paraId="2286B6D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25200EB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private</w:t>
      </w:r>
      <w:proofErr w:type="gramEnd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:</w:t>
      </w:r>
    </w:p>
    <w:p w14:paraId="59E19BC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data;</w:t>
      </w:r>
    </w:p>
    <w:p w14:paraId="3F2239E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*next;</w:t>
      </w:r>
    </w:p>
    <w:p w14:paraId="1F14ECA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00C774F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:</w:t>
      </w:r>
    </w:p>
    <w:p w14:paraId="7EDE3D2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x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EDE02A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16197AB2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data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x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6A84BBF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next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A47C51">
        <w:rPr>
          <w:rFonts w:ascii="Consolas" w:eastAsia="Times New Roman" w:hAnsi="Consolas" w:cs="Times New Roman"/>
          <w:color w:val="8A1BFF"/>
          <w:sz w:val="17"/>
          <w:szCs w:val="17"/>
          <w:lang w:val="en-US"/>
        </w:rPr>
        <w:t>NULL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012B6FD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7A6D2ED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9A9E0D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setNext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other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5247B0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3391190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next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other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607A1F0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4805F2B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273D2AC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setData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x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09ED50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185F6B5A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data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x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1FA60E4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407E5E3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AF0FBB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getNext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  <w:proofErr w:type="gramEnd"/>
    </w:p>
    <w:p w14:paraId="19F6250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12F74D32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next;</w:t>
      </w:r>
    </w:p>
    <w:p w14:paraId="34592DD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5C4141B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E81E4F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getData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6838A98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60CC477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data;</w:t>
      </w:r>
    </w:p>
    <w:p w14:paraId="17DE1BD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3EDDB8E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};</w:t>
      </w:r>
    </w:p>
    <w:p w14:paraId="5B0B548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5CB78ED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class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List</w:t>
      </w:r>
    </w:p>
    <w:p w14:paraId="08F0DF3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1BAF675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331D51B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:</w:t>
      </w:r>
    </w:p>
    <w:p w14:paraId="06D3FD9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*head = </w:t>
      </w:r>
      <w:r w:rsidRPr="00A47C51">
        <w:rPr>
          <w:rFonts w:ascii="Consolas" w:eastAsia="Times New Roman" w:hAnsi="Consolas" w:cs="Times New Roman"/>
          <w:color w:val="8A1BFF"/>
          <w:sz w:val="17"/>
          <w:szCs w:val="17"/>
          <w:lang w:val="en-US"/>
        </w:rPr>
        <w:t>NULL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0DB57C1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*tail = </w:t>
      </w:r>
      <w:r w:rsidRPr="00A47C51">
        <w:rPr>
          <w:rFonts w:ascii="Consolas" w:eastAsia="Times New Roman" w:hAnsi="Consolas" w:cs="Times New Roman"/>
          <w:color w:val="8A1BFF"/>
          <w:sz w:val="17"/>
          <w:szCs w:val="17"/>
          <w:lang w:val="en-US"/>
        </w:rPr>
        <w:t>NULL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0665D16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0B1F107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List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  <w:proofErr w:type="gramEnd"/>
    </w:p>
    <w:p w14:paraId="41C894D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470267C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head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A47C51">
        <w:rPr>
          <w:rFonts w:ascii="Consolas" w:eastAsia="Times New Roman" w:hAnsi="Consolas" w:cs="Times New Roman"/>
          <w:color w:val="8A1BFF"/>
          <w:sz w:val="17"/>
          <w:szCs w:val="17"/>
          <w:lang w:val="en-US"/>
        </w:rPr>
        <w:t>NULL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254F4B2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tail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A47C51">
        <w:rPr>
          <w:rFonts w:ascii="Consolas" w:eastAsia="Times New Roman" w:hAnsi="Consolas" w:cs="Times New Roman"/>
          <w:color w:val="8A1BFF"/>
          <w:sz w:val="17"/>
          <w:szCs w:val="17"/>
          <w:lang w:val="en-US"/>
        </w:rPr>
        <w:t>NULL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503C269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2EA1EF4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1564A6D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AddNode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value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51618D9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268129D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if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(head == </w:t>
      </w:r>
      <w:r w:rsidRPr="00A47C51">
        <w:rPr>
          <w:rFonts w:ascii="Consolas" w:eastAsia="Times New Roman" w:hAnsi="Consolas" w:cs="Times New Roman"/>
          <w:color w:val="8A1BFF"/>
          <w:sz w:val="17"/>
          <w:szCs w:val="17"/>
          <w:lang w:val="en-US"/>
        </w:rPr>
        <w:t>NULL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42E734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{</w:t>
      </w:r>
    </w:p>
    <w:p w14:paraId="4509F6D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head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new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value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2A4E58F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tail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head;</w:t>
      </w:r>
    </w:p>
    <w:p w14:paraId="1AB8AA12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14:paraId="396124F2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else</w:t>
      </w:r>
      <w:proofErr w:type="gramEnd"/>
    </w:p>
    <w:p w14:paraId="5ED3186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{</w:t>
      </w:r>
    </w:p>
    <w:p w14:paraId="635CF67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tail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-&gt;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setNext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new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value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));</w:t>
      </w:r>
    </w:p>
    <w:p w14:paraId="00694B5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tail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tail-&gt;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getNext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();</w:t>
      </w:r>
    </w:p>
    <w:p w14:paraId="627D17D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lastRenderedPageBreak/>
        <w:t>        }</w:t>
      </w:r>
    </w:p>
    <w:p w14:paraId="7408398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7A9478B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2CE6E70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Display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313AEC5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3C8885F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</w:t>
      </w:r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temp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head;</w:t>
      </w:r>
    </w:p>
    <w:p w14:paraId="5C872FF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List: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947E02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while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temp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!= </w:t>
      </w:r>
      <w:r w:rsidRPr="00A47C51">
        <w:rPr>
          <w:rFonts w:ascii="Consolas" w:eastAsia="Times New Roman" w:hAnsi="Consolas" w:cs="Times New Roman"/>
          <w:color w:val="8A1BFF"/>
          <w:sz w:val="17"/>
          <w:szCs w:val="17"/>
          <w:lang w:val="en-US"/>
        </w:rPr>
        <w:t>NULL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56F5F0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{</w:t>
      </w:r>
    </w:p>
    <w:p w14:paraId="7C9DA37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temp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-&gt;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getData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694620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temp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temp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-&gt;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getNext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();</w:t>
      </w:r>
    </w:p>
    <w:p w14:paraId="4582362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14:paraId="2F64878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3EB02E9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endl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07F7596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372E81E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0E39D2C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RemoveNode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5B57288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39BAAAE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if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(head == </w:t>
      </w:r>
      <w:r w:rsidRPr="00A47C51">
        <w:rPr>
          <w:rFonts w:ascii="Consolas" w:eastAsia="Times New Roman" w:hAnsi="Consolas" w:cs="Times New Roman"/>
          <w:color w:val="8A1BFF"/>
          <w:sz w:val="17"/>
          <w:szCs w:val="17"/>
          <w:lang w:val="en-US"/>
        </w:rPr>
        <w:t>NULL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93AE39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{</w:t>
      </w:r>
    </w:p>
    <w:p w14:paraId="7339EDD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List is empty. No element to </w:t>
      </w:r>
      <w:proofErr w:type="spellStart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dequeue</w:t>
      </w:r>
      <w:proofErr w:type="spellEnd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.</w:t>
      </w:r>
      <w:r w:rsidRPr="00A47C51">
        <w:rPr>
          <w:rFonts w:ascii="Consolas" w:eastAsia="Times New Roman" w:hAnsi="Consolas" w:cs="Times New Roman"/>
          <w:color w:val="B776FB"/>
          <w:sz w:val="17"/>
          <w:szCs w:val="17"/>
          <w:lang w:val="en-US"/>
        </w:rPr>
        <w:t>\n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106771E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-</w:t>
      </w:r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6B8AA34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14:paraId="40A6E99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5E5CC13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value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head-&gt;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getData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();</w:t>
      </w:r>
    </w:p>
    <w:p w14:paraId="276E2A8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</w:t>
      </w:r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temp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head;</w:t>
      </w:r>
    </w:p>
    <w:p w14:paraId="4861A5E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head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head-&gt;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getNext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();</w:t>
      </w:r>
    </w:p>
    <w:p w14:paraId="65265F3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delete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temp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0C209C9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value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5A237F1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1ECF0DA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084B0B3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Peek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41FA377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372F8F9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if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(head == </w:t>
      </w:r>
      <w:r w:rsidRPr="00A47C51">
        <w:rPr>
          <w:rFonts w:ascii="Consolas" w:eastAsia="Times New Roman" w:hAnsi="Consolas" w:cs="Times New Roman"/>
          <w:color w:val="8A1BFF"/>
          <w:sz w:val="17"/>
          <w:szCs w:val="17"/>
          <w:lang w:val="en-US"/>
        </w:rPr>
        <w:t>NULL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6A3DA1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{</w:t>
      </w:r>
    </w:p>
    <w:p w14:paraId="46F2561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List is empty. No element to peek.</w:t>
      </w:r>
      <w:r w:rsidRPr="00A47C51">
        <w:rPr>
          <w:rFonts w:ascii="Consolas" w:eastAsia="Times New Roman" w:hAnsi="Consolas" w:cs="Times New Roman"/>
          <w:color w:val="B776FB"/>
          <w:sz w:val="17"/>
          <w:szCs w:val="17"/>
          <w:lang w:val="en-US"/>
        </w:rPr>
        <w:t>\n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59DE3B0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-</w:t>
      </w:r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3D8B40A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    }</w:t>
      </w:r>
    </w:p>
    <w:p w14:paraId="223B261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head-&gt;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getData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();</w:t>
      </w:r>
    </w:p>
    <w:p w14:paraId="52315D1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4ACDAE5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FA6687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bool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isEmpty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3E0393A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2A44140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head == </w:t>
      </w:r>
      <w:r w:rsidRPr="00A47C51">
        <w:rPr>
          <w:rFonts w:ascii="Consolas" w:eastAsia="Times New Roman" w:hAnsi="Consolas" w:cs="Times New Roman"/>
          <w:color w:val="8A1BFF"/>
          <w:sz w:val="17"/>
          <w:szCs w:val="17"/>
          <w:lang w:val="en-US"/>
        </w:rPr>
        <w:t>NULL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10C150C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6343810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};</w:t>
      </w:r>
    </w:p>
    <w:p w14:paraId="2FBAF5D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3276075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class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Queue</w:t>
      </w:r>
    </w:p>
    <w:p w14:paraId="750413A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3871F9D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private</w:t>
      </w:r>
      <w:proofErr w:type="gramEnd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:</w:t>
      </w:r>
    </w:p>
    <w:p w14:paraId="078A1B0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List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l1;</w:t>
      </w:r>
    </w:p>
    <w:p w14:paraId="583C7DD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23B3885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public</w:t>
      </w:r>
      <w:proofErr w:type="gramEnd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:</w:t>
      </w:r>
    </w:p>
    <w:p w14:paraId="3981CA5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Queue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  <w:proofErr w:type="gramEnd"/>
    </w:p>
    <w:p w14:paraId="433C64EA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7EF841C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        // Default Constructor</w:t>
      </w:r>
    </w:p>
    <w:p w14:paraId="14FFF77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3AC53C1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3B9E159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void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Enqueue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value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AB0262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12B4017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l1.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AddNode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value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1EA898D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Enqueued</w:t>
      </w:r>
      <w:proofErr w:type="spellEnd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: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value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to queue.</w:t>
      </w:r>
      <w:r w:rsidRPr="00A47C51">
        <w:rPr>
          <w:rFonts w:ascii="Consolas" w:eastAsia="Times New Roman" w:hAnsi="Consolas" w:cs="Times New Roman"/>
          <w:color w:val="B776FB"/>
          <w:sz w:val="17"/>
          <w:szCs w:val="17"/>
          <w:lang w:val="en-US"/>
        </w:rPr>
        <w:t>\n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4FBE71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lastRenderedPageBreak/>
        <w:t>    }</w:t>
      </w:r>
    </w:p>
    <w:p w14:paraId="0EDE252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7B44B01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Dequeue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152481E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349763A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l1.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RemoveNode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();</w:t>
      </w:r>
    </w:p>
    <w:p w14:paraId="2ED64852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6DA13F0A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5DFC46E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Peek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32384DC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350D9B6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l1.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Peek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();</w:t>
      </w:r>
    </w:p>
    <w:p w14:paraId="661051E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1B23ED2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C4ECFC2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bool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isEmpty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06851B59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3B76DEF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l1.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isEmpty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();</w:t>
      </w:r>
    </w:p>
    <w:p w14:paraId="5A54044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6434856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DEFE04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bool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isFull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067B94F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4E0E1EF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false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0EC6F12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011D3B1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};</w:t>
      </w:r>
    </w:p>
    <w:p w14:paraId="5970620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76D98B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A47C51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main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528942B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{</w:t>
      </w:r>
    </w:p>
    <w:p w14:paraId="76D0EE7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A47C51">
        <w:rPr>
          <w:rFonts w:ascii="Consolas" w:eastAsia="Times New Roman" w:hAnsi="Consolas" w:cs="Times New Roman"/>
          <w:color w:val="2B91AF"/>
          <w:sz w:val="17"/>
          <w:szCs w:val="17"/>
          <w:lang w:val="en-US"/>
        </w:rPr>
        <w:t>Queue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q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85A68A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F6EE6CD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q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Enqueue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6C992F85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q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Enqueue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20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BC0F47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q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Enqueue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30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);</w:t>
      </w:r>
    </w:p>
    <w:p w14:paraId="446FF39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15DFD63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Front element: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q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Peek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 &lt;&lt;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endl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72911CF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0D9CFD4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Dequeued</w:t>
      </w:r>
      <w:proofErr w:type="spellEnd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q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Dequeue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from queue.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endl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5AAD66C8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Front element: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q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Peek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 &lt;&lt;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endl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94CE644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262A8FDA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Dequeued</w:t>
      </w:r>
      <w:proofErr w:type="spellEnd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q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Dequeue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from queue.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endl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9DD6D2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proofErr w:type="spellStart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Dequeued</w:t>
      </w:r>
      <w:proofErr w:type="spellEnd"/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q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Dequeue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from queue.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endl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EB1F5B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1C2B76C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Is queue empty ?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A792E60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if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(</w:t>
      </w:r>
      <w:proofErr w:type="spellStart"/>
      <w:r w:rsidRPr="00A47C51">
        <w:rPr>
          <w:rFonts w:ascii="Consolas" w:eastAsia="Times New Roman" w:hAnsi="Consolas" w:cs="Times New Roman"/>
          <w:color w:val="1F377F"/>
          <w:sz w:val="17"/>
          <w:szCs w:val="17"/>
          <w:lang w:val="en-US"/>
        </w:rPr>
        <w:t>q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isEmpty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())</w:t>
      </w:r>
    </w:p>
    <w:p w14:paraId="25F4F08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40BCCBE7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Yes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endl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25E73ABB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32C4DB4C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else</w:t>
      </w:r>
      <w:proofErr w:type="gramEnd"/>
    </w:p>
    <w:p w14:paraId="451DB16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{</w:t>
      </w:r>
    </w:p>
    <w:p w14:paraId="1F2B782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 xml:space="preserve"> No </w:t>
      </w:r>
      <w:r w:rsidRPr="00A47C51">
        <w:rPr>
          <w:rFonts w:ascii="Consolas" w:eastAsia="Times New Roman" w:hAnsi="Consolas" w:cs="Times New Roman"/>
          <w:color w:val="E21F1F"/>
          <w:sz w:val="17"/>
          <w:szCs w:val="17"/>
          <w:lang w:val="en-US"/>
        </w:rPr>
        <w:t>"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&lt;&lt; </w:t>
      </w:r>
      <w:proofErr w:type="spellStart"/>
      <w:r w:rsidRPr="00A47C51">
        <w:rPr>
          <w:rFonts w:ascii="Consolas" w:eastAsia="Times New Roman" w:hAnsi="Consolas" w:cs="Times New Roman"/>
          <w:color w:val="74531F"/>
          <w:sz w:val="17"/>
          <w:szCs w:val="17"/>
          <w:lang w:val="en-US"/>
        </w:rPr>
        <w:t>endl</w:t>
      </w:r>
      <w:proofErr w:type="spell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61ACA7A3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    }</w:t>
      </w:r>
    </w:p>
    <w:p w14:paraId="37A7F8A6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1FAC961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gramStart"/>
      <w:r w:rsidRPr="00A47C51">
        <w:rPr>
          <w:rFonts w:ascii="Consolas" w:eastAsia="Times New Roman" w:hAnsi="Consolas" w:cs="Times New Roman"/>
          <w:color w:val="8F08C4"/>
          <w:sz w:val="17"/>
          <w:szCs w:val="17"/>
          <w:lang w:val="en-US"/>
        </w:rPr>
        <w:t>return</w:t>
      </w:r>
      <w:proofErr w:type="gramEnd"/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A47C51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;</w:t>
      </w:r>
    </w:p>
    <w:p w14:paraId="4D0C563E" w14:textId="77777777" w:rsidR="00A47C51" w:rsidRPr="00A47C51" w:rsidRDefault="00A47C51" w:rsidP="00A47C5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A47C51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}</w:t>
      </w:r>
    </w:p>
    <w:p w14:paraId="6BA5A5D2" w14:textId="0C29E647" w:rsidR="00A47C51" w:rsidRPr="006F5089" w:rsidRDefault="00A47C51" w:rsidP="006F5089">
      <w:pPr>
        <w:jc w:val="center"/>
        <w:rPr>
          <w:rFonts w:ascii="Constantia" w:hAnsi="Constantia"/>
          <w:sz w:val="40"/>
          <w:szCs w:val="40"/>
          <w:lang w:val="en-US"/>
        </w:rPr>
      </w:pPr>
      <w:r w:rsidRPr="00A47C51">
        <w:rPr>
          <w:rFonts w:ascii="Constantia" w:hAnsi="Constantia"/>
          <w:sz w:val="40"/>
          <w:szCs w:val="40"/>
          <w:lang w:val="en-US"/>
        </w:rPr>
        <w:lastRenderedPageBreak/>
        <w:drawing>
          <wp:inline distT="0" distB="0" distL="0" distR="0" wp14:anchorId="3E73F3BB" wp14:editId="0093A8DD">
            <wp:extent cx="5731510" cy="1862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C51" w:rsidRPr="006F5089" w:rsidSect="00954B0B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57"/>
    <w:rsid w:val="000B2602"/>
    <w:rsid w:val="000E1C57"/>
    <w:rsid w:val="002A680C"/>
    <w:rsid w:val="0069314B"/>
    <w:rsid w:val="006F5089"/>
    <w:rsid w:val="007550B0"/>
    <w:rsid w:val="008D71EE"/>
    <w:rsid w:val="00954B0B"/>
    <w:rsid w:val="00A16AB3"/>
    <w:rsid w:val="00A47C51"/>
    <w:rsid w:val="00DB5718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5A4D"/>
  <w15:chartTrackingRefBased/>
  <w15:docId w15:val="{1AFBC4DF-F3A2-4808-841A-70F0710F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C57"/>
  </w:style>
  <w:style w:type="paragraph" w:styleId="Heading1">
    <w:name w:val="heading 1"/>
    <w:basedOn w:val="Normal"/>
    <w:next w:val="Normal"/>
    <w:link w:val="Heading1Char"/>
    <w:uiPriority w:val="9"/>
    <w:qFormat/>
    <w:rsid w:val="000E1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Mahad Ghauri</dc:creator>
  <cp:keywords/>
  <dc:description/>
  <cp:lastModifiedBy>Muhammad Mahad Ghauri</cp:lastModifiedBy>
  <cp:revision>10</cp:revision>
  <dcterms:created xsi:type="dcterms:W3CDTF">2024-10-09T11:55:00Z</dcterms:created>
  <dcterms:modified xsi:type="dcterms:W3CDTF">2024-10-22T05:39:00Z</dcterms:modified>
</cp:coreProperties>
</file>