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6CE12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Adwance Web Programming</w:t>
      </w:r>
    </w:p>
    <w:p w14:paraId="24DC7D31">
      <w:pPr>
        <w:jc w:val="center"/>
        <w:rPr>
          <w:rFonts w:hint="default" w:ascii="Times New Roman" w:hAnsi="Times New Roman" w:cs="Times New Roman"/>
          <w:b/>
          <w:bCs/>
          <w:i/>
          <w:iCs/>
          <w:color w:val="C00000"/>
          <w:sz w:val="44"/>
          <w:szCs w:val="44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C00000"/>
          <w:sz w:val="44"/>
          <w:szCs w:val="44"/>
          <w:highlight w:val="yellow"/>
          <w:lang w:val="en-US"/>
        </w:rPr>
        <w:t>Assignment#02</w:t>
      </w:r>
    </w:p>
    <w:p w14:paraId="1BAF8A75">
      <w:pPr>
        <w:jc w:val="center"/>
        <w:rPr>
          <w:rFonts w:hint="default" w:ascii="Times New Roman" w:hAnsi="Times New Roman" w:cs="Times New Roman"/>
          <w:b/>
          <w:bCs/>
          <w:i/>
          <w:iCs/>
          <w:color w:val="C00000"/>
          <w:sz w:val="24"/>
          <w:szCs w:val="24"/>
          <w:highlight w:val="yellow"/>
          <w:lang w:val="en-US"/>
        </w:rPr>
      </w:pPr>
    </w:p>
    <w:p w14:paraId="03D44EF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B0207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Mahad Ali</w:t>
      </w:r>
    </w:p>
    <w:p w14:paraId="4F004E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L1F23BSSE0374</w:t>
      </w:r>
    </w:p>
    <w:p w14:paraId="00047C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Section: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SEF-2</w:t>
      </w:r>
    </w:p>
    <w:p w14:paraId="5B62790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A5165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C00000"/>
          <w:sz w:val="40"/>
          <w:szCs w:val="40"/>
          <w:highlight w:val="yellow"/>
          <w:lang w:val="en-US"/>
        </w:rPr>
        <w:t>Screen Shots: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3AED6D1B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JSX Files:</w:t>
      </w:r>
    </w:p>
    <w:p w14:paraId="58810A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E1D4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Header.jsx:</w:t>
      </w:r>
    </w:p>
    <w:p w14:paraId="702417A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C8E8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208E24C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67DD8F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611AD24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51D0726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D0988DE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3BEA86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1DDEF5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D9308BB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6DA2AE2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AE4354D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F7B6857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E7B5F7E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8AB9C8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AB99BA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Footer.jsx:</w:t>
      </w:r>
    </w:p>
    <w:p w14:paraId="4C6DC1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7B91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Home.jsx:</w:t>
      </w:r>
    </w:p>
    <w:p w14:paraId="001F46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 w14:paraId="0EEA85E6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0DC11D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2EDCAA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EA10A26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FB06D24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56EE03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A382AC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74D2BE8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419B7A4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1B12E2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BAA1CD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7391236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E05161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Employees.jsx:</w:t>
      </w:r>
    </w:p>
    <w:p w14:paraId="344C7601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DE5F7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ThemeContext.jsx:</w:t>
      </w:r>
    </w:p>
    <w:p w14:paraId="04ADF68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2E37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C67C08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645358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F7E4BD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FA4459B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F091998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516368E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97A579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4237FF2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A70358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4F8E4639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5FDF3736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07AC751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main.jsx:</w:t>
      </w:r>
    </w:p>
    <w:p w14:paraId="112AA402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338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index.css:</w:t>
      </w:r>
    </w:p>
    <w:p w14:paraId="1116FC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 w14:paraId="29C1CE2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C70C3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83809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A198C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C8170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5D50D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9CC9F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B8D41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6A1E4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8D75D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F7AC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12A6C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0B8A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App.jsx: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5266690" cy="29629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7E9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22DC6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UI:</w:t>
      </w:r>
    </w:p>
    <w:p w14:paraId="6C80959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DC056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Home Light:</w:t>
      </w:r>
    </w:p>
    <w:p w14:paraId="12D57D87">
      <w:r>
        <w:drawing>
          <wp:inline distT="0" distB="0" distL="114300" distR="114300">
            <wp:extent cx="5264150" cy="2454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CF93F"/>
    <w:p w14:paraId="6BB2BFB9"/>
    <w:p w14:paraId="304BF131"/>
    <w:p w14:paraId="07D44DC0"/>
    <w:p w14:paraId="7E3EC60F"/>
    <w:p w14:paraId="103244C0"/>
    <w:p w14:paraId="1F964BCA"/>
    <w:p w14:paraId="58BEE653"/>
    <w:p w14:paraId="1BB389DB"/>
    <w:p w14:paraId="2F5B803C"/>
    <w:p w14:paraId="4AD9BB0B"/>
    <w:p w14:paraId="4F6B25CE"/>
    <w:p w14:paraId="6AB0D0F0"/>
    <w:p w14:paraId="1E9B51B4"/>
    <w:p w14:paraId="1E5A967C"/>
    <w:p w14:paraId="2777677F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Home Dark:</w:t>
      </w:r>
    </w:p>
    <w:p w14:paraId="4237A68D">
      <w:r>
        <w:drawing>
          <wp:inline distT="0" distB="0" distL="114300" distR="114300">
            <wp:extent cx="5266690" cy="2419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rcRect t="183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1C64"/>
    <w:p w14:paraId="5C8F04E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Employees Light:</w:t>
      </w:r>
    </w:p>
    <w:p w14:paraId="49F62258">
      <w:r>
        <w:drawing>
          <wp:inline distT="0" distB="0" distL="114300" distR="114300">
            <wp:extent cx="5266690" cy="2438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rcRect t="1770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30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Employees </w:t>
      </w:r>
      <w:r>
        <w:rPr>
          <w:rFonts w:hint="default" w:ascii="Times New Roman" w:hAnsi="Times New Roman" w:eastAsia="等线" w:cs="Times New Roman"/>
          <w:b/>
          <w:bCs/>
          <w:kern w:val="0"/>
          <w:sz w:val="28"/>
          <w:szCs w:val="28"/>
          <w:lang w:val="en-US" w:eastAsia="zh-CN" w:bidi="ar"/>
        </w:rPr>
        <w:t>Dark:</w:t>
      </w:r>
    </w:p>
    <w:p w14:paraId="670B9E7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b/>
          <w:bCs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6690" cy="2463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rcRect t="168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7271">
      <w:pPr>
        <w:rPr>
          <w:rFonts w:hint="default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234E4"/>
    <w:rsid w:val="07254947"/>
    <w:rsid w:val="0B002699"/>
    <w:rsid w:val="1BB36E25"/>
    <w:rsid w:val="26AE6283"/>
    <w:rsid w:val="404234E4"/>
    <w:rsid w:val="4BBA0A13"/>
    <w:rsid w:val="531B30A6"/>
    <w:rsid w:val="55BD1157"/>
    <w:rsid w:val="5D464695"/>
    <w:rsid w:val="7213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2026-04-15T12:52:00Z</dcterms:created>
  <dc:creator>MAHAD ALI</dc:creator>
  <cp:lastModifiedBy>MAHAD ALI</cp:lastModifiedBy>
  <dcterms:modified xsi:type="dcterms:W3CDTF">2026-04-15T13:04:51Z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C00625373F4342E3A7A978B04C38902B_11</vt:lpwstr>
  </property>
</Properties>
</file>