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121F" w14:textId="01D6164D" w:rsidR="002C1814" w:rsidRDefault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6A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WEEK1:</w:t>
      </w:r>
    </w:p>
    <w:p w14:paraId="22FB8269" w14:textId="77777777" w:rsidR="009F16A4" w:rsidRPr="001D1C8F" w:rsidRDefault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2FE78" w14:textId="67923789" w:rsidR="009F16A4" w:rsidRPr="001D1C8F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1C8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Module 1 - Design Patterns and Principles</w:t>
      </w:r>
    </w:p>
    <w:p w14:paraId="3CC9E807" w14:textId="77777777" w:rsidR="009F16A4" w:rsidRP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8423E" w14:textId="77777777" w:rsidR="009F16A4" w:rsidRPr="009F16A4" w:rsidRDefault="009F16A4" w:rsidP="009F16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F16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3231FA85" w14:textId="77777777" w:rsidR="009F16A4" w:rsidRPr="009F16A4" w:rsidRDefault="009F16A4" w:rsidP="009F16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DFBA0" w14:textId="24AB09DC" w:rsidR="009F16A4" w:rsidRP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6A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8D311C0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com.module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1;</w:t>
      </w:r>
    </w:p>
    <w:p w14:paraId="345CD3DC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3861FB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private static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6A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F16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13C9D3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// private constructor</w:t>
      </w:r>
    </w:p>
    <w:p w14:paraId="50329638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3FB9B1C5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51E59AB9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706D81F9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if (</w:t>
      </w:r>
      <w:r w:rsidRPr="009F16A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F16A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4201456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F16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();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8E9DA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49F03C64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F16A4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F16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49AD42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45888A27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2228D775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System.</w:t>
      </w:r>
      <w:r w:rsidRPr="009F16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F16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("Hello Singleton!"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DE5C74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548D836A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53F758F7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SingleTon.</w:t>
      </w:r>
      <w:r w:rsidRPr="009F16A4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1CE54E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obj.showMessage</w:t>
      </w:r>
      <w:proofErr w:type="spellEnd"/>
      <w:proofErr w:type="gramEnd"/>
      <w:r w:rsidRPr="009F16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95B88E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08D5E38D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135A4401" w14:textId="77777777" w:rsidR="009F16A4" w:rsidRDefault="009F16A4" w:rsidP="009F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F1EFB" w14:textId="77777777" w:rsidR="009F16A4" w:rsidRDefault="009F16A4" w:rsidP="009F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849E8" w14:textId="77777777" w:rsidR="009F16A4" w:rsidRDefault="009F16A4" w:rsidP="009F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02B64" w14:textId="77777777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149C0" w14:textId="2A1851A0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6A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40FC94C" w14:textId="0AE536F9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6A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7A9C17" wp14:editId="1983CCBE">
            <wp:extent cx="5731510" cy="1666875"/>
            <wp:effectExtent l="0" t="0" r="2540" b="9525"/>
            <wp:docPr id="1099469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90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E10C" w14:textId="77777777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E0B9A3" w14:textId="77777777" w:rsidR="009F16A4" w:rsidRPr="009F16A4" w:rsidRDefault="009F16A4" w:rsidP="009F16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F16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29040498" w14:textId="77777777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0D05E" w14:textId="4D7EBAD0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BB0ADC2" w14:textId="77777777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92D4CA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com.module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1;</w:t>
      </w:r>
    </w:p>
    <w:p w14:paraId="22FA1EA7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FactoryMethod_Pattern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76BB44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static abstract class Product {</w:t>
      </w:r>
    </w:p>
    <w:p w14:paraId="15FB0E4D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abstract void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use();</w:t>
      </w:r>
      <w:proofErr w:type="gramEnd"/>
    </w:p>
    <w:p w14:paraId="5B605758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1A03ADBA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static class Book extends Product {</w:t>
      </w:r>
    </w:p>
    <w:p w14:paraId="1A2C7B7C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use(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3789FF64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System.</w:t>
      </w:r>
      <w:r w:rsidRPr="009F16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F16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("Reading a Book"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1773C6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52C1419B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5AFEA682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static class Laptop extends Product {</w:t>
      </w:r>
    </w:p>
    <w:p w14:paraId="7646A2D6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use(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0EE1F53D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16A4">
        <w:rPr>
          <w:rFonts w:ascii="Times New Roman" w:hAnsi="Times New Roman" w:cs="Times New Roman"/>
          <w:sz w:val="24"/>
          <w:szCs w:val="24"/>
        </w:rPr>
        <w:t>System.</w:t>
      </w:r>
      <w:r w:rsidRPr="009F16A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F16A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("Using a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Laptop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89E4A1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7E14A231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789F2A5B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static Product 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createProduct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>String type) {</w:t>
      </w:r>
    </w:p>
    <w:p w14:paraId="0D28EF4E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type.equalsIgnoreCase</w:t>
      </w:r>
      <w:proofErr w:type="spellEnd"/>
      <w:proofErr w:type="gramEnd"/>
      <w:r w:rsidRPr="009F16A4">
        <w:rPr>
          <w:rFonts w:ascii="Times New Roman" w:hAnsi="Times New Roman" w:cs="Times New Roman"/>
          <w:sz w:val="24"/>
          <w:szCs w:val="24"/>
        </w:rPr>
        <w:t xml:space="preserve">("book")) </w:t>
      </w:r>
    </w:p>
    <w:p w14:paraId="76713BC1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lastRenderedPageBreak/>
        <w:t xml:space="preserve">return new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Book();</w:t>
      </w:r>
      <w:proofErr w:type="gramEnd"/>
    </w:p>
    <w:p w14:paraId="710E52B2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type.equalsIgnoreCase</w:t>
      </w:r>
      <w:proofErr w:type="spellEnd"/>
      <w:proofErr w:type="gramEnd"/>
      <w:r w:rsidRPr="009F16A4">
        <w:rPr>
          <w:rFonts w:ascii="Times New Roman" w:hAnsi="Times New Roman" w:cs="Times New Roman"/>
          <w:sz w:val="24"/>
          <w:szCs w:val="24"/>
        </w:rPr>
        <w:t xml:space="preserve">("laptop")) </w:t>
      </w:r>
    </w:p>
    <w:p w14:paraId="4D8772F8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return new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Laptop();</w:t>
      </w:r>
      <w:proofErr w:type="gramEnd"/>
    </w:p>
    <w:p w14:paraId="60527B1E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74A24BC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52701D48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) {</w:t>
      </w:r>
    </w:p>
    <w:p w14:paraId="32203CF5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16A4">
        <w:rPr>
          <w:rFonts w:ascii="Times New Roman" w:hAnsi="Times New Roman" w:cs="Times New Roman"/>
          <w:sz w:val="24"/>
          <w:szCs w:val="24"/>
        </w:rPr>
        <w:t>FactoryMethod_Pattern.Product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 xml:space="preserve"> product = </w:t>
      </w:r>
      <w:proofErr w:type="spellStart"/>
      <w:r w:rsidRPr="009F16A4">
        <w:rPr>
          <w:rFonts w:ascii="Times New Roman" w:hAnsi="Times New Roman" w:cs="Times New Roman"/>
          <w:sz w:val="24"/>
          <w:szCs w:val="24"/>
        </w:rPr>
        <w:t>FactoryMethod_Pattern.</w:t>
      </w:r>
      <w:r w:rsidRPr="009F16A4">
        <w:rPr>
          <w:rFonts w:ascii="Times New Roman" w:hAnsi="Times New Roman" w:cs="Times New Roman"/>
          <w:i/>
          <w:iCs/>
          <w:sz w:val="24"/>
          <w:szCs w:val="24"/>
        </w:rPr>
        <w:t>createProduct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("laptop"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CF48C4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9F16A4">
        <w:rPr>
          <w:rFonts w:ascii="Times New Roman" w:hAnsi="Times New Roman" w:cs="Times New Roman"/>
          <w:sz w:val="24"/>
          <w:szCs w:val="24"/>
        </w:rPr>
        <w:t>product !</w:t>
      </w:r>
      <w:proofErr w:type="gramEnd"/>
      <w:r w:rsidRPr="009F16A4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9F16A4">
        <w:rPr>
          <w:rFonts w:ascii="Times New Roman" w:hAnsi="Times New Roman" w:cs="Times New Roman"/>
          <w:sz w:val="24"/>
          <w:szCs w:val="24"/>
        </w:rPr>
        <w:t>product.use</w:t>
      </w:r>
      <w:proofErr w:type="spellEnd"/>
      <w:r w:rsidRPr="009F16A4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40273ECD" w14:textId="77777777" w:rsidR="009F16A4" w:rsidRP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3CA10FC5" w14:textId="77777777" w:rsidR="009F16A4" w:rsidRDefault="009F16A4" w:rsidP="009F16A4">
      <w:pPr>
        <w:rPr>
          <w:rFonts w:ascii="Times New Roman" w:hAnsi="Times New Roman" w:cs="Times New Roman"/>
          <w:sz w:val="24"/>
          <w:szCs w:val="24"/>
        </w:rPr>
      </w:pPr>
      <w:r w:rsidRPr="009F16A4">
        <w:rPr>
          <w:rFonts w:ascii="Times New Roman" w:hAnsi="Times New Roman" w:cs="Times New Roman"/>
          <w:sz w:val="24"/>
          <w:szCs w:val="24"/>
        </w:rPr>
        <w:t>}</w:t>
      </w:r>
    </w:p>
    <w:p w14:paraId="46FF95CE" w14:textId="62CE59D4" w:rsid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6A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0AEDA1" w14:textId="7F107462" w:rsidR="009F16A4" w:rsidRPr="009F16A4" w:rsidRDefault="009F16A4" w:rsidP="009F1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16A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4DCCFD" wp14:editId="7C703332">
            <wp:extent cx="5731510" cy="2062480"/>
            <wp:effectExtent l="0" t="0" r="2540" b="0"/>
            <wp:docPr id="452202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023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377E" w14:textId="0829D762" w:rsidR="001D1C8F" w:rsidRPr="001D1C8F" w:rsidRDefault="001D1C8F" w:rsidP="001D1C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D1C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Module 2: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t xml:space="preserve"> </w:t>
      </w:r>
      <w:r w:rsidRPr="001D1C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Data structures and Algorithms</w:t>
      </w:r>
    </w:p>
    <w:p w14:paraId="2F488C00" w14:textId="77777777" w:rsidR="009F16A4" w:rsidRDefault="009F16A4" w:rsidP="009F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A12CB" w14:textId="77777777" w:rsidR="009D4C12" w:rsidRPr="009D4C12" w:rsidRDefault="009D4C12" w:rsidP="009D4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D4C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4B716C8F" w14:textId="77777777" w:rsidR="009D4C12" w:rsidRDefault="009D4C12" w:rsidP="009F16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2B7CF" w14:textId="1CC0F58B" w:rsidR="009D4C12" w:rsidRPr="009D4C12" w:rsidRDefault="009D4C12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C1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A5C6F0D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com.module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2;</w:t>
      </w:r>
    </w:p>
    <w:p w14:paraId="271D2DA6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D4C1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256D10AC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public class Ecommerce {</w:t>
      </w:r>
    </w:p>
    <w:p w14:paraId="64256861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static class Product {</w:t>
      </w:r>
    </w:p>
    <w:p w14:paraId="0A223F89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5EEC2CA1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25790FBB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String name, String category, double price) {</w:t>
      </w:r>
    </w:p>
    <w:p w14:paraId="305D3A59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lastRenderedPageBreak/>
        <w:t xml:space="preserve">this.name =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039431C4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9D4C1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category;</w:t>
      </w:r>
      <w:proofErr w:type="gramEnd"/>
    </w:p>
    <w:p w14:paraId="6745DFFA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9D4C1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7EAE675D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03C04A0F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) {</w:t>
      </w:r>
    </w:p>
    <w:p w14:paraId="02E5CAE3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return name + " | " + category + " | ₹" +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44A52B19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0F73469D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5468A80F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static class </w:t>
      </w:r>
      <w:proofErr w:type="spellStart"/>
      <w:r w:rsidRPr="009D4C12">
        <w:rPr>
          <w:rFonts w:ascii="Times New Roman" w:hAnsi="Times New Roman" w:cs="Times New Roman"/>
          <w:sz w:val="24"/>
          <w:szCs w:val="24"/>
        </w:rPr>
        <w:t>ProductSearch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043C09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public List&lt;Product&gt;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List&lt;Product&gt; products, String keyword) {</w:t>
      </w:r>
    </w:p>
    <w:p w14:paraId="13801763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List&lt;Product&gt; result = new </w:t>
      </w:r>
      <w:proofErr w:type="spellStart"/>
      <w:r w:rsidRPr="009D4C1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&gt;();</w:t>
      </w:r>
      <w:proofErr w:type="gramEnd"/>
    </w:p>
    <w:p w14:paraId="340DFCF1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for (Product </w:t>
      </w: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17AD8A70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product.name.toLowerCase</w:t>
      </w:r>
      <w:proofErr w:type="spellEnd"/>
      <w:proofErr w:type="gramEnd"/>
      <w:r w:rsidRPr="009D4C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).contains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keyword.toLowerCase</w:t>
      </w:r>
      <w:proofErr w:type="spellEnd"/>
      <w:proofErr w:type="gramEnd"/>
      <w:r w:rsidRPr="009D4C12">
        <w:rPr>
          <w:rFonts w:ascii="Times New Roman" w:hAnsi="Times New Roman" w:cs="Times New Roman"/>
          <w:sz w:val="24"/>
          <w:szCs w:val="24"/>
        </w:rPr>
        <w:t>())) {</w:t>
      </w:r>
    </w:p>
    <w:p w14:paraId="77A498D7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C12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(product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886C1E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0CA85FB1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326BC3E6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result;</w:t>
      </w:r>
      <w:proofErr w:type="gramEnd"/>
    </w:p>
    <w:p w14:paraId="6B470F2E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201E37E2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D4C1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) {</w:t>
      </w:r>
    </w:p>
    <w:p w14:paraId="4252A501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List&lt;Product&gt; products = </w:t>
      </w:r>
      <w:proofErr w:type="spellStart"/>
      <w:r w:rsidRPr="009D4C12">
        <w:rPr>
          <w:rFonts w:ascii="Times New Roman" w:hAnsi="Times New Roman" w:cs="Times New Roman"/>
          <w:sz w:val="24"/>
          <w:szCs w:val="24"/>
        </w:rPr>
        <w:t>Arrays.</w:t>
      </w:r>
      <w:r w:rsidRPr="009D4C12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(</w:t>
      </w:r>
    </w:p>
    <w:p w14:paraId="7790F146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"iPhone", "Electronics", 70000),</w:t>
      </w:r>
    </w:p>
    <w:p w14:paraId="0E850970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"Table", "Furniture", 5000),</w:t>
      </w:r>
    </w:p>
    <w:p w14:paraId="20C7BCAB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>"T-shirt", "Clothing", 600)</w:t>
      </w:r>
    </w:p>
    <w:p w14:paraId="299DC1B1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);</w:t>
      </w:r>
    </w:p>
    <w:p w14:paraId="241C676A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C12">
        <w:rPr>
          <w:rFonts w:ascii="Times New Roman" w:hAnsi="Times New Roman" w:cs="Times New Roman"/>
          <w:sz w:val="24"/>
          <w:szCs w:val="24"/>
        </w:rPr>
        <w:t>ProductSearch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 xml:space="preserve"> search = new </w:t>
      </w: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ProductSearch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70B80540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List&lt;Product&gt; result = </w:t>
      </w:r>
      <w:proofErr w:type="spellStart"/>
      <w:proofErr w:type="gramStart"/>
      <w:r w:rsidRPr="009D4C12">
        <w:rPr>
          <w:rFonts w:ascii="Times New Roman" w:hAnsi="Times New Roman" w:cs="Times New Roman"/>
          <w:sz w:val="24"/>
          <w:szCs w:val="24"/>
        </w:rPr>
        <w:t>search.search</w:t>
      </w:r>
      <w:proofErr w:type="spellEnd"/>
      <w:proofErr w:type="gramEnd"/>
      <w:r w:rsidRPr="009D4C12">
        <w:rPr>
          <w:rFonts w:ascii="Times New Roman" w:hAnsi="Times New Roman" w:cs="Times New Roman"/>
          <w:sz w:val="24"/>
          <w:szCs w:val="24"/>
        </w:rPr>
        <w:t>(products, "</w:t>
      </w:r>
      <w:proofErr w:type="spellStart"/>
      <w:r w:rsidRPr="009D4C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AE6DD8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 xml:space="preserve">for (Product 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9D4C12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64B8F293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C12">
        <w:rPr>
          <w:rFonts w:ascii="Times New Roman" w:hAnsi="Times New Roman" w:cs="Times New Roman"/>
          <w:sz w:val="24"/>
          <w:szCs w:val="24"/>
        </w:rPr>
        <w:t>System.</w:t>
      </w:r>
      <w:r w:rsidRPr="009D4C1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D4C1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C12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9D4C1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3EDBF4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5488DE5B" w14:textId="77777777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t>}</w:t>
      </w:r>
    </w:p>
    <w:p w14:paraId="6FC38107" w14:textId="31989AF5" w:rsidR="009D4C12" w:rsidRPr="009D4C12" w:rsidRDefault="009D4C12" w:rsidP="009D4C12">
      <w:pPr>
        <w:rPr>
          <w:rFonts w:ascii="Times New Roman" w:hAnsi="Times New Roman" w:cs="Times New Roman"/>
          <w:sz w:val="24"/>
          <w:szCs w:val="24"/>
        </w:rPr>
      </w:pPr>
      <w:r w:rsidRPr="009D4C12">
        <w:rPr>
          <w:rFonts w:ascii="Times New Roman" w:hAnsi="Times New Roman" w:cs="Times New Roman"/>
          <w:sz w:val="24"/>
          <w:szCs w:val="24"/>
        </w:rPr>
        <w:lastRenderedPageBreak/>
        <w:t>}}</w:t>
      </w:r>
    </w:p>
    <w:p w14:paraId="5C4319B7" w14:textId="39EA5E74" w:rsidR="009D4C12" w:rsidRDefault="009D4C12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C1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1B90A1F" w14:textId="77777777" w:rsidR="009D4C12" w:rsidRDefault="009D4C12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E8EE0F" w14:textId="5E66CA9A" w:rsidR="009D4C12" w:rsidRDefault="009D4C12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C1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776511" wp14:editId="7B7E0FA3">
            <wp:extent cx="4557155" cy="1356478"/>
            <wp:effectExtent l="0" t="0" r="0" b="0"/>
            <wp:docPr id="66750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8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3D97" w14:textId="77777777" w:rsidR="009D4C12" w:rsidRDefault="009D4C12" w:rsidP="009F16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5D27F" w14:textId="77777777" w:rsidR="009D4C12" w:rsidRDefault="009D4C12" w:rsidP="009D4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D4C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056E6805" w14:textId="77777777" w:rsidR="009D4C12" w:rsidRDefault="009D4C12" w:rsidP="009D4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E47291" w14:textId="1EE2EEED" w:rsidR="009D4C12" w:rsidRDefault="009D4C12" w:rsidP="009D4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7FCD90E8" w14:textId="77777777" w:rsidR="009D4C12" w:rsidRDefault="009D4C12" w:rsidP="009D4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98B5B6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com.module</w:t>
      </w:r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2;</w:t>
      </w:r>
    </w:p>
    <w:p w14:paraId="0F7FCED4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Financial_Forecasting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52E47F9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double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predictNextYearRevenue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B8BF4B2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growthRateSum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3373751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pastRevenues.length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0851F26D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growthRateSum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+= (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- </w:t>
      </w:r>
      <w:proofErr w:type="spellStart"/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- 1]) / </w:t>
      </w:r>
      <w:proofErr w:type="spellStart"/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ACDE476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C26ACB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averageGrowthRate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growthRateSum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 (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pastRevenues.length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887C51C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pastRevenues.length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- 1] * (1 +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averageGrowthRate</w:t>
      </w:r>
      <w:proofErr w:type="spellEnd"/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BA1BB6E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A05942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8CFAD7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double[</w:t>
      </w:r>
      <w:proofErr w:type="gram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revenues = {100000, 120000, 140000}; // Past 3 years</w:t>
      </w:r>
    </w:p>
    <w:p w14:paraId="7B7FD6FB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predicted = </w:t>
      </w:r>
      <w:proofErr w:type="spellStart"/>
      <w:r w:rsidRPr="000B661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predictNextYearRevenue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(revenues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26742F5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0B661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("Predicted revenue for next year: ₹" + predicted</w:t>
      </w:r>
      <w:proofErr w:type="gramStart"/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80A0DE" w14:textId="77777777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A86C32" w14:textId="77777777" w:rsid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A1035A5" w14:textId="77777777" w:rsid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114149" w14:textId="65A6C704" w:rsid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BC4088F" w14:textId="77777777" w:rsid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CD009D" w14:textId="28C1EBAA" w:rsidR="000B6617" w:rsidRPr="000B6617" w:rsidRDefault="000B6617" w:rsidP="000B66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B6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27A9813" wp14:editId="7E56E458">
            <wp:extent cx="5731510" cy="1326515"/>
            <wp:effectExtent l="0" t="0" r="2540" b="6985"/>
            <wp:docPr id="1223103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35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6060" w14:textId="77777777" w:rsidR="009D4C12" w:rsidRPr="000B6617" w:rsidRDefault="009D4C12" w:rsidP="009D4C1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BF4EBE" w14:textId="77777777" w:rsidR="009D4C12" w:rsidRPr="000B6617" w:rsidRDefault="009D4C12" w:rsidP="009F16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D4C12" w:rsidRPr="000B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A4"/>
    <w:rsid w:val="00057697"/>
    <w:rsid w:val="000B6617"/>
    <w:rsid w:val="001D1C8F"/>
    <w:rsid w:val="002C1814"/>
    <w:rsid w:val="00595810"/>
    <w:rsid w:val="00601564"/>
    <w:rsid w:val="008248CD"/>
    <w:rsid w:val="009D4C12"/>
    <w:rsid w:val="009F16A4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D5C9"/>
  <w15:chartTrackingRefBased/>
  <w15:docId w15:val="{BC36BE92-5C9F-47AA-9D95-F50FBB3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kadiyala mahalakshmi</cp:lastModifiedBy>
  <cp:revision>5</cp:revision>
  <dcterms:created xsi:type="dcterms:W3CDTF">2025-06-20T06:50:00Z</dcterms:created>
  <dcterms:modified xsi:type="dcterms:W3CDTF">2025-06-20T07:20:00Z</dcterms:modified>
</cp:coreProperties>
</file>