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D04D3" w14:textId="59D7A2A1" w:rsidR="000116DB" w:rsidRDefault="00753F2E" w:rsidP="00753F2E">
      <w:pPr>
        <w:jc w:val="center"/>
        <w:rPr>
          <w:b/>
          <w:bCs/>
          <w:sz w:val="36"/>
          <w:szCs w:val="36"/>
        </w:rPr>
      </w:pPr>
      <w:r w:rsidRPr="00753F2E">
        <w:rPr>
          <w:b/>
          <w:bCs/>
          <w:sz w:val="36"/>
          <w:szCs w:val="36"/>
        </w:rPr>
        <w:t>CN LAB #4</w:t>
      </w:r>
    </w:p>
    <w:p w14:paraId="20C08628" w14:textId="3B3F071B" w:rsidR="00753F2E" w:rsidRDefault="00753F2E" w:rsidP="0001540D">
      <w:pPr>
        <w:rPr>
          <w:b/>
          <w:bCs/>
          <w:sz w:val="28"/>
          <w:szCs w:val="28"/>
        </w:rPr>
      </w:pPr>
      <w:r w:rsidRPr="00753F2E">
        <w:rPr>
          <w:b/>
          <w:bCs/>
          <w:sz w:val="28"/>
          <w:szCs w:val="28"/>
        </w:rPr>
        <w:t>Task 1</w:t>
      </w:r>
      <w:r w:rsidR="0001540D">
        <w:rPr>
          <w:b/>
          <w:bCs/>
          <w:sz w:val="28"/>
          <w:szCs w:val="28"/>
        </w:rPr>
        <w:t>:</w:t>
      </w:r>
    </w:p>
    <w:p w14:paraId="35D1FA4A" w14:textId="5F84FD4A" w:rsidR="0001540D" w:rsidRPr="0001540D" w:rsidRDefault="0001540D" w:rsidP="0001540D">
      <w:pPr>
        <w:rPr>
          <w:sz w:val="28"/>
          <w:szCs w:val="28"/>
        </w:rPr>
      </w:pPr>
      <w:r w:rsidRPr="0001540D">
        <w:rPr>
          <w:sz w:val="28"/>
          <w:szCs w:val="28"/>
        </w:rPr>
        <w:drawing>
          <wp:inline distT="0" distB="0" distL="0" distR="0" wp14:anchorId="1F06F3E5" wp14:editId="63F6A4A1">
            <wp:extent cx="5731510" cy="29660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A64" w:rsidRPr="00BE3A64">
        <w:rPr>
          <w:sz w:val="28"/>
          <w:szCs w:val="28"/>
        </w:rPr>
        <w:drawing>
          <wp:inline distT="0" distB="0" distL="0" distR="0" wp14:anchorId="1A82B904" wp14:editId="4912FE35">
            <wp:extent cx="5731510" cy="28682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006" w:rsidRPr="00FF3006">
        <w:rPr>
          <w:sz w:val="28"/>
          <w:szCs w:val="28"/>
        </w:rPr>
        <w:lastRenderedPageBreak/>
        <w:drawing>
          <wp:inline distT="0" distB="0" distL="0" distR="0" wp14:anchorId="228CF160" wp14:editId="7FD0488A">
            <wp:extent cx="5731510" cy="28575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4EE" w:rsidRPr="00EB24EE">
        <w:rPr>
          <w:sz w:val="28"/>
          <w:szCs w:val="28"/>
        </w:rPr>
        <w:drawing>
          <wp:inline distT="0" distB="0" distL="0" distR="0" wp14:anchorId="78361096" wp14:editId="49678920">
            <wp:extent cx="5731510" cy="26498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4EE" w:rsidRPr="00EB24EE">
        <w:rPr>
          <w:sz w:val="28"/>
          <w:szCs w:val="28"/>
        </w:rPr>
        <w:lastRenderedPageBreak/>
        <w:drawing>
          <wp:inline distT="0" distB="0" distL="0" distR="0" wp14:anchorId="6C72B324" wp14:editId="3DF4D888">
            <wp:extent cx="5731510" cy="35083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4EE" w:rsidRPr="00EB24EE">
        <w:rPr>
          <w:sz w:val="28"/>
          <w:szCs w:val="28"/>
        </w:rPr>
        <w:drawing>
          <wp:inline distT="0" distB="0" distL="0" distR="0" wp14:anchorId="644F5E22" wp14:editId="20082852">
            <wp:extent cx="5731510" cy="32512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52D" w:rsidRPr="000B352D">
        <w:rPr>
          <w:sz w:val="28"/>
          <w:szCs w:val="28"/>
        </w:rPr>
        <w:lastRenderedPageBreak/>
        <w:drawing>
          <wp:inline distT="0" distB="0" distL="0" distR="0" wp14:anchorId="00052555" wp14:editId="63DBA3A6">
            <wp:extent cx="5731510" cy="39141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52D" w:rsidRPr="000B352D">
        <w:rPr>
          <w:sz w:val="28"/>
          <w:szCs w:val="28"/>
        </w:rPr>
        <w:drawing>
          <wp:inline distT="0" distB="0" distL="0" distR="0" wp14:anchorId="0BF5E5CA" wp14:editId="6571AFE1">
            <wp:extent cx="5731510" cy="36887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ACC" w14:textId="00B5C0FE" w:rsidR="00753F2E" w:rsidRPr="00753F2E" w:rsidRDefault="00753F2E" w:rsidP="00753F2E">
      <w:pPr>
        <w:rPr>
          <w:b/>
          <w:bCs/>
          <w:sz w:val="28"/>
          <w:szCs w:val="28"/>
        </w:rPr>
      </w:pPr>
      <w:r w:rsidRPr="00753F2E">
        <w:rPr>
          <w:b/>
          <w:bCs/>
          <w:sz w:val="28"/>
          <w:szCs w:val="28"/>
        </w:rPr>
        <w:lastRenderedPageBreak/>
        <w:t>Task 2:</w:t>
      </w:r>
      <w:r w:rsidR="0022129D" w:rsidRPr="0022129D">
        <w:rPr>
          <w:noProof/>
        </w:rPr>
        <w:t xml:space="preserve"> </w:t>
      </w:r>
      <w:r w:rsidR="0022129D" w:rsidRPr="0022129D">
        <w:rPr>
          <w:b/>
          <w:bCs/>
          <w:noProof/>
          <w:sz w:val="28"/>
          <w:szCs w:val="28"/>
        </w:rPr>
        <w:drawing>
          <wp:inline distT="0" distB="0" distL="0" distR="0" wp14:anchorId="1FDF75F0" wp14:editId="07A2CFE4">
            <wp:extent cx="5731510" cy="332359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368C" w14:textId="684F1FB3" w:rsidR="00753F2E" w:rsidRDefault="00963182" w:rsidP="00753F2E">
      <w:pPr>
        <w:rPr>
          <w:b/>
          <w:bCs/>
        </w:rPr>
      </w:pPr>
      <w:r w:rsidRPr="00963182">
        <w:rPr>
          <w:b/>
          <w:bCs/>
          <w:noProof/>
        </w:rPr>
        <w:lastRenderedPageBreak/>
        <w:drawing>
          <wp:inline distT="0" distB="0" distL="0" distR="0" wp14:anchorId="62225AF5" wp14:editId="54663911">
            <wp:extent cx="5731510" cy="29781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182">
        <w:rPr>
          <w:b/>
          <w:bCs/>
          <w:noProof/>
        </w:rPr>
        <w:drawing>
          <wp:inline distT="0" distB="0" distL="0" distR="0" wp14:anchorId="06A828EC" wp14:editId="75AA9461">
            <wp:extent cx="5731510" cy="35166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lastRenderedPageBreak/>
        <w:drawing>
          <wp:inline distT="0" distB="0" distL="0" distR="0" wp14:anchorId="22499716" wp14:editId="5AFF43D0">
            <wp:extent cx="5731510" cy="289941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drawing>
          <wp:inline distT="0" distB="0" distL="0" distR="0" wp14:anchorId="63376ED0" wp14:editId="3FB25E4A">
            <wp:extent cx="5731510" cy="309626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drawing>
          <wp:inline distT="0" distB="0" distL="0" distR="0" wp14:anchorId="2C7F93B7" wp14:editId="339867A9">
            <wp:extent cx="5731510" cy="27514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lastRenderedPageBreak/>
        <w:drawing>
          <wp:inline distT="0" distB="0" distL="0" distR="0" wp14:anchorId="43672709" wp14:editId="39BF4998">
            <wp:extent cx="5731510" cy="289369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drawing>
          <wp:inline distT="0" distB="0" distL="0" distR="0" wp14:anchorId="5BDF2029" wp14:editId="0B70C0B4">
            <wp:extent cx="5731510" cy="29400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drawing>
          <wp:inline distT="0" distB="0" distL="0" distR="0" wp14:anchorId="0BB7BCD3" wp14:editId="782B0D57">
            <wp:extent cx="5731510" cy="266319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lastRenderedPageBreak/>
        <w:drawing>
          <wp:inline distT="0" distB="0" distL="0" distR="0" wp14:anchorId="595CC7D8" wp14:editId="47210902">
            <wp:extent cx="5731510" cy="3159125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drawing>
          <wp:inline distT="0" distB="0" distL="0" distR="0" wp14:anchorId="4166AB11" wp14:editId="112C01BC">
            <wp:extent cx="5731510" cy="284353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drawing>
          <wp:inline distT="0" distB="0" distL="0" distR="0" wp14:anchorId="4E54CE9E" wp14:editId="044C3501">
            <wp:extent cx="5731510" cy="23856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60D" w:rsidRPr="002C460D">
        <w:rPr>
          <w:b/>
          <w:bCs/>
          <w:noProof/>
        </w:rPr>
        <w:lastRenderedPageBreak/>
        <w:drawing>
          <wp:inline distT="0" distB="0" distL="0" distR="0" wp14:anchorId="141AD839" wp14:editId="74FAC828">
            <wp:extent cx="5731510" cy="2848610"/>
            <wp:effectExtent l="0" t="0" r="254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45" w:rsidRPr="00377C45">
        <w:rPr>
          <w:b/>
          <w:bCs/>
          <w:noProof/>
        </w:rPr>
        <w:drawing>
          <wp:inline distT="0" distB="0" distL="0" distR="0" wp14:anchorId="6C17BB40" wp14:editId="2F41C3A8">
            <wp:extent cx="5731510" cy="337185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E8E" w:rsidRPr="00422E8E">
        <w:rPr>
          <w:b/>
          <w:bCs/>
          <w:noProof/>
        </w:rPr>
        <w:lastRenderedPageBreak/>
        <w:drawing>
          <wp:inline distT="0" distB="0" distL="0" distR="0" wp14:anchorId="2DD99202" wp14:editId="723CE727">
            <wp:extent cx="5731510" cy="33782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E8E" w:rsidRPr="00422E8E">
        <w:rPr>
          <w:b/>
          <w:bCs/>
          <w:noProof/>
        </w:rPr>
        <w:drawing>
          <wp:inline distT="0" distB="0" distL="0" distR="0" wp14:anchorId="00A317D5" wp14:editId="788C4A17">
            <wp:extent cx="5731510" cy="317690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E8E" w:rsidRPr="00422E8E">
        <w:rPr>
          <w:b/>
          <w:bCs/>
          <w:noProof/>
        </w:rPr>
        <w:lastRenderedPageBreak/>
        <w:drawing>
          <wp:inline distT="0" distB="0" distL="0" distR="0" wp14:anchorId="0A723292" wp14:editId="014CF153">
            <wp:extent cx="5731510" cy="34759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E8E" w:rsidRPr="00422E8E">
        <w:rPr>
          <w:b/>
          <w:bCs/>
          <w:noProof/>
        </w:rPr>
        <w:drawing>
          <wp:inline distT="0" distB="0" distL="0" distR="0" wp14:anchorId="10B2FD20" wp14:editId="56309C41">
            <wp:extent cx="5731510" cy="213487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5B2" w:rsidRPr="00E075B2">
        <w:rPr>
          <w:b/>
          <w:bCs/>
          <w:noProof/>
        </w:rPr>
        <w:drawing>
          <wp:inline distT="0" distB="0" distL="0" distR="0" wp14:anchorId="6A08BF0F" wp14:editId="23A9CAB5">
            <wp:extent cx="5731510" cy="24638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60D" w:rsidRPr="002C460D">
        <w:rPr>
          <w:b/>
          <w:bCs/>
          <w:noProof/>
        </w:rPr>
        <w:lastRenderedPageBreak/>
        <w:drawing>
          <wp:inline distT="0" distB="0" distL="0" distR="0" wp14:anchorId="2112632D" wp14:editId="79FEFE85">
            <wp:extent cx="5731510" cy="287147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60D" w:rsidRPr="002C460D">
        <w:rPr>
          <w:b/>
          <w:bCs/>
          <w:noProof/>
        </w:rPr>
        <w:drawing>
          <wp:inline distT="0" distB="0" distL="0" distR="0" wp14:anchorId="21014640" wp14:editId="35B3BC65">
            <wp:extent cx="5731510" cy="3348355"/>
            <wp:effectExtent l="0" t="0" r="254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4AE" w:rsidRPr="00CD34AE">
        <w:rPr>
          <w:b/>
          <w:bCs/>
          <w:noProof/>
        </w:rPr>
        <w:lastRenderedPageBreak/>
        <w:drawing>
          <wp:inline distT="0" distB="0" distL="0" distR="0" wp14:anchorId="3338BD3A" wp14:editId="36323545">
            <wp:extent cx="5731510" cy="2910840"/>
            <wp:effectExtent l="0" t="0" r="254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29D" w:rsidRPr="0022129D">
        <w:rPr>
          <w:b/>
          <w:bCs/>
          <w:noProof/>
        </w:rPr>
        <w:drawing>
          <wp:inline distT="0" distB="0" distL="0" distR="0" wp14:anchorId="4EF794DA" wp14:editId="22BCF0FC">
            <wp:extent cx="5731510" cy="2565400"/>
            <wp:effectExtent l="0" t="0" r="254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29D" w:rsidRPr="0022129D">
        <w:rPr>
          <w:b/>
          <w:bCs/>
          <w:noProof/>
        </w:rPr>
        <w:drawing>
          <wp:inline distT="0" distB="0" distL="0" distR="0" wp14:anchorId="2CB62F45" wp14:editId="39EFC628">
            <wp:extent cx="5731510" cy="3312160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29D" w:rsidRPr="0022129D">
        <w:rPr>
          <w:b/>
          <w:bCs/>
          <w:noProof/>
        </w:rPr>
        <w:lastRenderedPageBreak/>
        <w:drawing>
          <wp:inline distT="0" distB="0" distL="0" distR="0" wp14:anchorId="32D891EB" wp14:editId="7387BBBD">
            <wp:extent cx="5731510" cy="326263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29D" w:rsidRPr="0022129D">
        <w:rPr>
          <w:b/>
          <w:bCs/>
          <w:noProof/>
        </w:rPr>
        <w:drawing>
          <wp:inline distT="0" distB="0" distL="0" distR="0" wp14:anchorId="423AC67B" wp14:editId="0839C850">
            <wp:extent cx="5731510" cy="32766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29D" w:rsidRPr="0022129D">
        <w:rPr>
          <w:b/>
          <w:bCs/>
          <w:noProof/>
        </w:rPr>
        <w:lastRenderedPageBreak/>
        <w:drawing>
          <wp:inline distT="0" distB="0" distL="0" distR="0" wp14:anchorId="1FFB6479" wp14:editId="16BBCD68">
            <wp:extent cx="5731510" cy="351155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29D" w:rsidRPr="0022129D">
        <w:rPr>
          <w:b/>
          <w:bCs/>
          <w:noProof/>
        </w:rPr>
        <w:drawing>
          <wp:inline distT="0" distB="0" distL="0" distR="0" wp14:anchorId="3E7FF3FD" wp14:editId="4797BA3C">
            <wp:extent cx="5731510" cy="257683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C4A1" w14:textId="77777777" w:rsidR="00A202C0" w:rsidRDefault="00CD4D4A" w:rsidP="0022794D">
      <w:pPr>
        <w:rPr>
          <w:b/>
          <w:bCs/>
        </w:rPr>
      </w:pPr>
      <w:r>
        <w:rPr>
          <w:b/>
          <w:bCs/>
        </w:rPr>
        <w:t>Task 3:</w:t>
      </w:r>
    </w:p>
    <w:p w14:paraId="7323DB24" w14:textId="1D0C24E1" w:rsidR="0022794D" w:rsidRPr="00A202C0" w:rsidRDefault="0022794D" w:rsidP="00A202C0">
      <w:pPr>
        <w:pStyle w:val="ListParagraph"/>
        <w:numPr>
          <w:ilvl w:val="0"/>
          <w:numId w:val="6"/>
        </w:numPr>
      </w:pPr>
      <w:r w:rsidRPr="00A202C0">
        <w:rPr>
          <w:b/>
          <w:bCs/>
        </w:rPr>
        <w:t>General Headers:</w:t>
      </w:r>
      <w:r w:rsidRPr="00A202C0">
        <w:t xml:space="preserve"> Apply to both requests and responses, but not to the actual body of the message.</w:t>
      </w:r>
    </w:p>
    <w:p w14:paraId="66CD7A30" w14:textId="605541AD" w:rsidR="0022794D" w:rsidRPr="00A202C0" w:rsidRDefault="0022794D" w:rsidP="00A202C0">
      <w:pPr>
        <w:pStyle w:val="ListParagraph"/>
        <w:numPr>
          <w:ilvl w:val="0"/>
          <w:numId w:val="6"/>
        </w:numPr>
      </w:pPr>
      <w:r w:rsidRPr="00A202C0">
        <w:rPr>
          <w:b/>
          <w:bCs/>
        </w:rPr>
        <w:t>Request Headers:</w:t>
      </w:r>
      <w:r w:rsidRPr="00A202C0">
        <w:t xml:space="preserve"> Sent by the client (browser) to provide details about the request or the client itself.</w:t>
      </w:r>
    </w:p>
    <w:p w14:paraId="65E89B1D" w14:textId="0E2132E8" w:rsidR="0022794D" w:rsidRPr="00A202C0" w:rsidRDefault="0022794D" w:rsidP="00A202C0">
      <w:pPr>
        <w:pStyle w:val="ListParagraph"/>
        <w:numPr>
          <w:ilvl w:val="0"/>
          <w:numId w:val="6"/>
        </w:numPr>
      </w:pPr>
      <w:r w:rsidRPr="00A202C0">
        <w:rPr>
          <w:b/>
          <w:bCs/>
        </w:rPr>
        <w:t xml:space="preserve">Response Headers: </w:t>
      </w:r>
      <w:r w:rsidRPr="00A202C0">
        <w:t>Sent by the server to provide information about the server or about the response.</w:t>
      </w:r>
    </w:p>
    <w:p w14:paraId="569FB8B8" w14:textId="450441AC" w:rsidR="00CC2B15" w:rsidRDefault="0022794D" w:rsidP="00CC2B15">
      <w:pPr>
        <w:pStyle w:val="ListParagraph"/>
        <w:numPr>
          <w:ilvl w:val="0"/>
          <w:numId w:val="6"/>
        </w:numPr>
      </w:pPr>
      <w:r w:rsidRPr="00A202C0">
        <w:rPr>
          <w:b/>
          <w:bCs/>
        </w:rPr>
        <w:t>Entity Headers (also called Representation Headers):</w:t>
      </w:r>
      <w:r w:rsidRPr="00A202C0">
        <w:t xml:space="preserve"> Describe the body of the request or response (the actual content)</w:t>
      </w:r>
    </w:p>
    <w:p w14:paraId="0552808E" w14:textId="77777777" w:rsidR="00CC2B15" w:rsidRDefault="00CC2B15" w:rsidP="00CC2B15">
      <w:pPr>
        <w:pStyle w:val="ListParagraph"/>
        <w:rPr>
          <w:b/>
          <w:bCs/>
        </w:rPr>
      </w:pPr>
    </w:p>
    <w:p w14:paraId="64305E55" w14:textId="77777777" w:rsidR="00CC2B15" w:rsidRDefault="00CC2B15" w:rsidP="00CC2B15">
      <w:pPr>
        <w:pStyle w:val="ListParagraph"/>
        <w:rPr>
          <w:b/>
          <w:bCs/>
        </w:rPr>
      </w:pPr>
    </w:p>
    <w:p w14:paraId="7B8BECD0" w14:textId="3C1814A8" w:rsidR="00CC2B15" w:rsidRDefault="00CC2B15" w:rsidP="00CC2B15">
      <w:pPr>
        <w:pStyle w:val="ListParagraph"/>
        <w:jc w:val="center"/>
        <w:rPr>
          <w:b/>
          <w:bCs/>
          <w:sz w:val="32"/>
          <w:szCs w:val="32"/>
        </w:rPr>
      </w:pPr>
      <w:r w:rsidRPr="00CC2B15">
        <w:rPr>
          <w:b/>
          <w:bCs/>
          <w:sz w:val="32"/>
          <w:szCs w:val="32"/>
        </w:rPr>
        <w:lastRenderedPageBreak/>
        <w:t>WIRE SHARK TASKS</w:t>
      </w:r>
    </w:p>
    <w:p w14:paraId="7F34D72E" w14:textId="5EE965D6" w:rsidR="00CC2B15" w:rsidRDefault="00CC2B15" w:rsidP="00CC2B15">
      <w:pPr>
        <w:pStyle w:val="ListParagraph"/>
      </w:pPr>
      <w:r>
        <w:t>Visited Instagram website on browser.</w:t>
      </w:r>
    </w:p>
    <w:p w14:paraId="5CA6046E" w14:textId="55259E11" w:rsidR="00CC2B15" w:rsidRDefault="00CC2B15" w:rsidP="00CC2B15">
      <w:pPr>
        <w:pStyle w:val="ListParagraph"/>
      </w:pPr>
      <w:r>
        <w:t xml:space="preserve">Applied TLS filter </w:t>
      </w:r>
      <w:r w:rsidR="000905ED">
        <w:t xml:space="preserve">as https is used and </w:t>
      </w:r>
      <w:r w:rsidR="00373A31">
        <w:t>the data through https is encrypted so cannot be accessed directly.</w:t>
      </w:r>
    </w:p>
    <w:p w14:paraId="07BE7182" w14:textId="675B67E3" w:rsidR="00CC2B15" w:rsidRDefault="00CC2B15" w:rsidP="00CC2B15">
      <w:pPr>
        <w:pStyle w:val="ListParagraph"/>
      </w:pPr>
      <w:r w:rsidRPr="00CC2B15">
        <w:rPr>
          <w:noProof/>
        </w:rPr>
        <w:drawing>
          <wp:inline distT="0" distB="0" distL="0" distR="0" wp14:anchorId="19CD21EC" wp14:editId="7B3AB35A">
            <wp:extent cx="5731510" cy="2992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340" w:rsidRPr="00523340">
        <w:rPr>
          <w:noProof/>
        </w:rPr>
        <w:drawing>
          <wp:inline distT="0" distB="0" distL="0" distR="0" wp14:anchorId="47AEE8D1" wp14:editId="1E355F47">
            <wp:extent cx="5731510" cy="1194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019" w:rsidRPr="00F16019">
        <w:rPr>
          <w:noProof/>
        </w:rPr>
        <w:drawing>
          <wp:inline distT="0" distB="0" distL="0" distR="0" wp14:anchorId="38AD5093" wp14:editId="4202E3E9">
            <wp:extent cx="5731510" cy="1639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ECD3" w14:textId="77777777" w:rsidR="00BB00F0" w:rsidRDefault="00BB00F0" w:rsidP="00CC2B15">
      <w:pPr>
        <w:pStyle w:val="ListParagraph"/>
      </w:pPr>
    </w:p>
    <w:p w14:paraId="5AF2CD4F" w14:textId="6C20FD75" w:rsidR="00BB00F0" w:rsidRDefault="00BB00F0" w:rsidP="00CC2B15">
      <w:pPr>
        <w:pStyle w:val="ListParagraph"/>
      </w:pPr>
      <w:r>
        <w:t xml:space="preserve">Visited the </w:t>
      </w:r>
      <w:r w:rsidR="007A25C2">
        <w:t>login page mentioned in the lab manual which uses http</w:t>
      </w:r>
    </w:p>
    <w:p w14:paraId="05D8F327" w14:textId="4EA8CDA2" w:rsidR="007A25C2" w:rsidRPr="00CC2B15" w:rsidRDefault="007A25C2" w:rsidP="00CC2B15">
      <w:pPr>
        <w:pStyle w:val="ListParagraph"/>
      </w:pPr>
      <w:r w:rsidRPr="007A25C2">
        <w:rPr>
          <w:noProof/>
        </w:rPr>
        <w:lastRenderedPageBreak/>
        <w:drawing>
          <wp:inline distT="0" distB="0" distL="0" distR="0" wp14:anchorId="3CE5B244" wp14:editId="5D50F03B">
            <wp:extent cx="5731510" cy="2230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89A5" w14:textId="7AE59BDA" w:rsidR="00CD4D4A" w:rsidRPr="00C51C65" w:rsidRDefault="00C51C65" w:rsidP="00753F2E">
      <w:r w:rsidRPr="00C51C65">
        <w:t>HTTP traffic is readable (plaintext), whereas HTTPS traffic is encrypted and unreadable in Wireshark.</w:t>
      </w:r>
    </w:p>
    <w:sectPr w:rsidR="00CD4D4A" w:rsidRPr="00C5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0598D"/>
    <w:multiLevelType w:val="multilevel"/>
    <w:tmpl w:val="8BF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328FE"/>
    <w:multiLevelType w:val="hybridMultilevel"/>
    <w:tmpl w:val="C63096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04D50"/>
    <w:multiLevelType w:val="hybridMultilevel"/>
    <w:tmpl w:val="66CE52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0162B"/>
    <w:multiLevelType w:val="multilevel"/>
    <w:tmpl w:val="37C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E6DCA"/>
    <w:multiLevelType w:val="multilevel"/>
    <w:tmpl w:val="732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17F55"/>
    <w:multiLevelType w:val="multilevel"/>
    <w:tmpl w:val="6C1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113411">
    <w:abstractNumId w:val="3"/>
  </w:num>
  <w:num w:numId="2" w16cid:durableId="684482345">
    <w:abstractNumId w:val="4"/>
  </w:num>
  <w:num w:numId="3" w16cid:durableId="795493644">
    <w:abstractNumId w:val="5"/>
  </w:num>
  <w:num w:numId="4" w16cid:durableId="497498277">
    <w:abstractNumId w:val="0"/>
  </w:num>
  <w:num w:numId="5" w16cid:durableId="1190337795">
    <w:abstractNumId w:val="2"/>
  </w:num>
  <w:num w:numId="6" w16cid:durableId="1972517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2E"/>
    <w:rsid w:val="000116DB"/>
    <w:rsid w:val="0001540D"/>
    <w:rsid w:val="000905ED"/>
    <w:rsid w:val="000B352D"/>
    <w:rsid w:val="0022129D"/>
    <w:rsid w:val="0022794D"/>
    <w:rsid w:val="002C460D"/>
    <w:rsid w:val="00351112"/>
    <w:rsid w:val="00373A31"/>
    <w:rsid w:val="00377C45"/>
    <w:rsid w:val="00422E8E"/>
    <w:rsid w:val="00523340"/>
    <w:rsid w:val="0061524A"/>
    <w:rsid w:val="00753F2E"/>
    <w:rsid w:val="007A25C2"/>
    <w:rsid w:val="007F38DB"/>
    <w:rsid w:val="00963182"/>
    <w:rsid w:val="00975803"/>
    <w:rsid w:val="00A075BB"/>
    <w:rsid w:val="00A202C0"/>
    <w:rsid w:val="00BB00F0"/>
    <w:rsid w:val="00BE3A64"/>
    <w:rsid w:val="00C51C65"/>
    <w:rsid w:val="00CC2B15"/>
    <w:rsid w:val="00CD34AE"/>
    <w:rsid w:val="00CD4D4A"/>
    <w:rsid w:val="00D70594"/>
    <w:rsid w:val="00E075B2"/>
    <w:rsid w:val="00E91238"/>
    <w:rsid w:val="00EB24EE"/>
    <w:rsid w:val="00F16019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4EA6"/>
  <w15:chartTrackingRefBased/>
  <w15:docId w15:val="{0BCB7286-B33E-48FA-A93C-AF357339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9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18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Nehdia Shah</dc:creator>
  <cp:keywords/>
  <dc:description/>
  <cp:lastModifiedBy>Nehdia Shah</cp:lastModifiedBy>
  <cp:revision>17</cp:revision>
  <dcterms:created xsi:type="dcterms:W3CDTF">2025-09-13T11:20:00Z</dcterms:created>
  <dcterms:modified xsi:type="dcterms:W3CDTF">2025-09-13T16:46:00Z</dcterms:modified>
</cp:coreProperties>
</file>