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D4853" w14:textId="77777777" w:rsidR="00312545" w:rsidRDefault="00312545" w:rsidP="00312545"/>
    <w:p w14:paraId="6AFF444B" w14:textId="77777777" w:rsidR="00312545" w:rsidRDefault="00312545" w:rsidP="00312545">
      <w:pPr>
        <w:rPr>
          <w:b/>
          <w:bCs/>
          <w:sz w:val="24"/>
          <w:szCs w:val="24"/>
          <w:u w:val="single"/>
        </w:rPr>
      </w:pPr>
      <w:r w:rsidRPr="00F909FB">
        <w:rPr>
          <w:b/>
          <w:bCs/>
          <w:sz w:val="24"/>
          <w:szCs w:val="24"/>
          <w:u w:val="single"/>
        </w:rPr>
        <w:t>QUESTION NO: 01</w:t>
      </w:r>
    </w:p>
    <w:p w14:paraId="235EC421" w14:textId="34601799" w:rsidR="00312545" w:rsidRPr="00312545" w:rsidRDefault="00312545" w:rsidP="0031254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t>Implement Following Operations:</w:t>
      </w:r>
    </w:p>
    <w:p w14:paraId="0596F6EA" w14:textId="77777777" w:rsidR="00312545" w:rsidRDefault="00312545" w:rsidP="00312545">
      <w:pPr>
        <w:spacing w:after="73" w:line="259" w:lineRule="auto"/>
        <w:ind w:left="540"/>
      </w:pPr>
      <w:proofErr w:type="spellStart"/>
      <w:proofErr w:type="gramStart"/>
      <w:r>
        <w:rPr>
          <w:rFonts w:ascii="Calibri" w:eastAsia="Calibri" w:hAnsi="Calibri" w:cs="Calibri"/>
          <w:b/>
        </w:rPr>
        <w:t>BSTree</w:t>
      </w:r>
      <w:proofErr w:type="spellEnd"/>
      <w:r>
        <w:rPr>
          <w:rFonts w:ascii="Calibri" w:eastAsia="Calibri" w:hAnsi="Calibri" w:cs="Calibri"/>
          <w:b/>
        </w:rPr>
        <w:t>()</w:t>
      </w:r>
      <w:proofErr w:type="gramEnd"/>
    </w:p>
    <w:p w14:paraId="0B8B2915" w14:textId="77777777" w:rsidR="00312545" w:rsidRDefault="00312545" w:rsidP="00312545">
      <w:pPr>
        <w:ind w:left="540"/>
      </w:pPr>
      <w:r>
        <w:t>Requirements: None Results:</w:t>
      </w:r>
    </w:p>
    <w:p w14:paraId="74B3B556" w14:textId="77777777" w:rsidR="00312545" w:rsidRDefault="00312545" w:rsidP="00312545">
      <w:pPr>
        <w:ind w:left="540"/>
      </w:pPr>
      <w:r>
        <w:t>Constructor. Creates an empty binary search tree.</w:t>
      </w:r>
    </w:p>
    <w:p w14:paraId="2D40929D" w14:textId="77777777" w:rsidR="00312545" w:rsidRDefault="00312545" w:rsidP="00312545">
      <w:pPr>
        <w:spacing w:after="73" w:line="259" w:lineRule="auto"/>
        <w:ind w:left="540"/>
      </w:pPr>
      <w:proofErr w:type="spellStart"/>
      <w:r>
        <w:rPr>
          <w:rFonts w:ascii="Calibri" w:eastAsia="Calibri" w:hAnsi="Calibri" w:cs="Calibri"/>
          <w:b/>
        </w:rPr>
        <w:t>BSTree</w:t>
      </w:r>
      <w:proofErr w:type="spellEnd"/>
      <w:r>
        <w:rPr>
          <w:rFonts w:ascii="Calibri" w:eastAsia="Calibri" w:hAnsi="Calibri" w:cs="Calibri"/>
          <w:b/>
        </w:rPr>
        <w:t xml:space="preserve"> ()</w:t>
      </w:r>
    </w:p>
    <w:p w14:paraId="214559F1" w14:textId="77777777" w:rsidR="00312545" w:rsidRDefault="00312545" w:rsidP="00312545">
      <w:pPr>
        <w:ind w:left="540"/>
      </w:pPr>
      <w:r>
        <w:t>Requirements: None Results:</w:t>
      </w:r>
    </w:p>
    <w:p w14:paraId="7C984245" w14:textId="77777777" w:rsidR="00312545" w:rsidRDefault="00312545" w:rsidP="00312545">
      <w:pPr>
        <w:spacing w:after="0" w:line="325" w:lineRule="auto"/>
        <w:ind w:left="540"/>
      </w:pPr>
      <w:r>
        <w:t xml:space="preserve">Destructor. Deallocates (frees) the memory used to store a binary search tree. </w:t>
      </w:r>
      <w:r>
        <w:rPr>
          <w:rFonts w:ascii="Calibri" w:eastAsia="Calibri" w:hAnsi="Calibri" w:cs="Calibri"/>
          <w:b/>
        </w:rPr>
        <w:t>void insert (</w:t>
      </w:r>
      <w:proofErr w:type="spellStart"/>
      <w:r>
        <w:rPr>
          <w:rFonts w:ascii="Calibri" w:eastAsia="Calibri" w:hAnsi="Calibri" w:cs="Calibri"/>
          <w:b/>
        </w:rPr>
        <w:t>const</w:t>
      </w:r>
      <w:proofErr w:type="spellEnd"/>
      <w:r>
        <w:rPr>
          <w:rFonts w:ascii="Calibri" w:eastAsia="Calibri" w:hAnsi="Calibri" w:cs="Calibri"/>
          <w:b/>
        </w:rPr>
        <w:t xml:space="preserve"> DT &amp;</w:t>
      </w:r>
      <w:proofErr w:type="spellStart"/>
      <w:r>
        <w:rPr>
          <w:rFonts w:ascii="Calibri" w:eastAsia="Calibri" w:hAnsi="Calibri" w:cs="Calibri"/>
          <w:b/>
        </w:rPr>
        <w:t>newDataItem</w:t>
      </w:r>
      <w:proofErr w:type="spellEnd"/>
      <w:r>
        <w:rPr>
          <w:rFonts w:ascii="Calibri" w:eastAsia="Calibri" w:hAnsi="Calibri" w:cs="Calibri"/>
          <w:b/>
        </w:rPr>
        <w:t>)</w:t>
      </w:r>
    </w:p>
    <w:p w14:paraId="78335B75" w14:textId="77777777" w:rsidR="00312545" w:rsidRDefault="00312545" w:rsidP="00312545">
      <w:pPr>
        <w:ind w:left="540"/>
      </w:pPr>
      <w:r>
        <w:t>Requirements: Binary search tree is not full.</w:t>
      </w:r>
    </w:p>
    <w:p w14:paraId="65488439" w14:textId="77777777" w:rsidR="00312545" w:rsidRDefault="00312545" w:rsidP="00312545">
      <w:pPr>
        <w:ind w:left="540"/>
      </w:pPr>
      <w:r>
        <w:t xml:space="preserve">Results: Inserts </w:t>
      </w:r>
      <w:proofErr w:type="spellStart"/>
      <w:r>
        <w:t>newDataItem</w:t>
      </w:r>
      <w:proofErr w:type="spellEnd"/>
      <w:r>
        <w:t xml:space="preserve"> into a binary search tree. If a data item with the same key as </w:t>
      </w:r>
      <w:proofErr w:type="spellStart"/>
      <w:r>
        <w:t>newDataItem</w:t>
      </w:r>
      <w:proofErr w:type="spellEnd"/>
      <w:r>
        <w:t xml:space="preserve"> already exists in the tree, then updates that data item’s non key fields with </w:t>
      </w:r>
      <w:proofErr w:type="spellStart"/>
      <w:r>
        <w:t>newDataItem’s</w:t>
      </w:r>
      <w:proofErr w:type="spellEnd"/>
      <w:r>
        <w:t xml:space="preserve"> non key fields. </w:t>
      </w:r>
      <w:r>
        <w:rPr>
          <w:rFonts w:ascii="Calibri" w:eastAsia="Calibri" w:hAnsi="Calibri" w:cs="Calibri"/>
          <w:b/>
        </w:rPr>
        <w:t xml:space="preserve">bool retrieve (KF </w:t>
      </w:r>
      <w:proofErr w:type="spellStart"/>
      <w:r>
        <w:rPr>
          <w:rFonts w:ascii="Calibri" w:eastAsia="Calibri" w:hAnsi="Calibri" w:cs="Calibri"/>
          <w:b/>
        </w:rPr>
        <w:t>searchKey</w:t>
      </w:r>
      <w:proofErr w:type="spellEnd"/>
      <w:r>
        <w:rPr>
          <w:rFonts w:ascii="Calibri" w:eastAsia="Calibri" w:hAnsi="Calibri" w:cs="Calibri"/>
          <w:b/>
        </w:rPr>
        <w:t>, DT &amp;</w:t>
      </w:r>
      <w:proofErr w:type="spellStart"/>
      <w:r>
        <w:rPr>
          <w:rFonts w:ascii="Calibri" w:eastAsia="Calibri" w:hAnsi="Calibri" w:cs="Calibri"/>
          <w:b/>
        </w:rPr>
        <w:t>searchDataItem</w:t>
      </w:r>
      <w:proofErr w:type="spellEnd"/>
      <w:r>
        <w:rPr>
          <w:rFonts w:ascii="Calibri" w:eastAsia="Calibri" w:hAnsi="Calibri" w:cs="Calibri"/>
          <w:b/>
        </w:rPr>
        <w:t>)</w:t>
      </w:r>
    </w:p>
    <w:p w14:paraId="2A056E21" w14:textId="77777777" w:rsidR="00312545" w:rsidRDefault="00312545" w:rsidP="00312545">
      <w:pPr>
        <w:ind w:left="540"/>
      </w:pPr>
      <w:r>
        <w:t>Requirements: None</w:t>
      </w:r>
    </w:p>
    <w:p w14:paraId="2D5E9F49" w14:textId="77777777" w:rsidR="00312545" w:rsidRDefault="00312545" w:rsidP="00312545">
      <w:pPr>
        <w:ind w:left="540"/>
      </w:pPr>
      <w:r>
        <w:t xml:space="preserve">Results: Searches a binary search tree for the data item with key </w:t>
      </w:r>
      <w:proofErr w:type="spellStart"/>
      <w:r>
        <w:t>searchKey</w:t>
      </w:r>
      <w:proofErr w:type="spellEnd"/>
      <w:r>
        <w:t xml:space="preserve">. If this data item is found, then copies the data item to </w:t>
      </w:r>
      <w:proofErr w:type="spellStart"/>
      <w:r>
        <w:t>searchDataItem</w:t>
      </w:r>
      <w:proofErr w:type="spellEnd"/>
      <w:r>
        <w:t xml:space="preserve"> and returns true. Otherwise, returns false with </w:t>
      </w:r>
      <w:proofErr w:type="spellStart"/>
      <w:r>
        <w:t>searchDataItem</w:t>
      </w:r>
      <w:proofErr w:type="spellEnd"/>
      <w:r>
        <w:t xml:space="preserve"> undefined. </w:t>
      </w:r>
      <w:proofErr w:type="spellStart"/>
      <w:proofErr w:type="gramStart"/>
      <w:r>
        <w:rPr>
          <w:rFonts w:ascii="Calibri" w:eastAsia="Calibri" w:hAnsi="Calibri" w:cs="Calibri"/>
          <w:b/>
        </w:rPr>
        <w:t>boolisEmpty</w:t>
      </w:r>
      <w:proofErr w:type="spellEnd"/>
      <w:r>
        <w:rPr>
          <w:rFonts w:ascii="Calibri" w:eastAsia="Calibri" w:hAnsi="Calibri" w:cs="Calibri"/>
          <w:b/>
        </w:rPr>
        <w:t>()</w:t>
      </w:r>
      <w:proofErr w:type="gramEnd"/>
    </w:p>
    <w:p w14:paraId="22118F4F" w14:textId="77777777" w:rsidR="00312545" w:rsidRDefault="00312545" w:rsidP="00312545">
      <w:pPr>
        <w:ind w:left="540"/>
      </w:pPr>
      <w:r>
        <w:t>Requirements: None</w:t>
      </w:r>
    </w:p>
    <w:p w14:paraId="16B390BC" w14:textId="77777777" w:rsidR="00312545" w:rsidRDefault="00312545" w:rsidP="00312545">
      <w:pPr>
        <w:spacing w:after="0" w:line="325" w:lineRule="auto"/>
        <w:ind w:left="540"/>
      </w:pPr>
      <w:r>
        <w:t xml:space="preserve">Results: Returns true if a binary search tree is empty. Otherwise, returns false. </w:t>
      </w:r>
      <w:proofErr w:type="spellStart"/>
      <w:proofErr w:type="gramStart"/>
      <w:r>
        <w:rPr>
          <w:rFonts w:ascii="Calibri" w:eastAsia="Calibri" w:hAnsi="Calibri" w:cs="Calibri"/>
          <w:b/>
        </w:rPr>
        <w:t>intgetHeight</w:t>
      </w:r>
      <w:proofErr w:type="spellEnd"/>
      <w:r>
        <w:rPr>
          <w:rFonts w:ascii="Calibri" w:eastAsia="Calibri" w:hAnsi="Calibri" w:cs="Calibri"/>
          <w:b/>
        </w:rPr>
        <w:t>()</w:t>
      </w:r>
      <w:proofErr w:type="gramEnd"/>
    </w:p>
    <w:p w14:paraId="01C43745" w14:textId="77777777" w:rsidR="00312545" w:rsidRDefault="00312545" w:rsidP="00312545">
      <w:pPr>
        <w:ind w:left="540"/>
      </w:pPr>
      <w:r>
        <w:t>Requirements: Not Empty</w:t>
      </w:r>
    </w:p>
    <w:p w14:paraId="265E9A68" w14:textId="76510FD2" w:rsidR="00312545" w:rsidRDefault="00312545" w:rsidP="00122470">
      <w:pPr>
        <w:spacing w:after="6"/>
        <w:ind w:left="540"/>
      </w:pPr>
      <w:r>
        <w:t>Results: If BST is not empty returns height of a binary search tree, otherwise return</w:t>
      </w:r>
      <w:r w:rsidR="00122470">
        <w:t xml:space="preserve"> -1.</w:t>
      </w:r>
    </w:p>
    <w:p w14:paraId="4A28F205" w14:textId="2FF9E367" w:rsidR="00312545" w:rsidRPr="00312545" w:rsidRDefault="00312545" w:rsidP="00312545">
      <w:pPr>
        <w:spacing w:after="169"/>
        <w:ind w:left="540"/>
        <w:jc w:val="center"/>
        <w:rPr>
          <w:b/>
          <w:bCs/>
          <w:sz w:val="32"/>
          <w:szCs w:val="32"/>
          <w:u w:val="single"/>
        </w:rPr>
      </w:pPr>
      <w:r w:rsidRPr="00312545">
        <w:rPr>
          <w:b/>
          <w:bCs/>
          <w:sz w:val="32"/>
          <w:szCs w:val="32"/>
          <w:u w:val="single"/>
        </w:rPr>
        <w:t>CODE:</w:t>
      </w:r>
    </w:p>
    <w:p w14:paraId="1386749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</w:p>
    <w:p w14:paraId="283485E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std;</w:t>
      </w:r>
    </w:p>
    <w:p w14:paraId="0202953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</w:p>
    <w:p w14:paraId="38240B3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 </w:t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data; </w:t>
      </w:r>
    </w:p>
    <w:p w14:paraId="59CF36D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*left, *right;</w:t>
      </w:r>
    </w:p>
    <w:p w14:paraId="7D76C7B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EastAsia" w:hAnsi="Cascadia Mono" w:cs="Cascadia Mono"/>
          <w:sz w:val="19"/>
          <w:szCs w:val="19"/>
        </w:rPr>
        <w:t>:</w:t>
      </w:r>
    </w:p>
    <w:p w14:paraId="50D9995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46DD80C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3AA2B6D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*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Insert(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BST*,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0F4C96A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Inorder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*);</w:t>
      </w:r>
    </w:p>
    <w:p w14:paraId="083BF13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getHeight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*);</w:t>
      </w:r>
    </w:p>
    <w:p w14:paraId="7EA08F9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isEmpty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*); </w:t>
      </w:r>
    </w:p>
    <w:p w14:paraId="70B13C7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};</w:t>
      </w:r>
    </w:p>
    <w:p w14:paraId="5A698C7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 xml:space="preserve"> 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::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() </w:t>
      </w:r>
      <w:r>
        <w:rPr>
          <w:rFonts w:ascii="Cascadia Mono" w:eastAsiaTheme="minorEastAsia" w:hAnsi="Cascadia Mono" w:cs="Cascadia Mono"/>
          <w:sz w:val="19"/>
          <w:szCs w:val="19"/>
        </w:rPr>
        <w:tab/>
        <w:t xml:space="preserve">: data(0) </w:t>
      </w:r>
      <w:r>
        <w:rPr>
          <w:rFonts w:ascii="Cascadia Mono" w:eastAsiaTheme="minorEastAsia" w:hAnsi="Cascadia Mono" w:cs="Cascadia Mono"/>
          <w:sz w:val="19"/>
          <w:szCs w:val="19"/>
        </w:rPr>
        <w:tab/>
        <w:t>, left(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) </w:t>
      </w:r>
      <w:r>
        <w:rPr>
          <w:rFonts w:ascii="Cascadia Mono" w:eastAsiaTheme="minorEastAsia" w:hAnsi="Cascadia Mono" w:cs="Cascadia Mono"/>
          <w:sz w:val="19"/>
          <w:szCs w:val="19"/>
        </w:rPr>
        <w:tab/>
        <w:t>, right(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1E3E154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 }</w:t>
      </w:r>
    </w:p>
    <w:p w14:paraId="4EC34E8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5A7CBE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::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) </w:t>
      </w:r>
    </w:p>
    <w:p w14:paraId="0145843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 </w:t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data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2ED965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left = right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4FAD13B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  </w:t>
      </w:r>
    </w:p>
    <w:p w14:paraId="3DDB55A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27214F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::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isEmpty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*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0D9B99D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2569402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; </w:t>
      </w:r>
    </w:p>
    <w:p w14:paraId="51CE950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; </w:t>
      </w:r>
    </w:p>
    <w:p w14:paraId="7D37C8E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  </w:t>
      </w:r>
    </w:p>
    <w:p w14:paraId="6022B82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EFEBA0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::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getHeight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*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7D32A76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     </w:t>
      </w:r>
    </w:p>
    <w:p w14:paraId="1B4D21F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791CCAD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0;</w:t>
      </w:r>
    </w:p>
    <w:p w14:paraId="609E3FD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</w:p>
    <w:p w14:paraId="3205167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{                  </w:t>
      </w:r>
    </w:p>
    <w:p w14:paraId="083BC5E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lDepth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getHeight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-&gt;left);</w:t>
      </w:r>
    </w:p>
    <w:p w14:paraId="7822D26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rDepth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getHeight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-&gt;right);</w:t>
      </w:r>
    </w:p>
    <w:p w14:paraId="6AEEA3D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lDepth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&gt;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rDepth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600F601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lDepth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+ 1);</w:t>
      </w:r>
    </w:p>
    <w:p w14:paraId="48E54F9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rDepth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+ 1);</w:t>
      </w:r>
    </w:p>
    <w:p w14:paraId="202BC89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}</w:t>
      </w:r>
    </w:p>
    <w:p w14:paraId="4ABA6C0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</w:t>
      </w:r>
    </w:p>
    <w:p w14:paraId="6CCED3A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5599C33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::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Insert(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*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06E22AD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 </w:t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(!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) </w:t>
      </w:r>
    </w:p>
    <w:p w14:paraId="2D91124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</w:t>
      </w:r>
    </w:p>
    <w:p w14:paraId="317707C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3E72634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</w:t>
      </w:r>
    </w:p>
    <w:p w14:paraId="4556F8D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495922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&gt;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-&gt;data)</w:t>
      </w:r>
    </w:p>
    <w:p w14:paraId="691566B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</w:t>
      </w:r>
    </w:p>
    <w:p w14:paraId="751183C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-&gt;right = Insert(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-&gt;right,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3BF9E76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</w:t>
      </w:r>
    </w:p>
    <w:p w14:paraId="7D2E259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</w:p>
    <w:p w14:paraId="6E65ECC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</w:t>
      </w:r>
    </w:p>
    <w:p w14:paraId="573941C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-&gt;left = Insert(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-&gt;left,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4A9CF45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</w:t>
      </w:r>
    </w:p>
    <w:p w14:paraId="0255816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2552D65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</w:t>
      </w:r>
    </w:p>
    <w:p w14:paraId="75F593B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93172C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::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Inorder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*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290C3FD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</w:t>
      </w:r>
    </w:p>
    <w:p w14:paraId="55F9D9E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(!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6D29084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{</w:t>
      </w:r>
    </w:p>
    <w:p w14:paraId="5A2F365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>
        <w:rPr>
          <w:rFonts w:ascii="Cascadia Mono" w:eastAsiaTheme="minorEastAsia" w:hAnsi="Cascadia Mono" w:cs="Cascadia Mono"/>
          <w:sz w:val="19"/>
          <w:szCs w:val="19"/>
        </w:rPr>
        <w:tab/>
      </w:r>
    </w:p>
    <w:p w14:paraId="6044FB2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}</w:t>
      </w:r>
    </w:p>
    <w:p w14:paraId="5162F20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Inorder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-&gt;left);</w:t>
      </w:r>
    </w:p>
    <w:p w14:paraId="5BED17D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-&gt;data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1B79C1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Inorder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-&gt;right);</w:t>
      </w:r>
    </w:p>
    <w:p w14:paraId="6BED1A0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</w:t>
      </w:r>
    </w:p>
    <w:p w14:paraId="020BF39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F8D475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main()</w:t>
      </w:r>
    </w:p>
    <w:p w14:paraId="09F7B4A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</w:t>
      </w:r>
    </w:p>
    <w:p w14:paraId="7ED90F9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b, *root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837761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 xml:space="preserve">     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root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b.Insert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(root, 50);</w:t>
      </w:r>
    </w:p>
    <w:p w14:paraId="32BAE5D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b.Insert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root, 30);</w:t>
      </w:r>
    </w:p>
    <w:p w14:paraId="470F4E0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b.Insert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root, 20);</w:t>
      </w:r>
    </w:p>
    <w:p w14:paraId="3130565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b.Insert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root, 40);</w:t>
      </w:r>
    </w:p>
    <w:p w14:paraId="266D9A4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b.Insert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root, 70);</w:t>
      </w:r>
    </w:p>
    <w:p w14:paraId="55C5737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b.Insert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root, 60);</w:t>
      </w:r>
    </w:p>
    <w:p w14:paraId="12EC2B0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b.Insert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root, 80);</w:t>
      </w:r>
    </w:p>
    <w:p w14:paraId="093B49E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b.Inorder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root);</w:t>
      </w:r>
    </w:p>
    <w:p w14:paraId="428E78F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0;</w:t>
      </w:r>
    </w:p>
    <w:p w14:paraId="2095B219" w14:textId="51A0A584" w:rsidR="00312545" w:rsidRDefault="00312545" w:rsidP="00312545">
      <w:pPr>
        <w:spacing w:after="169"/>
        <w:ind w:left="54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</w:t>
      </w:r>
    </w:p>
    <w:p w14:paraId="711D87F5" w14:textId="14F5A7E9" w:rsidR="00312545" w:rsidRDefault="00312545" w:rsidP="00312545">
      <w:pPr>
        <w:spacing w:after="169"/>
        <w:ind w:left="540"/>
        <w:rPr>
          <w:rFonts w:ascii="Cascadia Mono" w:eastAsiaTheme="minorEastAsia" w:hAnsi="Cascadia Mono" w:cs="Cascadia Mono"/>
          <w:sz w:val="19"/>
          <w:szCs w:val="19"/>
        </w:rPr>
      </w:pPr>
    </w:p>
    <w:p w14:paraId="74C3F470" w14:textId="77777777" w:rsidR="00312545" w:rsidRDefault="00312545" w:rsidP="00312545">
      <w:pPr>
        <w:numPr>
          <w:ilvl w:val="0"/>
          <w:numId w:val="1"/>
        </w:numPr>
        <w:spacing w:after="80" w:line="253" w:lineRule="auto"/>
        <w:ind w:hanging="278"/>
        <w:jc w:val="both"/>
      </w:pPr>
      <w:r>
        <w:t>A database is a collection of related pieces of information that is organized for easy retrieval. The following set of accounts records, for instance, form an accounts database. Construct BST for accounts database.</w:t>
      </w:r>
    </w:p>
    <w:p w14:paraId="1C8554B1" w14:textId="77777777" w:rsidR="00312545" w:rsidRDefault="00312545" w:rsidP="00312545">
      <w:pPr>
        <w:spacing w:after="498" w:line="259" w:lineRule="auto"/>
        <w:ind w:left="1607"/>
      </w:pPr>
      <w:r>
        <w:rPr>
          <w:noProof/>
          <w:lang w:val="en-GB" w:eastAsia="en-GB"/>
        </w:rPr>
        <w:drawing>
          <wp:inline distT="0" distB="0" distL="0" distR="0" wp14:anchorId="420EC246" wp14:editId="4B3FC534">
            <wp:extent cx="3445460" cy="2168957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460" cy="21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4A52" w14:textId="55543892" w:rsidR="00312545" w:rsidRPr="00312545" w:rsidRDefault="00312545" w:rsidP="00312545">
      <w:pPr>
        <w:spacing w:after="169"/>
        <w:ind w:left="540"/>
        <w:jc w:val="center"/>
        <w:rPr>
          <w:b/>
          <w:bCs/>
          <w:sz w:val="32"/>
          <w:szCs w:val="32"/>
          <w:u w:val="single"/>
        </w:rPr>
      </w:pPr>
      <w:r w:rsidRPr="00312545">
        <w:rPr>
          <w:b/>
          <w:bCs/>
          <w:sz w:val="32"/>
          <w:szCs w:val="32"/>
          <w:u w:val="single"/>
        </w:rPr>
        <w:t>CODE:</w:t>
      </w:r>
    </w:p>
    <w:p w14:paraId="609D893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&lt;iostream&gt;</w:t>
      </w:r>
    </w:p>
    <w:p w14:paraId="16A5659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&gt;</w:t>
      </w:r>
    </w:p>
    <w:p w14:paraId="6237E3B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std;</w:t>
      </w:r>
    </w:p>
    <w:p w14:paraId="1527DFB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5BE291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PersonAccount</w:t>
      </w:r>
      <w:proofErr w:type="spellEnd"/>
    </w:p>
    <w:p w14:paraId="5B3B981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845CB4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4894030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RecNum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14467F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855AC2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FirstName;</w:t>
      </w:r>
    </w:p>
    <w:p w14:paraId="39BA0ED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LastName;</w:t>
      </w:r>
    </w:p>
    <w:p w14:paraId="31D80A3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Balance;</w:t>
      </w:r>
    </w:p>
    <w:p w14:paraId="480C13E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12655D4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personAccount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15];</w:t>
      </w:r>
    </w:p>
    <w:p w14:paraId="55B8B2D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9B14BC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IndexEntry</w:t>
      </w:r>
      <w:proofErr w:type="spellEnd"/>
    </w:p>
    <w:p w14:paraId="11B4E63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63EF918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;   </w:t>
      </w:r>
    </w:p>
    <w:p w14:paraId="78AFF7C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long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recNum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; </w:t>
      </w:r>
    </w:p>
    <w:p w14:paraId="11C1B5E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};</w:t>
      </w:r>
    </w:p>
    <w:p w14:paraId="4F6B6D4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74B1B6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lastRenderedPageBreak/>
        <w:t>struct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</w:p>
    <w:p w14:paraId="4766E82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51E500A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IndexEntry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*index;</w:t>
      </w:r>
    </w:p>
    <w:p w14:paraId="5957C4E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*left;</w:t>
      </w:r>
    </w:p>
    <w:p w14:paraId="172922B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*right;</w:t>
      </w:r>
    </w:p>
    <w:p w14:paraId="20258FB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}*root;</w:t>
      </w:r>
    </w:p>
    <w:p w14:paraId="5C06182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70DA238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</w:t>
      </w:r>
    </w:p>
    <w:p w14:paraId="7B91E02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26526BE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EastAsia" w:hAnsi="Cascadia Mono" w:cs="Cascadia Mono"/>
          <w:sz w:val="19"/>
          <w:szCs w:val="19"/>
        </w:rPr>
        <w:t>:</w:t>
      </w:r>
    </w:p>
    <w:p w14:paraId="4301538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BST()</w:t>
      </w:r>
      <w:proofErr w:type="gramEnd"/>
    </w:p>
    <w:p w14:paraId="24ED619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41C6B78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root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F7A7FD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1986585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insert(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*,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*);  </w:t>
      </w:r>
    </w:p>
    <w:p w14:paraId="51F8766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search(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*,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);    </w:t>
      </w:r>
    </w:p>
    <w:p w14:paraId="43E2EAA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};</w:t>
      </w:r>
    </w:p>
    <w:p w14:paraId="7350694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EE3782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</w:p>
    <w:p w14:paraId="27851BD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88A502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main()</w:t>
      </w:r>
    </w:p>
    <w:p w14:paraId="2D3135A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53E4AAA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bst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06729D3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infile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"accounts.dat"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7606C9D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!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infile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7D7AC63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6A12853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"Create the input file accounts.dat"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38E78F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exit(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0);</w:t>
      </w:r>
    </w:p>
    <w:p w14:paraId="6BC33C3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3BEB36A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499C383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n=0;</w:t>
      </w:r>
    </w:p>
    <w:p w14:paraId="0925CC3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A17DD8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!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infile.eof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())</w:t>
      </w:r>
    </w:p>
    <w:p w14:paraId="509965F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27E8C4B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infile</w:t>
      </w:r>
      <w:proofErr w:type="gram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</w:rPr>
        <w:t>personAccount[n].RecNum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</w:rPr>
        <w:t>personAccount[n].AccountID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</w:rPr>
        <w:t>personAccount[n].FirstName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</w:rPr>
        <w:t>personAccount[n].LastName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</w:rPr>
        <w:t>personAccount[n].Balance;</w:t>
      </w:r>
    </w:p>
    <w:p w14:paraId="27CF651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IndexEntry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*index=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IndexEntry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A66F20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index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=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personAccount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[n].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A61123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index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recNum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=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personAccount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[n].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RecNum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90405D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* temp=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A60143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temp-&gt;index=index;</w:t>
      </w:r>
    </w:p>
    <w:p w14:paraId="02F4746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temp-&gt;left=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7222E8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temp-&gt;right=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5605AE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>(root==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0C8BF03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root=temp;</w:t>
      </w:r>
    </w:p>
    <w:p w14:paraId="6F8B2C8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</w:p>
    <w:p w14:paraId="4938C40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bst.insert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root,temp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21C56AB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n++;</w:t>
      </w:r>
    </w:p>
    <w:p w14:paraId="2D9B68A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3E0A089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1F928E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EA2224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"Enter account ID: 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D09856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cin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150E18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bst.search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root,accountID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26E972C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64E4271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FBD449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</w:t>
      </w:r>
      <w:r>
        <w:rPr>
          <w:rFonts w:ascii="Cascadia Mono" w:eastAsiaTheme="minorEastAsia" w:hAnsi="Cascadia Mono" w:cs="Cascadia Mono"/>
          <w:sz w:val="19"/>
          <w:szCs w:val="19"/>
        </w:rPr>
        <w:t>::insert(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*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*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temp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3AFC885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507D37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18475B5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0488B2F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B4564D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003AB38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704E0B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412E5EB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AF4999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>-&gt;index=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temp</w:t>
      </w:r>
      <w:r>
        <w:rPr>
          <w:rFonts w:ascii="Cascadia Mono" w:eastAsiaTheme="minorEastAsia" w:hAnsi="Cascadia Mono" w:cs="Cascadia Mono"/>
          <w:sz w:val="19"/>
          <w:szCs w:val="19"/>
        </w:rPr>
        <w:t>-&gt;index;</w:t>
      </w:r>
    </w:p>
    <w:p w14:paraId="04B4895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D05F93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-&gt;left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0936A3A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031DE8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-&gt;right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432506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7943998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31665BB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ED841E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</w:p>
    <w:p w14:paraId="096457D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98B8E2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temp</w:t>
      </w:r>
      <w:r>
        <w:rPr>
          <w:rFonts w:ascii="Cascadia Mono" w:eastAsiaTheme="minorEastAsia" w:hAnsi="Cascadia Mono" w:cs="Cascadia Mono"/>
          <w:sz w:val="19"/>
          <w:szCs w:val="19"/>
        </w:rPr>
        <w:t>-&gt;index-&gt;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&lt;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>-&gt;index-&gt;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)</w:t>
      </w:r>
    </w:p>
    <w:p w14:paraId="29DA4CD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6C2643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5A8B6DD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201C57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-&gt;left !=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090169C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644DC2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insert(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-&gt;left,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temp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6ABF8A1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51220CE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</w:p>
    <w:p w14:paraId="225573E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434D108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7E81000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5EB3B0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-&gt;left =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1C453D3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74A122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>-&gt;left-&gt;index=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temp</w:t>
      </w:r>
      <w:r>
        <w:rPr>
          <w:rFonts w:ascii="Cascadia Mono" w:eastAsiaTheme="minorEastAsia" w:hAnsi="Cascadia Mono" w:cs="Cascadia Mono"/>
          <w:sz w:val="19"/>
          <w:szCs w:val="19"/>
        </w:rPr>
        <w:t>-&gt;index;</w:t>
      </w:r>
    </w:p>
    <w:p w14:paraId="5FA6BA8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A4EC9E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-&gt;left)-&gt;left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BA3616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5DB994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-&gt;left)-&gt;right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4935CB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54585C8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CE279B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77633C3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3508E2D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0F23CA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580C91A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753C911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</w:p>
    <w:p w14:paraId="2F977FB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20A7CD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</w:p>
    <w:p w14:paraId="4764589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FA8595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28779A4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F66301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-&gt;right !=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5E4FD93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84C09C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58204DD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A56370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insert(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-&gt;right,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temp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088AA55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49F50C1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58DD84E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454074C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</w:p>
    <w:p w14:paraId="54CBB3A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5B7051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794A7EB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9EC4A5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-&gt;right =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temp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8ED8C7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C32209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-&gt;right)-&gt;left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A195AF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9C4416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-&gt;right)-&gt;right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90CD2D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C009F0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EE28A9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53ECA18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37FD482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AC5DC0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6396ECE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00B5D7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3F0E831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AC8CF4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</w:t>
      </w:r>
      <w:r>
        <w:rPr>
          <w:rFonts w:ascii="Cascadia Mono" w:eastAsiaTheme="minorEastAsia" w:hAnsi="Cascadia Mono" w:cs="Cascadia Mono"/>
          <w:sz w:val="19"/>
          <w:szCs w:val="19"/>
        </w:rPr>
        <w:t>::search(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*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)</w:t>
      </w:r>
    </w:p>
    <w:p w14:paraId="74C54F5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818EA7F" w14:textId="79E01298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3EE8CC3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==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)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03EF887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C63AF36" w14:textId="24363E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-&gt;index-&gt;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&gt;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69ADC21B" w14:textId="50072EC6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75FBE649" w14:textId="3E9A5013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-&gt;left!=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3743E331" w14:textId="40FEC331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search(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-&gt;left,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1C84C801" w14:textId="5C4CD69B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0AD1D0A7" w14:textId="77777777" w:rsidR="00122470" w:rsidRDefault="00122470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7CE287AA" w14:textId="2E3E5011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(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-&gt;index-&gt;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&lt;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197B6D4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2F1C4BF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504C6E38" w14:textId="279254E6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-&gt;right!=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1F2D4D3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search(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-&gt;right,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27F7D58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9C8604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47219C3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48E51344" w14:textId="33CFC24A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(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-&gt;index-&gt;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==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1721046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68B3929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5F367E69" w14:textId="445D565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"matched record number is "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-&gt;index-&gt;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recNum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61C1B6E" w14:textId="57B99A4C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"Corresponding account record from the database file: 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0F5529E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"Record #  Account ID  First Name Last Name Balance"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135155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7C80EB6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personAccount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-&gt;index-&gt;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recNum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].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RecNum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"\t   "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personAccount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-&gt;index-&gt;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recNum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].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"\t       "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>personAccount[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-&gt;index-&gt;recNum].FirstName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"\t"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>personAccount[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-&gt;index-&gt;recNum].LastName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"\t"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>personAccount[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-&gt;index-&gt;recNum].Balance;</w:t>
      </w:r>
    </w:p>
    <w:p w14:paraId="78D3696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1B55880" w14:textId="06614A80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C37CDE1" w14:textId="5D73D1C3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03E23BCF" w14:textId="77777777" w:rsidR="00312545" w:rsidRDefault="00312545" w:rsidP="00312545">
      <w:pPr>
        <w:spacing w:after="498" w:line="259" w:lineRule="auto"/>
        <w:ind w:left="1607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37FE0CAD" w14:textId="28D1BD3B" w:rsidR="00312545" w:rsidRPr="00312545" w:rsidRDefault="00312545" w:rsidP="00312545">
      <w:pPr>
        <w:spacing w:after="169"/>
        <w:ind w:left="540"/>
        <w:jc w:val="center"/>
        <w:rPr>
          <w:b/>
          <w:bCs/>
          <w:sz w:val="32"/>
          <w:szCs w:val="32"/>
          <w:u w:val="single"/>
        </w:rPr>
      </w:pPr>
      <w:r w:rsidRPr="00312545">
        <w:rPr>
          <w:b/>
          <w:bCs/>
          <w:sz w:val="32"/>
          <w:szCs w:val="32"/>
          <w:u w:val="single"/>
        </w:rPr>
        <w:t>OUTPUT:</w:t>
      </w:r>
    </w:p>
    <w:p w14:paraId="1155437F" w14:textId="19120BA1" w:rsidR="00312545" w:rsidRDefault="00312545" w:rsidP="00312545">
      <w:pPr>
        <w:spacing w:after="169"/>
        <w:ind w:left="540"/>
        <w:rPr>
          <w:b/>
          <w:bCs/>
          <w:sz w:val="24"/>
          <w:szCs w:val="24"/>
          <w:u w:val="single"/>
        </w:rPr>
      </w:pPr>
      <w:r w:rsidRPr="007270AA">
        <w:rPr>
          <w:rFonts w:ascii="Cascadia Mono" w:eastAsiaTheme="minorEastAsia" w:hAnsi="Cascadia Mono" w:cs="Cascadia Mono"/>
          <w:noProof/>
          <w:sz w:val="32"/>
          <w:szCs w:val="32"/>
          <w:lang w:val="en-GB" w:eastAsia="en-GB"/>
        </w:rPr>
        <w:lastRenderedPageBreak/>
        <w:drawing>
          <wp:inline distT="0" distB="0" distL="0" distR="0" wp14:anchorId="532ED686" wp14:editId="46E8B7E8">
            <wp:extent cx="5420481" cy="876422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ED56" w14:textId="511287EC" w:rsidR="00312545" w:rsidRDefault="00312545" w:rsidP="00312545">
      <w:pPr>
        <w:spacing w:after="169"/>
        <w:ind w:left="540"/>
        <w:rPr>
          <w:b/>
          <w:bCs/>
          <w:sz w:val="24"/>
          <w:szCs w:val="24"/>
          <w:u w:val="single"/>
        </w:rPr>
      </w:pPr>
      <w:r w:rsidRPr="007270AA">
        <w:rPr>
          <w:rFonts w:ascii="Cascadia Mono" w:eastAsiaTheme="minorEastAsia" w:hAnsi="Cascadia Mono" w:cs="Cascadia Mono"/>
          <w:noProof/>
          <w:sz w:val="32"/>
          <w:szCs w:val="32"/>
          <w:lang w:val="en-GB" w:eastAsia="en-GB"/>
        </w:rPr>
        <w:drawing>
          <wp:inline distT="0" distB="0" distL="0" distR="0" wp14:anchorId="59FED299" wp14:editId="1FE226A1">
            <wp:extent cx="5039428" cy="1076475"/>
            <wp:effectExtent l="0" t="0" r="889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41AC" w14:textId="31E554A1" w:rsidR="00312545" w:rsidRDefault="00312545" w:rsidP="00312545">
      <w:pPr>
        <w:spacing w:after="169"/>
        <w:ind w:left="540"/>
        <w:rPr>
          <w:b/>
          <w:bCs/>
          <w:sz w:val="24"/>
          <w:szCs w:val="24"/>
          <w:u w:val="single"/>
        </w:rPr>
      </w:pPr>
    </w:p>
    <w:p w14:paraId="45EC629B" w14:textId="764D4E87" w:rsidR="00312545" w:rsidRDefault="00312545" w:rsidP="00312545">
      <w:pPr>
        <w:spacing w:after="169"/>
        <w:ind w:left="540"/>
        <w:rPr>
          <w:b/>
          <w:bCs/>
          <w:sz w:val="24"/>
          <w:szCs w:val="24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534CF60E" wp14:editId="4A885BCA">
            <wp:extent cx="1744675" cy="852221"/>
            <wp:effectExtent l="0" t="0" r="0" b="0"/>
            <wp:docPr id="42" name="Picture 42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4675" cy="85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7CD4" w14:textId="77777777" w:rsidR="00312545" w:rsidRDefault="00312545" w:rsidP="00312545">
      <w:pPr>
        <w:numPr>
          <w:ilvl w:val="0"/>
          <w:numId w:val="1"/>
        </w:numPr>
        <w:spacing w:after="0" w:line="253" w:lineRule="auto"/>
        <w:ind w:hanging="278"/>
        <w:jc w:val="both"/>
      </w:pPr>
      <w:r>
        <w:t>Implement binary search tree. Then create a function which receive a node and should return its level. e.g. Node 14 is at level 1.</w:t>
      </w:r>
    </w:p>
    <w:p w14:paraId="06678C5D" w14:textId="77777777" w:rsidR="00312545" w:rsidRDefault="00312545" w:rsidP="00312545">
      <w:pPr>
        <w:spacing w:after="0"/>
        <w:ind w:left="268"/>
      </w:pPr>
    </w:p>
    <w:p w14:paraId="4D8079DE" w14:textId="77777777" w:rsidR="00312545" w:rsidRDefault="00312545" w:rsidP="00312545">
      <w:pPr>
        <w:spacing w:after="0"/>
        <w:ind w:left="268"/>
      </w:pPr>
    </w:p>
    <w:p w14:paraId="54D00852" w14:textId="77777777" w:rsidR="00312545" w:rsidRDefault="00312545" w:rsidP="00312545">
      <w:pPr>
        <w:spacing w:after="396" w:line="259" w:lineRule="auto"/>
        <w:ind w:left="3336"/>
      </w:pPr>
      <w:r>
        <w:rPr>
          <w:noProof/>
          <w:lang w:val="en-GB" w:eastAsia="en-GB"/>
        </w:rPr>
        <w:drawing>
          <wp:inline distT="0" distB="0" distL="0" distR="0" wp14:anchorId="4BDC275A" wp14:editId="57DE814F">
            <wp:extent cx="1249680" cy="1584960"/>
            <wp:effectExtent l="0" t="0" r="0" b="0"/>
            <wp:docPr id="47" name="Picture 47" descr="A picture containing cloc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5FF5" w14:textId="77777777" w:rsidR="00312545" w:rsidRPr="00312545" w:rsidRDefault="00312545" w:rsidP="0031254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312545">
        <w:rPr>
          <w:b/>
          <w:bCs/>
          <w:sz w:val="32"/>
          <w:szCs w:val="32"/>
          <w:u w:val="single"/>
        </w:rPr>
        <w:t>CODE:</w:t>
      </w:r>
    </w:p>
    <w:p w14:paraId="286EDE90" w14:textId="585986B3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b/>
          <w:bCs/>
          <w:sz w:val="24"/>
          <w:szCs w:val="24"/>
          <w:u w:val="single"/>
        </w:rPr>
        <w:br/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&lt;iostream&gt;</w:t>
      </w:r>
    </w:p>
    <w:p w14:paraId="405D11D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std;</w:t>
      </w:r>
    </w:p>
    <w:p w14:paraId="4D81D1D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85C57E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</w:p>
    <w:p w14:paraId="59A4621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12535F1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data;</w:t>
      </w:r>
    </w:p>
    <w:p w14:paraId="2374270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lchild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A096B4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1664ECF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};</w:t>
      </w:r>
    </w:p>
    <w:p w14:paraId="38E4853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1D790F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find(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*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35E1CCA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>{</w:t>
      </w:r>
    </w:p>
    <w:p w14:paraId="3274992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(root_ ==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3E24446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10604DE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99A4D4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0F93378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(root_-&gt;data ==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1DC6A36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6878042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F43520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34AEFA4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&gt; root_-&gt;data)</w:t>
      </w:r>
    </w:p>
    <w:p w14:paraId="37C3B1C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69873C0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find(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>, root_-&gt;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0416257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60A73E8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</w:p>
    <w:p w14:paraId="0B16E97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0907FA1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find(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>, root_-&gt;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lchild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1212E9A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7A9976B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6C6C314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DAB791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insert(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**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06512A6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72D5142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(*root_ ==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7372E85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1A49540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  <w:t>*root_ =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*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)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malloc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));</w:t>
      </w:r>
    </w:p>
    <w:p w14:paraId="0A28C64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  <w:t xml:space="preserve">(*root_)-&gt;data =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94BDE7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  <w:t>(*root_)-&gt;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lchild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4EA3914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  <w:t>(*root_)-&gt;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408C37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0F3F2C9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059F0CB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&gt; (*root_)-&gt;data)</w:t>
      </w:r>
    </w:p>
    <w:p w14:paraId="41B7196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285741B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insert(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>, &amp;(*root_)-&gt;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3681D30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2D8914C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&lt; (*root_)-&gt;data)</w:t>
      </w:r>
    </w:p>
    <w:p w14:paraId="7EEDCA7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037DF4D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insert(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>, &amp;(*root_)-&gt;data);</w:t>
      </w:r>
    </w:p>
    <w:p w14:paraId="1227282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insert(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>, &amp;(*root_)-&gt;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lchild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033B917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1F49734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</w:p>
    <w:p w14:paraId="5FD74E5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61E56C9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984E3C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3A2254B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5218655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CF3ABC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postorder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*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root_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7B125CA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0A78EDE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root_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!=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5C4A6C3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2E272D0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postorder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root_</w:t>
      </w:r>
      <w:r>
        <w:rPr>
          <w:rFonts w:ascii="Cascadia Mono" w:eastAsiaTheme="minorEastAsia" w:hAnsi="Cascadia Mono" w:cs="Cascadia Mono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lchild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2FF79A0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postorder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root_</w:t>
      </w:r>
      <w:r>
        <w:rPr>
          <w:rFonts w:ascii="Cascadia Mono" w:eastAsiaTheme="minorEastAsia" w:hAnsi="Cascadia Mono" w:cs="Cascadia Mono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48DD87C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root_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-&gt;data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5AF2A8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</w:p>
    <w:p w14:paraId="1834EED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65297057" w14:textId="4D1B3F8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2960EBE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5BC0A3D" w14:textId="09E19896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78B5F941" w14:textId="77777777" w:rsidR="006B5DB0" w:rsidRDefault="006B5DB0">
      <w:bookmarkStart w:id="0" w:name="_GoBack"/>
      <w:bookmarkEnd w:id="0"/>
    </w:p>
    <w:sectPr w:rsidR="006B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altName w:val="Times New Roman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B19"/>
    <w:multiLevelType w:val="hybridMultilevel"/>
    <w:tmpl w:val="1FC4F11A"/>
    <w:lvl w:ilvl="0" w:tplc="0CB002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26386"/>
    <w:multiLevelType w:val="hybridMultilevel"/>
    <w:tmpl w:val="C11280C2"/>
    <w:lvl w:ilvl="0" w:tplc="FFFFFFFF">
      <w:start w:val="2"/>
      <w:numFmt w:val="decimal"/>
      <w:lvlText w:val="%1."/>
      <w:lvlJc w:val="left"/>
      <w:pPr>
        <w:ind w:left="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56332"/>
    <w:multiLevelType w:val="hybridMultilevel"/>
    <w:tmpl w:val="90B0186E"/>
    <w:lvl w:ilvl="0" w:tplc="FFFFFFFF">
      <w:start w:val="2"/>
      <w:numFmt w:val="decimal"/>
      <w:lvlText w:val="%1."/>
      <w:lvlJc w:val="left"/>
      <w:pPr>
        <w:ind w:left="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F3699F"/>
    <w:multiLevelType w:val="hybridMultilevel"/>
    <w:tmpl w:val="90B0186E"/>
    <w:lvl w:ilvl="0" w:tplc="B094A8C4">
      <w:start w:val="2"/>
      <w:numFmt w:val="decimal"/>
      <w:lvlText w:val="%1."/>
      <w:lvlJc w:val="left"/>
      <w:pPr>
        <w:ind w:left="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C000A6">
      <w:start w:val="1"/>
      <w:numFmt w:val="lowerLetter"/>
      <w:lvlText w:val="%2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807590">
      <w:start w:val="1"/>
      <w:numFmt w:val="lowerRoman"/>
      <w:lvlText w:val="%3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F25DE8">
      <w:start w:val="1"/>
      <w:numFmt w:val="decimal"/>
      <w:lvlText w:val="%4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7E4FB6">
      <w:start w:val="1"/>
      <w:numFmt w:val="lowerLetter"/>
      <w:lvlText w:val="%5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A0F232">
      <w:start w:val="1"/>
      <w:numFmt w:val="lowerRoman"/>
      <w:lvlText w:val="%6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F6A9C2">
      <w:start w:val="1"/>
      <w:numFmt w:val="decimal"/>
      <w:lvlText w:val="%7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066268">
      <w:start w:val="1"/>
      <w:numFmt w:val="lowerLetter"/>
      <w:lvlText w:val="%8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6CA392">
      <w:start w:val="1"/>
      <w:numFmt w:val="lowerRoman"/>
      <w:lvlText w:val="%9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45"/>
    <w:rsid w:val="00122470"/>
    <w:rsid w:val="00312545"/>
    <w:rsid w:val="003A69EE"/>
    <w:rsid w:val="004F350B"/>
    <w:rsid w:val="006B5DB0"/>
    <w:rsid w:val="00A27790"/>
    <w:rsid w:val="00F932CC"/>
    <w:rsid w:val="00FB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D656"/>
  <w15:chartTrackingRefBased/>
  <w15:docId w15:val="{3F005AB6-02D9-411C-8F01-864BCD91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01-134212-099</dc:creator>
  <cp:keywords/>
  <dc:description/>
  <cp:lastModifiedBy>touseef</cp:lastModifiedBy>
  <cp:revision>2</cp:revision>
  <dcterms:created xsi:type="dcterms:W3CDTF">2024-12-30T17:52:00Z</dcterms:created>
  <dcterms:modified xsi:type="dcterms:W3CDTF">2024-12-30T17:52:00Z</dcterms:modified>
</cp:coreProperties>
</file>