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490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PANDUAN AKSES APLIKASI CUCIYUK </w:t>
      </w:r>
    </w:p>
    <w:p w14:paraId="0DF8DE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LINK HOSTING LIVE:</w:t>
      </w:r>
    </w:p>
    <w:p w14:paraId="43A63D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https://laundry-clean-production-5b74.up.railway.app</w:t>
      </w:r>
    </w:p>
    <w:p w14:paraId="37C16703">
      <w:pPr>
        <w:rPr>
          <w:rFonts w:ascii="Times New Roman" w:hAnsi="Times New Roman" w:cs="Times New Roman"/>
          <w:sz w:val="24"/>
          <w:szCs w:val="24"/>
        </w:rPr>
      </w:pPr>
    </w:p>
    <w:p w14:paraId="717E3A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AKUN UNTUK UJI COBA (LOGIN):</w:t>
      </w:r>
    </w:p>
    <w:p w14:paraId="4400A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AKUN ADMIN</w:t>
      </w:r>
    </w:p>
    <w:p w14:paraId="5BC4BD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Email: admin@gmail.com</w:t>
      </w:r>
    </w:p>
    <w:p w14:paraId="20BEE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Password: admin123</w:t>
      </w:r>
    </w:p>
    <w:p w14:paraId="40198C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AKUN OWNER</w:t>
      </w:r>
    </w:p>
    <w:p w14:paraId="0EDA5F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Email: owner@gmail.com </w:t>
      </w:r>
    </w:p>
    <w:p w14:paraId="66CCE9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Password: owner123</w:t>
      </w:r>
    </w:p>
    <w:p w14:paraId="614A5A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AKUN KURIR</w:t>
      </w:r>
    </w:p>
    <w:p w14:paraId="1ADA24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Email: senku@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gmail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.com</w:t>
      </w:r>
    </w:p>
    <w:p w14:paraId="6DD10F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Password: senku123</w:t>
      </w:r>
    </w:p>
    <w:p w14:paraId="418DC3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AKUN USER / PELANGGAN</w:t>
      </w:r>
    </w:p>
    <w:p w14:paraId="2B4EFA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Email: queen@gmail.com  </w:t>
      </w:r>
    </w:p>
    <w:p w14:paraId="72013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Password: queen123</w:t>
      </w:r>
    </w:p>
    <w:p w14:paraId="72644AA1">
      <w:pPr>
        <w:rPr>
          <w:rFonts w:ascii="Times New Roman" w:hAnsi="Times New Roman" w:cs="Times New Roman"/>
          <w:sz w:val="24"/>
          <w:szCs w:val="24"/>
        </w:rPr>
      </w:pPr>
    </w:p>
    <w:p w14:paraId="45EB4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CARA MENJALANKAN DI LOKAL (JIKA DIPERLUKAN):</w:t>
      </w:r>
    </w:p>
    <w:p w14:paraId="0D3B2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Ekstrak file zip.</w:t>
      </w:r>
    </w:p>
    <w:p w14:paraId="1E8D10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Buka terminal di folder project, jalankan: composer install</w:t>
      </w:r>
    </w:p>
    <w:p w14:paraId="158B8C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Copy file .env.example menjadi .env dan sesuaikan database lokal.</w:t>
      </w:r>
    </w:p>
    <w:p w14:paraId="20C440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Jalankan: php artisan migrate --seed</w:t>
      </w:r>
    </w:p>
    <w:p w14:paraId="2F1C45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Jalankan: php artisan serve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727"/>
    <w:rsid w:val="00484A26"/>
    <w:rsid w:val="00630727"/>
    <w:rsid w:val="6706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1</Pages>
  <Words>91</Words>
  <Characters>560</Characters>
  <Lines>4</Lines>
  <Paragraphs>1</Paragraphs>
  <TotalTime>20</TotalTime>
  <ScaleCrop>false</ScaleCrop>
  <LinksUpToDate>false</LinksUpToDate>
  <CharactersWithSpaces>659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2026-07-13T16:38:00Z</dcterms:created>
  <dc:creator>ismail - [2010]</dc:creator>
  <cp:lastModifiedBy>user</cp:lastModifiedBy>
  <dcterms:modified xsi:type="dcterms:W3CDTF">2026-07-13T17:20:10Z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eyJoZGlkIjoiZjMyZmY2NGEzMDE3N2Q2ZTUzYTk4ZTYwNThkZDNhYjgifQ==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C148DDE6321F49A18968265FF2009570_12</vt:lpwstr>
  </property>
</Properties>
</file>