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EFC0" w14:textId="0270592F" w:rsidR="008B0B39" w:rsidRDefault="008B0B39" w:rsidP="00DD34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خرید و ثبت نظر مشتری :</w:t>
      </w:r>
    </w:p>
    <w:p w14:paraId="1DBF3B03" w14:textId="4863569F" w:rsidR="0079751F" w:rsidRDefault="0079751F" w:rsidP="0079751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1. در ابتدا باید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برای دریافت دسته بندی های مختلف محصولات صدا زده شود. (از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>)</w:t>
      </w:r>
      <w:r w:rsidR="001A5FE0">
        <w:rPr>
          <w:rFonts w:hint="cs"/>
          <w:rtl/>
          <w:lang w:bidi="fa-IR"/>
        </w:rPr>
        <w:t xml:space="preserve"> به نام </w:t>
      </w:r>
      <w:r w:rsidR="001A5FE0">
        <w:rPr>
          <w:lang w:bidi="fa-IR"/>
        </w:rPr>
        <w:t>getCategories</w:t>
      </w:r>
      <w:r>
        <w:rPr>
          <w:rFonts w:hint="cs"/>
          <w:rtl/>
          <w:lang w:bidi="fa-IR"/>
        </w:rPr>
        <w:t xml:space="preserve"> و </w:t>
      </w:r>
      <w:r w:rsidR="000226F5">
        <w:rPr>
          <w:rFonts w:hint="cs"/>
          <w:rtl/>
          <w:lang w:bidi="fa-IR"/>
        </w:rPr>
        <w:t xml:space="preserve">بدون ورودی که </w:t>
      </w: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در پاسخ تمام دسته بندی ها را ارسال</w:t>
      </w:r>
      <w:r w:rsidR="001A5FE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 کند.</w:t>
      </w:r>
    </w:p>
    <w:p w14:paraId="3BCB1374" w14:textId="25FEED53" w:rsidR="0079751F" w:rsidRDefault="0079751F" w:rsidP="0079751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 پس از اینکه کاربر یک دسته بندی را انتخاب کرد باید کد</w:t>
      </w:r>
      <w:r w:rsidR="000226F5">
        <w:rPr>
          <w:rFonts w:hint="cs"/>
          <w:rtl/>
          <w:lang w:bidi="fa-IR"/>
        </w:rPr>
        <w:t xml:space="preserve"> یا عنوان</w:t>
      </w:r>
      <w:r>
        <w:rPr>
          <w:rFonts w:hint="cs"/>
          <w:rtl/>
          <w:lang w:bidi="fa-IR"/>
        </w:rPr>
        <w:t xml:space="preserve"> آن دسته بندی را</w:t>
      </w:r>
      <w:r w:rsidR="000226F5">
        <w:rPr>
          <w:rFonts w:hint="cs"/>
          <w:rtl/>
          <w:lang w:bidi="fa-IR"/>
        </w:rPr>
        <w:t xml:space="preserve"> به صورت کوئری پارام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ای از نوع </w:t>
      </w:r>
      <w:r w:rsidR="000226F5">
        <w:rPr>
          <w:lang w:bidi="fa-IR"/>
        </w:rPr>
        <w:t>GET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getProduct</w:t>
      </w:r>
      <w:r w:rsidR="000226F5">
        <w:rPr>
          <w:lang w:bidi="fa-IR"/>
        </w:rPr>
        <w:t>sByCategory</w:t>
      </w:r>
      <w:r>
        <w:rPr>
          <w:rFonts w:hint="cs"/>
          <w:rtl/>
          <w:lang w:bidi="fa-IR"/>
        </w:rPr>
        <w:t xml:space="preserve"> ارسال کند تا نتایج نهایی که محصولات مورد نظر کاربر(که قابل نمایشند) هستند همراه با قیمت ها، سه نظر آخر</w:t>
      </w:r>
      <w:r w:rsidR="00261316">
        <w:rPr>
          <w:rFonts w:hint="cs"/>
          <w:rtl/>
          <w:lang w:bidi="fa-IR"/>
        </w:rPr>
        <w:t xml:space="preserve"> تایید شده</w:t>
      </w:r>
      <w:r>
        <w:rPr>
          <w:rFonts w:hint="cs"/>
          <w:rtl/>
          <w:lang w:bidi="fa-IR"/>
        </w:rPr>
        <w:t xml:space="preserve"> و میانگین کل امتیازات</w:t>
      </w:r>
      <w:r w:rsidR="00261316">
        <w:rPr>
          <w:rFonts w:hint="cs"/>
          <w:rtl/>
          <w:lang w:bidi="fa-IR"/>
        </w:rPr>
        <w:t xml:space="preserve"> تایید شده</w:t>
      </w:r>
      <w:r>
        <w:rPr>
          <w:rFonts w:hint="cs"/>
          <w:rtl/>
          <w:lang w:bidi="fa-IR"/>
        </w:rPr>
        <w:t xml:space="preserve"> به کاربر باز گردانده شوند</w:t>
      </w:r>
      <w:r w:rsidR="00F0747D">
        <w:rPr>
          <w:rFonts w:hint="cs"/>
          <w:rtl/>
          <w:lang w:bidi="fa-IR"/>
        </w:rPr>
        <w:t>(اطلاعات اینکه این محصول قابلیت ثبت نظر، ثبت امتیاز به صورت عمومی یا پس از خرید را دارد یا اصلا ندارد هم اینجا دریافت میشود)</w:t>
      </w:r>
      <w:r>
        <w:rPr>
          <w:rFonts w:hint="cs"/>
          <w:rtl/>
          <w:lang w:bidi="fa-IR"/>
        </w:rPr>
        <w:t>.</w:t>
      </w:r>
    </w:p>
    <w:p w14:paraId="19901B75" w14:textId="47EFA8BB" w:rsidR="0079751F" w:rsidRDefault="0079751F" w:rsidP="0079751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3. برای اینکه کاربر بتواند همه نظرات و امتیازات یک محصول را به تفکیک ببیند باید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GET</w:t>
      </w:r>
      <w:r w:rsidR="00261316">
        <w:rPr>
          <w:rFonts w:hint="cs"/>
          <w:rtl/>
          <w:lang w:bidi="fa-IR"/>
        </w:rPr>
        <w:t xml:space="preserve"> به عنوان </w:t>
      </w:r>
      <w:r w:rsidR="00261316">
        <w:rPr>
          <w:lang w:bidi="fa-IR"/>
        </w:rPr>
        <w:t>getCommentsAndVotes</w:t>
      </w:r>
      <w:r w:rsidR="00F33C09" w:rsidRPr="00F33C09">
        <w:rPr>
          <w:lang w:bidi="fa-IR"/>
        </w:rPr>
        <w:t>OfProduct</w:t>
      </w:r>
      <w:r>
        <w:rPr>
          <w:rFonts w:hint="cs"/>
          <w:rtl/>
          <w:lang w:bidi="fa-IR"/>
        </w:rPr>
        <w:t xml:space="preserve"> وجود داشته باشد که یک </w:t>
      </w:r>
      <w:r w:rsidR="00261316">
        <w:rPr>
          <w:rFonts w:hint="cs"/>
          <w:rtl/>
          <w:lang w:bidi="fa-IR"/>
        </w:rPr>
        <w:t>کوئری پارام که همان آیدی محصول یا کد محصول است را دریافت و تمام نظرات و امتیازاتی که در حالت تایید شده می باشند  را برگرداند.</w:t>
      </w:r>
    </w:p>
    <w:p w14:paraId="5369483A" w14:textId="2ED8BAF0" w:rsidR="00261316" w:rsidRDefault="00261316" w:rsidP="002613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4. اگر یک محصول دارای اجازه ثبت نظر عمومی و امتیاز دهی عمومی بود و یا </w:t>
      </w:r>
      <w:r w:rsidR="001A5FE0">
        <w:rPr>
          <w:rFonts w:hint="cs"/>
          <w:rtl/>
          <w:lang w:bidi="fa-IR"/>
        </w:rPr>
        <w:t xml:space="preserve">عمومی </w:t>
      </w:r>
      <w:r>
        <w:rPr>
          <w:rFonts w:hint="cs"/>
          <w:rtl/>
          <w:lang w:bidi="fa-IR"/>
        </w:rPr>
        <w:t>نبود ولی کاربر محصول را خریداری کرده بود و دسترسی ثبت نظر و ثبت امتیاز را داشت باید نظر ویا امتیاز (یا هردو) از کاربر دریافت شود و به یک</w:t>
      </w:r>
      <w:r>
        <w:rPr>
          <w:lang w:bidi="fa-IR"/>
        </w:rPr>
        <w:t xml:space="preserve"> api </w:t>
      </w:r>
      <w:r>
        <w:rPr>
          <w:rFonts w:hint="cs"/>
          <w:rtl/>
          <w:lang w:bidi="fa-IR"/>
        </w:rPr>
        <w:t>از نوع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s</w:t>
      </w:r>
      <w:r w:rsidR="00F33C09">
        <w:rPr>
          <w:lang w:bidi="fa-IR"/>
        </w:rPr>
        <w:t>ave</w:t>
      </w:r>
      <w:r>
        <w:rPr>
          <w:lang w:bidi="fa-IR"/>
        </w:rPr>
        <w:t>CommentAndVote</w:t>
      </w:r>
      <w:r w:rsidR="00F33C09" w:rsidRPr="00F33C09">
        <w:rPr>
          <w:lang w:bidi="fa-IR"/>
        </w:rPr>
        <w:t>OfProduct</w:t>
      </w:r>
      <w:r>
        <w:rPr>
          <w:rFonts w:hint="cs"/>
          <w:rtl/>
          <w:lang w:bidi="fa-IR"/>
        </w:rPr>
        <w:t xml:space="preserve"> که یک ورودی متنی به صورت آپشنال به عنوان نظر، یک ورودی عددی به صورت آپشنال به  عنوان امتیاز و یک کد و یا آیدی محصول دارد ارسال شود</w:t>
      </w:r>
      <w:r w:rsidR="00F33C09">
        <w:rPr>
          <w:rFonts w:hint="cs"/>
          <w:rtl/>
          <w:lang w:bidi="fa-IR"/>
        </w:rPr>
        <w:t xml:space="preserve">(در محیط عملیاتی کاربر ثبت کننده نظر و امتیاز را می توان از روی توکن امنیتی او پیدا کرد ولی اینجا ما </w:t>
      </w:r>
      <w:r w:rsidR="000C394D">
        <w:rPr>
          <w:rFonts w:hint="cs"/>
          <w:rtl/>
          <w:lang w:bidi="fa-IR"/>
        </w:rPr>
        <w:t>نام کاربری</w:t>
      </w:r>
      <w:r w:rsidR="00F33C09">
        <w:rPr>
          <w:rFonts w:hint="cs"/>
          <w:rtl/>
          <w:lang w:bidi="fa-IR"/>
        </w:rPr>
        <w:t xml:space="preserve"> را نیز به عنوان ورودی میگیریم)</w:t>
      </w:r>
      <w:r>
        <w:rPr>
          <w:rFonts w:hint="cs"/>
          <w:rtl/>
          <w:lang w:bidi="fa-IR"/>
        </w:rPr>
        <w:t xml:space="preserve"> و پس از ثبت یک کد و یا پیام موفقیت آمیز برگرداند.</w:t>
      </w:r>
    </w:p>
    <w:p w14:paraId="25C9BD8F" w14:textId="4B324E5B" w:rsidR="001A5FE0" w:rsidRDefault="001A5FE0" w:rsidP="001A5FE0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برای بهینه سازی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 دریافت و ارسال نظرات و امتیاز ها به صورت یکجا ارسال و دریافت می شوند ولی امکان خالی بودن یکی از آنها فراهم است.</w:t>
      </w:r>
    </w:p>
    <w:p w14:paraId="40AB3D78" w14:textId="5258722E" w:rsidR="001A5FE0" w:rsidRDefault="001A5FE0" w:rsidP="001A5F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های زیر برای مدیریت</w:t>
      </w:r>
      <w:r w:rsidR="00DD34C6">
        <w:rPr>
          <w:rFonts w:hint="cs"/>
          <w:rtl/>
          <w:lang w:bidi="fa-IR"/>
        </w:rPr>
        <w:t xml:space="preserve"> محصولات</w:t>
      </w:r>
      <w:r>
        <w:rPr>
          <w:rFonts w:hint="cs"/>
          <w:rtl/>
          <w:lang w:bidi="fa-IR"/>
        </w:rPr>
        <w:t xml:space="preserve"> است :</w:t>
      </w:r>
    </w:p>
    <w:p w14:paraId="3D235127" w14:textId="28161092" w:rsidR="008B0B39" w:rsidRDefault="008B0B39" w:rsidP="008B0B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و ویرایش محصولات :</w:t>
      </w:r>
    </w:p>
    <w:p w14:paraId="3F78F8A8" w14:textId="5245ED91" w:rsidR="001A5FE0" w:rsidRDefault="001A5FE0" w:rsidP="001A5F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1.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>saveProduct</w:t>
      </w:r>
      <w:r>
        <w:rPr>
          <w:rFonts w:hint="cs"/>
          <w:rtl/>
          <w:lang w:bidi="fa-IR"/>
        </w:rPr>
        <w:t xml:space="preserve"> برای اینکه مدیر محصولات بتواند محصول ثبت کند و در کنار آن بتواند وضعیت ثبت نظر و ثبت امتیاز را نیز مشخص کند بنابر این مشخصات محصول به همراه دسته بندی آن ( که دسته بندی ها را</w:t>
      </w:r>
      <w:r w:rsidR="000226F5">
        <w:rPr>
          <w:rFonts w:hint="cs"/>
          <w:rtl/>
          <w:lang w:bidi="fa-IR"/>
        </w:rPr>
        <w:t xml:space="preserve"> از </w:t>
      </w:r>
      <w:r w:rsidR="000226F5">
        <w:rPr>
          <w:lang w:bidi="fa-IR"/>
        </w:rPr>
        <w:t>getCategories</w:t>
      </w:r>
      <w:r w:rsidR="000226F5">
        <w:rPr>
          <w:rFonts w:hint="cs"/>
          <w:rtl/>
          <w:lang w:bidi="fa-IR"/>
        </w:rPr>
        <w:t xml:space="preserve"> دریافت کرده است) را به این </w:t>
      </w:r>
      <w:r w:rsidR="000226F5">
        <w:rPr>
          <w:lang w:bidi="fa-IR"/>
        </w:rPr>
        <w:t>api</w:t>
      </w:r>
      <w:r w:rsidR="000226F5">
        <w:rPr>
          <w:rFonts w:hint="cs"/>
          <w:rtl/>
          <w:lang w:bidi="fa-IR"/>
        </w:rPr>
        <w:t xml:space="preserve"> می فرستد و در پاسخ کد و یا پیام موفقیت آمیز برگرداند</w:t>
      </w:r>
      <w:r>
        <w:rPr>
          <w:rFonts w:hint="cs"/>
          <w:rtl/>
          <w:lang w:bidi="fa-IR"/>
        </w:rPr>
        <w:t>.</w:t>
      </w:r>
    </w:p>
    <w:p w14:paraId="5FB7A9FE" w14:textId="3B00FAF7" w:rsidR="000226F5" w:rsidRDefault="000226F5" w:rsidP="000226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2.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getProductsById</w:t>
      </w:r>
      <w:r>
        <w:rPr>
          <w:rFonts w:hint="cs"/>
          <w:rtl/>
          <w:lang w:bidi="fa-IR"/>
        </w:rPr>
        <w:t xml:space="preserve"> وجود داشته باشد که یک کوئری پارام که همان آیدی محصول یا کد محصول است را دریافت و مشخصات آن را برگرداند.</w:t>
      </w:r>
    </w:p>
    <w:p w14:paraId="6E14109D" w14:textId="13E70FBA" w:rsidR="001A5FE0" w:rsidRDefault="000226F5" w:rsidP="001A5F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 w:rsidR="001A5FE0">
        <w:rPr>
          <w:rFonts w:hint="cs"/>
          <w:rtl/>
          <w:lang w:bidi="fa-IR"/>
        </w:rPr>
        <w:t xml:space="preserve">. یک </w:t>
      </w:r>
      <w:r w:rsidR="001A5FE0">
        <w:rPr>
          <w:lang w:bidi="fa-IR"/>
        </w:rPr>
        <w:t>api</w:t>
      </w:r>
      <w:r w:rsidR="001A5FE0"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PATCH</w:t>
      </w:r>
      <w:r>
        <w:rPr>
          <w:rFonts w:hint="cs"/>
          <w:rtl/>
          <w:lang w:bidi="fa-IR"/>
        </w:rPr>
        <w:t xml:space="preserve"> </w:t>
      </w:r>
      <w:r w:rsidR="001A5FE0">
        <w:rPr>
          <w:rFonts w:hint="cs"/>
          <w:rtl/>
          <w:lang w:bidi="fa-IR"/>
        </w:rPr>
        <w:t xml:space="preserve">به نام </w:t>
      </w:r>
      <w:r w:rsidR="001A5FE0">
        <w:rPr>
          <w:lang w:bidi="fa-IR"/>
        </w:rPr>
        <w:t>editProduct</w:t>
      </w:r>
      <w:r w:rsidR="001A5FE0">
        <w:rPr>
          <w:rFonts w:hint="cs"/>
          <w:rtl/>
          <w:lang w:bidi="fa-IR"/>
        </w:rPr>
        <w:t xml:space="preserve"> برای اینکه مدیر محصولات بتواند محصول را ویرایش و در کنار آن بتواند وضعیت ثبت نظر و ثبت امتیاز را نیز تغییر دهد کند</w:t>
      </w:r>
      <w:r>
        <w:rPr>
          <w:rFonts w:hint="cs"/>
          <w:rtl/>
          <w:lang w:bidi="fa-IR"/>
        </w:rPr>
        <w:t xml:space="preserve"> که ورودی های آن هر مشخصه ای از محصول که تغییر کرده به علاوه آیدی آن محصول است و در پاسخ کد و یا پیام موفقیت آمیز برگرداند</w:t>
      </w:r>
      <w:r w:rsidR="001A5FE0">
        <w:rPr>
          <w:rFonts w:hint="cs"/>
          <w:rtl/>
          <w:lang w:bidi="fa-IR"/>
        </w:rPr>
        <w:t>.</w:t>
      </w:r>
    </w:p>
    <w:p w14:paraId="22D48640" w14:textId="05683F14" w:rsidR="001A5FE0" w:rsidRDefault="00DD34C6" w:rsidP="001A5F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و تایید نظرات توسط مدیر محصول :</w:t>
      </w:r>
    </w:p>
    <w:p w14:paraId="0B489DFD" w14:textId="4DB48D40" w:rsidR="00DD34C6" w:rsidRDefault="00DD34C6" w:rsidP="00DD34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1.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>getProductManagerProducts</w:t>
      </w:r>
      <w:r>
        <w:rPr>
          <w:rFonts w:hint="cs"/>
          <w:rtl/>
          <w:lang w:bidi="fa-IR"/>
        </w:rPr>
        <w:t xml:space="preserve"> بدون ورودی که با توجه به مدیر محصول لاگین در سیستم کد یا آیدی تمام محصولات آن مدیر محصول خاص را به او برگرداند.</w:t>
      </w:r>
    </w:p>
    <w:p w14:paraId="3EB2FF92" w14:textId="12D95D98" w:rsidR="00DD34C6" w:rsidRDefault="00DD34C6" w:rsidP="00DD34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2.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>getProductCommentsAndVotes</w:t>
      </w:r>
      <w:r>
        <w:rPr>
          <w:rFonts w:hint="cs"/>
          <w:rtl/>
          <w:lang w:bidi="fa-IR"/>
        </w:rPr>
        <w:t xml:space="preserve"> که</w:t>
      </w:r>
      <w:r w:rsidRPr="00DD34C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باید کد یا آیدی محصول مورد نظر را به صورت کوئری پارام ارسال کند تا در جواب تمام نظرات و امتیازات آن محصول را در دسته بندی های جدا (تایید نشده، تایید شده، رد شده و...) دریافت کند.</w:t>
      </w:r>
    </w:p>
    <w:p w14:paraId="37E843FF" w14:textId="07837E26" w:rsidR="00DD34C6" w:rsidRDefault="00DD34C6" w:rsidP="00DD34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3.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PATCH</w:t>
      </w:r>
      <w:r>
        <w:rPr>
          <w:rFonts w:hint="cs"/>
          <w:rtl/>
          <w:lang w:bidi="fa-IR"/>
        </w:rPr>
        <w:t xml:space="preserve"> به نام </w:t>
      </w:r>
      <w:r w:rsidR="00A53E11">
        <w:rPr>
          <w:lang w:bidi="fa-IR"/>
        </w:rPr>
        <w:t>editCommentsAndVotesState</w:t>
      </w:r>
      <w:r>
        <w:rPr>
          <w:rFonts w:hint="cs"/>
          <w:rtl/>
          <w:lang w:bidi="fa-IR"/>
        </w:rPr>
        <w:t xml:space="preserve"> برای اینکه مدیر محصولات بتواند</w:t>
      </w:r>
      <w:r w:rsidR="00A53E11">
        <w:rPr>
          <w:rFonts w:hint="cs"/>
          <w:rtl/>
          <w:lang w:bidi="fa-IR"/>
        </w:rPr>
        <w:t xml:space="preserve"> لیستی از آیدی و وضعیت هر نظر و امتیازی که خواست در کنار هم ارسال کند و آن در پاسخ کد و یا پیام موفقیت آمیز برگرداند</w:t>
      </w:r>
    </w:p>
    <w:sectPr w:rsidR="00DD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23"/>
    <w:rsid w:val="000226F5"/>
    <w:rsid w:val="00071632"/>
    <w:rsid w:val="000C394D"/>
    <w:rsid w:val="001A5FE0"/>
    <w:rsid w:val="00261316"/>
    <w:rsid w:val="0079751F"/>
    <w:rsid w:val="008B0B39"/>
    <w:rsid w:val="00917ABF"/>
    <w:rsid w:val="00A53E11"/>
    <w:rsid w:val="00DD34C6"/>
    <w:rsid w:val="00F0747D"/>
    <w:rsid w:val="00F33C09"/>
    <w:rsid w:val="00FC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D8D"/>
  <w15:chartTrackingRefBased/>
  <w15:docId w15:val="{1B8A6E73-B104-4E08-B090-3B02548C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Ghazimoradi</dc:creator>
  <cp:keywords/>
  <dc:description/>
  <cp:lastModifiedBy>Mahdi Ghazimoradi</cp:lastModifiedBy>
  <cp:revision>7</cp:revision>
  <dcterms:created xsi:type="dcterms:W3CDTF">2021-04-11T18:50:00Z</dcterms:created>
  <dcterms:modified xsi:type="dcterms:W3CDTF">2021-04-12T20:48:00Z</dcterms:modified>
</cp:coreProperties>
</file>