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SQL | SEQUENCES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Sequence is a set of integers 1, 2, 3, … that are generated and supported by some database systems to produce unique values on demand.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A sequence is a user defined schema bound object that generates a sequence of numeric values.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Sequences are frequently used in many databases because many applications require each row in a table to contain a unique value and sequences provides an easy way to generate them.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The sequence of numeric values is generated in an ascending or descending order at defined intervals and can be configured to restart when exceeds max_value.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Syntax: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CREATE SEQUENCE sequence_name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START WITH initial_value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INCREMENT BY increment_value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MINVALUE minimum value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MAXVALUE maximum value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CYCLE|NOCYCLE ;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sequence_name: Name of the sequence.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lastRenderedPageBreak/>
        <w:t xml:space="preserve">initial_value: starting value from where the sequence starts. 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 xml:space="preserve">Initial_value should be greater than or equal 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to minimum value and less than equal to maximum value.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 xml:space="preserve">increment_value: Value by which sequence will increment itself. 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Increment_value can be positive or negative.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minimum_value: Minimum value of the sequence.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maximum_value: Maximum value of the sequence.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 xml:space="preserve">cycle: When sequence reaches its set_limit 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it starts from beginning.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 xml:space="preserve">nocycle: An exception will be thrown 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if sequence exceeds its max_value.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Example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Following is the sequence query creating sequence in ascending order.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Example 1: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CREATE SEQUENCE sequence_1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lastRenderedPageBreak/>
        <w:t>start with 1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increment by 1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minvalue 0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maxvalue 100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cycle;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Above query will create a sequence named sequence_1.Sequence will start from 1 and will be incremented by 1 having maximum value 100. Sequence will repeat itself from start value after exceeding 100.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Example 2: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Following is the sequence query creating sequence in descending order.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CREATE SEQUENCE sequence_2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start with 100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increment by -1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minvalue 1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maxvalue 100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cycle;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lastRenderedPageBreak/>
        <w:t>Above query will create a sequence named sequence_2.Sequence will start from 100 and should be less than or equal to maximum value and will be incremented by -1 having minimum value 1.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Example to use sequence : create a table named students with columns as id and name.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CREATE TABLE students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 xml:space="preserve">( 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ID number(10),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NAME char(20)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);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Now insert values into table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INSERT into students VALUES(sequence_1.nextval,'Ramesh');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INSERT into students VALUES(sequence_1.nextval,'Suresh');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where sequence_1.nextval will insert id’s in id column in a sequence as defined in sequence_1.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Output: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 xml:space="preserve"> ______________________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| ID  |      NAME      |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------------------------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lastRenderedPageBreak/>
        <w:t>|  1  |     Ramesh     |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 xml:space="preserve">|  2  |     Suresh     |            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 xml:space="preserve"> ----------------------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This article is contributed by ARSHPREET SINGH. If you like GeeksforGeeks and would like to contribute, you can also write an article using contribute.geeksforgeeks.org or mail your article to contribute@geeksforgeeks.org. See your article appearing on the GeeksforGeeks main page and help other Geeks.</w:t>
      </w: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</w:p>
    <w:p w:rsidR="007F5355" w:rsidRPr="007F5355" w:rsidRDefault="007F5355" w:rsidP="007F5355">
      <w:pPr>
        <w:rPr>
          <w:rFonts w:ascii="Times New Roman" w:hAnsi="Times New Roman" w:cs="Times New Roman"/>
          <w:sz w:val="32"/>
          <w:szCs w:val="32"/>
        </w:rPr>
      </w:pPr>
      <w:r w:rsidRPr="007F5355">
        <w:rPr>
          <w:rFonts w:ascii="Times New Roman" w:hAnsi="Times New Roman" w:cs="Times New Roman"/>
          <w:sz w:val="32"/>
          <w:szCs w:val="32"/>
        </w:rPr>
        <w:t>Please write comments if you find anything incorrect, or you want to share more information about the topic discussed above.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A sequence is a set of integers 1, 2, 3, ... that are generated in order on demand. Sequences are frequently used in databases because many applications require each row in a table to contain a unique value and sequences provide an easy way to generate them.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This chapter describes how to use sequences in MySQL.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Using AUTO_INCREMENT column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The simplest way in MySQL to use sequences is to define a column as AUTO_INCREMENT and leave the rest to MySQL to take care.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Example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lastRenderedPageBreak/>
        <w:t>Try out the following example. This will create a table and after that it will insert a few rows in this table where it is not required to give a record ID because its auto-incremented by MySQL.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mysql&gt; CREATE TABLE INSECT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 xml:space="preserve">   -&gt; (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 xml:space="preserve">   -&gt; id INT UNSIGNED NOT NULL AUTO_INCREMENT,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 xml:space="preserve">   -&gt; PRIMARY KEY (id),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 xml:space="preserve">   -&gt; name VARCHAR(30) NOT NULL, # type of insect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 xml:space="preserve">   -&gt; date DATE NOT NULL, # date collected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 xml:space="preserve">   -&gt; origin VARCHAR(30) NOT NULL # where collected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);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Query OK, 0 rows affected (0.02 sec)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mysql&gt; INSERT INTO INSECT (id,name,date,origin) VALUES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 xml:space="preserve">   -&gt; (NULL,'housefly','2001-09-10','kitchen'),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 xml:space="preserve">   -&gt; (NULL,'millipede','2001-09-10','driveway'),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 xml:space="preserve">   -&gt; (NULL,'grasshopper','2001-09-10','front yard');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Query OK, 3 rows affected (0.02 sec)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Records: 3  Duplicates: 0  Warnings: 0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mysql&gt; SELECT * FROM INSECT ORDER BY id;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+----+-------------+------------+------------+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lastRenderedPageBreak/>
        <w:t>| id | name        | date       | origin     |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+----+-------------+------------+------------+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|  1 | housefly    | 2001-09-10 | kitchen    |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|  2 | millipede   | 2001-09-10 | driveway   |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|  3 | grasshopper | 2001-09-10 | front yard |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+----+-------------+------------+------------+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3 rows in set (0.00 sec)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Obtain AUTO_INCREMENT Values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The LAST_INSERT_ID( ) is an SQL function, so you can use it from within any client that understands how to issue SQL statements. Otherwise PERL and PHP scripts provide exclusive functions to retrieve auto-incremented value of last record.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PERL Example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Use the mysql_insertid attribute to obtain the AUTO_INCREMENT value generated by a query. This attribute is accessed through either a database handle or a statement handle, depending on how you issue the query. The following example references it through the database handle.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$dbh-&gt;do ("INSERT INTO INSECT (name,date,origin)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VALUES('moth','2001-09-14','windowsill')");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my $seq = $dbh-&gt;{mysql_insertid};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PHP Example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lastRenderedPageBreak/>
        <w:t>After issuing a query that generates an AUTO_INCREMENT value, retrieve the value by calling the mysql_insert_id( ) function.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mysql_query ("INSERT INTO INSECT (name,date,origin)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VALUES('moth','2001-09-14','windowsill')", $conn_id);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$seq = mysql_insert_id ($conn_id);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Renumbering an Existing Sequence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There may be a case when you have deleted many records from a table and you want to re-sequence all the records. This can be done by using a simple trick, but you should be very careful to do this and check if your table is having a join with another table or not.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If you determine that resequencing an AUTO_INCREMENT column is unavoidable, the way to do it is to drop the column from the table, then add it again.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The following example shows how to renumber the id values in the insect table using this technique.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mysql&gt; ALTER TABLE INSECT DROP id;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mysql&gt; ALTER TABLE insect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 xml:space="preserve">   -&gt; ADD id INT UNSIGNED NOT NULL AUTO_INCREMENT FIRST,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lastRenderedPageBreak/>
        <w:t xml:space="preserve">   -&gt; ADD PRIMARY KEY (id);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Starting a Sequence at a Particular Value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By default, MySQL will start the sequence from 1, but you can specify any other number as well at the time of table creation.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The following code block has an example where MySQL will start sequence from 100.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mysql&gt; CREATE TABLE INSECT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 xml:space="preserve">   -&gt; (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 xml:space="preserve">   -&gt; id INT UNSIGNED NOT NULL AUTO_INCREMENT = 100,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 xml:space="preserve">   -&gt; PRIMARY KEY (id),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 xml:space="preserve">   -&gt; name VARCHAR(30) NOT NULL, # type of insect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 xml:space="preserve">   -&gt; date DATE NOT NULL, # date collected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 xml:space="preserve">   -&gt; origin VARCHAR(30) NOT NULL # where collected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);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Alternatively, you can create the table and then set the initial sequence value with ALTER TABLE.</w:t>
      </w:r>
    </w:p>
    <w:p w:rsidR="00197038" w:rsidRPr="00197038" w:rsidRDefault="00197038" w:rsidP="00197038">
      <w:pPr>
        <w:rPr>
          <w:rFonts w:ascii="Times New Roman" w:hAnsi="Times New Roman" w:cs="Times New Roman"/>
          <w:sz w:val="32"/>
          <w:szCs w:val="32"/>
        </w:rPr>
      </w:pPr>
    </w:p>
    <w:p w:rsidR="009C50D8" w:rsidRPr="007F5355" w:rsidRDefault="00197038" w:rsidP="00197038">
      <w:pPr>
        <w:rPr>
          <w:rFonts w:ascii="Times New Roman" w:hAnsi="Times New Roman" w:cs="Times New Roman"/>
          <w:sz w:val="32"/>
          <w:szCs w:val="32"/>
        </w:rPr>
      </w:pPr>
      <w:r w:rsidRPr="00197038">
        <w:rPr>
          <w:rFonts w:ascii="Times New Roman" w:hAnsi="Times New Roman" w:cs="Times New Roman"/>
          <w:sz w:val="32"/>
          <w:szCs w:val="32"/>
        </w:rPr>
        <w:t>mysql&gt; ALTER TABLE t AUTO_INCREMENT = 100;</w:t>
      </w:r>
      <w:bookmarkStart w:id="0" w:name="_GoBack"/>
      <w:bookmarkEnd w:id="0"/>
    </w:p>
    <w:sectPr w:rsidR="009C50D8" w:rsidRPr="007F5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55"/>
    <w:rsid w:val="00197038"/>
    <w:rsid w:val="002B4784"/>
    <w:rsid w:val="007F5355"/>
    <w:rsid w:val="00E1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2</cp:revision>
  <dcterms:created xsi:type="dcterms:W3CDTF">2018-06-26T16:55:00Z</dcterms:created>
  <dcterms:modified xsi:type="dcterms:W3CDTF">2018-06-26T16:59:00Z</dcterms:modified>
</cp:coreProperties>
</file>