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978"/>
          <w:tab w:val="center" w:leader="none" w:pos="9756"/>
        </w:tabs>
        <w:spacing w:after="45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rebuchet MS" w:cs="Trebuchet MS" w:eastAsia="Trebuchet MS" w:hAnsi="Trebuchet MS"/>
          <w:sz w:val="14"/>
          <w:szCs w:val="14"/>
          <w:rtl w:val="0"/>
        </w:rPr>
        <w:t xml:space="preserve">Gmail -  Bilan à chaud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right="461"/>
        <w:rPr/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1" w:lineRule="auto"/>
        <w:ind w:left="12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7058431" cy="74099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16775" y="3432325"/>
                          <a:ext cx="7058431" cy="740993"/>
                          <a:chOff x="1816775" y="3432325"/>
                          <a:chExt cx="7058450" cy="695350"/>
                        </a:xfrm>
                      </wpg:grpSpPr>
                      <wpg:grpSp>
                        <wpg:cNvGrpSpPr/>
                        <wpg:grpSpPr>
                          <a:xfrm>
                            <a:off x="1816785" y="3432338"/>
                            <a:ext cx="7058431" cy="695325"/>
                            <a:chOff x="1816775" y="3432325"/>
                            <a:chExt cx="7058450" cy="695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16775" y="3432325"/>
                              <a:ext cx="7058450" cy="69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16785" y="3432338"/>
                              <a:ext cx="7058431" cy="695325"/>
                              <a:chOff x="0" y="0"/>
                              <a:chExt cx="7058431" cy="6953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7058425" cy="69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4905374" y="228599"/>
                                <a:ext cx="1457325" cy="1812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5879064" y="174325"/>
                                <a:ext cx="39000" cy="20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ato" w:cs="Lato" w:eastAsia="Lato" w:hAnsi="Lato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cbcbcb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4905375" y="445113"/>
                                <a:ext cx="103573" cy="1667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4983250" y="445113"/>
                                <a:ext cx="2075181" cy="1667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6543536" y="445113"/>
                                <a:ext cx="103573" cy="1667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6621410" y="445113"/>
                                <a:ext cx="49275" cy="1667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1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76275"/>
                                <a:ext cx="69342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3" name="Shape 13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1457325" cy="600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58431" cy="740993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431" cy="74099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135"/>
        <w:rPr/>
      </w:pPr>
      <w:r w:rsidDel="00000000" w:rsidR="00000000" w:rsidRPr="00000000">
        <w:rPr>
          <w:rtl w:val="0"/>
        </w:rPr>
        <w:t xml:space="preserve">Bilan à chaud </w:t>
      </w:r>
    </w:p>
    <w:p w:rsidR="00000000" w:rsidDel="00000000" w:rsidP="00000000" w:rsidRDefault="00000000" w:rsidRPr="00000000" w14:paraId="00000005">
      <w:pPr>
        <w:spacing w:after="117" w:lineRule="auto"/>
        <w:ind w:left="255" w:firstLine="0"/>
        <w:rPr/>
      </w:pPr>
      <w:r w:rsidDel="00000000" w:rsidR="00000000" w:rsidRPr="00000000">
        <w:rPr/>
        <w:drawing>
          <wp:inline distB="0" distT="0" distL="0" distR="0">
            <wp:extent cx="6934200" cy="190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2206"/>
          <w:tab w:val="center" w:leader="none" w:pos="9673"/>
        </w:tabs>
        <w:spacing w:after="0" w:lineRule="auto"/>
        <w:rPr/>
      </w:pPr>
      <w:r w:rsidDel="00000000" w:rsidR="00000000" w:rsidRPr="00000000">
        <w:rPr>
          <w:rtl w:val="0"/>
        </w:rPr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{{nom_organisme}}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&lt;{{mail_organisme}}&gt;                                         {{date_envoie_blian}} à 09:31 </w:t>
        <w:br w:type="textWrapping"/>
        <w:t xml:space="preserve">    À : {{mail_stagiaire}}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9" w:line="250" w:lineRule="auto"/>
        <w:ind w:left="280" w:hanging="1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Bonjour {{nom}} {{prenom}},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31" w:line="250" w:lineRule="auto"/>
        <w:ind w:left="280" w:hanging="1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Merci pour votre participation à la formation {{formation_intitule}} du {{date_debut}} au {{date_fin}}.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9" w:line="250" w:lineRule="auto"/>
        <w:ind w:left="280" w:hanging="1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Afin d’évaluer la qualité de la sessiosn et d’améliorer nos actions, merci de compléter votre bilan à chaud.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" w:line="250" w:lineRule="auto"/>
        <w:ind w:left="280" w:hanging="1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Veuillez remplir le document et nous le renvoyer par retour d’e-mail à </w:t>
      </w:r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{{mail_organisme}}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0" w:lineRule="auto"/>
        <w:ind w:left="285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" w:line="250" w:lineRule="auto"/>
        <w:ind w:left="280" w:hanging="1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Nous restons à votre disposition en cas de besoin.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285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" w:line="250" w:lineRule="auto"/>
        <w:ind w:left="280" w:hanging="1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Cordialement,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285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Rule="auto"/>
        <w:ind w:left="285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{{nom_organisme}}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525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2.99999999999997" w:lineRule="auto"/>
        <w:ind w:right="11439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7229475" cy="419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center" w:leader="none" w:pos="10861"/>
        </w:tabs>
        <w:spacing w:after="45" w:lineRule="auto"/>
        <w:rPr/>
      </w:pPr>
      <w:r w:rsidDel="00000000" w:rsidR="00000000" w:rsidRPr="00000000">
        <w:rPr>
          <w:rFonts w:ascii="Trebuchet MS" w:cs="Trebuchet MS" w:eastAsia="Trebuchet MS" w:hAnsi="Trebuchet MS"/>
          <w:sz w:val="14"/>
          <w:szCs w:val="14"/>
          <w:rtl w:val="0"/>
        </w:rPr>
        <w:t xml:space="preserve">https://mail.google.com/mail/u/5/?ik=3ac2fd7de8&amp;view=pt&amp;search…d=thread-f:1796580316784571238&amp;simpl=msg-f:17965803167845774554116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rebuchet MS" w:cs="Trebuchet MS" w:eastAsia="Trebuchet MS" w:hAnsi="Trebuchet MS"/>
          <w:sz w:val="14"/>
          <w:szCs w:val="14"/>
          <w:rtl w:val="0"/>
        </w:rPr>
        <w:t xml:space="preserve">Page 1 of 1 </w:t>
      </w:r>
      <w:r w:rsidDel="00000000" w:rsidR="00000000" w:rsidRPr="00000000">
        <w:rPr>
          <w:rtl w:val="0"/>
        </w:rPr>
      </w:r>
    </w:p>
    <w:sectPr>
      <w:pgSz w:h="16840" w:w="11920" w:orient="portrait"/>
      <w:pgMar w:bottom="1440" w:top="698" w:left="260" w:right="1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T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35" w:right="0" w:hanging="135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9"/>
      <w:szCs w:val="29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