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DF" w:rsidRDefault="00B374DF" w:rsidP="000A0865">
      <w:pPr>
        <w:jc w:val="center"/>
      </w:pPr>
      <w:bookmarkStart w:id="0" w:name="_GoBack"/>
      <w:bookmarkEnd w:id="0"/>
      <w:r>
        <w:t>PIC COURSE COMPLETION TEST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size of RAM, ROM and EEPROM?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word? What is the length of instruction?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power up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oscillator </w:t>
      </w:r>
      <w:r w:rsidR="0006589D">
        <w:t>start up</w:t>
      </w:r>
      <w:r>
        <w:t xml:space="preserve">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LVP &amp; HVP?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Brownout reset and Power on reset?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stack level of PIC16f877a?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How many banks available in RAM and </w:t>
      </w:r>
      <w:r w:rsidR="003662D5">
        <w:t>what</w:t>
      </w:r>
      <w:r>
        <w:t xml:space="preserve"> is the size of each one?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need of PGD</w:t>
      </w:r>
      <w:proofErr w:type="gramStart"/>
      <w:r>
        <w:t>,PGC</w:t>
      </w:r>
      <w:proofErr w:type="gramEnd"/>
      <w:r>
        <w:t xml:space="preserve"> and PGM?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 w:rsidR="00BF0306">
        <w:t>bootloader</w:t>
      </w:r>
      <w:proofErr w:type="spellEnd"/>
      <w:r>
        <w:t xml:space="preserve"> and where it is stored?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minimum time required to switch on a GPIO?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Write a macro program to </w:t>
      </w:r>
      <w:r w:rsidR="001A584A">
        <w:t>set, toggle</w:t>
      </w:r>
      <w:r w:rsidR="00124295">
        <w:t xml:space="preserve"> </w:t>
      </w:r>
      <w:r>
        <w:t>and clear ‘</w:t>
      </w:r>
      <w:proofErr w:type="spellStart"/>
      <w:r>
        <w:t>n’th</w:t>
      </w:r>
      <w:proofErr w:type="spellEnd"/>
      <w:r>
        <w:t xml:space="preserve"> pin.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maskable</w:t>
      </w:r>
      <w:proofErr w:type="spellEnd"/>
      <w:r>
        <w:t xml:space="preserve"> and un-</w:t>
      </w:r>
      <w:proofErr w:type="spellStart"/>
      <w:r>
        <w:t>maskable</w:t>
      </w:r>
      <w:proofErr w:type="spellEnd"/>
      <w:r>
        <w:t xml:space="preserve"> interrupts?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need of Sync with internal clocks block in timer0?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Draw the system </w:t>
      </w:r>
      <w:r w:rsidR="003662D5">
        <w:t>model of</w:t>
      </w:r>
      <w:r>
        <w:t xml:space="preserve"> Timer1.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prescalar</w:t>
      </w:r>
      <w:proofErr w:type="spellEnd"/>
      <w:r>
        <w:t xml:space="preserve"> and </w:t>
      </w:r>
      <w:proofErr w:type="spellStart"/>
      <w:r>
        <w:t>postscalar</w:t>
      </w:r>
      <w:proofErr w:type="spellEnd"/>
      <w:r>
        <w:t xml:space="preserve">? Why FOSC is divided by 4 for internal peripherals?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Which flip flop is mostly used in </w:t>
      </w:r>
      <w:proofErr w:type="spellStart"/>
      <w:r>
        <w:t>prescalar</w:t>
      </w:r>
      <w:proofErr w:type="spellEnd"/>
      <w:r>
        <w:t>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calculation for 200ms using timer0.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watchdog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</w:t>
      </w:r>
      <w:proofErr w:type="spellStart"/>
      <w:r>
        <w:t>glitchless</w:t>
      </w:r>
      <w:proofErr w:type="spellEnd"/>
      <w:r>
        <w:t xml:space="preserve"> operation in PWM?</w:t>
      </w:r>
      <w:r w:rsidR="0024099B">
        <w:t xml:space="preserve"> Find </w:t>
      </w:r>
      <w:proofErr w:type="spellStart"/>
      <w:r w:rsidR="0024099B">
        <w:t>pwm</w:t>
      </w:r>
      <w:proofErr w:type="spellEnd"/>
      <w:r w:rsidR="0024099B">
        <w:t xml:space="preserve"> </w:t>
      </w:r>
      <w:proofErr w:type="gramStart"/>
      <w:r w:rsidR="0024099B">
        <w:t>frequency ?</w:t>
      </w:r>
      <w:proofErr w:type="gramEnd"/>
    </w:p>
    <w:p w:rsidR="00B374DF" w:rsidRDefault="00E71B05" w:rsidP="000A0865">
      <w:pPr>
        <w:pStyle w:val="ListParagraph"/>
        <w:numPr>
          <w:ilvl w:val="0"/>
          <w:numId w:val="1"/>
        </w:numPr>
        <w:jc w:val="both"/>
      </w:pPr>
      <w:r>
        <w:t>What is vectored &amp; n</w:t>
      </w:r>
      <w:r w:rsidR="00B374DF">
        <w:t>on</w:t>
      </w:r>
      <w:r>
        <w:t>-</w:t>
      </w:r>
      <w:r w:rsidR="00B374DF">
        <w:t xml:space="preserve">vectored interrupts?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Difference between interrupt, polling and exceptions?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will be happen if 2 interrupts are involved and raised on same time?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ISR and IRQ?</w:t>
      </w:r>
      <w:r w:rsidR="003662D5">
        <w:t xml:space="preserve"> </w:t>
      </w:r>
      <w:r>
        <w:t xml:space="preserve">Address location of interrupt &amp;reset 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are the modes available in capture &amp; </w:t>
      </w:r>
      <w:r w:rsidR="003662D5">
        <w:t>compare?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calculation for obtaining 1500 Hz Frequency from PWM.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PR2 register? Where it’s </w:t>
      </w:r>
      <w:r w:rsidR="00571294">
        <w:t>used?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Draw the block diagrams for timer0</w:t>
      </w:r>
      <w:r w:rsidR="00571294">
        <w:t>, 1, 2</w:t>
      </w:r>
      <w:r w:rsidR="00EA5EF2">
        <w:t xml:space="preserve"> and CCP </w:t>
      </w:r>
      <w:r w:rsidR="00FA46F2">
        <w:t>modules. Define</w:t>
      </w:r>
      <w:r w:rsidR="00EA5EF2">
        <w:t xml:space="preserve"> formulas for all.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proofErr w:type="gramStart"/>
      <w:r>
        <w:t>is</w:t>
      </w:r>
      <w:proofErr w:type="gramEnd"/>
      <w:r>
        <w:t xml:space="preserve"> PSA and what it is used in timer?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proofErr w:type="spellStart"/>
      <w:r>
        <w:t>pwm</w:t>
      </w:r>
      <w:proofErr w:type="spellEnd"/>
      <w:r>
        <w:t xml:space="preserve"> program for 77%duty cycle</w:t>
      </w:r>
      <w:r w:rsidR="00677988">
        <w:t xml:space="preserve"> and Draw the</w:t>
      </w:r>
      <w:r>
        <w:t xml:space="preserve"> waveforms.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Baud rate and Bitrate?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RS232 standard?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Explain the Difference between ASCII and Extended ASCII.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Draw the </w:t>
      </w:r>
      <w:r w:rsidR="0014427D">
        <w:t>Pin out</w:t>
      </w:r>
      <w:r>
        <w:t xml:space="preserve"> of DB9 connector.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What is the need for MAX232? Draw its </w:t>
      </w:r>
      <w:r w:rsidR="0014427D">
        <w:t>Pin outs</w:t>
      </w:r>
      <w:r>
        <w:t>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Draw the internal system model of UART.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Write the baud rate calculation for 4800 Baud rate.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 xml:space="preserve">How will you configure interrupt for </w:t>
      </w:r>
      <w:r w:rsidR="00F9710E">
        <w:t>transmission?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are the types of parity? Explain them.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Hamming code?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framing error?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over run error?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circuit used inside the baud rate generator?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lastRenderedPageBreak/>
        <w:t>Write the UART frame.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NRZ (Non Return Zero)?</w:t>
      </w:r>
    </w:p>
    <w:p w:rsidR="00B374DF" w:rsidRDefault="00B374DF" w:rsidP="000A0865">
      <w:pPr>
        <w:pStyle w:val="ListParagraph"/>
        <w:numPr>
          <w:ilvl w:val="0"/>
          <w:numId w:val="1"/>
        </w:numPr>
        <w:jc w:val="both"/>
      </w:pPr>
      <w:r>
        <w:t>What is the minimum and maximum baud rate possible?</w:t>
      </w:r>
    </w:p>
    <w:p w:rsidR="008307C4" w:rsidRDefault="00591A2F" w:rsidP="000A0865">
      <w:pPr>
        <w:pStyle w:val="ListParagraph"/>
        <w:numPr>
          <w:ilvl w:val="0"/>
          <w:numId w:val="1"/>
        </w:numPr>
        <w:jc w:val="both"/>
      </w:pPr>
      <w:r>
        <w:t xml:space="preserve">Draw </w:t>
      </w:r>
      <w:proofErr w:type="spellStart"/>
      <w:r>
        <w:t>s</w:t>
      </w:r>
      <w:r w:rsidR="008307C4">
        <w:t>pi</w:t>
      </w:r>
      <w:proofErr w:type="spellEnd"/>
      <w:r w:rsidR="008307C4">
        <w:t xml:space="preserve"> block </w:t>
      </w:r>
      <w:r w:rsidR="00101B72">
        <w:t>diagram?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clock phase and clock polarity?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Interface DAC MCP4922 with pic16f877 using </w:t>
      </w:r>
      <w:proofErr w:type="spellStart"/>
      <w:r>
        <w:t>spi</w:t>
      </w:r>
      <w:proofErr w:type="spellEnd"/>
      <w:r>
        <w:t xml:space="preserve"> protocols.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What are errors will occur in </w:t>
      </w:r>
      <w:proofErr w:type="spellStart"/>
      <w:r w:rsidR="00157BBB">
        <w:t>spi</w:t>
      </w:r>
      <w:proofErr w:type="spellEnd"/>
      <w:r w:rsidR="00157BBB">
        <w:t>? Explain</w:t>
      </w:r>
      <w:r>
        <w:t xml:space="preserve"> about it.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 xml:space="preserve">Explain about i2c </w:t>
      </w:r>
      <w:r w:rsidR="00A06BEC">
        <w:t>elements. Draw</w:t>
      </w:r>
      <w:r w:rsidR="00662DF5">
        <w:t xml:space="preserve"> waveforms for each </w:t>
      </w:r>
      <w:r w:rsidR="00974758">
        <w:t>element</w:t>
      </w:r>
      <w:r w:rsidR="00662DF5">
        <w:t>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Draw write and read frames with timing diagram in i2c.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Draw the system model of I2C of PIC.</w:t>
      </w:r>
      <w:r w:rsidRPr="006E7747">
        <w:t xml:space="preserve"> 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broadcasting? What is the address of it?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Clock stretching?</w:t>
      </w:r>
    </w:p>
    <w:p w:rsidR="00E91FFE" w:rsidRDefault="00E91FFE" w:rsidP="000A0865">
      <w:pPr>
        <w:pStyle w:val="ListParagraph"/>
        <w:numPr>
          <w:ilvl w:val="0"/>
          <w:numId w:val="1"/>
        </w:numPr>
        <w:jc w:val="both"/>
      </w:pPr>
      <w:r>
        <w:t>What is Arbitration? Give examples?</w:t>
      </w:r>
    </w:p>
    <w:p w:rsidR="008307C4" w:rsidRDefault="008307C4" w:rsidP="000A0865">
      <w:pPr>
        <w:pStyle w:val="ListParagraph"/>
        <w:numPr>
          <w:ilvl w:val="0"/>
          <w:numId w:val="1"/>
        </w:numPr>
        <w:jc w:val="both"/>
      </w:pPr>
      <w:r>
        <w:t>What is open drain in I2c?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>Write down the formula to calculation master clock speed.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>Write procedures for i2c master and slave.</w:t>
      </w:r>
    </w:p>
    <w:p w:rsidR="00122DE6" w:rsidRDefault="00122DE6" w:rsidP="000A0865">
      <w:pPr>
        <w:pStyle w:val="ListParagraph"/>
        <w:numPr>
          <w:ilvl w:val="0"/>
          <w:numId w:val="1"/>
        </w:numPr>
        <w:ind w:left="360" w:firstLine="0"/>
        <w:jc w:val="both"/>
      </w:pPr>
      <w:r>
        <w:t xml:space="preserve">Interface </w:t>
      </w:r>
      <w:proofErr w:type="spellStart"/>
      <w:r>
        <w:t>rtc</w:t>
      </w:r>
      <w:proofErr w:type="spellEnd"/>
      <w:r>
        <w:t xml:space="preserve"> and </w:t>
      </w:r>
      <w:proofErr w:type="spellStart"/>
      <w:r>
        <w:t>eeprom</w:t>
      </w:r>
      <w:proofErr w:type="spellEnd"/>
      <w:r>
        <w:t xml:space="preserve"> with pic16f877a using i2c.</w:t>
      </w:r>
    </w:p>
    <w:p w:rsidR="00122DE6" w:rsidRDefault="00122DE6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8307C4" w:rsidRDefault="008307C4" w:rsidP="000A0865">
      <w:pPr>
        <w:pStyle w:val="ListParagraph"/>
        <w:jc w:val="both"/>
      </w:pPr>
    </w:p>
    <w:p w:rsidR="00B374DF" w:rsidRDefault="00B374DF" w:rsidP="000A0865">
      <w:pPr>
        <w:jc w:val="both"/>
      </w:pPr>
    </w:p>
    <w:p w:rsidR="00B25A9B" w:rsidRDefault="00CB70AC" w:rsidP="000A0865">
      <w:pPr>
        <w:jc w:val="both"/>
      </w:pPr>
    </w:p>
    <w:sectPr w:rsidR="00B2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77BF6"/>
    <w:multiLevelType w:val="hybridMultilevel"/>
    <w:tmpl w:val="9B7AF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93F9C"/>
    <w:multiLevelType w:val="hybridMultilevel"/>
    <w:tmpl w:val="D50E0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97"/>
    <w:rsid w:val="00052F66"/>
    <w:rsid w:val="0006206E"/>
    <w:rsid w:val="0006589D"/>
    <w:rsid w:val="000A0865"/>
    <w:rsid w:val="000C7441"/>
    <w:rsid w:val="000F5CD6"/>
    <w:rsid w:val="00101B72"/>
    <w:rsid w:val="00122DE6"/>
    <w:rsid w:val="00124295"/>
    <w:rsid w:val="0014427D"/>
    <w:rsid w:val="00157BBB"/>
    <w:rsid w:val="00161722"/>
    <w:rsid w:val="001676A6"/>
    <w:rsid w:val="00167A97"/>
    <w:rsid w:val="00180B70"/>
    <w:rsid w:val="00186068"/>
    <w:rsid w:val="001A584A"/>
    <w:rsid w:val="0024099B"/>
    <w:rsid w:val="00287AAE"/>
    <w:rsid w:val="002C0EFB"/>
    <w:rsid w:val="002C7B1A"/>
    <w:rsid w:val="002E2D59"/>
    <w:rsid w:val="002F7D46"/>
    <w:rsid w:val="003662D5"/>
    <w:rsid w:val="00394FF4"/>
    <w:rsid w:val="003B07D5"/>
    <w:rsid w:val="00571294"/>
    <w:rsid w:val="00591A2F"/>
    <w:rsid w:val="006342D3"/>
    <w:rsid w:val="006574AE"/>
    <w:rsid w:val="00662DF5"/>
    <w:rsid w:val="00677988"/>
    <w:rsid w:val="006B2993"/>
    <w:rsid w:val="006E7D2B"/>
    <w:rsid w:val="007B6BB3"/>
    <w:rsid w:val="008307C4"/>
    <w:rsid w:val="00865C59"/>
    <w:rsid w:val="00893E12"/>
    <w:rsid w:val="008A2345"/>
    <w:rsid w:val="00906700"/>
    <w:rsid w:val="0095762F"/>
    <w:rsid w:val="00974758"/>
    <w:rsid w:val="00A06BEC"/>
    <w:rsid w:val="00B167D6"/>
    <w:rsid w:val="00B374DF"/>
    <w:rsid w:val="00B63B41"/>
    <w:rsid w:val="00BB4B17"/>
    <w:rsid w:val="00BB7EB0"/>
    <w:rsid w:val="00BF0306"/>
    <w:rsid w:val="00BF0DFA"/>
    <w:rsid w:val="00C36272"/>
    <w:rsid w:val="00CB70AC"/>
    <w:rsid w:val="00D25891"/>
    <w:rsid w:val="00D408D3"/>
    <w:rsid w:val="00D43E09"/>
    <w:rsid w:val="00DC127A"/>
    <w:rsid w:val="00DC3F29"/>
    <w:rsid w:val="00DD27F5"/>
    <w:rsid w:val="00E3790D"/>
    <w:rsid w:val="00E71B05"/>
    <w:rsid w:val="00E834FB"/>
    <w:rsid w:val="00E84FDA"/>
    <w:rsid w:val="00E91FFE"/>
    <w:rsid w:val="00EA5EF2"/>
    <w:rsid w:val="00F247EB"/>
    <w:rsid w:val="00F725D0"/>
    <w:rsid w:val="00F9710E"/>
    <w:rsid w:val="00FA46F2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D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232</cp:revision>
  <cp:lastPrinted>2020-01-02T06:25:00Z</cp:lastPrinted>
  <dcterms:created xsi:type="dcterms:W3CDTF">2020-01-02T05:45:00Z</dcterms:created>
  <dcterms:modified xsi:type="dcterms:W3CDTF">2020-11-17T06:00:00Z</dcterms:modified>
</cp:coreProperties>
</file>