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A512" w14:textId="4A0728F0" w:rsidR="005E1CD0" w:rsidRDefault="006E7BAF" w:rsidP="006E7BAF">
      <w:r w:rsidRPr="006E7BAF">
        <w:drawing>
          <wp:inline distT="0" distB="0" distL="0" distR="0" wp14:anchorId="4049AA90" wp14:editId="235C6232">
            <wp:extent cx="402336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52E3" w14:textId="112CD2A3" w:rsidR="006E7BAF" w:rsidRDefault="006E7BAF" w:rsidP="006E7B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6E7BAF">
        <w:rPr>
          <w:b/>
          <w:bCs/>
          <w:sz w:val="40"/>
          <w:szCs w:val="40"/>
        </w:rPr>
        <w:t>WORK STRUCTURE FOR EPITOME’23</w:t>
      </w:r>
    </w:p>
    <w:p w14:paraId="7F996FA2" w14:textId="3C5C9170" w:rsidR="006E7BAF" w:rsidRDefault="006E7BAF" w:rsidP="006E7BAF">
      <w:pPr>
        <w:rPr>
          <w:b/>
          <w:bCs/>
          <w:sz w:val="40"/>
          <w:szCs w:val="40"/>
        </w:rPr>
      </w:pPr>
    </w:p>
    <w:p w14:paraId="4FCF2BFA" w14:textId="393F4F72" w:rsidR="006E7BAF" w:rsidRDefault="006E7BAF" w:rsidP="006E7B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6E7BAF">
        <w:rPr>
          <w:b/>
          <w:bCs/>
          <w:sz w:val="40"/>
          <w:szCs w:val="40"/>
        </w:rPr>
        <w:t xml:space="preserve">ADMIN WORK </w:t>
      </w:r>
    </w:p>
    <w:p w14:paraId="4CD79824" w14:textId="545F4103" w:rsidR="006E7BAF" w:rsidRPr="00FF2717" w:rsidRDefault="006E7BAF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2717">
        <w:rPr>
          <w:sz w:val="28"/>
          <w:szCs w:val="28"/>
        </w:rPr>
        <w:t>Conduction of Event letter</w:t>
      </w:r>
    </w:p>
    <w:p w14:paraId="654DE5F5" w14:textId="4B25B1C1" w:rsidR="006E7BAF" w:rsidRPr="00FF2717" w:rsidRDefault="006E7BAF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2717">
        <w:rPr>
          <w:sz w:val="28"/>
          <w:szCs w:val="28"/>
        </w:rPr>
        <w:t>Room permission</w:t>
      </w:r>
    </w:p>
    <w:p w14:paraId="5C6C368E" w14:textId="045FD6A2" w:rsidR="006E7BAF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Publicity Permission </w:t>
      </w:r>
    </w:p>
    <w:p w14:paraId="6BB9A4B2" w14:textId="5B84C3FD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Gate Pass</w:t>
      </w:r>
    </w:p>
    <w:p w14:paraId="0F5FBA4C" w14:textId="1DF4C33F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Allow of other college students </w:t>
      </w:r>
    </w:p>
    <w:p w14:paraId="51F306FA" w14:textId="33BD92D1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Halls permission to conduct the event HALL-1,2 CSE, ECE-SEMINAR </w:t>
      </w:r>
    </w:p>
    <w:p w14:paraId="7CEA55D7" w14:textId="39DDF95B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Non-Tech events permission </w:t>
      </w:r>
    </w:p>
    <w:p w14:paraId="40671296" w14:textId="556F8E93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College promotions permission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Announcements, Helpdesks</w:t>
      </w:r>
    </w:p>
    <w:p w14:paraId="7680E35D" w14:textId="6344E529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Banners- ECE BLOCK, MAIN GATE</w:t>
      </w:r>
    </w:p>
    <w:p w14:paraId="65184A55" w14:textId="4DBE19BD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Artwork permissions </w:t>
      </w:r>
    </w:p>
    <w:p w14:paraId="797B283B" w14:textId="7340464A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Core team Attendance from all </w:t>
      </w:r>
      <w:proofErr w:type="spellStart"/>
      <w:r>
        <w:rPr>
          <w:sz w:val="28"/>
          <w:szCs w:val="28"/>
        </w:rPr>
        <w:t>theHODs</w:t>
      </w:r>
      <w:proofErr w:type="spellEnd"/>
    </w:p>
    <w:p w14:paraId="548BB89C" w14:textId="0B128F47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Faculty coordinators </w:t>
      </w:r>
    </w:p>
    <w:p w14:paraId="620F59A1" w14:textId="5B2D6C54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Internet connection</w:t>
      </w:r>
    </w:p>
    <w:p w14:paraId="78A1B3C5" w14:textId="433599AF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Power Supply</w:t>
      </w:r>
    </w:p>
    <w:p w14:paraId="7A559A40" w14:textId="19E4DC9F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Extension Boxes For 3 Halls </w:t>
      </w:r>
    </w:p>
    <w:p w14:paraId="7BF0715C" w14:textId="0D144608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2635BE1F" w14:textId="6F0D16FF" w:rsidR="00FF2717" w:rsidRDefault="00FF2717" w:rsidP="006E7B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Banners &amp; posters permission </w:t>
      </w:r>
    </w:p>
    <w:p w14:paraId="64381C1C" w14:textId="579B5887" w:rsidR="00FF2717" w:rsidRDefault="00FF2717" w:rsidP="00FF2717">
      <w:pPr>
        <w:pStyle w:val="ListParagraph"/>
        <w:ind w:left="840"/>
        <w:rPr>
          <w:sz w:val="28"/>
          <w:szCs w:val="28"/>
        </w:rPr>
      </w:pPr>
    </w:p>
    <w:p w14:paraId="7DA024A1" w14:textId="03AA42C8" w:rsidR="00FF2717" w:rsidRPr="00FF2717" w:rsidRDefault="00FF2717" w:rsidP="00FF2717">
      <w:pPr>
        <w:pStyle w:val="ListParagraph"/>
        <w:ind w:left="840"/>
        <w:rPr>
          <w:b/>
          <w:bCs/>
          <w:sz w:val="40"/>
          <w:szCs w:val="40"/>
        </w:rPr>
      </w:pPr>
    </w:p>
    <w:p w14:paraId="35D0A3BC" w14:textId="09AFD394" w:rsidR="00FF2717" w:rsidRDefault="00FF2717" w:rsidP="00FF27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FF2717">
        <w:rPr>
          <w:b/>
          <w:bCs/>
          <w:sz w:val="40"/>
          <w:szCs w:val="40"/>
        </w:rPr>
        <w:t>DOCUMENTATION</w:t>
      </w:r>
    </w:p>
    <w:p w14:paraId="39548ED6" w14:textId="483A7CC1" w:rsidR="00FF2717" w:rsidRDefault="005327F7" w:rsidP="00FF2717">
      <w:pPr>
        <w:rPr>
          <w:sz w:val="28"/>
          <w:szCs w:val="28"/>
        </w:rPr>
      </w:pPr>
      <w:r w:rsidRPr="005327F7">
        <w:rPr>
          <w:sz w:val="28"/>
          <w:szCs w:val="28"/>
        </w:rPr>
        <w:t>Every</w:t>
      </w:r>
      <w:r>
        <w:rPr>
          <w:sz w:val="28"/>
          <w:szCs w:val="28"/>
        </w:rPr>
        <w:t xml:space="preserve"> Letter Needed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Conduct the Event should be drafted by the DOC team If anything needs to be documented DOC team has to Take care</w:t>
      </w:r>
    </w:p>
    <w:p w14:paraId="27FC071F" w14:textId="4C15F3B3" w:rsidR="005327F7" w:rsidRDefault="005327F7" w:rsidP="00FF2717">
      <w:pPr>
        <w:rPr>
          <w:b/>
          <w:bCs/>
          <w:sz w:val="40"/>
          <w:szCs w:val="40"/>
        </w:rPr>
      </w:pPr>
      <w:r w:rsidRPr="005327F7">
        <w:rPr>
          <w:b/>
          <w:bCs/>
          <w:sz w:val="40"/>
          <w:szCs w:val="40"/>
        </w:rPr>
        <w:lastRenderedPageBreak/>
        <w:t>GRAPHIC DESIGN</w:t>
      </w:r>
    </w:p>
    <w:p w14:paraId="0132E7E2" w14:textId="20D10000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327F7">
        <w:rPr>
          <w:sz w:val="28"/>
          <w:szCs w:val="28"/>
        </w:rPr>
        <w:t>P</w:t>
      </w:r>
      <w:r>
        <w:rPr>
          <w:sz w:val="28"/>
          <w:szCs w:val="28"/>
        </w:rPr>
        <w:t>oster Design</w:t>
      </w:r>
    </w:p>
    <w:p w14:paraId="0CF9BD98" w14:textId="0CE8503E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Videos Release </w:t>
      </w:r>
    </w:p>
    <w:p w14:paraId="475B2201" w14:textId="66054E67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Instagram promotion designs </w:t>
      </w:r>
    </w:p>
    <w:p w14:paraId="749DA16D" w14:textId="4C82CA8D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 cards </w:t>
      </w:r>
    </w:p>
    <w:p w14:paraId="50A15AD0" w14:textId="39B8DD8D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Tags </w:t>
      </w:r>
    </w:p>
    <w:p w14:paraId="04184F3B" w14:textId="34520278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T-shirt Designs </w:t>
      </w:r>
    </w:p>
    <w:p w14:paraId="4935737C" w14:textId="2519B4CC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ECE -50ft Design</w:t>
      </w:r>
    </w:p>
    <w:p w14:paraId="6639B1FA" w14:textId="0B7EB087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Gate Banner designs </w:t>
      </w:r>
    </w:p>
    <w:p w14:paraId="1646D262" w14:textId="6A6E979E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HALL designs </w:t>
      </w:r>
    </w:p>
    <w:p w14:paraId="2FBB871A" w14:textId="7AD8B127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Photo booth design </w:t>
      </w:r>
    </w:p>
    <w:p w14:paraId="6611139C" w14:textId="06D0CA04" w:rsid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Stickers of Epitome </w:t>
      </w:r>
    </w:p>
    <w:p w14:paraId="12E29D06" w14:textId="77777777" w:rsidR="005327F7" w:rsidRPr="005327F7" w:rsidRDefault="005327F7" w:rsidP="005327F7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sectPr w:rsidR="005327F7" w:rsidRPr="0053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1581"/>
    <w:multiLevelType w:val="hybridMultilevel"/>
    <w:tmpl w:val="E9B460B6"/>
    <w:lvl w:ilvl="0" w:tplc="E2C8D1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E83308D"/>
    <w:multiLevelType w:val="hybridMultilevel"/>
    <w:tmpl w:val="86FA9DD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8BD1513"/>
    <w:multiLevelType w:val="hybridMultilevel"/>
    <w:tmpl w:val="77628490"/>
    <w:lvl w:ilvl="0" w:tplc="E2C8D1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6A0F1A84"/>
    <w:multiLevelType w:val="hybridMultilevel"/>
    <w:tmpl w:val="D6FE6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7632B"/>
    <w:multiLevelType w:val="hybridMultilevel"/>
    <w:tmpl w:val="81A04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608F7"/>
    <w:multiLevelType w:val="hybridMultilevel"/>
    <w:tmpl w:val="5A723F6A"/>
    <w:lvl w:ilvl="0" w:tplc="E2C8D1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928192">
    <w:abstractNumId w:val="3"/>
  </w:num>
  <w:num w:numId="2" w16cid:durableId="367727866">
    <w:abstractNumId w:val="4"/>
  </w:num>
  <w:num w:numId="3" w16cid:durableId="864945904">
    <w:abstractNumId w:val="1"/>
  </w:num>
  <w:num w:numId="4" w16cid:durableId="939682825">
    <w:abstractNumId w:val="0"/>
  </w:num>
  <w:num w:numId="5" w16cid:durableId="1934167382">
    <w:abstractNumId w:val="2"/>
  </w:num>
  <w:num w:numId="6" w16cid:durableId="1893694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AF"/>
    <w:rsid w:val="00292376"/>
    <w:rsid w:val="005327F7"/>
    <w:rsid w:val="005E1CD0"/>
    <w:rsid w:val="006E7BAF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2335"/>
  <w15:chartTrackingRefBased/>
  <w15:docId w15:val="{131DF3E1-9918-41C3-B56B-09B12A35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1</cp:revision>
  <dcterms:created xsi:type="dcterms:W3CDTF">2022-12-11T16:50:00Z</dcterms:created>
  <dcterms:modified xsi:type="dcterms:W3CDTF">2022-12-11T17:29:00Z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f892b504-d56a-4d72-9326-bb298996de4b</vt:lpwstr>
  </property>
</Properties>
</file>