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E693D" w14:textId="77777777" w:rsidR="008757F7" w:rsidRPr="008757F7" w:rsidRDefault="008757F7" w:rsidP="008757F7">
      <w:r w:rsidRPr="008757F7">
        <w:rPr>
          <w:b/>
          <w:bCs/>
        </w:rPr>
        <w:t>Project Design Phase-II</w:t>
      </w:r>
    </w:p>
    <w:p w14:paraId="6F67FDE8" w14:textId="77777777" w:rsidR="008757F7" w:rsidRPr="008757F7" w:rsidRDefault="008757F7" w:rsidP="008757F7">
      <w:r w:rsidRPr="008757F7">
        <w:rPr>
          <w:b/>
          <w:bCs/>
        </w:rPr>
        <w:t>Technology Stack (Architecture &amp; Stack)</w:t>
      </w:r>
    </w:p>
    <w:p w14:paraId="0384A8B1" w14:textId="77777777" w:rsidR="008757F7" w:rsidRPr="008757F7" w:rsidRDefault="008757F7" w:rsidP="008757F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431"/>
      </w:tblGrid>
      <w:tr w:rsidR="008757F7" w:rsidRPr="008757F7" w14:paraId="77B3DBEF" w14:textId="77777777" w:rsidTr="008757F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84813" w14:textId="77777777" w:rsidR="008757F7" w:rsidRPr="008757F7" w:rsidRDefault="008757F7" w:rsidP="008757F7">
            <w:r w:rsidRPr="008757F7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1B61A" w14:textId="3044BF89" w:rsidR="008757F7" w:rsidRPr="008757F7" w:rsidRDefault="00AE33BF" w:rsidP="008757F7">
            <w:r>
              <w:t>27 June 2025</w:t>
            </w:r>
          </w:p>
        </w:tc>
      </w:tr>
      <w:tr w:rsidR="008757F7" w:rsidRPr="008757F7" w14:paraId="455EF260" w14:textId="77777777" w:rsidTr="008757F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94D85" w14:textId="77777777" w:rsidR="008757F7" w:rsidRPr="008757F7" w:rsidRDefault="008757F7" w:rsidP="008757F7">
            <w:r w:rsidRPr="008757F7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FBE28" w14:textId="423D4657" w:rsidR="008757F7" w:rsidRPr="008757F7" w:rsidRDefault="00AE33BF" w:rsidP="008757F7">
            <w:r w:rsidRPr="00AE33BF">
              <w:t>LTVIP2025TMID33878</w:t>
            </w:r>
          </w:p>
        </w:tc>
      </w:tr>
      <w:tr w:rsidR="008757F7" w:rsidRPr="008757F7" w14:paraId="7BA67197" w14:textId="77777777" w:rsidTr="008757F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531A7" w14:textId="77777777" w:rsidR="008757F7" w:rsidRPr="008757F7" w:rsidRDefault="008757F7" w:rsidP="008757F7">
            <w:r w:rsidRPr="008757F7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B946" w14:textId="5B3F0BBB" w:rsidR="008757F7" w:rsidRPr="00AE33BF" w:rsidRDefault="00AE33BF" w:rsidP="008757F7">
            <w:r w:rsidRPr="00AE33BF">
              <w:t xml:space="preserve">Revolutionizing Liver </w:t>
            </w:r>
            <w:proofErr w:type="gramStart"/>
            <w:r w:rsidRPr="00AE33BF">
              <w:t>Care :</w:t>
            </w:r>
            <w:proofErr w:type="gramEnd"/>
            <w:r w:rsidRPr="00AE33BF">
              <w:t xml:space="preserve"> Predicting Liver Cirrhosis using Advanced Machine Learning Techniques</w:t>
            </w:r>
          </w:p>
        </w:tc>
      </w:tr>
      <w:tr w:rsidR="008757F7" w:rsidRPr="008757F7" w14:paraId="20C91882" w14:textId="77777777" w:rsidTr="008757F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0B2C7" w14:textId="77777777" w:rsidR="008757F7" w:rsidRPr="008757F7" w:rsidRDefault="008757F7" w:rsidP="008757F7">
            <w:r w:rsidRPr="008757F7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5F21" w14:textId="77777777" w:rsidR="008757F7" w:rsidRPr="008757F7" w:rsidRDefault="008757F7" w:rsidP="008757F7">
            <w:r w:rsidRPr="008757F7">
              <w:t>4 Marks</w:t>
            </w:r>
          </w:p>
        </w:tc>
      </w:tr>
    </w:tbl>
    <w:p w14:paraId="5DBDEA72" w14:textId="77777777" w:rsidR="008757F7" w:rsidRPr="008757F7" w:rsidRDefault="008757F7" w:rsidP="008757F7"/>
    <w:p w14:paraId="59D81298" w14:textId="77777777" w:rsidR="008757F7" w:rsidRPr="008757F7" w:rsidRDefault="008757F7" w:rsidP="008757F7">
      <w:r w:rsidRPr="008757F7">
        <w:rPr>
          <w:b/>
          <w:bCs/>
        </w:rPr>
        <w:t>Technical Architecture:</w:t>
      </w:r>
    </w:p>
    <w:p w14:paraId="6C1A2419" w14:textId="12E31634" w:rsidR="008757F7" w:rsidRPr="008757F7" w:rsidRDefault="008757F7" w:rsidP="008757F7">
      <w:r w:rsidRPr="008757F7">
        <w:t>The Deliverable shall include the architectural diagram as below and the information as per the table1 &amp; table 2</w:t>
      </w:r>
    </w:p>
    <w:p w14:paraId="41E7CAF8" w14:textId="321C8073" w:rsidR="008757F7" w:rsidRPr="008757F7" w:rsidRDefault="008757F7" w:rsidP="008757F7">
      <w:r w:rsidRPr="008757F7">
        <w:br/>
      </w:r>
      <w:r w:rsidRPr="008757F7">
        <w:br/>
      </w:r>
      <w:r w:rsidRPr="008757F7">
        <w:rPr>
          <w:noProof/>
        </w:rPr>
        <w:drawing>
          <wp:inline distT="0" distB="0" distL="0" distR="0" wp14:anchorId="28320249" wp14:editId="3F9AD650">
            <wp:extent cx="4320540" cy="2484120"/>
            <wp:effectExtent l="0" t="0" r="0" b="0"/>
            <wp:docPr id="1537956324" name="Picture 2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578B" w14:textId="77777777" w:rsidR="008757F7" w:rsidRPr="008757F7" w:rsidRDefault="008757F7" w:rsidP="008757F7">
      <w:r w:rsidRPr="008757F7">
        <w:rPr>
          <w:b/>
          <w:bCs/>
        </w:rPr>
        <w:tab/>
      </w:r>
      <w:r w:rsidRPr="008757F7">
        <w:rPr>
          <w:b/>
          <w:bCs/>
        </w:rPr>
        <w:tab/>
      </w:r>
      <w:r w:rsidRPr="008757F7">
        <w:rPr>
          <w:b/>
          <w:bCs/>
        </w:rPr>
        <w:tab/>
      </w:r>
      <w:r w:rsidRPr="008757F7">
        <w:rPr>
          <w:b/>
          <w:bCs/>
        </w:rPr>
        <w:br/>
      </w:r>
      <w:r w:rsidRPr="008757F7">
        <w:rPr>
          <w:b/>
          <w:bCs/>
        </w:rPr>
        <w:br/>
      </w:r>
    </w:p>
    <w:p w14:paraId="7BC56C53" w14:textId="77777777" w:rsidR="008757F7" w:rsidRPr="008757F7" w:rsidRDefault="008757F7" w:rsidP="008757F7"/>
    <w:p w14:paraId="5FD99DAB" w14:textId="77777777" w:rsidR="008757F7" w:rsidRPr="008757F7" w:rsidRDefault="008757F7" w:rsidP="008757F7">
      <w:r w:rsidRPr="008757F7">
        <w:rPr>
          <w:b/>
          <w:bCs/>
        </w:rPr>
        <w:t>Table-</w:t>
      </w:r>
      <w:proofErr w:type="gramStart"/>
      <w:r w:rsidRPr="008757F7">
        <w:rPr>
          <w:b/>
          <w:bCs/>
        </w:rPr>
        <w:t>1 :</w:t>
      </w:r>
      <w:proofErr w:type="gramEnd"/>
      <w:r w:rsidRPr="008757F7">
        <w:rPr>
          <w:b/>
          <w:bCs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998"/>
        <w:gridCol w:w="3565"/>
        <w:gridCol w:w="2811"/>
      </w:tblGrid>
      <w:tr w:rsidR="008757F7" w:rsidRPr="008757F7" w14:paraId="4DA2F6F5" w14:textId="77777777" w:rsidTr="008757F7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28A27" w14:textId="77777777" w:rsidR="008757F7" w:rsidRPr="008757F7" w:rsidRDefault="008757F7" w:rsidP="008757F7">
            <w:proofErr w:type="spellStart"/>
            <w:proofErr w:type="gramStart"/>
            <w:r w:rsidRPr="008757F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ADCA0" w14:textId="77777777" w:rsidR="008757F7" w:rsidRPr="008757F7" w:rsidRDefault="008757F7" w:rsidP="008757F7">
            <w:r w:rsidRPr="008757F7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B386" w14:textId="77777777" w:rsidR="008757F7" w:rsidRPr="008757F7" w:rsidRDefault="008757F7" w:rsidP="008757F7">
            <w:r w:rsidRPr="008757F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A0DDF" w14:textId="77777777" w:rsidR="008757F7" w:rsidRPr="008757F7" w:rsidRDefault="008757F7" w:rsidP="008757F7">
            <w:r w:rsidRPr="008757F7">
              <w:rPr>
                <w:b/>
                <w:bCs/>
              </w:rPr>
              <w:t>Technology</w:t>
            </w:r>
          </w:p>
        </w:tc>
      </w:tr>
      <w:tr w:rsidR="00CE56DF" w:rsidRPr="008757F7" w14:paraId="11183488" w14:textId="77777777" w:rsidTr="008757F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8F1C3" w14:textId="77777777" w:rsidR="00CE56DF" w:rsidRPr="008757F7" w:rsidRDefault="00CE56DF" w:rsidP="00CE56DF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FC119" w14:textId="77777777" w:rsidR="00CE56DF" w:rsidRPr="008757F7" w:rsidRDefault="00CE56DF" w:rsidP="00CE56DF">
            <w:r w:rsidRPr="008757F7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DBD99" w14:textId="2B2BC054" w:rsidR="00CE56DF" w:rsidRPr="008757F7" w:rsidRDefault="00CE56DF" w:rsidP="00CE56DF">
            <w:r>
              <w:t>Web-based interface for input, prediction, and report visualization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F6E53" w14:textId="77777777" w:rsidR="00CE56DF" w:rsidRPr="008757F7" w:rsidRDefault="00CE56DF" w:rsidP="00CE56DF">
            <w:r w:rsidRPr="008757F7">
              <w:t xml:space="preserve">HTML, CSS, JavaScript / Angular </w:t>
            </w:r>
            <w:proofErr w:type="spellStart"/>
            <w:r w:rsidRPr="008757F7">
              <w:t>Js</w:t>
            </w:r>
            <w:proofErr w:type="spellEnd"/>
            <w:r w:rsidRPr="008757F7">
              <w:t xml:space="preserve"> / React </w:t>
            </w:r>
            <w:proofErr w:type="spellStart"/>
            <w:r w:rsidRPr="008757F7">
              <w:t>Js</w:t>
            </w:r>
            <w:proofErr w:type="spellEnd"/>
            <w:r w:rsidRPr="008757F7">
              <w:t xml:space="preserve"> etc.</w:t>
            </w:r>
          </w:p>
        </w:tc>
      </w:tr>
      <w:tr w:rsidR="00114913" w:rsidRPr="008757F7" w14:paraId="37569E57" w14:textId="77777777" w:rsidTr="008757F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3F8BB" w14:textId="77777777" w:rsidR="00114913" w:rsidRPr="008757F7" w:rsidRDefault="00114913" w:rsidP="00114913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0807" w14:textId="77777777" w:rsidR="00114913" w:rsidRPr="008757F7" w:rsidRDefault="00114913" w:rsidP="00114913">
            <w:r w:rsidRPr="008757F7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2FC8A" w14:textId="1F127F02" w:rsidR="00114913" w:rsidRPr="008757F7" w:rsidRDefault="00114913" w:rsidP="00114913">
            <w:r>
              <w:t>Handles form input, validation, and client-server communication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F07AF" w14:textId="7EBA1FB0" w:rsidR="00114913" w:rsidRPr="008757F7" w:rsidRDefault="00114913" w:rsidP="00114913">
            <w:r>
              <w:t>JavaScript, React.js</w:t>
            </w:r>
          </w:p>
        </w:tc>
      </w:tr>
      <w:tr w:rsidR="00A10B78" w:rsidRPr="008757F7" w14:paraId="0288323C" w14:textId="77777777" w:rsidTr="008757F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3A50" w14:textId="77777777" w:rsidR="00A10B78" w:rsidRPr="008757F7" w:rsidRDefault="00A10B78" w:rsidP="00A10B78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AC637" w14:textId="77777777" w:rsidR="00A10B78" w:rsidRPr="008757F7" w:rsidRDefault="00A10B78" w:rsidP="00A10B78">
            <w:r w:rsidRPr="008757F7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D378" w14:textId="0B01C8FA" w:rsidR="00A10B78" w:rsidRPr="008757F7" w:rsidRDefault="00A10B78" w:rsidP="00A10B78">
            <w:r>
              <w:t>Backend logic for data preprocessing, feature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771DF" w14:textId="0C112ECF" w:rsidR="00A10B78" w:rsidRPr="008757F7" w:rsidRDefault="00A10B78" w:rsidP="00A10B78">
            <w:r>
              <w:t>Python (Pandas, NumPy)</w:t>
            </w:r>
          </w:p>
        </w:tc>
      </w:tr>
      <w:tr w:rsidR="006930F7" w:rsidRPr="008757F7" w14:paraId="33B69CBF" w14:textId="77777777" w:rsidTr="008757F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BE071" w14:textId="77777777" w:rsidR="006930F7" w:rsidRPr="008757F7" w:rsidRDefault="006930F7" w:rsidP="006930F7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E352F" w14:textId="77777777" w:rsidR="006930F7" w:rsidRPr="008757F7" w:rsidRDefault="006930F7" w:rsidP="006930F7">
            <w:r w:rsidRPr="008757F7"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B064C" w14:textId="1FD809DB" w:rsidR="006930F7" w:rsidRPr="008757F7" w:rsidRDefault="006930F7" w:rsidP="006930F7">
            <w:r>
              <w:t>Machine Learning inference logic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D4A42" w14:textId="06AE6A2D" w:rsidR="006930F7" w:rsidRPr="008757F7" w:rsidRDefault="006930F7" w:rsidP="006930F7">
            <w:r>
              <w:t xml:space="preserve">Python (Scikit-learn / </w:t>
            </w:r>
            <w:proofErr w:type="spellStart"/>
            <w:r>
              <w:t>XGBoost</w:t>
            </w:r>
            <w:proofErr w:type="spellEnd"/>
            <w:r>
              <w:t xml:space="preserve"> / TensorFlow)</w:t>
            </w:r>
          </w:p>
        </w:tc>
      </w:tr>
      <w:tr w:rsidR="00670598" w:rsidRPr="008757F7" w14:paraId="737B8E32" w14:textId="77777777" w:rsidTr="008757F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80BE5" w14:textId="77777777" w:rsidR="00670598" w:rsidRPr="008757F7" w:rsidRDefault="00670598" w:rsidP="00670598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D5F74" w14:textId="77777777" w:rsidR="00670598" w:rsidRPr="008757F7" w:rsidRDefault="00670598" w:rsidP="00670598">
            <w:r w:rsidRPr="008757F7"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3CA5F" w14:textId="7B7F0441" w:rsidR="00670598" w:rsidRPr="008757F7" w:rsidRDefault="00670598" w:rsidP="00670598">
            <w:r>
              <w:t>Stores patient data and prediction logs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76146" w14:textId="77777777" w:rsidR="00670598" w:rsidRPr="008757F7" w:rsidRDefault="00670598" w:rsidP="00670598">
            <w:r w:rsidRPr="008757F7">
              <w:t>MySQL, NoSQL, etc.</w:t>
            </w:r>
          </w:p>
        </w:tc>
      </w:tr>
      <w:tr w:rsidR="00156041" w:rsidRPr="008757F7" w14:paraId="6E7E09A9" w14:textId="77777777" w:rsidTr="008757F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B1736" w14:textId="77777777" w:rsidR="00156041" w:rsidRPr="008757F7" w:rsidRDefault="00156041" w:rsidP="00156041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666FB" w14:textId="77777777" w:rsidR="00156041" w:rsidRPr="008757F7" w:rsidRDefault="00156041" w:rsidP="00156041">
            <w:r w:rsidRPr="008757F7"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8866" w14:textId="47EF9A14" w:rsidR="00156041" w:rsidRPr="008757F7" w:rsidRDefault="00156041" w:rsidP="00156041">
            <w:r>
              <w:t>Optional cloud-hosted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6309" w14:textId="17C6D012" w:rsidR="00156041" w:rsidRPr="008757F7" w:rsidRDefault="00156041" w:rsidP="00156041">
            <w:r>
              <w:t xml:space="preserve">Firebase </w:t>
            </w:r>
            <w:proofErr w:type="spellStart"/>
            <w:r>
              <w:t>Firestore</w:t>
            </w:r>
            <w:proofErr w:type="spellEnd"/>
            <w:r>
              <w:t xml:space="preserve"> / AWS RDS</w:t>
            </w:r>
          </w:p>
        </w:tc>
      </w:tr>
      <w:tr w:rsidR="002F6B75" w:rsidRPr="008757F7" w14:paraId="06B91089" w14:textId="77777777" w:rsidTr="008757F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59DD7" w14:textId="77777777" w:rsidR="002F6B75" w:rsidRPr="008757F7" w:rsidRDefault="002F6B75" w:rsidP="002F6B75">
            <w:pPr>
              <w:numPr>
                <w:ilvl w:val="0"/>
                <w:numId w:val="7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52E47" w14:textId="77777777" w:rsidR="002F6B75" w:rsidRPr="008757F7" w:rsidRDefault="002F6B75" w:rsidP="002F6B75">
            <w:r w:rsidRPr="008757F7"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D264D" w14:textId="7FA18845" w:rsidR="002F6B75" w:rsidRPr="008757F7" w:rsidRDefault="002F6B75" w:rsidP="002F6B75">
            <w:r>
              <w:t>Uploads &amp; stores patient lab report files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2F68B" w14:textId="3EBE8422" w:rsidR="002F6B75" w:rsidRPr="008757F7" w:rsidRDefault="002F6B75" w:rsidP="002F6B75">
            <w:r>
              <w:t>AWS S3 / Google Cloud Storage / Local FS</w:t>
            </w:r>
          </w:p>
        </w:tc>
      </w:tr>
      <w:tr w:rsidR="00366AFB" w:rsidRPr="008757F7" w14:paraId="00AEE2D8" w14:textId="77777777" w:rsidTr="008757F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C1524" w14:textId="77777777" w:rsidR="00366AFB" w:rsidRPr="008757F7" w:rsidRDefault="00366AFB" w:rsidP="00366AFB">
            <w:pPr>
              <w:numPr>
                <w:ilvl w:val="0"/>
                <w:numId w:val="8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3B07D" w14:textId="77777777" w:rsidR="00366AFB" w:rsidRPr="008757F7" w:rsidRDefault="00366AFB" w:rsidP="00366AFB">
            <w:r w:rsidRPr="008757F7"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67DE8" w14:textId="7712D1F4" w:rsidR="00366AFB" w:rsidRPr="008757F7" w:rsidRDefault="00366AFB" w:rsidP="00366AFB">
            <w:r>
              <w:t>Secure OTP/email confirmation system (if user registration is needed)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0699" w14:textId="49DB6615" w:rsidR="00366AFB" w:rsidRPr="008757F7" w:rsidRDefault="00366AFB" w:rsidP="00366AFB">
            <w:r>
              <w:t>Firebase Auth / SendGrid / Twilio</w:t>
            </w:r>
          </w:p>
        </w:tc>
      </w:tr>
      <w:tr w:rsidR="00C0007C" w:rsidRPr="008757F7" w14:paraId="7BFFD255" w14:textId="77777777" w:rsidTr="008757F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121FA" w14:textId="77777777" w:rsidR="00C0007C" w:rsidRPr="008757F7" w:rsidRDefault="00C0007C" w:rsidP="00C0007C">
            <w:pPr>
              <w:numPr>
                <w:ilvl w:val="0"/>
                <w:numId w:val="9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65C9" w14:textId="77777777" w:rsidR="00C0007C" w:rsidRPr="008757F7" w:rsidRDefault="00C0007C" w:rsidP="00C0007C">
            <w:r w:rsidRPr="008757F7"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ABFE4" w14:textId="79393782" w:rsidR="00C0007C" w:rsidRPr="008757F7" w:rsidRDefault="00C0007C" w:rsidP="00C0007C">
            <w:r>
              <w:t>Medical recommendations or drug interaction services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048A6" w14:textId="25B5E2E3" w:rsidR="00C0007C" w:rsidRPr="008757F7" w:rsidRDefault="00C0007C" w:rsidP="00C0007C">
            <w:r>
              <w:t xml:space="preserve">Health APIs (e.g., </w:t>
            </w:r>
            <w:proofErr w:type="spellStart"/>
            <w:r>
              <w:t>Infermedica</w:t>
            </w:r>
            <w:proofErr w:type="spellEnd"/>
            <w:r>
              <w:t xml:space="preserve"> API)</w:t>
            </w:r>
          </w:p>
        </w:tc>
      </w:tr>
      <w:tr w:rsidR="00080AC6" w:rsidRPr="008757F7" w14:paraId="047CA835" w14:textId="77777777" w:rsidTr="008757F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4F267" w14:textId="77777777" w:rsidR="00080AC6" w:rsidRPr="008757F7" w:rsidRDefault="00080AC6" w:rsidP="00080AC6">
            <w:pPr>
              <w:numPr>
                <w:ilvl w:val="0"/>
                <w:numId w:val="10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42612" w14:textId="77777777" w:rsidR="00080AC6" w:rsidRPr="008757F7" w:rsidRDefault="00080AC6" w:rsidP="00080AC6">
            <w:r w:rsidRPr="008757F7"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5536A" w14:textId="247ECD83" w:rsidR="00080AC6" w:rsidRPr="008757F7" w:rsidRDefault="00080AC6" w:rsidP="00080AC6">
            <w:r>
              <w:t>Predicts liver cirrhosis and classifies risk levels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DB8F1" w14:textId="6D137C45" w:rsidR="00080AC6" w:rsidRPr="008757F7" w:rsidRDefault="00080AC6" w:rsidP="00080AC6">
            <w:r>
              <w:t>Trained ML model in Scikit-learn/TensorFlow</w:t>
            </w:r>
          </w:p>
        </w:tc>
      </w:tr>
      <w:tr w:rsidR="00A63EB9" w:rsidRPr="008757F7" w14:paraId="1929A5B3" w14:textId="77777777" w:rsidTr="008757F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DA4A3" w14:textId="77777777" w:rsidR="00A63EB9" w:rsidRPr="008757F7" w:rsidRDefault="00A63EB9" w:rsidP="00A63EB9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1E192" w14:textId="77777777" w:rsidR="00A63EB9" w:rsidRPr="008757F7" w:rsidRDefault="00A63EB9" w:rsidP="00A63EB9">
            <w:r w:rsidRPr="008757F7"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2B484" w14:textId="43E87FC2" w:rsidR="00A63EB9" w:rsidRPr="008757F7" w:rsidRDefault="00A63EB9" w:rsidP="00A63EB9">
            <w:r>
              <w:t>Application hosted on cloud or local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F84F" w14:textId="24BE69E5" w:rsidR="00A63EB9" w:rsidRPr="008757F7" w:rsidRDefault="00A63EB9" w:rsidP="00A63EB9">
            <w:r>
              <w:t>AWS EC2 / Heroku / Render / Local Server</w:t>
            </w:r>
          </w:p>
        </w:tc>
      </w:tr>
    </w:tbl>
    <w:p w14:paraId="6DC683F1" w14:textId="77777777" w:rsidR="008757F7" w:rsidRPr="008757F7" w:rsidRDefault="008757F7" w:rsidP="008757F7"/>
    <w:p w14:paraId="73C099B8" w14:textId="77777777" w:rsidR="008757F7" w:rsidRPr="008757F7" w:rsidRDefault="008757F7" w:rsidP="008757F7">
      <w:r w:rsidRPr="008757F7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055"/>
        <w:gridCol w:w="3777"/>
        <w:gridCol w:w="2541"/>
      </w:tblGrid>
      <w:tr w:rsidR="008757F7" w:rsidRPr="008757F7" w14:paraId="69D930FC" w14:textId="77777777" w:rsidTr="008757F7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6287F" w14:textId="77777777" w:rsidR="008757F7" w:rsidRPr="008757F7" w:rsidRDefault="008757F7" w:rsidP="008757F7">
            <w:pPr>
              <w:rPr>
                <w:b/>
                <w:bCs/>
              </w:rPr>
            </w:pPr>
            <w:proofErr w:type="spellStart"/>
            <w:proofErr w:type="gramStart"/>
            <w:r w:rsidRPr="008757F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C6555" w14:textId="77777777" w:rsidR="008757F7" w:rsidRPr="008757F7" w:rsidRDefault="008757F7" w:rsidP="008757F7">
            <w:pPr>
              <w:rPr>
                <w:b/>
                <w:bCs/>
              </w:rPr>
            </w:pPr>
            <w:r w:rsidRPr="008757F7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83582" w14:textId="77777777" w:rsidR="008757F7" w:rsidRPr="008757F7" w:rsidRDefault="008757F7" w:rsidP="008757F7">
            <w:pPr>
              <w:rPr>
                <w:b/>
                <w:bCs/>
              </w:rPr>
            </w:pPr>
            <w:r w:rsidRPr="008757F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AEF0" w14:textId="77777777" w:rsidR="008757F7" w:rsidRPr="008757F7" w:rsidRDefault="008757F7" w:rsidP="008757F7">
            <w:pPr>
              <w:rPr>
                <w:b/>
                <w:bCs/>
              </w:rPr>
            </w:pPr>
            <w:r w:rsidRPr="008757F7">
              <w:rPr>
                <w:b/>
                <w:bCs/>
              </w:rPr>
              <w:t>Technology </w:t>
            </w:r>
          </w:p>
        </w:tc>
      </w:tr>
      <w:tr w:rsidR="00553DF7" w:rsidRPr="008757F7" w14:paraId="3085CD76" w14:textId="77777777" w:rsidTr="008757F7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920DE" w14:textId="77777777" w:rsidR="00553DF7" w:rsidRPr="008757F7" w:rsidRDefault="00553DF7" w:rsidP="00553DF7">
            <w:pPr>
              <w:numPr>
                <w:ilvl w:val="0"/>
                <w:numId w:val="1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EBF03" w14:textId="77777777" w:rsidR="00553DF7" w:rsidRPr="008757F7" w:rsidRDefault="00553DF7" w:rsidP="00553DF7">
            <w:r w:rsidRPr="008757F7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2B22D" w14:textId="54F417BB" w:rsidR="00553DF7" w:rsidRPr="008757F7" w:rsidRDefault="00D42488" w:rsidP="00553DF7">
            <w:r w:rsidRPr="00D42488">
              <w:t xml:space="preserve">React.js (Frontend), Flask / </w:t>
            </w:r>
            <w:proofErr w:type="spellStart"/>
            <w:r w:rsidRPr="00D42488">
              <w:t>FastAPI</w:t>
            </w:r>
            <w:proofErr w:type="spellEnd"/>
            <w:r w:rsidRPr="00D42488">
              <w:t xml:space="preserve"> (Backend), Scikit-learn, TensorFlow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A4B40" w14:textId="77777777" w:rsidR="00553DF7" w:rsidRPr="008757F7" w:rsidRDefault="00553DF7" w:rsidP="00553DF7">
            <w:r w:rsidRPr="008757F7">
              <w:t>Technology of Opensource framework</w:t>
            </w:r>
          </w:p>
        </w:tc>
      </w:tr>
      <w:tr w:rsidR="008757F7" w:rsidRPr="008757F7" w14:paraId="604A28FD" w14:textId="77777777" w:rsidTr="008757F7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80169" w14:textId="77777777" w:rsidR="008757F7" w:rsidRPr="008757F7" w:rsidRDefault="008757F7" w:rsidP="008757F7">
            <w:pPr>
              <w:numPr>
                <w:ilvl w:val="0"/>
                <w:numId w:val="1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ACEF1" w14:textId="77777777" w:rsidR="008757F7" w:rsidRPr="008757F7" w:rsidRDefault="008757F7" w:rsidP="008757F7">
            <w:r w:rsidRPr="008757F7"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1DD6C" w14:textId="0EEF2E7A" w:rsidR="008757F7" w:rsidRPr="008757F7" w:rsidRDefault="00A34D5A" w:rsidP="008757F7">
            <w:r w:rsidRPr="00A34D5A">
              <w:t>End-to-end encryption, HTTPS, access control, authentication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86B52" w14:textId="017CE08E" w:rsidR="008757F7" w:rsidRPr="008757F7" w:rsidRDefault="00A34D5A" w:rsidP="008757F7">
            <w:r w:rsidRPr="00A34D5A">
              <w:t>JWT, HTTPS, SHA-256, OAuth</w:t>
            </w:r>
          </w:p>
        </w:tc>
      </w:tr>
      <w:tr w:rsidR="008757F7" w:rsidRPr="008757F7" w14:paraId="52C27027" w14:textId="77777777" w:rsidTr="008757F7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369F3" w14:textId="77777777" w:rsidR="008757F7" w:rsidRPr="008757F7" w:rsidRDefault="008757F7" w:rsidP="008757F7">
            <w:pPr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4424E" w14:textId="77777777" w:rsidR="008757F7" w:rsidRPr="008757F7" w:rsidRDefault="008757F7" w:rsidP="008757F7">
            <w:r w:rsidRPr="008757F7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0788F" w14:textId="4FA7BE7B" w:rsidR="008757F7" w:rsidRPr="008757F7" w:rsidRDefault="0082331B" w:rsidP="008757F7">
            <w:r w:rsidRPr="0082331B">
              <w:t>Designed using modular MVC pattern, easy to scale as microservices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DF812" w14:textId="0B1D89B2" w:rsidR="008757F7" w:rsidRPr="008757F7" w:rsidRDefault="0082331B" w:rsidP="008757F7">
            <w:r w:rsidRPr="0082331B">
              <w:t>3-tier architecture, Docker (optional)</w:t>
            </w:r>
          </w:p>
        </w:tc>
      </w:tr>
      <w:tr w:rsidR="008757F7" w:rsidRPr="008757F7" w14:paraId="1D4B6345" w14:textId="77777777" w:rsidTr="008757F7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690E" w14:textId="77777777" w:rsidR="008757F7" w:rsidRPr="008757F7" w:rsidRDefault="008757F7" w:rsidP="008757F7">
            <w:pPr>
              <w:numPr>
                <w:ilvl w:val="0"/>
                <w:numId w:val="1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C033E" w14:textId="77777777" w:rsidR="008757F7" w:rsidRPr="008757F7" w:rsidRDefault="008757F7" w:rsidP="008757F7">
            <w:r w:rsidRPr="008757F7"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55477" w14:textId="2220B2AE" w:rsidR="008757F7" w:rsidRPr="008757F7" w:rsidRDefault="0082331B" w:rsidP="008757F7">
            <w:r w:rsidRPr="0082331B">
              <w:t>High availability ensured through cloud deployment and failover mechanisms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62523" w14:textId="70FB8416" w:rsidR="008757F7" w:rsidRPr="008757F7" w:rsidRDefault="0082331B" w:rsidP="008757F7">
            <w:r w:rsidRPr="0082331B">
              <w:t>AWS/GCP Load Balancer, Auto-Scaling Groups</w:t>
            </w:r>
          </w:p>
        </w:tc>
      </w:tr>
      <w:tr w:rsidR="008757F7" w:rsidRPr="008757F7" w14:paraId="5A3FDC0E" w14:textId="77777777" w:rsidTr="008757F7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C0057" w14:textId="77777777" w:rsidR="008757F7" w:rsidRPr="008757F7" w:rsidRDefault="008757F7" w:rsidP="008757F7">
            <w:pPr>
              <w:numPr>
                <w:ilvl w:val="0"/>
                <w:numId w:val="1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6053C" w14:textId="77777777" w:rsidR="008757F7" w:rsidRPr="008757F7" w:rsidRDefault="008757F7" w:rsidP="008757F7">
            <w:r w:rsidRPr="008757F7"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3C3E9" w14:textId="2F9072A0" w:rsidR="008757F7" w:rsidRPr="008757F7" w:rsidRDefault="00921FB0" w:rsidP="008757F7">
            <w:r w:rsidRPr="00921FB0">
              <w:t>Fast model prediction (&lt;3s), caching recent predictions for efficiency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F97CF" w14:textId="3DC686C8" w:rsidR="008757F7" w:rsidRPr="008757F7" w:rsidRDefault="00921FB0" w:rsidP="008757F7">
            <w:r w:rsidRPr="00921FB0">
              <w:t>Redis, CDN, API throttling</w:t>
            </w:r>
          </w:p>
        </w:tc>
      </w:tr>
    </w:tbl>
    <w:p w14:paraId="5EE9E8AA" w14:textId="77777777" w:rsidR="008757F7" w:rsidRPr="008757F7" w:rsidRDefault="008757F7" w:rsidP="008757F7"/>
    <w:p w14:paraId="3E38A506" w14:textId="1F022273" w:rsidR="00147A85" w:rsidRDefault="00147A85" w:rsidP="008757F7"/>
    <w:sectPr w:rsidR="0014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71EE1"/>
    <w:multiLevelType w:val="multilevel"/>
    <w:tmpl w:val="C016A9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B12EE"/>
    <w:multiLevelType w:val="multilevel"/>
    <w:tmpl w:val="DDE434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65BAC"/>
    <w:multiLevelType w:val="multilevel"/>
    <w:tmpl w:val="5DD06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B2EC8"/>
    <w:multiLevelType w:val="multilevel"/>
    <w:tmpl w:val="CA7ED0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749C3"/>
    <w:multiLevelType w:val="multilevel"/>
    <w:tmpl w:val="2474E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F47D8"/>
    <w:multiLevelType w:val="multilevel"/>
    <w:tmpl w:val="C674F6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B054C"/>
    <w:multiLevelType w:val="multilevel"/>
    <w:tmpl w:val="BDB67F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70C0F"/>
    <w:multiLevelType w:val="multilevel"/>
    <w:tmpl w:val="7EB08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72230"/>
    <w:multiLevelType w:val="multilevel"/>
    <w:tmpl w:val="6464E3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D61DB"/>
    <w:multiLevelType w:val="multilevel"/>
    <w:tmpl w:val="903613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46365"/>
    <w:multiLevelType w:val="multilevel"/>
    <w:tmpl w:val="BAC6CB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027BA"/>
    <w:multiLevelType w:val="multilevel"/>
    <w:tmpl w:val="672ED2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45365F"/>
    <w:multiLevelType w:val="multilevel"/>
    <w:tmpl w:val="154E9D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1197D"/>
    <w:multiLevelType w:val="multilevel"/>
    <w:tmpl w:val="EFF0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0239F"/>
    <w:multiLevelType w:val="multilevel"/>
    <w:tmpl w:val="7C2629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160808"/>
    <w:multiLevelType w:val="multilevel"/>
    <w:tmpl w:val="ABD6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517016">
    <w:abstractNumId w:val="13"/>
  </w:num>
  <w:num w:numId="2" w16cid:durableId="481310616">
    <w:abstractNumId w:val="7"/>
    <w:lvlOverride w:ilvl="0">
      <w:lvl w:ilvl="0">
        <w:numFmt w:val="decimal"/>
        <w:lvlText w:val="%1."/>
        <w:lvlJc w:val="left"/>
      </w:lvl>
    </w:lvlOverride>
  </w:num>
  <w:num w:numId="3" w16cid:durableId="1254361794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858300813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844321634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906500908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308122318">
    <w:abstractNumId w:val="9"/>
    <w:lvlOverride w:ilvl="0">
      <w:lvl w:ilvl="0">
        <w:numFmt w:val="decimal"/>
        <w:lvlText w:val="%1."/>
        <w:lvlJc w:val="left"/>
      </w:lvl>
    </w:lvlOverride>
  </w:num>
  <w:num w:numId="8" w16cid:durableId="126437137">
    <w:abstractNumId w:val="3"/>
    <w:lvlOverride w:ilvl="0">
      <w:lvl w:ilvl="0">
        <w:numFmt w:val="decimal"/>
        <w:lvlText w:val="%1."/>
        <w:lvlJc w:val="left"/>
      </w:lvl>
    </w:lvlOverride>
  </w:num>
  <w:num w:numId="9" w16cid:durableId="602954867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685986126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175114524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770778609">
    <w:abstractNumId w:val="15"/>
  </w:num>
  <w:num w:numId="13" w16cid:durableId="1499492753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1181317658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436630745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129941432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F7"/>
    <w:rsid w:val="00037E6D"/>
    <w:rsid w:val="00080AC6"/>
    <w:rsid w:val="00114913"/>
    <w:rsid w:val="00147A85"/>
    <w:rsid w:val="00156041"/>
    <w:rsid w:val="002F6B75"/>
    <w:rsid w:val="00366AFB"/>
    <w:rsid w:val="004015A2"/>
    <w:rsid w:val="00447D62"/>
    <w:rsid w:val="00553DF7"/>
    <w:rsid w:val="0065174C"/>
    <w:rsid w:val="00662BCB"/>
    <w:rsid w:val="00670598"/>
    <w:rsid w:val="00674E84"/>
    <w:rsid w:val="006930F7"/>
    <w:rsid w:val="006E59D3"/>
    <w:rsid w:val="00735A37"/>
    <w:rsid w:val="00773E7B"/>
    <w:rsid w:val="0082331B"/>
    <w:rsid w:val="008757F7"/>
    <w:rsid w:val="00894716"/>
    <w:rsid w:val="00921FB0"/>
    <w:rsid w:val="00A10B78"/>
    <w:rsid w:val="00A34D5A"/>
    <w:rsid w:val="00A63EB9"/>
    <w:rsid w:val="00AC25C6"/>
    <w:rsid w:val="00AE33BF"/>
    <w:rsid w:val="00C0007C"/>
    <w:rsid w:val="00CE56DF"/>
    <w:rsid w:val="00D42488"/>
    <w:rsid w:val="00DA6098"/>
    <w:rsid w:val="00F067B2"/>
    <w:rsid w:val="00F8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BB7A"/>
  <w15:chartTrackingRefBased/>
  <w15:docId w15:val="{E1676087-9DD2-44C6-B540-F60047BF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5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7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Chandana Pannala</dc:creator>
  <cp:keywords/>
  <dc:description/>
  <cp:lastModifiedBy>Mahi Chandana Pannala</cp:lastModifiedBy>
  <cp:revision>2</cp:revision>
  <dcterms:created xsi:type="dcterms:W3CDTF">2025-06-27T16:54:00Z</dcterms:created>
  <dcterms:modified xsi:type="dcterms:W3CDTF">2025-06-27T16:54:00Z</dcterms:modified>
</cp:coreProperties>
</file>