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PULIKALLU SINDHU</w:t>
      </w:r>
    </w:p>
    <w:p>
      <w:pPr>
        <w:tabs>
          <w:tab w:val="left" w:pos="883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(6281349849) pulikallusindhu@gmail.com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Tirupati, Andra Pradesh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CAREER OBJECTIVE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Dedicated and detail-oriented Diploma in Anesthesia Technician student with 6 months of hands-on training at Madhuri Remedy Hospital. Skilled in patient care, anesthesia assistance, and medical procedures. Seeking a position in a healthcare setting to contribute clinical knowledge and technical expertise.c Patient care &amp; monitoring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Degree / Class      </w:t>
        <w:tab/>
        <w:tab/>
        <w:tab/>
        <w:t xml:space="preserve"> School/College</w:t>
        <w:tab/>
        <w:tab/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Diploma in Anesthesia Technician      Sindhu Institute of Paramedical Science</w:t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Intermediate (12th)</w:t>
        <w:tab/>
        <w:tab/>
        <w:tab/>
        <w:t xml:space="preserve">AIM Junior College</w:t>
        <w:tab/>
        <w:tab/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Secondary (10th)</w:t>
        <w:tab/>
        <w:tab/>
        <w:tab/>
        <w:tab/>
        <w:t xml:space="preserve">ZPHS Karkambadi High School</w:t>
        <w:tab/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TRAINING &amp; EXPERIENCE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Anesthesia Technician Training - Madhuri Remedy Hospital | 6 months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Assisted in anesthesia administration under supervision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Monitored patient vitals during surgical procedures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Prepared and maintained anesthesia equipment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SKILLS   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Patient care and monitoring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Anesthesia equipment handling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Medical procedure assistance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Attention to detail &amp; teamwork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LANGUAGES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Telugu - Native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Tamil-Conversational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English-Fluent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PERSONAL DETAILS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Date of birth-31/10/2006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Nationality-Indian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HOBBIES &amp; INTERESTS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am always interest to learn new things about human body parts, and leaming new concepts and new things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Chess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Yoga / Exercises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reading books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