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AI Resume-Job Matcher Project</w:t>
      </w:r>
    </w:p>
    <w:p>
      <w:pPr>
        <w:spacing w:after="300"/>
        <w:jc w:val="center"/>
      </w:pPr>
      <w:r>
        <w:rPr>
          <w:color w:val="404040"/>
          <w:sz w:val="24"/>
          <w:szCs w:val="24"/>
        </w:rPr>
        <w:t xml:space="preserve">Progress Report &amp; Implementation Roadmap</w:t>
      </w:r>
    </w:p>
    <w:p>
      <w:pPr>
        <w:pStyle w:val="Heading1"/>
      </w:pPr>
      <w:r>
        <w:t xml:space="preserve">📋 Executive Summary</w:t>
      </w:r>
    </w:p>
    <w:p>
      <w:pPr>
        <w:spacing w:after="240"/>
      </w:pPr>
      <w:r>
        <w:t xml:space="preserve">This document provides a comprehensive status of the AI Resume-Job Matcher project, detailing completed work, pending implementation, and step-by-step guidance for the remaining phases.</w:t>
      </w:r>
    </w:p>
    <w:p>
      <w:pPr>
        <w:pStyle w:val="Heading2"/>
        <w:spacing w:before="120" w:after="240"/>
      </w:pPr>
      <w:r>
        <w:t xml:space="preserve">Project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Dataset Rows (Raw)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9,544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Dataset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~7,843 rows (after null filtering)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Skills (RAG Corpus)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3,343+ unique skills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Engineered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features (incl. SBERT similarity)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matched_score (0-1 continuous)</w:t>
            </w:r>
          </w:p>
        </w:tc>
      </w:tr>
    </w:tbl>
    <w:r>
      <w:br w:type="page"/>
    </w:r>
    <w:p>
      <w:pPr>
        <w:pStyle w:val="Heading1"/>
      </w:pPr>
      <w:r>
        <w:t xml:space="preserve">✅ Phase 1: Completed (EDA &amp; Preprocessing)</w:t>
      </w:r>
    </w:p>
    <w:p>
      <w:pPr>
        <w:spacing w:after="240"/>
      </w:pPr>
      <w:r>
        <w:t xml:space="preserve">All data exploration, cleaning, and feature engineering is complete. The dataset is ready for model training.</w:t>
      </w:r>
    </w:p>
    <w:p>
      <w:pPr>
        <w:pStyle w:val="Heading2"/>
      </w:pPr>
      <w:r>
        <w:t xml:space="preserve">1.1 EDA (Exploratory Data Analysis)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Column inventory &amp; null analysis: 25 columns audited, fill rates computed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Target variable analysis: matched_score distribution shows 3 balance classes (Reject/Maybe/Shortlist)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Job role distribution: Top 20 roles identified (Data Scientist, ML Engineer, Software Engineer, etc.)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Skill analysis: 3,343 unique skills extracted; top skills (Python, SQL, etc.) identified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Wordclouds: Resume vs JD skill distributions visualized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Skill overlap analysis: Low mean overlap (0.15-0.25) justifies need for semantic matching</w:t>
      </w:r>
    </w:p>
    <w:p>
      <w:pPr>
        <w:pStyle w:val="Heading2"/>
      </w:pPr>
      <w:r>
        <w:t xml:space="preserve">1.2 Data Preprocessing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Text cleaning: Removed control characters, normalized whitespace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Skill parsing: Converted string-list format to proper Python lists for both resume and JD columns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Null filtering: Dropped rows with empty skills on either side (9,544 </w:t>
      </w:r>
      <w:r>
        <w:rPr>
          <w:i/>
          <w:iCs/>
        </w:rPr>
        <w:t xml:space="preserve">→</w:t>
      </w:r>
      <w:r>
        <w:t xml:space="preserve"> ~7,843 rows)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9 engineered features: skill overlap, skill counts, education match, experience years, text length</w:t>
      </w:r>
    </w:p>
    <w:p>
      <w:pPr>
        <w:pStyle w:val="Heading2"/>
      </w:pPr>
      <w:r>
        <w:t xml:space="preserve">1.3 Feature Engineering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feat_skill_overlap</w:t>
      </w:r>
      <w:r>
        <w:t xml:space="preserve">: % of JD skills found in resume (exact match)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feat_resume_skill_count</w:t>
      </w:r>
      <w:r>
        <w:t xml:space="preserve">: Count of skills on resume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feat_jd_skill_count</w:t>
      </w:r>
      <w:r>
        <w:t xml:space="preserve">: Count of required JD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feat_missing_skill_count</w:t>
      </w:r>
      <w:r>
        <w:t xml:space="preserve">: Skills required but not in resume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feat_edu_match</w:t>
      </w:r>
      <w:r>
        <w:t xml:space="preserve">: Binary indicator (resume education ≥ JD requirement)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feat_sbert_similarity</w:t>
      </w:r>
      <w:r>
        <w:t xml:space="preserve">: Cosine similarity of embeddings (using all-MiniLM-L6-v2)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All features stored in outputs/ for reproducibility</w:t>
      </w:r>
    </w:p>
    <w:p>
      <w:pPr>
        <w:pStyle w:val="Heading2"/>
      </w:pPr>
      <w:r>
        <w:t xml:space="preserve">1.4 RAG Knowledge Base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Skill corpus: 3,343 unique skills from both resume and JD sides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FAISS index: Pre-computed embeddings for fast nearest-neighbor skill lookup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Stored as: skill_corpus.json + skill_faiss.index in outputs/</w:t>
      </w:r>
    </w:p>
    <w:p>
      <w:pPr>
        <w:pStyle w:val="Heading2"/>
      </w:pPr>
      <w:r>
        <w:t xml:space="preserve">1.5 Data Splits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Train: 70% (~5,490 rows)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Validation: 15% (~1,176 rows)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Test: 15% (~1,177 rows) — stratified on label to maintain class balance</w:t>
      </w:r>
    </w:p>
    <w:r>
      <w:br w:type="page"/>
    </w:r>
    <w:p>
      <w:pPr>
        <w:pStyle w:val="Heading1"/>
      </w:pPr>
      <w:r>
        <w:t xml:space="preserve">⏳ Phases 2-5: Pending Implementation</w:t>
      </w:r>
    </w:p>
    <w:p>
      <w:pPr>
        <w:spacing w:after="240"/>
      </w:pPr>
      <w:r>
        <w:t xml:space="preserve">The following phases require development and should be implemented in separate notebooks.</w:t>
      </w:r>
    </w:p>
    <w:p>
      <w:pPr>
        <w:pStyle w:val="Heading2"/>
      </w:pPr>
      <w:r>
        <w:t xml:space="preserve">Phase 2: Model Training &amp; Fine-Tuning</w:t>
      </w:r>
    </w:p>
    <w:p>
      <w:pPr>
        <w:pStyle w:val="Heading3"/>
        <w:spacing w:after="120"/>
      </w:pPr>
      <w:r>
        <w:t xml:space="preserve">2.1 Regression Model (Predicting matched_score)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Build XGBoost/LightGBM regressor using 10 engineered features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Hyperparameter tuning with Optuna/GridSearchCV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Evaluation: MAE, RMSE, R² on validation set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SHAP explainability: Generate feature importance &amp; waterfall plots</w:t>
      </w:r>
    </w:p>
    <w:p>
      <w:pPr>
        <w:pStyle w:val="Heading3"/>
        <w:spacing w:after="120"/>
      </w:pPr>
      <w:r>
        <w:t xml:space="preserve">2.2 Classification Model (Reject/Maybe/Shortlist)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Train XGBoost classifier on stratified data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Evaluation: F1-score, precision, recall per class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Confusion matrix + per-class analysis</w:t>
      </w:r>
    </w:p>
    <w:p>
      <w:pPr>
        <w:pStyle w:val="Heading3"/>
        <w:spacing w:after="120"/>
      </w:pPr>
      <w:r>
        <w:t xml:space="preserve">2.3 Fine-tuning with LoRA (Optional but Recommended)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Fine-tune SBERT model on resume-JD pairs with labeled similarity scores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Expected benefit: Reduce domain-specific skill mismatch bias</w:t>
      </w:r>
    </w:p>
    <w:p>
      <w:pPr>
        <w:pStyle w:val="Heading2"/>
      </w:pPr>
      <w:r>
        <w:t xml:space="preserve">Phase 3: Agentic System Implementation</w:t>
      </w:r>
    </w:p>
    <w:p>
      <w:pPr>
        <w:pStyle w:val="Heading3"/>
        <w:spacing w:after="120"/>
      </w:pPr>
      <w:r>
        <w:t xml:space="preserve">Agent 1: Document Parsing Agent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Role: Parse resume PDF/DOCX/text into structured JSON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Implementation: Use Claude API with prompt engineering + PyPDF/pdfplumber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Output: Structured dict with education, experience, skills, certifications</w:t>
      </w:r>
    </w:p>
    <w:p>
      <w:pPr>
        <w:pStyle w:val="Heading3"/>
        <w:spacing w:after="120"/>
      </w:pPr>
      <w:r>
        <w:t xml:space="preserve">Agent 2: Skill Extraction &amp; Normalization Agent (RAG)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Role: Map raw skills → canonical standardized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Implementation: FAISS lookup + Claude prompt for ambiguous cases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Output: List of normalized skills (e.g., </w:t>
      </w:r>
      <w:r>
        <w:rPr>
          <w:i/>
          <w:iCs/>
        </w:rPr>
        <w:t xml:space="preserve">"ML", "PyTorch" → "Machine Learning", "Deep Learning Framework"</w:t>
      </w:r>
      <w:r>
        <w:t xml:space="preserve">)</w:t>
      </w:r>
    </w:p>
    <w:p>
      <w:pPr>
        <w:pStyle w:val="Heading3"/>
        <w:spacing w:after="120"/>
      </w:pPr>
      <w:r>
        <w:t xml:space="preserve">Agent 3: Semantic Matching Agent (Core Intelligence)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Role: Compute match scores for skill relevance, experience alignment, role fit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Implementation: Use trained regression model + SBERT embeddings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Output: Match scores (0-100) per dimension</w:t>
      </w:r>
    </w:p>
    <w:p>
      <w:pPr>
        <w:pStyle w:val="Heading3"/>
        <w:spacing w:after="120"/>
      </w:pPr>
      <w:r>
        <w:t xml:space="preserve">Agent 4: Gap Analysis Agent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Role: Identify missing skills and rank by importance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Implementation: Compare resume_skills ∩ jd_skills; rank by JD frequency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Output: Categorized missing skills (must-have, good-to-have)</w:t>
      </w:r>
    </w:p>
    <w:p>
      <w:pPr>
        <w:pStyle w:val="Heading3"/>
        <w:spacing w:after="120"/>
      </w:pPr>
      <w:r>
        <w:t xml:space="preserve">Agent 5: Explanation &amp; Recommendation Agent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Role: Generate human-readable explanations + resume suggestions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Implementation: Claude API prompt with SHAP + missing skills as context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Output: Why matched/rejected + 3-5 resume improvement suggestions</w:t>
      </w:r>
    </w:p>
    <w:p>
      <w:pPr>
        <w:pStyle w:val="Heading2"/>
      </w:pPr>
      <w:r>
        <w:t xml:space="preserve">Phase 4: Explainability &amp; Output Formatting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SHAP plots: Feature importance waterfall, dependence plots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Dashboard: Score breakdown (skills, experience, role fit)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ATS readiness score: Assess resume formatting for traditional ATS systems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JSON output: Standardized format for API integration</w:t>
      </w:r>
    </w:p>
    <w:p>
      <w:pPr>
        <w:pStyle w:val="Heading2"/>
      </w:pPr>
      <w:r>
        <w:t xml:space="preserve">Phase 5: End-to-End Demo &amp; Documentation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Integration: Wire all 5 agents into a single pipeline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Demo script: Accept resume + JD, output full match report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Documentation: README with architecture diagram + example outputs</w:t>
      </w:r>
    </w:p>
    <w:r>
      <w:br w:type="page"/>
    </w:r>
    <w:p>
      <w:pPr>
        <w:pStyle w:val="Heading1"/>
      </w:pPr>
      <w:r>
        <w:t xml:space="preserve">📌 Step-by-Step Implementation Guide</w:t>
      </w:r>
    </w:p>
    <w:p>
      <w:pPr>
        <w:pStyle w:val="Heading2"/>
      </w:pPr>
      <w:r>
        <w:t xml:space="preserve">Phase 2: Create `02_model_training.ipynb`</w:t>
      </w:r>
    </w:p>
    <w:p>
      <w:pPr>
        <w:pStyle w:val="Heading3"/>
        <w:spacing w:before="120" w:after="120"/>
      </w:pPr>
      <w:r>
        <w:t xml:space="preserve">Step 1: Load preprocessed data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Load train/val/test splits from outputs/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Load config from outputs/preprocessing_config.json</w:t>
      </w:r>
    </w:p>
    <w:p>
      <w:pPr>
        <w:pStyle w:val="Heading3"/>
        <w:spacing w:before="120" w:after="120"/>
      </w:pPr>
      <w:r>
        <w:t xml:space="preserve">Step 2: Train regression model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Use XGBoost with feature_cols from config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Hyperparameters: max_depth=6, learning_rate=0.1, n_estimators=500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Evaluate with: MAE, RMSE, R², MAPE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Save to: outputs/xgboost_regression.pkl</w:t>
      </w:r>
    </w:p>
    <w:p>
      <w:pPr>
        <w:pStyle w:val="Heading3"/>
        <w:spacing w:before="120" w:after="120"/>
      </w:pPr>
      <w:r>
        <w:t xml:space="preserve">Step 3: Train classification model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Use XGBoost classifier on same features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Evaluate: F1, precision, recall, confusion matrix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Save to: outputs/xgboost_classifier.pkl</w:t>
      </w:r>
    </w:p>
    <w:p>
      <w:pPr>
        <w:pStyle w:val="Heading3"/>
        <w:spacing w:before="120" w:after="120"/>
      </w:pPr>
      <w:r>
        <w:t xml:space="preserve">Step 4: Generate SHAP explanations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Create SHAP explainer for test set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Generate: waterfall, force, dependence plots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Save plots to: outputs/plots/shap_*.png</w:t>
      </w:r>
    </w:p>
    <w:r>
      <w:br w:type="page"/>
    </w:r>
    <w:p>
      <w:pPr>
        <w:pStyle w:val="Heading2"/>
      </w:pPr>
      <w:r>
        <w:t xml:space="preserve">Phase 3: Create `03_agents_pipeline.ipynb`</w:t>
      </w:r>
    </w:p>
    <w:p>
      <w:pPr>
        <w:pStyle w:val="Heading3"/>
        <w:spacing w:before="120" w:after="120"/>
      </w:pPr>
      <w:r>
        <w:t xml:space="preserve">Agent 1: Document Parsing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Input: </w:t>
      </w:r>
      <w:r>
        <w:t xml:space="preserve">PDF/DOCX resume file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Process: </w:t>
      </w:r>
      <w:r>
        <w:t xml:space="preserve">Extract text, use Claude with prompt engineering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Output: </w:t>
      </w:r>
      <w:r>
        <w:t xml:space="preserve">JSON with education, experience, skills, etc.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Code: </w:t>
      </w:r>
      <w:r>
        <w:t xml:space="preserve">Use pdfplumber + Claude API</w:t>
      </w:r>
    </w:p>
    <w:p>
      <w:pPr>
        <w:pStyle w:val="Heading3"/>
        <w:spacing w:before="120" w:after="120"/>
      </w:pPr>
      <w:r>
        <w:t xml:space="preserve">Agent 2: Skill Normalization (with RAG)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Input: </w:t>
      </w:r>
      <w:r>
        <w:t xml:space="preserve">Raw skill list from Agent 1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Process: </w:t>
      </w:r>
      <w:r>
        <w:t xml:space="preserve">FAISS nearest neighbor + Claude fallback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Output: </w:t>
      </w:r>
      <w:r>
        <w:t xml:space="preserve">Normalized canonical skills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Code: </w:t>
      </w:r>
      <w:r>
        <w:t xml:space="preserve">Load FAISS index + skill_corpus.json from outputs/</w:t>
      </w:r>
    </w:p>
    <w:p>
      <w:pPr>
        <w:pStyle w:val="Heading3"/>
        <w:spacing w:before="120" w:after="120"/>
      </w:pPr>
      <w:r>
        <w:t xml:space="preserve">Agent 3: Semantic Matching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Input: </w:t>
      </w:r>
      <w:r>
        <w:t xml:space="preserve">Normalized resume &amp; JD features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Process: </w:t>
      </w:r>
      <w:r>
        <w:t xml:space="preserve">Feed to XGBoost regression model from Phase 2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Output: </w:t>
      </w:r>
      <w:r>
        <w:t xml:space="preserve">Overall match score + sub-scores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Code: </w:t>
      </w:r>
      <w:r>
        <w:t xml:space="preserve">Load pkl model, compute features, predict</w:t>
      </w:r>
    </w:p>
    <w:p>
      <w:pPr>
        <w:pStyle w:val="Heading3"/>
        <w:spacing w:before="120" w:after="120"/>
      </w:pPr>
      <w:r>
        <w:t xml:space="preserve">Agent 4: Gap Analysis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Input: </w:t>
      </w:r>
      <w:r>
        <w:t xml:space="preserve">Resume skills, JD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Process: </w:t>
      </w:r>
      <w:r>
        <w:t xml:space="preserve">Set difference + importance ranking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Output: </w:t>
      </w:r>
      <w:r>
        <w:t xml:space="preserve">Ranked missing skills (must-have vs nice-to-have)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Code: </w:t>
      </w:r>
      <w:r>
        <w:t xml:space="preserve">Simple set operations + frequency-based ranking</w:t>
      </w:r>
    </w:p>
    <w:p>
      <w:pPr>
        <w:pStyle w:val="Heading3"/>
        <w:spacing w:before="120" w:after="120"/>
      </w:pPr>
      <w:r>
        <w:t xml:space="preserve">Agent 5: Explanation &amp; Recommendations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Input: </w:t>
      </w:r>
      <w:r>
        <w:t xml:space="preserve">Match scores, SHAP values, missing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Process: </w:t>
      </w:r>
      <w:r>
        <w:t xml:space="preserve">Claude API to generate narrative explanation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Output: </w:t>
      </w:r>
      <w:r>
        <w:t xml:space="preserve">Explanation + 3-5 resume suggestions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Code: </w:t>
      </w:r>
      <w:r>
        <w:t xml:space="preserve">Claude prompt with few-shot examples</w:t>
      </w:r>
    </w:p>
    <w:r>
      <w:br w:type="page"/>
    </w:r>
    <w:p>
      <w:pPr>
        <w:pStyle w:val="Heading2"/>
      </w:pPr>
      <w:r>
        <w:t xml:space="preserve">Phase 4: Create `04_explainability_dashboard.ipynb`</w:t>
      </w:r>
    </w:p>
    <w:p>
      <w:pPr>
        <w:pStyle w:val="Heading3"/>
        <w:spacing w:before="120" w:after="120"/>
      </w:pPr>
      <w:r>
        <w:t xml:space="preserve">Create dashboard outputs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Overall score (0-100) + gauge visualization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Section breakdown: Skill match, Experience, Role fit (0-100 each)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Matched skills (color-coded by confidence)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Missing skills ranked by importance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SHAP waterfall (feature contribution to score)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ATS readiness score (formatting, keyword density, etc.)</w:t>
      </w:r>
    </w:p>
    <w:p>
      <w:pPr>
        <w:pStyle w:val="Heading2"/>
      </w:pPr>
      <w:r>
        <w:t xml:space="preserve">Phase 5: Create `05_demo_integration.ipynb`</w:t>
      </w:r>
    </w:p>
    <w:p>
      <w:pPr>
        <w:pStyle w:val="Heading3"/>
        <w:spacing w:before="120" w:after="120"/>
      </w:pPr>
      <w:r>
        <w:t xml:space="preserve">End-to-end pipeline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User uploads resume PDF + pastes JD text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Run all 5 agents in sequence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Generate full report (JSON + HTML)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Display dashboard with all metrics</w:t>
      </w:r>
    </w:p>
    <w:r>
      <w:br w:type="page"/>
    </w:r>
    <w:p>
      <w:pPr>
        <w:pStyle w:val="Heading1"/>
      </w:pPr>
      <w:r>
        <w:t xml:space="preserve">📁 Key Output Files (Phase 1)</w:t>
      </w:r>
    </w:p>
    <w:p>
      <w:pPr>
        <w:pStyle w:val="Heading2"/>
      </w:pPr>
      <w:r>
        <w:t xml:space="preserve">Data Files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outputs/df_train.csv</w:t>
      </w:r>
      <w:r>
        <w:t xml:space="preserve"> — 5,490 training examples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outputs/df_val.csv</w:t>
      </w:r>
      <w:r>
        <w:t xml:space="preserve"> — 1,176 validation examples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outputs/df_test.csv</w:t>
      </w:r>
      <w:r>
        <w:t xml:space="preserve"> — 1,177 test examples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outputs/df_clean.csv</w:t>
      </w:r>
      <w:r>
        <w:t xml:space="preserve"> — All cleaned data (7,843 rows)</w:t>
      </w:r>
    </w:p>
    <w:p>
      <w:pPr>
        <w:pStyle w:val="Heading2"/>
      </w:pPr>
      <w:r>
        <w:t xml:space="preserve">RAG &amp; Configuration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outputs/skill_corpus.json</w:t>
      </w:r>
      <w:r>
        <w:t xml:space="preserve"> — 3,343 unique normalized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rPr>
          <w:b/>
          <w:bCs/>
        </w:rPr>
        <w:t xml:space="preserve">outputs/skill_faiss.index</w:t>
      </w:r>
      <w:r>
        <w:t xml:space="preserve"> — FAISS vector index for skill lookup</w:t>
      </w:r>
    </w:p>
    <w:p>
      <w:pPr>
        <w:pStyle w:val="ListParagraph"/>
        <w:numPr>
          <w:ilvl w:val="0"/>
          <w:numId w:val="{bullets-0}"/>
        </w:numPr>
        <w:spacing w:after="240"/>
      </w:pPr>
      <w:r>
        <w:rPr>
          <w:b/>
          <w:bCs/>
        </w:rPr>
        <w:t xml:space="preserve">outputs/preprocessing_config.json</w:t>
      </w:r>
      <w:r>
        <w:t xml:space="preserve"> — Feature columns, targets, config</w:t>
      </w:r>
    </w:p>
    <w:p>
      <w:pPr>
        <w:pStyle w:val="Heading2"/>
      </w:pPr>
      <w:r>
        <w:t xml:space="preserve">Visualizations (EDA)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outputs/plots/01_null_analysis.png — Column fill rates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outputs/plots/02_score_distribution.png — Target variable distribution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outputs/plots/03_job_skill_distribution.png — Top jobs &amp; skills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outputs/plots/04_wordclouds.png — Skill wordclouds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outputs/plots/05_skill_overlap_eda.png — Overlap vs score correlation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outputs/plots/06_correlation_matrix.png — Feature correlations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outputs/plots/07_feature_distributions.png — Feature histograms</w:t>
      </w:r>
    </w:p>
    <w:r>
      <w:br w:type="page"/>
    </w:r>
    <w:p>
      <w:pPr>
        <w:pStyle w:val="Heading1"/>
      </w:pPr>
      <w:r>
        <w:t xml:space="preserve">💻 Key Code Patterns for Phase 2-5</w:t>
      </w:r>
    </w:p>
    <w:p>
      <w:pPr>
        <w:pStyle w:val="Heading2"/>
      </w:pPr>
      <w:r>
        <w:t xml:space="preserve">Load Data &amp; Config (All Downstream Notebooks)</w:t>
      </w:r>
    </w:p>
    <w:p>
      <w:pPr>
        <w:spacing w:after="240"/>
      </w:pPr>
      <w:r>
        <w:t xml:space="preserve">import pandas as pd
import json
df_train = pd.read_csv('outputs/df_train.csv')
df_val = pd.read_csv('outputs/df_val.csv')
df_test = pd.read_csv('outputs/df_test.csv')
with open('outputs/preprocessing_config.json') as f:
    config = json.load(f)
FEATURE_COLS = config['feature_cols']
REGRESSION_TARGET = config['regression_target']
CLASSIFICATION_TARGET = config['classification_target']</w:t>
      </w:r>
    </w:p>
    <w:p>
      <w:pPr>
        <w:pStyle w:val="Heading2"/>
      </w:pPr>
      <w:r>
        <w:t xml:space="preserve">XGBoost Regression Template (Phase 2)</w:t>
      </w:r>
    </w:p>
    <w:p>
      <w:pPr>
        <w:spacing w:after="240"/>
      </w:pPr>
      <w:r>
        <w:t xml:space="preserve">from xgboost import XGBRegressor
from sklearn.metrics import mean_squared_error, mean_absolute_error, r2_score
model = XGBRegressor(
    max_depth=6,
    learning_rate=0.1,
    n_estimators=500,
    random_state=42
)
model.fit(
    df_train[FEATURE_COLS], df_train[REGRESSION_TARGET],
    eval_set=[(df_val[FEATURE_COLS], df_val[REGRESSION_TARGET])],
    early_stopping_rounds=20,
    verbose=False
)
y_pred = model.predict(df_test[FEATURE_COLS])
mae = mean_absolute_error(df_test[REGRESSION_TARGET], y_pred)
print(f'MAE: {mae:.4f}')</w:t>
      </w:r>
    </w:p>
    <w:p>
      <w:pPr>
        <w:pStyle w:val="Heading2"/>
      </w:pPr>
      <w:r>
        <w:t xml:space="preserve">SHAP Explainability Template</w:t>
      </w:r>
    </w:p>
    <w:p>
      <w:pPr>
        <w:spacing w:after="240"/>
      </w:pPr>
      <w:r>
        <w:t xml:space="preserve">import shap
explainer = shap.TreeExplainer(model)
shap_values = explainer.shap_values(df_test[FEATURE_COLS])
# Waterfall plot for single sample
shap.plots.waterfall(shap_values[0], show=True)
# Feature importance
shap.summary_plot(shap_values, df_test[FEATURE_COLS], plot_type='bar')</w:t>
      </w:r>
    </w:p>
    <w:p>
      <w:pPr>
        <w:pStyle w:val="Heading2"/>
      </w:pPr>
      <w:r>
        <w:t xml:space="preserve">FAISS Skill Lookup (Agent 2)</w:t>
      </w:r>
    </w:p>
    <w:p>
      <w:pPr>
        <w:spacing w:after="240"/>
      </w:pPr>
      <w:r>
        <w:t xml:space="preserve">import faiss
import json
from sentence_transformers import SentenceTransformer
# Load
index = faiss.read_index('outputs/skill_faiss.index')
with open('outputs/skill_corpus.json') as f:
    skill_corpus = json.load(f)
sbert = SentenceTransformer('all-MiniLM-L6-v2')
# Normalize raw skill
raw_skill = 'pytorch'
embedding = sbert.encode([raw_skill])
D, I = index.search(embedding, 1)  # 1 nearest neighbor
canonical_skill = skill_corpus[I[0][0]]
print(f'{raw_skill} → {canonical_skill}')</w:t>
      </w:r>
    </w:p>
    <w:p>
      <w:pPr>
        <w:pStyle w:val="Heading2"/>
      </w:pPr>
      <w:r>
        <w:t xml:space="preserve">Claude API Prompt (Agent 5)</w:t>
      </w:r>
    </w:p>
    <w:p>
      <w:pPr>
        <w:spacing w:after="240"/>
      </w:pPr>
      <w:r>
        <w:t xml:space="preserve">from anthropic import Anthropic
client = Anthropic()
response = client.messages.create(
    model='claude-3-5-sonnet-20241022',
    max_tokens=1000,
    messages=[{
        'role': 'user',
        'content': f'''You are an ATS evaluator. Explain why this resume scored {match_score:.0%}.
Missing skills: {missing_skills}
Matched skills: {matched_skills}
Provide: 1 sentence explanation + 3 resume improvements.'''
    }]
)
print(response.content[0].text)</w:t>
      </w:r>
    </w:p>
    <w:r>
      <w:br w:type="page"/>
    </w:r>
    <w:p>
      <w:pPr>
        <w:pStyle w:val="Heading1"/>
      </w:pPr>
      <w:r>
        <w:t xml:space="preserve">✨ Project Success Criteria</w:t>
      </w:r>
    </w:p>
    <w:p>
      <w:pPr>
        <w:pStyle w:val="Heading2"/>
      </w:pPr>
      <w:r>
        <w:t xml:space="preserve">Technical Milestones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Regression MAE &lt; 0.1 (within 10 percentage points)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Classification F1-score &gt; 0.75 per class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SBERT similarity shows 0.7+ correlation with matched_score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✓ 5 agents execute sequentially without errors</w:t>
      </w:r>
    </w:p>
    <w:p>
      <w:pPr>
        <w:pStyle w:val="Heading2"/>
      </w:pPr>
      <w:r>
        <w:t xml:space="preserve">Demo Criteria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Upload resume + JD → Get report in &lt;30 seconds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Match score + 3-5 subsection scores visible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Human-readable explanation + 3-5 improvement suggestions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✓ SHAP plots explain why score was given</w:t>
      </w:r>
    </w:p>
    <w:p>
      <w:pPr>
        <w:pStyle w:val="Heading2"/>
      </w:pPr>
      <w:r>
        <w:t xml:space="preserve">Research Contribution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Semantic matching outperforms keyword-only ATS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Explainability improves trust in AI hiring decisions</w:t>
      </w:r>
    </w:p>
    <w:p>
      <w:pPr>
        <w:pStyle w:val="ListParagraph"/>
        <w:numPr>
          <w:ilvl w:val="0"/>
          <w:numId w:val="{bullets-0}"/>
        </w:numPr>
        <w:spacing w:after="120"/>
      </w:pPr>
      <w:r>
        <w:t xml:space="preserve">✓ RAG reduces skill mismatch hallucinations</w:t>
      </w:r>
    </w:p>
    <w:p>
      <w:pPr>
        <w:pStyle w:val="ListParagraph"/>
        <w:numPr>
          <w:ilvl w:val="0"/>
          <w:numId w:val="{bullets-0}"/>
        </w:numPr>
        <w:spacing w:after="240"/>
      </w:pPr>
      <w:r>
        <w:t xml:space="preserve">✓ Fine-tuning with LoRA demonstrates bias reduction</w:t>
      </w:r>
    </w:p>
    <w:r>
      <w:br w:type="page"/>
    </w:r>
    <w:p>
      <w:pPr>
        <w:pStyle w:val="Heading1"/>
      </w:pPr>
      <w:r>
        <w:t xml:space="preserve">⏱️ Recommended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EDA, preprocessing, splits ✅ DONE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XGBoost training + SHAP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agents + integration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days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+ visualizations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documentation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days</w:t>
            </w:r>
          </w:p>
        </w:tc>
      </w:tr>
    </w:tbl>
    <w:p>
      <w:pPr>
        <w:spacing w:before="240" w:after="0"/>
      </w:pPr>
      <w:r>
        <w:rPr>
          <w:b/>
          <w:bCs/>
          <w:i/>
          <w:iCs/>
        </w:rPr>
        <w:t xml:space="preserve">Total: ~11-16 days of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2026-03-20T12:29:52.548Z</dcterms:created>
  <dcterms:modified xsi:type="dcterms:W3CDTF">2026-03-20T12:29:52.549Z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