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Subbaiah High School Has 15%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2.4937036760669993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