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Farnaz Azarfar, Mary Ishaq, Mahir Rahman, Jinu Samota, Viwathanac Sothun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package for iteration 3 contains documentation such as this ReadMe file, the Test Plan file, the file showing the team velocity, the file that contains the revised product backlog, the source code, and the video demonstrating the game in 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