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3454" w14:textId="1FFEBCC0" w:rsidR="005A7B61" w:rsidRDefault="001719CB" w:rsidP="001719CB">
      <w:pPr>
        <w:pStyle w:val="Title"/>
      </w:pPr>
      <w:r>
        <w:t>FND 15</w:t>
      </w:r>
    </w:p>
    <w:p w14:paraId="0A9BD4E4" w14:textId="1742D8B7" w:rsidR="001719CB" w:rsidRDefault="001719CB" w:rsidP="001719CB"/>
    <w:p w14:paraId="7A80AC8F" w14:textId="2F2F73FA" w:rsidR="001719CB" w:rsidRDefault="001719CB" w:rsidP="001719CB">
      <w:pPr>
        <w:pStyle w:val="Heading1"/>
      </w:pPr>
      <w:r>
        <w:t>getString source code</w:t>
      </w:r>
    </w:p>
    <w:p w14:paraId="4A810C6B" w14:textId="53451766" w:rsidR="001719CB" w:rsidRDefault="001719CB" w:rsidP="001719CB">
      <w:r w:rsidRPr="001719CB">
        <w:drawing>
          <wp:inline distT="0" distB="0" distL="0" distR="0" wp14:anchorId="3D386E08" wp14:editId="38E20E23">
            <wp:extent cx="2179509" cy="15622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9739" w14:textId="3B3DB8FF" w:rsidR="001719CB" w:rsidRDefault="001719CB" w:rsidP="001719CB">
      <w:pPr>
        <w:pStyle w:val="Heading1"/>
      </w:pPr>
      <w:r>
        <w:t>Modified main source code</w:t>
      </w:r>
    </w:p>
    <w:p w14:paraId="49EEF0F1" w14:textId="3952FB1A" w:rsidR="001719CB" w:rsidRDefault="00B4452D" w:rsidP="001719CB">
      <w:r w:rsidRPr="00B4452D">
        <w:drawing>
          <wp:inline distT="0" distB="0" distL="0" distR="0" wp14:anchorId="38C32AC4" wp14:editId="324C6F34">
            <wp:extent cx="3825572" cy="4023709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ECC9" w14:textId="76C3BAC6" w:rsidR="00B4452D" w:rsidRDefault="00B4452D" w:rsidP="001719CB"/>
    <w:p w14:paraId="4DE14360" w14:textId="7763A29F" w:rsidR="00B4452D" w:rsidRDefault="00B4452D" w:rsidP="00B4452D">
      <w:pPr>
        <w:pStyle w:val="Heading1"/>
      </w:pPr>
      <w:r>
        <w:lastRenderedPageBreak/>
        <w:t>Source code of the whole program</w:t>
      </w:r>
    </w:p>
    <w:p w14:paraId="4462ACC4" w14:textId="42E02121" w:rsidR="00B4452D" w:rsidRDefault="00B4452D" w:rsidP="00B4452D">
      <w:r w:rsidRPr="00B4452D">
        <w:drawing>
          <wp:inline distT="0" distB="0" distL="0" distR="0" wp14:anchorId="76150C78" wp14:editId="208C5686">
            <wp:extent cx="5403048" cy="6553768"/>
            <wp:effectExtent l="0" t="0" r="762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655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CFA6" w14:textId="0564AD05" w:rsidR="00B4452D" w:rsidRDefault="00B4452D" w:rsidP="00B4452D">
      <w:pPr>
        <w:pStyle w:val="Heading1"/>
      </w:pPr>
      <w:r>
        <w:t>Terminal input</w:t>
      </w:r>
    </w:p>
    <w:p w14:paraId="024E4B19" w14:textId="08CE201A" w:rsidR="00B4452D" w:rsidRDefault="00B4452D" w:rsidP="00B4452D">
      <w:r w:rsidRPr="00B4452D">
        <w:drawing>
          <wp:inline distT="0" distB="0" distL="0" distR="0" wp14:anchorId="22AB0804" wp14:editId="214FADE0">
            <wp:extent cx="5943600" cy="8655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41FC" w14:textId="1E115923" w:rsidR="00B4452D" w:rsidRDefault="00B4452D" w:rsidP="00B4452D">
      <w:pPr>
        <w:pStyle w:val="Heading1"/>
      </w:pPr>
      <w:r>
        <w:lastRenderedPageBreak/>
        <w:t>Output.txt</w:t>
      </w:r>
    </w:p>
    <w:p w14:paraId="1A9564CA" w14:textId="3526D097" w:rsidR="00B4452D" w:rsidRDefault="00B4452D" w:rsidP="00B4452D">
      <w:pPr>
        <w:pBdr>
          <w:bottom w:val="single" w:sz="12" w:space="1" w:color="auto"/>
        </w:pBdr>
      </w:pPr>
      <w:r w:rsidRPr="00B4452D">
        <w:drawing>
          <wp:inline distT="0" distB="0" distL="0" distR="0" wp14:anchorId="7C498F42" wp14:editId="2D09C041">
            <wp:extent cx="1287892" cy="1066892"/>
            <wp:effectExtent l="0" t="0" r="762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42A7" w14:textId="12ABC08D" w:rsidR="00B214FE" w:rsidRDefault="00723EBA" w:rsidP="00B214FE">
      <w:pPr>
        <w:pStyle w:val="Heading1"/>
      </w:pPr>
      <w:r>
        <w:t>compareString</w:t>
      </w:r>
      <w:r w:rsidR="00B214FE">
        <w:t xml:space="preserve"> source code</w:t>
      </w:r>
    </w:p>
    <w:p w14:paraId="6A4C929A" w14:textId="59683493" w:rsidR="00FB355B" w:rsidRDefault="00FB355B" w:rsidP="00FB355B">
      <w:r w:rsidRPr="00FB355B">
        <w:drawing>
          <wp:inline distT="0" distB="0" distL="0" distR="0" wp14:anchorId="3BD78A02" wp14:editId="56D63A41">
            <wp:extent cx="3284505" cy="1127858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CFE2" w14:textId="13D91C70" w:rsidR="00FB355B" w:rsidRDefault="00FB355B" w:rsidP="00FB355B">
      <w:pPr>
        <w:pStyle w:val="Heading1"/>
      </w:pPr>
      <w:r>
        <w:lastRenderedPageBreak/>
        <w:t>Source code of the whole program</w:t>
      </w:r>
    </w:p>
    <w:p w14:paraId="0B24C251" w14:textId="19AE0220" w:rsidR="00FB355B" w:rsidRDefault="00FB355B" w:rsidP="00FB355B">
      <w:r w:rsidRPr="00FB355B">
        <w:drawing>
          <wp:inline distT="0" distB="0" distL="0" distR="0" wp14:anchorId="4D02BB4C" wp14:editId="41A9D28C">
            <wp:extent cx="5943600" cy="522795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4936" w14:textId="1F99D1FC" w:rsidR="0026105E" w:rsidRDefault="0026105E" w:rsidP="0026105E">
      <w:pPr>
        <w:pStyle w:val="Heading1"/>
      </w:pPr>
      <w:r>
        <w:t>Terminal output</w:t>
      </w:r>
    </w:p>
    <w:p w14:paraId="6B196944" w14:textId="700A0EEC" w:rsidR="0026105E" w:rsidRPr="0026105E" w:rsidRDefault="0026105E" w:rsidP="0026105E">
      <w:r w:rsidRPr="0026105E">
        <w:drawing>
          <wp:inline distT="0" distB="0" distL="0" distR="0" wp14:anchorId="4CEB69AC" wp14:editId="18BEA43C">
            <wp:extent cx="5943600" cy="1236345"/>
            <wp:effectExtent l="0" t="0" r="0" b="1905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05E" w:rsidRPr="002610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ED"/>
    <w:rsid w:val="001719CB"/>
    <w:rsid w:val="0026105E"/>
    <w:rsid w:val="005A7B61"/>
    <w:rsid w:val="00723EBA"/>
    <w:rsid w:val="00B214FE"/>
    <w:rsid w:val="00B4452D"/>
    <w:rsid w:val="00F71DED"/>
    <w:rsid w:val="00FB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850AE"/>
  <w15:chartTrackingRefBased/>
  <w15:docId w15:val="{9C4440AC-F59F-4487-A67E-72EDBD11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19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1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7</cp:revision>
  <dcterms:created xsi:type="dcterms:W3CDTF">2021-10-27T11:23:00Z</dcterms:created>
  <dcterms:modified xsi:type="dcterms:W3CDTF">2021-10-27T11:31:00Z</dcterms:modified>
</cp:coreProperties>
</file>