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5B17" w14:textId="71D98471" w:rsidR="00075D25" w:rsidRPr="00075D25" w:rsidRDefault="00075D25" w:rsidP="00075D25">
      <w:pPr>
        <w:pStyle w:val="Heading1"/>
        <w:jc w:val="center"/>
        <w:rPr>
          <w:color w:val="000000" w:themeColor="text1"/>
          <w:sz w:val="96"/>
          <w:szCs w:val="96"/>
          <w:lang w:bidi="ar-EG"/>
        </w:rPr>
      </w:pPr>
      <w:r w:rsidRPr="00075D25">
        <w:rPr>
          <w:color w:val="000000" w:themeColor="text1"/>
          <w:sz w:val="96"/>
          <w:szCs w:val="96"/>
          <w:lang w:bidi="ar-EG"/>
        </w:rPr>
        <w:t>Pattern Recognition</w:t>
      </w:r>
    </w:p>
    <w:p w14:paraId="1388182F" w14:textId="67147DF7" w:rsidR="00075D25" w:rsidRPr="00075D25" w:rsidRDefault="00075D25" w:rsidP="00075D25">
      <w:pPr>
        <w:pStyle w:val="Heading1"/>
        <w:jc w:val="center"/>
        <w:rPr>
          <w:color w:val="000000" w:themeColor="text1"/>
          <w:lang w:bidi="ar-EG"/>
        </w:rPr>
      </w:pPr>
      <w:r w:rsidRPr="00075D25">
        <w:rPr>
          <w:color w:val="000000" w:themeColor="text1"/>
          <w:lang w:bidi="ar-EG"/>
        </w:rPr>
        <w:t>Team Members</w:t>
      </w:r>
    </w:p>
    <w:p w14:paraId="7094563D" w14:textId="77777777" w:rsidR="00075D25" w:rsidRPr="00075D25" w:rsidRDefault="00075D25" w:rsidP="00075D25">
      <w:pPr>
        <w:rPr>
          <w:lang w:bidi="ar-EG"/>
        </w:rPr>
      </w:pPr>
    </w:p>
    <w:p w14:paraId="2DD570C9" w14:textId="01A40C69" w:rsidR="00075D25" w:rsidRPr="00075D25" w:rsidRDefault="00075D25" w:rsidP="00075D25">
      <w:pPr>
        <w:rPr>
          <w:sz w:val="32"/>
          <w:szCs w:val="32"/>
          <w:lang w:bidi="ar-EG"/>
        </w:rPr>
      </w:pPr>
      <w:r w:rsidRPr="00075D25">
        <w:rPr>
          <w:sz w:val="32"/>
          <w:szCs w:val="32"/>
          <w:lang w:bidi="ar-EG"/>
        </w:rPr>
        <w:t>.   Mohamed Adly Mohamed Ali (2301000)</w:t>
      </w:r>
    </w:p>
    <w:p w14:paraId="6E836473" w14:textId="19B6CA5F" w:rsidR="00075D25" w:rsidRPr="00075D25" w:rsidRDefault="00075D25" w:rsidP="00075D25">
      <w:pPr>
        <w:rPr>
          <w:sz w:val="32"/>
          <w:szCs w:val="32"/>
          <w:lang w:bidi="ar-EG"/>
        </w:rPr>
      </w:pPr>
      <w:r w:rsidRPr="00075D25">
        <w:rPr>
          <w:sz w:val="32"/>
          <w:szCs w:val="32"/>
          <w:lang w:bidi="ar-EG"/>
        </w:rPr>
        <w:t>.</w:t>
      </w:r>
      <w:r w:rsidRPr="00075D25">
        <w:rPr>
          <w:rFonts w:ascii="Poppins" w:eastAsia="Poppins" w:hAnsi="Poppins" w:cs="Poppins"/>
          <w:color w:val="FDFCFF"/>
          <w:kern w:val="24"/>
          <w:sz w:val="32"/>
          <w:szCs w:val="32"/>
          <w14:ligatures w14:val="none"/>
        </w:rPr>
        <w:t xml:space="preserve"> </w:t>
      </w:r>
      <w:r>
        <w:rPr>
          <w:rFonts w:ascii="Poppins" w:eastAsia="Poppins" w:hAnsi="Poppins" w:cs="Poppins"/>
          <w:color w:val="FDFCFF"/>
          <w:kern w:val="24"/>
          <w:sz w:val="32"/>
          <w:szCs w:val="32"/>
          <w14:ligatures w14:val="none"/>
        </w:rPr>
        <w:t xml:space="preserve"> </w:t>
      </w:r>
      <w:r w:rsidRPr="00075D25">
        <w:rPr>
          <w:sz w:val="32"/>
          <w:szCs w:val="32"/>
          <w:lang w:bidi="ar-EG"/>
        </w:rPr>
        <w:t>Yassen Omar Sayed Farrag (2301784)</w:t>
      </w:r>
    </w:p>
    <w:p w14:paraId="3EC2977E" w14:textId="68941706" w:rsidR="00075D25" w:rsidRPr="00075D25" w:rsidRDefault="00075D25" w:rsidP="00075D25">
      <w:pPr>
        <w:rPr>
          <w:sz w:val="32"/>
          <w:szCs w:val="32"/>
          <w:lang w:bidi="ar-EG"/>
        </w:rPr>
      </w:pPr>
      <w:r w:rsidRPr="00075D25">
        <w:rPr>
          <w:sz w:val="32"/>
          <w:szCs w:val="32"/>
          <w:lang w:bidi="ar-EG"/>
        </w:rPr>
        <w:t>.   Mahmoud Osama Salah Taha (2302601)</w:t>
      </w:r>
    </w:p>
    <w:p w14:paraId="5BEF8E64" w14:textId="1828AE50" w:rsidR="00075D25" w:rsidRPr="00075D25" w:rsidRDefault="00075D25" w:rsidP="00075D25">
      <w:pPr>
        <w:rPr>
          <w:sz w:val="32"/>
          <w:szCs w:val="32"/>
          <w:lang w:bidi="ar-EG"/>
        </w:rPr>
      </w:pPr>
      <w:r w:rsidRPr="00075D25">
        <w:rPr>
          <w:sz w:val="32"/>
          <w:szCs w:val="32"/>
          <w:lang w:bidi="ar-EG"/>
        </w:rPr>
        <w:t>.   Ali Osama Ali Meselhy (2302942)</w:t>
      </w:r>
    </w:p>
    <w:p w14:paraId="784EC805" w14:textId="7166395E" w:rsidR="00075D25" w:rsidRDefault="00075D25" w:rsidP="00075D25">
      <w:pPr>
        <w:rPr>
          <w:sz w:val="32"/>
          <w:szCs w:val="32"/>
          <w:lang w:bidi="ar-EG"/>
        </w:rPr>
      </w:pPr>
      <w:r w:rsidRPr="00075D25">
        <w:rPr>
          <w:sz w:val="32"/>
          <w:szCs w:val="32"/>
          <w:lang w:bidi="ar-EG"/>
        </w:rPr>
        <w:t>.   Ahmed Nasser Ahmed Abdel Hamid (2302978)</w:t>
      </w:r>
    </w:p>
    <w:p w14:paraId="56975B1F" w14:textId="77777777" w:rsidR="00075D25" w:rsidRDefault="00075D25" w:rsidP="00075D25">
      <w:pPr>
        <w:rPr>
          <w:sz w:val="32"/>
          <w:szCs w:val="32"/>
          <w:lang w:bidi="ar-EG"/>
        </w:rPr>
      </w:pPr>
    </w:p>
    <w:p w14:paraId="3E709E79" w14:textId="65C3A233" w:rsidR="00075D25" w:rsidRDefault="00075D25" w:rsidP="00075D25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. Idea: News Popularity Prediction </w:t>
      </w:r>
      <w:r w:rsidR="0062215D">
        <w:rPr>
          <w:sz w:val="32"/>
          <w:szCs w:val="32"/>
          <w:lang w:bidi="ar-EG"/>
        </w:rPr>
        <w:t>in</w:t>
      </w:r>
      <w:r>
        <w:rPr>
          <w:sz w:val="32"/>
          <w:szCs w:val="32"/>
          <w:lang w:bidi="ar-EG"/>
        </w:rPr>
        <w:t xml:space="preserve"> Social Media</w:t>
      </w:r>
    </w:p>
    <w:p w14:paraId="4F147CDC" w14:textId="77777777" w:rsidR="0062215D" w:rsidRDefault="0062215D" w:rsidP="00075D25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. Dataset Link: </w:t>
      </w:r>
    </w:p>
    <w:p w14:paraId="2A21296A" w14:textId="403A6D47" w:rsidR="00075D25" w:rsidRDefault="0062215D" w:rsidP="00075D25">
      <w:pPr>
        <w:rPr>
          <w:sz w:val="32"/>
          <w:szCs w:val="32"/>
          <w:lang w:bidi="ar-EG"/>
        </w:rPr>
      </w:pPr>
      <w:hyperlink r:id="rId6" w:history="1">
        <w:r w:rsidRPr="00946A1F">
          <w:rPr>
            <w:rStyle w:val="Hyperlink"/>
            <w:sz w:val="40"/>
            <w:szCs w:val="40"/>
          </w:rPr>
          <w:t>https://www.kaggle.com/datasets/georgesaavedra/news-popularity-in-social-media-platforms</w:t>
        </w:r>
      </w:hyperlink>
    </w:p>
    <w:p w14:paraId="2C7308C7" w14:textId="77777777" w:rsidR="00075D25" w:rsidRDefault="00075D25" w:rsidP="00075D25">
      <w:pPr>
        <w:rPr>
          <w:sz w:val="32"/>
          <w:szCs w:val="32"/>
          <w:lang w:bidi="ar-EG"/>
        </w:rPr>
      </w:pPr>
    </w:p>
    <w:p w14:paraId="5FEBEBA8" w14:textId="77777777" w:rsidR="0062215D" w:rsidRDefault="0062215D" w:rsidP="00075D25">
      <w:pPr>
        <w:rPr>
          <w:sz w:val="32"/>
          <w:szCs w:val="32"/>
          <w:lang w:bidi="ar-EG"/>
        </w:rPr>
      </w:pPr>
    </w:p>
    <w:p w14:paraId="71548E62" w14:textId="77777777" w:rsidR="0062215D" w:rsidRDefault="0062215D" w:rsidP="00075D25">
      <w:pPr>
        <w:rPr>
          <w:sz w:val="32"/>
          <w:szCs w:val="32"/>
          <w:lang w:bidi="ar-EG"/>
        </w:rPr>
      </w:pPr>
    </w:p>
    <w:p w14:paraId="6A624219" w14:textId="77777777" w:rsidR="0062215D" w:rsidRDefault="0062215D" w:rsidP="00075D25">
      <w:pPr>
        <w:rPr>
          <w:sz w:val="32"/>
          <w:szCs w:val="32"/>
          <w:lang w:bidi="ar-EG"/>
        </w:rPr>
      </w:pPr>
    </w:p>
    <w:p w14:paraId="3A19B1B4" w14:textId="77777777" w:rsidR="0062215D" w:rsidRDefault="0062215D" w:rsidP="00075D25">
      <w:pPr>
        <w:rPr>
          <w:sz w:val="32"/>
          <w:szCs w:val="32"/>
          <w:lang w:bidi="ar-EG"/>
        </w:rPr>
      </w:pPr>
    </w:p>
    <w:p w14:paraId="06C6A876" w14:textId="77777777" w:rsidR="0062215D" w:rsidRDefault="0062215D" w:rsidP="00075D25">
      <w:pPr>
        <w:rPr>
          <w:sz w:val="32"/>
          <w:szCs w:val="32"/>
          <w:lang w:bidi="ar-EG"/>
        </w:rPr>
      </w:pPr>
    </w:p>
    <w:p w14:paraId="5EBA5EEC" w14:textId="455B2DAB" w:rsidR="0062215D" w:rsidRDefault="00F81974" w:rsidP="00075D25">
      <w:pPr>
        <w:rPr>
          <w:sz w:val="32"/>
          <w:szCs w:val="32"/>
          <w:lang w:bidi="ar-EG"/>
        </w:rPr>
      </w:pPr>
      <w:r w:rsidRPr="00F81974">
        <w:rPr>
          <w:noProof/>
          <w:sz w:val="32"/>
          <w:szCs w:val="32"/>
          <w:lang w:bidi="ar-EG"/>
        </w:rPr>
        <w:lastRenderedPageBreak/>
        <w:drawing>
          <wp:inline distT="0" distB="0" distL="0" distR="0" wp14:anchorId="74FE783D" wp14:editId="0C565708">
            <wp:extent cx="6225540" cy="1531620"/>
            <wp:effectExtent l="0" t="0" r="3810" b="0"/>
            <wp:docPr id="5479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2565" w14:textId="1735EB90" w:rsidR="0062215D" w:rsidRDefault="0062215D" w:rsidP="00075D25">
      <w:pPr>
        <w:rPr>
          <w:sz w:val="32"/>
          <w:szCs w:val="32"/>
          <w:lang w:bidi="ar-EG"/>
        </w:rPr>
      </w:pPr>
    </w:p>
    <w:p w14:paraId="1D2D0A0D" w14:textId="0940FE46" w:rsidR="0062215D" w:rsidRDefault="0062215D" w:rsidP="00075D25">
      <w:pPr>
        <w:rPr>
          <w:sz w:val="32"/>
          <w:szCs w:val="32"/>
          <w:lang w:bidi="ar-EG"/>
        </w:rPr>
      </w:pPr>
    </w:p>
    <w:p w14:paraId="7ED34DDB" w14:textId="3AF2B0DB" w:rsidR="0062215D" w:rsidRDefault="00F81974" w:rsidP="00075D25">
      <w:pPr>
        <w:rPr>
          <w:sz w:val="32"/>
          <w:szCs w:val="32"/>
          <w:lang w:bidi="ar-EG"/>
        </w:rPr>
      </w:pPr>
      <w:r w:rsidRPr="00F81974">
        <w:rPr>
          <w:noProof/>
          <w:sz w:val="32"/>
          <w:szCs w:val="32"/>
          <w:lang w:bidi="ar-EG"/>
        </w:rPr>
        <w:drawing>
          <wp:inline distT="0" distB="0" distL="0" distR="0" wp14:anchorId="0B779854" wp14:editId="1AFA5B8C">
            <wp:extent cx="6339840" cy="4998720"/>
            <wp:effectExtent l="0" t="0" r="3810" b="0"/>
            <wp:docPr id="12638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1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AC90" w14:textId="7733D662" w:rsidR="0062215D" w:rsidRDefault="00F81974" w:rsidP="00075D25">
      <w:pPr>
        <w:rPr>
          <w:sz w:val="32"/>
          <w:szCs w:val="32"/>
          <w:lang w:bidi="ar-EG"/>
        </w:rPr>
      </w:pPr>
      <w:r w:rsidRPr="00F81974">
        <w:rPr>
          <w:noProof/>
          <w:sz w:val="32"/>
          <w:szCs w:val="32"/>
          <w:lang w:bidi="ar-EG"/>
        </w:rPr>
        <w:lastRenderedPageBreak/>
        <w:drawing>
          <wp:inline distT="0" distB="0" distL="0" distR="0" wp14:anchorId="42D55293" wp14:editId="3E07F2A3">
            <wp:extent cx="5943600" cy="3797935"/>
            <wp:effectExtent l="0" t="0" r="0" b="0"/>
            <wp:docPr id="5202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39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2AD3" w14:textId="1D27F87A" w:rsidR="0062215D" w:rsidRDefault="0062215D" w:rsidP="0043494D">
      <w:pPr>
        <w:ind w:left="720" w:hanging="720"/>
        <w:rPr>
          <w:sz w:val="32"/>
          <w:szCs w:val="32"/>
          <w:lang w:bidi="ar-EG"/>
        </w:rPr>
      </w:pPr>
    </w:p>
    <w:p w14:paraId="29E0449F" w14:textId="7905A0F7" w:rsidR="0062215D" w:rsidRDefault="0062215D" w:rsidP="00075D25">
      <w:pPr>
        <w:rPr>
          <w:sz w:val="32"/>
          <w:szCs w:val="32"/>
          <w:lang w:bidi="ar-EG"/>
        </w:rPr>
      </w:pPr>
    </w:p>
    <w:p w14:paraId="22200B97" w14:textId="77777777" w:rsidR="0086391B" w:rsidRDefault="00F81974" w:rsidP="0086391B">
      <w:pPr>
        <w:rPr>
          <w:sz w:val="32"/>
          <w:szCs w:val="32"/>
          <w:lang w:bidi="ar-EG"/>
        </w:rPr>
      </w:pPr>
      <w:r w:rsidRPr="00F81974">
        <w:rPr>
          <w:noProof/>
          <w:sz w:val="32"/>
          <w:szCs w:val="32"/>
          <w:lang w:bidi="ar-EG"/>
        </w:rPr>
        <w:drawing>
          <wp:inline distT="0" distB="0" distL="0" distR="0" wp14:anchorId="7252F437" wp14:editId="2EA5E5F9">
            <wp:extent cx="5943600" cy="3360420"/>
            <wp:effectExtent l="0" t="0" r="0" b="0"/>
            <wp:docPr id="47376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39A1" w14:textId="26F1B7AC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lastRenderedPageBreak/>
        <w:t>1. Importing Libraries</w:t>
      </w:r>
    </w:p>
    <w:p w14:paraId="6D98B29F" w14:textId="77777777" w:rsidR="0086391B" w:rsidRPr="005A3F90" w:rsidRDefault="0086391B" w:rsidP="0086391B">
      <w:pPr>
        <w:rPr>
          <w:lang w:bidi="ar-EG"/>
        </w:rPr>
      </w:pPr>
    </w:p>
    <w:p w14:paraId="16097580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warnings</w:t>
      </w:r>
    </w:p>
    <w:p w14:paraId="03ED6D2C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warnings.filterwarnings('ignore')</w:t>
      </w:r>
    </w:p>
    <w:p w14:paraId="7D38164A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pandas as pd</w:t>
      </w:r>
    </w:p>
    <w:p w14:paraId="6BBC160F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numpy as np</w:t>
      </w:r>
    </w:p>
    <w:p w14:paraId="29A71CFC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matplotlib.pyplot as plt</w:t>
      </w:r>
    </w:p>
    <w:p w14:paraId="0B0FB9C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seaborn as sns</w:t>
      </w:r>
    </w:p>
    <w:p w14:paraId="7557C789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kagglehub</w:t>
      </w:r>
    </w:p>
    <w:p w14:paraId="5569586F" w14:textId="42696BFC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import os</w:t>
      </w:r>
    </w:p>
    <w:p w14:paraId="457270A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from sklearn.preprocessing import LabelEncoder</w:t>
      </w:r>
    </w:p>
    <w:p w14:paraId="52582702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from sklearn.model_selection import train_test_split</w:t>
      </w:r>
    </w:p>
    <w:p w14:paraId="1ADD52F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from sklearn.linear_model import LogisticRegression</w:t>
      </w:r>
    </w:p>
    <w:p w14:paraId="37C596E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from sklearn.metrics import accuracy_score</w:t>
      </w:r>
    </w:p>
    <w:p w14:paraId="323A80A5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from sklearn.ensemble import RandomForestClassifier</w:t>
      </w:r>
    </w:p>
    <w:p w14:paraId="09660F4A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from sklearn.decomposition import PCA </w:t>
      </w:r>
    </w:p>
    <w:p w14:paraId="2B653917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from sklearn.feature_selection import RFE</w:t>
      </w:r>
    </w:p>
    <w:p w14:paraId="654BEB77" w14:textId="77777777" w:rsidR="0086391B" w:rsidRPr="005A3F90" w:rsidRDefault="0086391B" w:rsidP="0086391B">
      <w:pPr>
        <w:rPr>
          <w:lang w:bidi="ar-EG"/>
        </w:rPr>
      </w:pPr>
    </w:p>
    <w:p w14:paraId="495B76C6" w14:textId="4AAD527E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Explanation:</w:t>
      </w:r>
      <w:r w:rsidRPr="005A3F90">
        <w:rPr>
          <w:lang w:bidi="ar-EG"/>
        </w:rPr>
        <w:t xml:space="preserve"> </w:t>
      </w:r>
      <w:r w:rsidRPr="005A3F90">
        <w:rPr>
          <w:lang w:bidi="ar-EG"/>
        </w:rPr>
        <w:t>In this step, we import all the necessary libraries required for our project.</w:t>
      </w:r>
    </w:p>
    <w:p w14:paraId="0084F0D9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We use:</w:t>
      </w:r>
      <w:r w:rsidRPr="005A3F90">
        <w:rPr>
          <w:lang w:bidi="ar-EG"/>
        </w:rPr>
        <w:t xml:space="preserve"> </w:t>
      </w:r>
      <w:r w:rsidRPr="005A3F90">
        <w:rPr>
          <w:lang w:bidi="ar-EG"/>
        </w:rPr>
        <w:t>Pandas and NumPy for data manipulation and numerical operations.</w:t>
      </w:r>
      <w:r w:rsidR="005A3F90" w:rsidRPr="005A3F90">
        <w:rPr>
          <w:lang w:bidi="ar-EG"/>
        </w:rPr>
        <w:t xml:space="preserve"> </w:t>
      </w:r>
    </w:p>
    <w:p w14:paraId="587A759D" w14:textId="0AB5EE55" w:rsidR="005A3F90" w:rsidRDefault="0086391B" w:rsidP="005A3F90">
      <w:pPr>
        <w:rPr>
          <w:lang w:bidi="ar-EG"/>
        </w:rPr>
      </w:pPr>
      <w:r w:rsidRPr="005A3F90">
        <w:rPr>
          <w:lang w:bidi="ar-EG"/>
        </w:rPr>
        <w:t>Matplotlib and Seaborn for data visualization.</w:t>
      </w:r>
    </w:p>
    <w:p w14:paraId="12ED3B14" w14:textId="6CFEEC23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KaggleHub to download the dataset.</w:t>
      </w:r>
    </w:p>
    <w:p w14:paraId="4B297B8A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Scikit-learn (sklearn) for building and evaluating machine learning models.</w:t>
      </w:r>
    </w:p>
    <w:p w14:paraId="5B1E12C4" w14:textId="1F9F03F9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We also disable warnings to keep the output clean.</w:t>
      </w:r>
    </w:p>
    <w:p w14:paraId="7476AF2F" w14:textId="77777777" w:rsidR="005A3F90" w:rsidRDefault="005A3F90" w:rsidP="0086391B">
      <w:pPr>
        <w:rPr>
          <w:lang w:bidi="ar-EG"/>
        </w:rPr>
      </w:pPr>
    </w:p>
    <w:p w14:paraId="6A092B6F" w14:textId="6F964F8C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2. Loading the Dataset</w:t>
      </w:r>
    </w:p>
    <w:p w14:paraId="19B3889C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lastRenderedPageBreak/>
        <w:t>path = kagglehub.dataset_download("georgesaavedra/news-popularity-in-social-media-platforms")</w:t>
      </w:r>
    </w:p>
    <w:p w14:paraId="74CBA74E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 xml:space="preserve">file_path = os.path.join(path, "News_Final.csv") </w:t>
      </w:r>
    </w:p>
    <w:p w14:paraId="3C5811F1" w14:textId="047AC45C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df = pd.read_csv(file_path)</w:t>
      </w:r>
    </w:p>
    <w:p w14:paraId="19B52F7B" w14:textId="77777777" w:rsidR="0086391B" w:rsidRPr="005A3F90" w:rsidRDefault="0086391B" w:rsidP="0086391B">
      <w:pPr>
        <w:rPr>
          <w:lang w:bidi="ar-EG"/>
        </w:rPr>
      </w:pPr>
    </w:p>
    <w:p w14:paraId="71AF6F8F" w14:textId="1AAD6906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Here, we download the dataset from Kaggle using KaggleHub.</w:t>
      </w:r>
    </w:p>
    <w:p w14:paraId="656047FD" w14:textId="6113AF42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Then, we construct the file path and load the dataset into a Pandas DataFrame for further processing.</w:t>
      </w:r>
    </w:p>
    <w:p w14:paraId="60EBD61D" w14:textId="77777777" w:rsidR="005A3F90" w:rsidRDefault="005A3F90" w:rsidP="0086391B">
      <w:pPr>
        <w:rPr>
          <w:lang w:bidi="ar-EG"/>
        </w:rPr>
      </w:pPr>
    </w:p>
    <w:p w14:paraId="2D77D770" w14:textId="40D906EF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3. Data Cleaning</w:t>
      </w:r>
    </w:p>
    <w:p w14:paraId="61731C11" w14:textId="77777777" w:rsidR="005A3F90" w:rsidRDefault="005A3F90" w:rsidP="0086391B">
      <w:pPr>
        <w:rPr>
          <w:lang w:bidi="ar-EG"/>
        </w:rPr>
      </w:pPr>
    </w:p>
    <w:p w14:paraId="6F3147D1" w14:textId="528207D3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df = df.dropna()  </w:t>
      </w:r>
    </w:p>
    <w:p w14:paraId="509D1E2D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df = df.drop_duplicates()</w:t>
      </w:r>
    </w:p>
    <w:p w14:paraId="369B8AED" w14:textId="77777777" w:rsidR="0086391B" w:rsidRPr="005A3F90" w:rsidRDefault="0086391B" w:rsidP="0086391B">
      <w:pPr>
        <w:rPr>
          <w:lang w:bidi="ar-EG"/>
        </w:rPr>
      </w:pPr>
    </w:p>
    <w:p w14:paraId="6F8EA742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In this step, we clean the dataset by:</w:t>
      </w:r>
    </w:p>
    <w:p w14:paraId="2483758A" w14:textId="0DF0F25E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Removing rows with missing values (NaN).</w:t>
      </w:r>
    </w:p>
    <w:p w14:paraId="1B79BB45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Removing duplicate rows.</w:t>
      </w:r>
    </w:p>
    <w:p w14:paraId="77014480" w14:textId="6CCAB424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This ensures that our data is accurate and reliable before training the model.</w:t>
      </w:r>
    </w:p>
    <w:p w14:paraId="06ADC94E" w14:textId="77777777" w:rsidR="0086391B" w:rsidRPr="005A3F90" w:rsidRDefault="0086391B" w:rsidP="0086391B">
      <w:pPr>
        <w:rPr>
          <w:lang w:bidi="ar-EG"/>
        </w:rPr>
      </w:pPr>
    </w:p>
    <w:p w14:paraId="541070E7" w14:textId="7CD2A999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4. Feature Engineering (Date Processing)</w:t>
      </w:r>
    </w:p>
    <w:p w14:paraId="15C83745" w14:textId="77777777" w:rsidR="0086391B" w:rsidRPr="005A3F90" w:rsidRDefault="0086391B" w:rsidP="0086391B">
      <w:pPr>
        <w:rPr>
          <w:lang w:bidi="ar-EG"/>
        </w:rPr>
      </w:pPr>
    </w:p>
    <w:p w14:paraId="3CFD1461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df['PublishDate'] = pd.to_datetime(df['PublishDate'])</w:t>
      </w:r>
    </w:p>
    <w:p w14:paraId="54039D8F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df['Year'] = df['PublishDate'].dt.year</w:t>
      </w:r>
    </w:p>
    <w:p w14:paraId="29C06C5D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df['Month'] = df['PublishDate'].dt.month</w:t>
      </w:r>
    </w:p>
    <w:p w14:paraId="5609F776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df['Hour'] = df['PublishDate'].dt.hour</w:t>
      </w:r>
    </w:p>
    <w:p w14:paraId="5767553D" w14:textId="77777777" w:rsidR="0086391B" w:rsidRPr="005A3F90" w:rsidRDefault="0086391B" w:rsidP="0086391B">
      <w:pPr>
        <w:rPr>
          <w:lang w:bidi="ar-EG"/>
        </w:rPr>
      </w:pPr>
    </w:p>
    <w:p w14:paraId="23E91060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convert the PublishDate column into a datetime format.</w:t>
      </w:r>
    </w:p>
    <w:p w14:paraId="26AA3A84" w14:textId="6D191B52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lastRenderedPageBreak/>
        <w:t>Then, we extract useful features: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Year</w:t>
      </w:r>
      <w:r w:rsidR="005A3F90">
        <w:rPr>
          <w:lang w:bidi="ar-EG"/>
        </w:rPr>
        <w:t xml:space="preserve"> , </w:t>
      </w:r>
      <w:r w:rsidRPr="005A3F90">
        <w:rPr>
          <w:lang w:bidi="ar-EG"/>
        </w:rPr>
        <w:t>Month</w:t>
      </w:r>
      <w:r w:rsidR="005A3F90">
        <w:rPr>
          <w:lang w:bidi="ar-EG"/>
        </w:rPr>
        <w:t xml:space="preserve"> , </w:t>
      </w:r>
      <w:r w:rsidRPr="005A3F90">
        <w:rPr>
          <w:lang w:bidi="ar-EG"/>
        </w:rPr>
        <w:t>Hour</w:t>
      </w:r>
    </w:p>
    <w:p w14:paraId="72F7A940" w14:textId="3404FA18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These features may help the model understand when news becomes popular.</w:t>
      </w:r>
    </w:p>
    <w:p w14:paraId="41C66E02" w14:textId="77777777" w:rsidR="005A3F90" w:rsidRDefault="005A3F90" w:rsidP="0086391B">
      <w:pPr>
        <w:rPr>
          <w:lang w:bidi="ar-EG"/>
        </w:rPr>
      </w:pPr>
    </w:p>
    <w:p w14:paraId="7D71DCDA" w14:textId="24EA0B76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5. Creating the Target Variable</w:t>
      </w:r>
    </w:p>
    <w:p w14:paraId="1432A051" w14:textId="77777777" w:rsidR="0086391B" w:rsidRPr="005A3F90" w:rsidRDefault="0086391B" w:rsidP="0086391B">
      <w:pPr>
        <w:rPr>
          <w:lang w:bidi="ar-EG"/>
        </w:rPr>
      </w:pPr>
    </w:p>
    <w:p w14:paraId="753D067C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df['Popularity'] = (df['Facebook'] &gt; 1000).astype(int)</w:t>
      </w:r>
    </w:p>
    <w:p w14:paraId="1BA81CA5" w14:textId="77777777" w:rsidR="005A3F90" w:rsidRDefault="005A3F90" w:rsidP="0086391B">
      <w:pPr>
        <w:rPr>
          <w:lang w:bidi="ar-EG"/>
        </w:rPr>
      </w:pPr>
    </w:p>
    <w:p w14:paraId="160CA2D3" w14:textId="1B5FB272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Explanation:We create a new column called Popularity, which represents our target variable.</w:t>
      </w:r>
    </w:p>
    <w:p w14:paraId="0F83A3AC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If the number of Facebook shares is greater than 1000 → we label it as 1 (Popular)</w:t>
      </w:r>
    </w:p>
    <w:p w14:paraId="2AAB09D5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Otherwise → 0 (Not Popular)</w:t>
      </w:r>
    </w:p>
    <w:p w14:paraId="212BBA0D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This converts the problem into a binary classification problem.</w:t>
      </w:r>
    </w:p>
    <w:p w14:paraId="691762F9" w14:textId="53A8766A" w:rsidR="0086391B" w:rsidRPr="005A3F90" w:rsidRDefault="0086391B" w:rsidP="0086391B">
      <w:pPr>
        <w:rPr>
          <w:lang w:bidi="ar-EG"/>
        </w:rPr>
      </w:pPr>
    </w:p>
    <w:p w14:paraId="55E9CAC2" w14:textId="50ACDBD0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6. Defining Features and Target</w:t>
      </w:r>
    </w:p>
    <w:p w14:paraId="7AB660EF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X = df[['SentimentTitle', 'SentimentHeadline', 'Topic', 'Source', </w:t>
      </w:r>
    </w:p>
    <w:p w14:paraId="41B1AFD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        'GooglePlus', 'LinkedIn', 'Month', 'Hour']].copy()</w:t>
      </w:r>
    </w:p>
    <w:p w14:paraId="6CDFF7FD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y = df['Popularity']</w:t>
      </w:r>
    </w:p>
    <w:p w14:paraId="67398F62" w14:textId="77777777" w:rsidR="0086391B" w:rsidRPr="005A3F90" w:rsidRDefault="0086391B" w:rsidP="0086391B">
      <w:pPr>
        <w:rPr>
          <w:lang w:bidi="ar-EG"/>
        </w:rPr>
      </w:pPr>
    </w:p>
    <w:p w14:paraId="5C7A295A" w14:textId="00B2903E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define: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X → the input features used to train the model</w:t>
      </w:r>
    </w:p>
    <w:p w14:paraId="42719F3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y → the target variable (Popularity)</w:t>
      </w:r>
    </w:p>
    <w:p w14:paraId="01DAF7EB" w14:textId="5DE05E0D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These features include sentiment, topic, source, and engagement metrics.</w:t>
      </w:r>
    </w:p>
    <w:p w14:paraId="3672B643" w14:textId="77777777" w:rsidR="005A3F90" w:rsidRDefault="005A3F90" w:rsidP="0086391B">
      <w:pPr>
        <w:rPr>
          <w:lang w:bidi="ar-EG"/>
        </w:rPr>
      </w:pPr>
    </w:p>
    <w:p w14:paraId="003634E3" w14:textId="21CFA82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 7. Encoding Categorical Data</w:t>
      </w:r>
    </w:p>
    <w:p w14:paraId="65F59655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le = LabelEncoder()</w:t>
      </w:r>
    </w:p>
    <w:p w14:paraId="199533D1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for col in X.select_dtypes(include=['object']).columns:</w:t>
      </w:r>
    </w:p>
    <w:p w14:paraId="2F8FF718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 xml:space="preserve">    X[col] = le.fit_transform(X[col])</w:t>
      </w:r>
    </w:p>
    <w:p w14:paraId="326DB986" w14:textId="483E1D38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lastRenderedPageBreak/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Some features (such as Topic and Source) are categorical.</w:t>
      </w:r>
    </w:p>
    <w:p w14:paraId="36730E6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Machine learning models cannot work with text, so we convert them into numerical values using Label Encoding.</w:t>
      </w:r>
    </w:p>
    <w:p w14:paraId="1B040A93" w14:textId="77777777" w:rsidR="005A3F90" w:rsidRDefault="005A3F90" w:rsidP="0086391B">
      <w:pPr>
        <w:rPr>
          <w:lang w:bidi="ar-EG"/>
        </w:rPr>
      </w:pPr>
    </w:p>
    <w:p w14:paraId="6B103968" w14:textId="1AC1E1E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8. Feature Selection using RFE</w:t>
      </w:r>
    </w:p>
    <w:p w14:paraId="48F852C0" w14:textId="77777777" w:rsidR="005A3F90" w:rsidRDefault="005A3F90" w:rsidP="0086391B">
      <w:pPr>
        <w:rPr>
          <w:lang w:bidi="ar-EG"/>
        </w:rPr>
      </w:pPr>
    </w:p>
    <w:p w14:paraId="40347D5F" w14:textId="051670F6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model_rfe = LogisticRegression(max_iter=1000) </w:t>
      </w:r>
    </w:p>
    <w:p w14:paraId="38BA72FD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rfe = RFE(model_rfe, n_features_to_select=3)  </w:t>
      </w:r>
    </w:p>
    <w:p w14:paraId="344E56E7" w14:textId="798B713B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X_rfe = rfe.fit_transform(X, y)</w:t>
      </w:r>
    </w:p>
    <w:p w14:paraId="3C68AD4A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selected_features_rfe = X.columns[rfe.support_]</w:t>
      </w:r>
    </w:p>
    <w:p w14:paraId="16CCD3C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print("Selected Features using RFE:\n", selected_features_rfe)</w:t>
      </w:r>
    </w:p>
    <w:p w14:paraId="4AE4BE8D" w14:textId="77777777" w:rsidR="0086391B" w:rsidRPr="005A3F90" w:rsidRDefault="0086391B" w:rsidP="0086391B">
      <w:pPr>
        <w:rPr>
          <w:lang w:bidi="ar-EG"/>
        </w:rPr>
      </w:pPr>
    </w:p>
    <w:p w14:paraId="446EF17A" w14:textId="5BF6204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Explanation:</w:t>
      </w:r>
    </w:p>
    <w:p w14:paraId="067F292F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We apply Recursive Feature Elimination (RFE) to select the most important features.</w:t>
      </w:r>
    </w:p>
    <w:p w14:paraId="20F7BE2C" w14:textId="0C41384F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We use Logistic Regression as the base model.</w:t>
      </w:r>
    </w:p>
    <w:p w14:paraId="5A466AF4" w14:textId="3D19F37C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RFE removes less important features iteratively.</w:t>
      </w:r>
    </w:p>
    <w:p w14:paraId="55A51D6A" w14:textId="0D3EE7F4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Finally, we keep only the top 3 most relevant features.</w:t>
      </w:r>
    </w:p>
    <w:p w14:paraId="440D24CD" w14:textId="30E99FC9" w:rsidR="0086391B" w:rsidRDefault="0086391B" w:rsidP="005A3F90">
      <w:pPr>
        <w:rPr>
          <w:lang w:bidi="ar-EG"/>
        </w:rPr>
      </w:pPr>
      <w:r w:rsidRPr="005A3F90">
        <w:rPr>
          <w:lang w:bidi="ar-EG"/>
        </w:rPr>
        <w:t>This helps reduce complexity and improve model performance.</w:t>
      </w:r>
    </w:p>
    <w:p w14:paraId="5CEC3E48" w14:textId="77777777" w:rsidR="005A3F90" w:rsidRPr="005A3F90" w:rsidRDefault="005A3F90" w:rsidP="005A3F90">
      <w:pPr>
        <w:rPr>
          <w:lang w:bidi="ar-EG"/>
        </w:rPr>
      </w:pPr>
    </w:p>
    <w:p w14:paraId="4749AA5C" w14:textId="6083874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9. Splitting the Dataset</w:t>
      </w:r>
    </w:p>
    <w:p w14:paraId="16FB87C9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X_train_base, X_test_base, y_train, y_test = train_test_split(</w:t>
      </w:r>
    </w:p>
    <w:p w14:paraId="4A94E630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    X_rfe, y, test_size=0.2, random_state=42)</w:t>
      </w:r>
    </w:p>
    <w:p w14:paraId="4D4F93CE" w14:textId="77777777" w:rsidR="0086391B" w:rsidRPr="005A3F90" w:rsidRDefault="0086391B" w:rsidP="0086391B">
      <w:pPr>
        <w:rPr>
          <w:lang w:bidi="ar-EG"/>
        </w:rPr>
      </w:pPr>
    </w:p>
    <w:p w14:paraId="1A621E9B" w14:textId="09712D13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</w:p>
    <w:p w14:paraId="557EA43A" w14:textId="55DAEFCB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We split the dataset into:</w:t>
      </w:r>
    </w:p>
    <w:p w14:paraId="58488A2E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Training set (80%) → used to train the model</w:t>
      </w:r>
    </w:p>
    <w:p w14:paraId="5FEB3C19" w14:textId="6C0A0AAD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lastRenderedPageBreak/>
        <w:t>Testing set (20%) → used to evaluate performance</w:t>
      </w:r>
    </w:p>
    <w:p w14:paraId="3F8C9376" w14:textId="5D070479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We use a fixed random state for reproducibility.</w:t>
      </w:r>
    </w:p>
    <w:p w14:paraId="0F01E4FF" w14:textId="77777777" w:rsidR="0086391B" w:rsidRPr="005A3F90" w:rsidRDefault="0086391B" w:rsidP="0086391B">
      <w:pPr>
        <w:rPr>
          <w:lang w:bidi="ar-EG"/>
        </w:rPr>
      </w:pPr>
    </w:p>
    <w:p w14:paraId="56BAB6EB" w14:textId="4404ECB2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10. Random Forest (Before PCA)</w:t>
      </w:r>
    </w:p>
    <w:p w14:paraId="723A3A66" w14:textId="77777777" w:rsidR="005A3F90" w:rsidRDefault="005A3F90" w:rsidP="0086391B">
      <w:pPr>
        <w:rPr>
          <w:lang w:bidi="ar-EG"/>
        </w:rPr>
      </w:pPr>
    </w:p>
    <w:p w14:paraId="5B0A8523" w14:textId="0BF93385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rf_full = RandomForestClassifier(n_estimators=50, random_state=42)</w:t>
      </w:r>
    </w:p>
    <w:p w14:paraId="3DA286B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rf_full.fit(X_train_base, y_train)</w:t>
      </w:r>
    </w:p>
    <w:p w14:paraId="3A382AD6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acc_before = accuracy_score(y_test, rf_full.predict(X_test_base))</w:t>
      </w:r>
    </w:p>
    <w:p w14:paraId="17D01A41" w14:textId="77777777" w:rsidR="0086391B" w:rsidRPr="005A3F90" w:rsidRDefault="0086391B" w:rsidP="0086391B">
      <w:pPr>
        <w:rPr>
          <w:lang w:bidi="ar-EG"/>
        </w:rPr>
      </w:pPr>
    </w:p>
    <w:p w14:paraId="2BC0B333" w14:textId="43962AE5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train a Random Forest model using the selected features.</w:t>
      </w:r>
    </w:p>
    <w:p w14:paraId="1AA76B25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Then, we evaluate its accuracy on the test data.</w:t>
      </w:r>
    </w:p>
    <w:p w14:paraId="0B5A420F" w14:textId="52C90B77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This gives us a baseline performance before applying dimensionality reduction.</w:t>
      </w:r>
    </w:p>
    <w:p w14:paraId="20A4F4A5" w14:textId="77777777" w:rsidR="0086391B" w:rsidRPr="005A3F90" w:rsidRDefault="0086391B" w:rsidP="0086391B">
      <w:pPr>
        <w:rPr>
          <w:lang w:bidi="ar-EG"/>
        </w:rPr>
      </w:pPr>
    </w:p>
    <w:p w14:paraId="734A2472" w14:textId="25E571AD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11. Applying PCA (Dimensionality Reduction)</w:t>
      </w:r>
    </w:p>
    <w:p w14:paraId="7E6526B1" w14:textId="77777777" w:rsidR="0086391B" w:rsidRPr="005A3F90" w:rsidRDefault="0086391B" w:rsidP="0086391B">
      <w:pPr>
        <w:rPr>
          <w:lang w:bidi="ar-EG"/>
        </w:rPr>
      </w:pPr>
    </w:p>
    <w:p w14:paraId="1923BE45" w14:textId="6E46CFCA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 xml:space="preserve">pca = PCA(n_components=3) </w:t>
      </w:r>
    </w:p>
    <w:p w14:paraId="0B4723A7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X_train_pca = pca.fit_transform(X_train_base)</w:t>
      </w:r>
    </w:p>
    <w:p w14:paraId="432F7531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X_test_pca = pca.transform(X_test_base)</w:t>
      </w:r>
    </w:p>
    <w:p w14:paraId="0EAFA322" w14:textId="77777777" w:rsidR="0086391B" w:rsidRPr="005A3F90" w:rsidRDefault="0086391B" w:rsidP="0086391B">
      <w:pPr>
        <w:rPr>
          <w:lang w:bidi="ar-EG"/>
        </w:rPr>
      </w:pPr>
    </w:p>
    <w:p w14:paraId="25A2FED6" w14:textId="793405FA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apply Principal Component Analysis (PCA) to reduce dimensionality.</w:t>
      </w:r>
    </w:p>
    <w:p w14:paraId="056F2580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The data is transformed into 3 principal components.</w:t>
      </w:r>
    </w:p>
    <w:p w14:paraId="396FF596" w14:textId="76AD38EE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This helps reduce noise and improve computational efficiency.</w:t>
      </w:r>
    </w:p>
    <w:p w14:paraId="172D4AD8" w14:textId="77777777" w:rsidR="0086391B" w:rsidRPr="005A3F90" w:rsidRDefault="0086391B" w:rsidP="0086391B">
      <w:pPr>
        <w:rPr>
          <w:lang w:bidi="ar-EG"/>
        </w:rPr>
      </w:pPr>
    </w:p>
    <w:p w14:paraId="7E9E733B" w14:textId="1FB7A47C" w:rsidR="005A3F90" w:rsidRDefault="0086391B" w:rsidP="005A3F90">
      <w:pPr>
        <w:rPr>
          <w:lang w:bidi="ar-EG"/>
        </w:rPr>
      </w:pPr>
      <w:r w:rsidRPr="005A3F90">
        <w:rPr>
          <w:lang w:bidi="ar-EG"/>
        </w:rPr>
        <w:t>12. Random Forest (After PCA)</w:t>
      </w:r>
    </w:p>
    <w:p w14:paraId="71329532" w14:textId="77777777" w:rsidR="005A3F90" w:rsidRPr="005A3F90" w:rsidRDefault="005A3F90" w:rsidP="005A3F90">
      <w:pPr>
        <w:rPr>
          <w:lang w:bidi="ar-EG"/>
        </w:rPr>
      </w:pPr>
    </w:p>
    <w:p w14:paraId="380D71E0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rf_pca = RandomForestClassifier(n_estimators=50, random_state=42)</w:t>
      </w:r>
    </w:p>
    <w:p w14:paraId="76D6646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lastRenderedPageBreak/>
        <w:t>rf_pca.fit(X_train_pca, y_train)</w:t>
      </w:r>
    </w:p>
    <w:p w14:paraId="06655813" w14:textId="77777777" w:rsidR="0086391B" w:rsidRDefault="0086391B" w:rsidP="0086391B">
      <w:pPr>
        <w:rPr>
          <w:lang w:bidi="ar-EG"/>
        </w:rPr>
      </w:pPr>
      <w:r w:rsidRPr="005A3F90">
        <w:rPr>
          <w:lang w:bidi="ar-EG"/>
        </w:rPr>
        <w:t>acc_after = accuracy_score(y_test, rf_pca.predict(X_test_pca))</w:t>
      </w:r>
    </w:p>
    <w:p w14:paraId="5C3E55D4" w14:textId="77777777" w:rsidR="005A3F90" w:rsidRPr="005A3F90" w:rsidRDefault="005A3F90" w:rsidP="0086391B">
      <w:pPr>
        <w:rPr>
          <w:lang w:bidi="ar-EG"/>
        </w:rPr>
      </w:pPr>
    </w:p>
    <w:p w14:paraId="70E2DB72" w14:textId="7B542F01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 xml:space="preserve"> 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train the Random Forest model again after applying PCA.</w:t>
      </w:r>
    </w:p>
    <w:p w14:paraId="5AD17D51" w14:textId="70E5BFF3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Then, we compare the accuracy before and after dimensionality reduction.</w:t>
      </w:r>
    </w:p>
    <w:p w14:paraId="5D8F5C21" w14:textId="77777777" w:rsidR="005A3F90" w:rsidRDefault="005A3F90" w:rsidP="0086391B">
      <w:pPr>
        <w:rPr>
          <w:lang w:bidi="ar-EG"/>
        </w:rPr>
      </w:pPr>
    </w:p>
    <w:p w14:paraId="63633189" w14:textId="07BFA0FA" w:rsidR="0086391B" w:rsidRDefault="0086391B" w:rsidP="0086391B">
      <w:pPr>
        <w:rPr>
          <w:lang w:bidi="ar-EG"/>
        </w:rPr>
      </w:pPr>
      <w:r w:rsidRPr="005A3F90">
        <w:rPr>
          <w:lang w:bidi="ar-EG"/>
        </w:rPr>
        <w:t>13. Logistic Regression Model</w:t>
      </w:r>
    </w:p>
    <w:p w14:paraId="055A7087" w14:textId="77777777" w:rsidR="005A3F90" w:rsidRPr="005A3F90" w:rsidRDefault="005A3F90" w:rsidP="0086391B">
      <w:pPr>
        <w:rPr>
          <w:lang w:bidi="ar-EG"/>
        </w:rPr>
      </w:pPr>
    </w:p>
    <w:p w14:paraId="4336891A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log_model = LogisticRegression(max_iter=1000)</w:t>
      </w:r>
    </w:p>
    <w:p w14:paraId="1E3695F8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log_model.fit(X_train_base, y_train)</w:t>
      </w:r>
    </w:p>
    <w:p w14:paraId="16ACED6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y_pred_log = log_model.predict(X_test_base)</w:t>
      </w:r>
    </w:p>
    <w:p w14:paraId="031BC8E2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log_accuracy = accuracy_score(y_test, y_pred_log)</w:t>
      </w:r>
    </w:p>
    <w:p w14:paraId="5BF63861" w14:textId="77777777" w:rsidR="0086391B" w:rsidRPr="005A3F90" w:rsidRDefault="0086391B" w:rsidP="0086391B">
      <w:pPr>
        <w:rPr>
          <w:lang w:bidi="ar-EG"/>
        </w:rPr>
      </w:pPr>
    </w:p>
    <w:p w14:paraId="32A1708B" w14:textId="51F88E4C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train a Logistic Regression model as a baseline model.</w:t>
      </w:r>
    </w:p>
    <w:p w14:paraId="0091E001" w14:textId="6B31EA60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Then, we evaluate its performance using accuracy.</w:t>
      </w:r>
    </w:p>
    <w:p w14:paraId="774B36EA" w14:textId="77777777" w:rsidR="0086391B" w:rsidRPr="005A3F90" w:rsidRDefault="0086391B" w:rsidP="0086391B">
      <w:pPr>
        <w:rPr>
          <w:lang w:bidi="ar-EG"/>
        </w:rPr>
      </w:pPr>
    </w:p>
    <w:p w14:paraId="1B86A3D3" w14:textId="1B3229D9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14. Random Forest Model</w:t>
      </w:r>
    </w:p>
    <w:p w14:paraId="2BF8A04D" w14:textId="77777777" w:rsidR="005A3F90" w:rsidRDefault="005A3F90" w:rsidP="0086391B">
      <w:pPr>
        <w:rPr>
          <w:lang w:bidi="ar-EG"/>
        </w:rPr>
      </w:pPr>
    </w:p>
    <w:p w14:paraId="3127A8D9" w14:textId="6E7C2732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rf_model = RandomForestClassifier()</w:t>
      </w:r>
    </w:p>
    <w:p w14:paraId="598555E3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rf_model.fit(X_train_base, y_train)</w:t>
      </w:r>
    </w:p>
    <w:p w14:paraId="15167E6A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y_pred_rf = rf_model.predict(X_test_base)</w:t>
      </w:r>
    </w:p>
    <w:p w14:paraId="1AFC6F9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rf_accuracy = accuracy_score(y_test, y_pred_rf)</w:t>
      </w:r>
    </w:p>
    <w:p w14:paraId="6152C255" w14:textId="77777777" w:rsidR="0086391B" w:rsidRPr="005A3F90" w:rsidRDefault="0086391B" w:rsidP="0086391B">
      <w:pPr>
        <w:rPr>
          <w:lang w:bidi="ar-EG"/>
        </w:rPr>
      </w:pPr>
    </w:p>
    <w:p w14:paraId="177A361D" w14:textId="5C4EABDE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train another Random Forest model and compare its performance with Logistic Regression.</w:t>
      </w:r>
    </w:p>
    <w:p w14:paraId="672D6E11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Random Forest typically provides better results due to its ensemble natur</w:t>
      </w:r>
    </w:p>
    <w:p w14:paraId="5D57E0D4" w14:textId="6F72E9E4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lastRenderedPageBreak/>
        <w:t>15. Data Visualization</w:t>
      </w:r>
      <w:r w:rsidR="005A3F90">
        <w:rPr>
          <w:lang w:bidi="ar-EG"/>
        </w:rPr>
        <w:t xml:space="preserve"> </w:t>
      </w:r>
    </w:p>
    <w:p w14:paraId="65B717E6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plt.figure(figsize=(10, 6))</w:t>
      </w:r>
    </w:p>
    <w:p w14:paraId="3C1CC32C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sns.countplot(x='Topic', hue='Popularity', data=df, palette='Set2')</w:t>
      </w:r>
    </w:p>
    <w:p w14:paraId="3678490D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plt.show()</w:t>
      </w:r>
    </w:p>
    <w:p w14:paraId="03404CD3" w14:textId="77777777" w:rsidR="005A3F90" w:rsidRDefault="005A3F90" w:rsidP="005A3F90">
      <w:pPr>
        <w:rPr>
          <w:lang w:bidi="ar-EG"/>
        </w:rPr>
      </w:pPr>
    </w:p>
    <w:p w14:paraId="5D972E11" w14:textId="49146C79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 xml:space="preserve"> 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visualize how different news topics relate to popularity.</w:t>
      </w:r>
    </w:p>
    <w:p w14:paraId="0BCF1D11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This helps us understand patterns in the dataset.</w:t>
      </w:r>
    </w:p>
    <w:p w14:paraId="57FB9121" w14:textId="77777777" w:rsidR="0086391B" w:rsidRPr="005A3F90" w:rsidRDefault="0086391B" w:rsidP="0086391B">
      <w:pPr>
        <w:rPr>
          <w:lang w:bidi="ar-EG"/>
        </w:rPr>
      </w:pPr>
    </w:p>
    <w:p w14:paraId="68FB7D65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Model Comparison</w:t>
      </w:r>
    </w:p>
    <w:p w14:paraId="130686CD" w14:textId="77777777" w:rsidR="0086391B" w:rsidRPr="005A3F90" w:rsidRDefault="0086391B" w:rsidP="0086391B">
      <w:pPr>
        <w:rPr>
          <w:lang w:bidi="ar-EG"/>
        </w:rPr>
      </w:pPr>
    </w:p>
    <w:p w14:paraId="7C6E2AA7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labels = ['Logistic Regression', 'Random Forest']</w:t>
      </w:r>
    </w:p>
    <w:p w14:paraId="2967541C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accuracy_scores = [log_accuracy, rf_accuracy]</w:t>
      </w:r>
    </w:p>
    <w:p w14:paraId="6F5F526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plt.pie(accuracy_scores, labels=labels, autopct='%1.1f%%')</w:t>
      </w:r>
    </w:p>
    <w:p w14:paraId="36EA4843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plt.show()</w:t>
      </w:r>
    </w:p>
    <w:p w14:paraId="54E30762" w14:textId="77777777" w:rsidR="0086391B" w:rsidRPr="005A3F90" w:rsidRDefault="0086391B" w:rsidP="0086391B">
      <w:pPr>
        <w:rPr>
          <w:lang w:bidi="ar-EG"/>
        </w:rPr>
      </w:pPr>
    </w:p>
    <w:p w14:paraId="19E0CA4C" w14:textId="5E981ECE" w:rsidR="0086391B" w:rsidRDefault="0086391B" w:rsidP="005A3F90">
      <w:pPr>
        <w:rPr>
          <w:lang w:bidi="ar-EG"/>
        </w:rPr>
      </w:pPr>
      <w:r w:rsidRPr="005A3F90">
        <w:rPr>
          <w:lang w:bidi="ar-EG"/>
        </w:rPr>
        <w:t>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compare the performance of both models using a pie chart.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Hyperparameter Tuning</w:t>
      </w:r>
    </w:p>
    <w:p w14:paraId="6D6C9ED4" w14:textId="77777777" w:rsidR="005A3F90" w:rsidRPr="005A3F90" w:rsidRDefault="005A3F90" w:rsidP="005A3F90">
      <w:pPr>
        <w:rPr>
          <w:lang w:bidi="ar-EG"/>
        </w:rPr>
      </w:pPr>
    </w:p>
    <w:p w14:paraId="02CCB351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depths = [2, 5, 10, 15, 20]</w:t>
      </w:r>
    </w:p>
    <w:p w14:paraId="001E3806" w14:textId="38865867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t>rf_accs = []</w:t>
      </w:r>
    </w:p>
    <w:p w14:paraId="2257E5D0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for d in depths:</w:t>
      </w:r>
    </w:p>
    <w:p w14:paraId="21183226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    m = RandomForestClassifier(max_depth=d, n_estimators=50, random_state=42)</w:t>
      </w:r>
    </w:p>
    <w:p w14:paraId="38489ED4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    m.fit(X_train_base, y_train)</w:t>
      </w:r>
    </w:p>
    <w:p w14:paraId="550203FE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 xml:space="preserve">    rf_accs.append(accuracy_score(y_test, m.predict(X_test_base)))</w:t>
      </w:r>
    </w:p>
    <w:p w14:paraId="0439DA26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plt.plot(depths, rf_accs, marker='s')</w:t>
      </w:r>
    </w:p>
    <w:p w14:paraId="5E22B0CF" w14:textId="77777777" w:rsidR="005A3F90" w:rsidRDefault="0086391B" w:rsidP="005A3F90">
      <w:pPr>
        <w:rPr>
          <w:lang w:bidi="ar-EG"/>
        </w:rPr>
      </w:pPr>
      <w:r w:rsidRPr="005A3F90">
        <w:rPr>
          <w:lang w:bidi="ar-EG"/>
        </w:rPr>
        <w:t>plt.show()</w:t>
      </w:r>
    </w:p>
    <w:p w14:paraId="165B83AE" w14:textId="539D74C9" w:rsidR="0086391B" w:rsidRPr="005A3F90" w:rsidRDefault="0086391B" w:rsidP="005A3F90">
      <w:pPr>
        <w:rPr>
          <w:lang w:bidi="ar-EG"/>
        </w:rPr>
      </w:pPr>
      <w:r w:rsidRPr="005A3F90">
        <w:rPr>
          <w:lang w:bidi="ar-EG"/>
        </w:rPr>
        <w:lastRenderedPageBreak/>
        <w:t xml:space="preserve"> Explanation:</w:t>
      </w:r>
      <w:r w:rsidR="005A3F90">
        <w:rPr>
          <w:lang w:bidi="ar-EG"/>
        </w:rPr>
        <w:t xml:space="preserve"> </w:t>
      </w:r>
      <w:r w:rsidRPr="005A3F90">
        <w:rPr>
          <w:lang w:bidi="ar-EG"/>
        </w:rPr>
        <w:t>We test different values of max_depth in Random Forest.</w:t>
      </w:r>
    </w:p>
    <w:p w14:paraId="4FD7712B" w14:textId="77777777" w:rsidR="0086391B" w:rsidRPr="005A3F90" w:rsidRDefault="0086391B" w:rsidP="0086391B">
      <w:pPr>
        <w:rPr>
          <w:lang w:bidi="ar-EG"/>
        </w:rPr>
      </w:pPr>
      <w:r w:rsidRPr="005A3F90">
        <w:rPr>
          <w:lang w:bidi="ar-EG"/>
        </w:rPr>
        <w:t>This helps us identify the best parameter for improving accuracy.</w:t>
      </w:r>
    </w:p>
    <w:p w14:paraId="782504C1" w14:textId="037123ED" w:rsidR="0086391B" w:rsidRPr="005A3F90" w:rsidRDefault="0086391B" w:rsidP="0086391B">
      <w:pPr>
        <w:rPr>
          <w:lang w:bidi="ar-EG"/>
        </w:rPr>
      </w:pPr>
    </w:p>
    <w:p w14:paraId="617A8D07" w14:textId="4C347CE7" w:rsidR="0086391B" w:rsidRPr="005A3F90" w:rsidRDefault="00373739" w:rsidP="0086391B">
      <w:pPr>
        <w:rPr>
          <w:lang w:bidi="ar-EG"/>
        </w:rPr>
      </w:pPr>
      <w:r w:rsidRPr="00373739">
        <w:rPr>
          <w:lang w:bidi="ar-EG"/>
        </w:rPr>
        <w:drawing>
          <wp:inline distT="0" distB="0" distL="0" distR="0" wp14:anchorId="14A8840F" wp14:editId="2F95733C">
            <wp:extent cx="5943600" cy="5191760"/>
            <wp:effectExtent l="0" t="0" r="0" b="8890"/>
            <wp:docPr id="5673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18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4ED" w14:textId="2A941458" w:rsidR="00373739" w:rsidRDefault="00373739" w:rsidP="0086391B">
      <w:pPr>
        <w:rPr>
          <w:lang w:bidi="ar-EG"/>
        </w:rPr>
      </w:pPr>
      <w:r w:rsidRPr="00373739">
        <w:rPr>
          <w:lang w:bidi="ar-EG"/>
        </w:rPr>
        <w:lastRenderedPageBreak/>
        <w:drawing>
          <wp:inline distT="0" distB="0" distL="0" distR="0" wp14:anchorId="70C301D2" wp14:editId="4385915E">
            <wp:extent cx="5943600" cy="4232275"/>
            <wp:effectExtent l="0" t="0" r="0" b="0"/>
            <wp:docPr id="193700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07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F682" w14:textId="77777777" w:rsidR="00373739" w:rsidRDefault="00373739">
      <w:pPr>
        <w:rPr>
          <w:lang w:bidi="ar-EG"/>
        </w:rPr>
      </w:pPr>
      <w:r>
        <w:rPr>
          <w:lang w:bidi="ar-EG"/>
        </w:rPr>
        <w:br w:type="page"/>
      </w:r>
    </w:p>
    <w:p w14:paraId="5E7D22D4" w14:textId="16720A14" w:rsidR="00F81974" w:rsidRPr="005A3F90" w:rsidRDefault="00373739" w:rsidP="0086391B">
      <w:pPr>
        <w:rPr>
          <w:rFonts w:hint="cs"/>
          <w:rtl/>
          <w:lang w:bidi="ar-EG"/>
        </w:rPr>
      </w:pPr>
      <w:r w:rsidRPr="00373739">
        <w:rPr>
          <w:lang w:bidi="ar-EG"/>
        </w:rPr>
        <w:lastRenderedPageBreak/>
        <w:drawing>
          <wp:inline distT="0" distB="0" distL="0" distR="0" wp14:anchorId="25079A07" wp14:editId="5E05D0A8">
            <wp:extent cx="5943600" cy="4863465"/>
            <wp:effectExtent l="0" t="0" r="0" b="0"/>
            <wp:docPr id="36877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0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39">
        <w:rPr>
          <w:lang w:bidi="ar-EG"/>
        </w:rPr>
        <w:drawing>
          <wp:inline distT="0" distB="0" distL="0" distR="0" wp14:anchorId="2FF968D3" wp14:editId="039CFBD5">
            <wp:extent cx="5943600" cy="2045970"/>
            <wp:effectExtent l="0" t="0" r="0" b="0"/>
            <wp:docPr id="22203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2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974" w:rsidRPr="005A3F90" w:rsidSect="0062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1F4B" w14:textId="77777777" w:rsidR="001953AB" w:rsidRDefault="001953AB" w:rsidP="0086391B">
      <w:pPr>
        <w:spacing w:after="0" w:line="240" w:lineRule="auto"/>
      </w:pPr>
      <w:r>
        <w:separator/>
      </w:r>
    </w:p>
  </w:endnote>
  <w:endnote w:type="continuationSeparator" w:id="0">
    <w:p w14:paraId="28C340B8" w14:textId="77777777" w:rsidR="001953AB" w:rsidRDefault="001953AB" w:rsidP="00863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91FF" w14:textId="77777777" w:rsidR="001953AB" w:rsidRDefault="001953AB" w:rsidP="0086391B">
      <w:pPr>
        <w:spacing w:after="0" w:line="240" w:lineRule="auto"/>
      </w:pPr>
      <w:r>
        <w:separator/>
      </w:r>
    </w:p>
  </w:footnote>
  <w:footnote w:type="continuationSeparator" w:id="0">
    <w:p w14:paraId="363B15D1" w14:textId="77777777" w:rsidR="001953AB" w:rsidRDefault="001953AB" w:rsidP="008639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7F"/>
    <w:rsid w:val="00075D25"/>
    <w:rsid w:val="000A01E3"/>
    <w:rsid w:val="001953AB"/>
    <w:rsid w:val="00373739"/>
    <w:rsid w:val="0043494D"/>
    <w:rsid w:val="005A3F90"/>
    <w:rsid w:val="0062215D"/>
    <w:rsid w:val="00637E31"/>
    <w:rsid w:val="0076289B"/>
    <w:rsid w:val="0086391B"/>
    <w:rsid w:val="00981D9C"/>
    <w:rsid w:val="00B355B2"/>
    <w:rsid w:val="00BB057F"/>
    <w:rsid w:val="00CE0BFE"/>
    <w:rsid w:val="00F8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1F10"/>
  <w15:chartTrackingRefBased/>
  <w15:docId w15:val="{39306C29-AD18-4F90-9527-1C4A6000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22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1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3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91B"/>
  </w:style>
  <w:style w:type="paragraph" w:styleId="Footer">
    <w:name w:val="footer"/>
    <w:basedOn w:val="Normal"/>
    <w:link w:val="FooterChar"/>
    <w:uiPriority w:val="99"/>
    <w:unhideWhenUsed/>
    <w:rsid w:val="00863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georgesaavedra/news-popularity-in-social-media-platform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819</Words>
  <Characters>6350</Characters>
  <Application>Microsoft Office Word</Application>
  <DocSecurity>0</DocSecurity>
  <Lines>488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osama salah taha</dc:creator>
  <cp:keywords/>
  <dc:description/>
  <cp:lastModifiedBy>mahmoud osama salah taha</cp:lastModifiedBy>
  <cp:revision>3</cp:revision>
  <dcterms:created xsi:type="dcterms:W3CDTF">2026-05-01T14:44:00Z</dcterms:created>
  <dcterms:modified xsi:type="dcterms:W3CDTF">2026-05-01T19:14:00Z</dcterms:modified>
</cp:coreProperties>
</file>