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49756" w14:textId="77777777" w:rsidR="00100800" w:rsidRDefault="00100800" w:rsidP="00100800">
      <w:pPr>
        <w:pStyle w:val="NormalWeb"/>
      </w:pPr>
    </w:p>
    <w:p w14:paraId="41AEAB30" w14:textId="77777777" w:rsidR="00100800" w:rsidRDefault="00100800" w:rsidP="00100800">
      <w:pPr>
        <w:pStyle w:val="NormalWeb"/>
      </w:pPr>
      <w:r>
        <w:t>The first episode is with Dr. Mustafa Qandil, and it's about time management and how you can manage your day in the right ways to achieve your goals, how you can motivate yourself, and different topics related to multitasking, as well as recommendations for the most important books, courses, and scientific articles.</w:t>
      </w:r>
    </w:p>
    <w:p w14:paraId="64EA2E52" w14:textId="77777777" w:rsidR="00100800" w:rsidRDefault="00100800" w:rsidP="00100800">
      <w:pPr>
        <w:pStyle w:val="NormalWeb"/>
      </w:pPr>
    </w:p>
    <w:p w14:paraId="06FFF07C" w14:textId="77777777" w:rsidR="00100800" w:rsidRDefault="00100800" w:rsidP="00100800">
      <w:pPr>
        <w:pStyle w:val="NormalWeb"/>
      </w:pPr>
    </w:p>
    <w:p w14:paraId="0C205A0B" w14:textId="77777777" w:rsidR="002D5CF0" w:rsidRPr="00100800" w:rsidRDefault="002D5CF0"/>
    <w:sectPr w:rsidR="002D5CF0" w:rsidRPr="00100800" w:rsidSect="00E879A7">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800"/>
    <w:rsid w:val="00100800"/>
    <w:rsid w:val="002D5CF0"/>
    <w:rsid w:val="00E87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63504"/>
  <w15:chartTrackingRefBased/>
  <w15:docId w15:val="{B9D3DA87-8330-4FB8-900A-7935728C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0800"/>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09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Words>
  <Characters>274</Characters>
  <Application>Microsoft Office Word</Application>
  <DocSecurity>0</DocSecurity>
  <Lines>2</Lines>
  <Paragraphs>1</Paragraphs>
  <ScaleCrop>false</ScaleCrop>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magdy mohamed</dc:creator>
  <cp:keywords/>
  <dc:description/>
  <cp:lastModifiedBy>omar magdy mohamed</cp:lastModifiedBy>
  <cp:revision>1</cp:revision>
  <dcterms:created xsi:type="dcterms:W3CDTF">2026-01-26T16:24:00Z</dcterms:created>
  <dcterms:modified xsi:type="dcterms:W3CDTF">2026-01-26T16:25:00Z</dcterms:modified>
</cp:coreProperties>
</file>