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59A" w:rsidRPr="0005652B" w:rsidRDefault="008E559A" w:rsidP="008E559A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652B">
        <w:rPr>
          <w:rFonts w:ascii="Times New Roman" w:hAnsi="Times New Roman" w:cs="Times New Roman"/>
          <w:b/>
          <w:sz w:val="28"/>
          <w:szCs w:val="28"/>
        </w:rPr>
        <w:t>ANALISA CANGKANG KERANG SEBAGAI BAHAN TAMBAHAN AGREGAT KASAR PADA PEMBUATAN BETON MUTU NORMAL DENGAN METODE ACI (AMERICAN CONCRETE INSTITUTE)</w:t>
      </w: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AKHIR</w:t>
      </w: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Sipil</w:t>
      </w:r>
      <w:proofErr w:type="spellEnd"/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8423143" wp14:editId="3E689827">
            <wp:simplePos x="0" y="0"/>
            <wp:positionH relativeFrom="column">
              <wp:posOffset>1769745</wp:posOffset>
            </wp:positionH>
            <wp:positionV relativeFrom="paragraph">
              <wp:posOffset>126365</wp:posOffset>
            </wp:positionV>
            <wp:extent cx="2171700" cy="2171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s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E559A" w:rsidRPr="00CD7138" w:rsidRDefault="008E559A" w:rsidP="008E559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7138">
        <w:rPr>
          <w:rFonts w:ascii="Times New Roman" w:hAnsi="Times New Roman" w:cs="Times New Roman"/>
          <w:b/>
          <w:sz w:val="24"/>
          <w:szCs w:val="24"/>
          <w:u w:val="single"/>
        </w:rPr>
        <w:t>AHMAD AARIFUDDIN</w:t>
      </w:r>
    </w:p>
    <w:p w:rsidR="008E559A" w:rsidRDefault="008E559A" w:rsidP="008E559A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42E0">
        <w:rPr>
          <w:rFonts w:ascii="Times New Roman" w:hAnsi="Times New Roman" w:cs="Times New Roman"/>
          <w:b/>
          <w:sz w:val="24"/>
          <w:szCs w:val="24"/>
        </w:rPr>
        <w:t>NIM :</w:t>
      </w:r>
      <w:proofErr w:type="gramEnd"/>
      <w:r w:rsidRPr="000B42E0">
        <w:rPr>
          <w:rFonts w:ascii="Times New Roman" w:hAnsi="Times New Roman" w:cs="Times New Roman"/>
          <w:b/>
          <w:sz w:val="24"/>
          <w:szCs w:val="24"/>
        </w:rPr>
        <w:t xml:space="preserve"> 15.11.3.00092</w:t>
      </w:r>
    </w:p>
    <w:p w:rsidR="008E559A" w:rsidRDefault="008E559A" w:rsidP="008E559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559A" w:rsidRDefault="008E559A" w:rsidP="008E559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559A" w:rsidRPr="008E559A" w:rsidRDefault="008E559A" w:rsidP="008E559A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SIPIL</w:t>
      </w: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TEKNIK</w:t>
      </w: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SUNAN BONANG TUBAN</w:t>
      </w:r>
    </w:p>
    <w:p w:rsidR="008E559A" w:rsidRDefault="008E559A" w:rsidP="008E559A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2020</w:t>
      </w:r>
    </w:p>
    <w:p w:rsidR="008E559A" w:rsidRDefault="008E559A">
      <w:pPr>
        <w:rPr>
          <w:lang w:val="id-ID"/>
        </w:rPr>
      </w:pPr>
    </w:p>
    <w:p w:rsidR="008E559A" w:rsidRPr="00A35B0B" w:rsidRDefault="008E559A" w:rsidP="00A422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5B0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4AA0857" wp14:editId="7A0EB6D6">
            <wp:simplePos x="0" y="0"/>
            <wp:positionH relativeFrom="column">
              <wp:posOffset>366395</wp:posOffset>
            </wp:positionH>
            <wp:positionV relativeFrom="paragraph">
              <wp:posOffset>-101600</wp:posOffset>
            </wp:positionV>
            <wp:extent cx="723900" cy="723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ang-Bagus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5B0B">
        <w:rPr>
          <w:rFonts w:ascii="Times New Roman" w:hAnsi="Times New Roman" w:cs="Times New Roman"/>
          <w:b/>
          <w:sz w:val="24"/>
          <w:szCs w:val="24"/>
        </w:rPr>
        <w:t>FAKULTAS TEKNIK</w:t>
      </w:r>
    </w:p>
    <w:p w:rsidR="008E559A" w:rsidRPr="00A35B0B" w:rsidRDefault="008E559A" w:rsidP="00A422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5B0B">
        <w:rPr>
          <w:rFonts w:ascii="Times New Roman" w:hAnsi="Times New Roman" w:cs="Times New Roman"/>
          <w:b/>
          <w:sz w:val="24"/>
          <w:szCs w:val="24"/>
        </w:rPr>
        <w:t>PRODI TEKNIK SIPIL</w:t>
      </w:r>
    </w:p>
    <w:p w:rsidR="008E559A" w:rsidRDefault="008E559A" w:rsidP="00A422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35B0B">
        <w:rPr>
          <w:rFonts w:ascii="Times New Roman" w:hAnsi="Times New Roman" w:cs="Times New Roman"/>
          <w:b/>
          <w:sz w:val="24"/>
          <w:szCs w:val="24"/>
        </w:rPr>
        <w:t>UNIVERSITAS SUNAN BONANG</w:t>
      </w:r>
    </w:p>
    <w:p w:rsidR="008E559A" w:rsidRPr="008E559A" w:rsidRDefault="008E559A" w:rsidP="00A422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871B2" wp14:editId="548EA842">
                <wp:simplePos x="0" y="0"/>
                <wp:positionH relativeFrom="column">
                  <wp:posOffset>-49530</wp:posOffset>
                </wp:positionH>
                <wp:positionV relativeFrom="paragraph">
                  <wp:posOffset>119380</wp:posOffset>
                </wp:positionV>
                <wp:extent cx="5057775" cy="635"/>
                <wp:effectExtent l="11430" t="5715" r="7620" b="1270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77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B05B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3.9pt;margin-top:9.4pt;width:398.2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"/>
            </w:pict>
          </mc:Fallback>
        </mc:AlternateContent>
      </w:r>
    </w:p>
    <w:p w:rsidR="008E559A" w:rsidRPr="00A35B0B" w:rsidRDefault="008E559A" w:rsidP="00A4224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5B0B">
        <w:rPr>
          <w:rFonts w:ascii="Times New Roman" w:hAnsi="Times New Roman" w:cs="Times New Roman"/>
          <w:b/>
          <w:sz w:val="24"/>
          <w:szCs w:val="24"/>
        </w:rPr>
        <w:t>KARTU ASISTENSI TUGAS AKHIR</w:t>
      </w:r>
      <w:bookmarkStart w:id="0" w:name="_GoBack"/>
      <w:bookmarkEnd w:id="0"/>
    </w:p>
    <w:p w:rsidR="008E559A" w:rsidRPr="008E559A" w:rsidRDefault="008E559A" w:rsidP="00A42242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35B0B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5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AHMAD AARIFUDDIN</w:t>
      </w:r>
    </w:p>
    <w:p w:rsidR="008E559A" w:rsidRPr="008E559A" w:rsidRDefault="008E559A" w:rsidP="00A42242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A35B0B"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35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35B0B">
        <w:rPr>
          <w:rFonts w:ascii="Times New Roman" w:hAnsi="Times New Roman" w:cs="Times New Roman"/>
          <w:sz w:val="24"/>
          <w:szCs w:val="24"/>
        </w:rPr>
        <w:t>: 201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35B0B">
        <w:rPr>
          <w:rFonts w:ascii="Times New Roman" w:hAnsi="Times New Roman" w:cs="Times New Roman"/>
          <w:sz w:val="24"/>
          <w:szCs w:val="24"/>
        </w:rPr>
        <w:t>.11.3.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id-ID"/>
        </w:rPr>
        <w:t>0092</w:t>
      </w:r>
    </w:p>
    <w:p w:rsidR="008E559A" w:rsidRPr="00A35B0B" w:rsidRDefault="008E559A" w:rsidP="00A4224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35B0B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35B0B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35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A35B0B">
        <w:rPr>
          <w:rFonts w:ascii="Times New Roman" w:hAnsi="Times New Roman" w:cs="Times New Roman"/>
          <w:sz w:val="24"/>
          <w:szCs w:val="24"/>
        </w:rPr>
        <w:t>: TEKNIK SIPIL</w:t>
      </w:r>
    </w:p>
    <w:p w:rsidR="008E559A" w:rsidRDefault="008E559A" w:rsidP="00A42242">
      <w:pPr>
        <w:spacing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35B0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A35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B0B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A35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A4224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id-ID"/>
        </w:rPr>
        <w:t>K</w:t>
      </w:r>
      <w:r>
        <w:rPr>
          <w:rFonts w:ascii="Times New Roman" w:hAnsi="Times New Roman" w:cs="Times New Roman"/>
          <w:sz w:val="24"/>
          <w:szCs w:val="24"/>
        </w:rPr>
        <w:t>HMAD SUHANDANA, ST.</w:t>
      </w:r>
    </w:p>
    <w:p w:rsidR="008E559A" w:rsidRPr="00A42242" w:rsidRDefault="008E559A" w:rsidP="008E559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A42242">
        <w:rPr>
          <w:rFonts w:ascii="Times New Roman" w:hAnsi="Times New Roman" w:cs="Times New Roman"/>
          <w:sz w:val="24"/>
          <w:szCs w:val="24"/>
        </w:rPr>
        <w:t xml:space="preserve">: </w:t>
      </w:r>
      <w:r w:rsidRPr="00A42242">
        <w:rPr>
          <w:rFonts w:ascii="Times New Roman" w:hAnsi="Times New Roman" w:cs="Times New Roman"/>
          <w:sz w:val="24"/>
          <w:szCs w:val="24"/>
        </w:rPr>
        <w:t>ANALISA CANGKANG KERANG SEBAGAI BAHAN TAMBAHAN AGREGAT KASAR PADA PEMBUATAN BETON MUTU NORMAL DENGAN METODE ACI (AMERICAN CONCRETE INSTITUTE)</w:t>
      </w:r>
    </w:p>
    <w:p w:rsidR="008E559A" w:rsidRPr="008E559A" w:rsidRDefault="008E559A" w:rsidP="008E559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638"/>
        <w:gridCol w:w="2660"/>
        <w:gridCol w:w="3973"/>
        <w:gridCol w:w="1748"/>
      </w:tblGrid>
      <w:tr w:rsidR="008E559A" w:rsidRPr="00A35B0B" w:rsidTr="00A42242">
        <w:trPr>
          <w:trHeight w:val="297"/>
        </w:trPr>
        <w:tc>
          <w:tcPr>
            <w:tcW w:w="638" w:type="dxa"/>
            <w:vAlign w:val="center"/>
          </w:tcPr>
          <w:p w:rsidR="008E559A" w:rsidRPr="00A35B0B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B0B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60" w:type="dxa"/>
            <w:vAlign w:val="center"/>
          </w:tcPr>
          <w:p w:rsidR="008E559A" w:rsidRPr="00A35B0B" w:rsidRDefault="008E559A" w:rsidP="00570DB8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35B0B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973" w:type="dxa"/>
            <w:vAlign w:val="center"/>
          </w:tcPr>
          <w:p w:rsidR="008E559A" w:rsidRPr="00A35B0B" w:rsidRDefault="008E559A" w:rsidP="00570DB8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35B0B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  <w:proofErr w:type="spellEnd"/>
          </w:p>
        </w:tc>
        <w:tc>
          <w:tcPr>
            <w:tcW w:w="1748" w:type="dxa"/>
            <w:vAlign w:val="center"/>
          </w:tcPr>
          <w:p w:rsidR="008E559A" w:rsidRPr="00A35B0B" w:rsidRDefault="008E559A" w:rsidP="00570DB8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5B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TTD </w:t>
            </w:r>
            <w:proofErr w:type="spellStart"/>
            <w:r w:rsidRPr="00A35B0B">
              <w:rPr>
                <w:rFonts w:ascii="Times New Roman" w:hAnsi="Times New Roman" w:cs="Times New Roman"/>
                <w:b/>
                <w:sz w:val="24"/>
                <w:szCs w:val="24"/>
              </w:rPr>
              <w:t>Pembimbing</w:t>
            </w:r>
            <w:proofErr w:type="spellEnd"/>
          </w:p>
        </w:tc>
      </w:tr>
      <w:tr w:rsidR="008E559A" w:rsidRPr="00A35B0B" w:rsidTr="00A42242">
        <w:trPr>
          <w:trHeight w:val="4698"/>
        </w:trPr>
        <w:tc>
          <w:tcPr>
            <w:tcW w:w="638" w:type="dxa"/>
            <w:vAlign w:val="center"/>
          </w:tcPr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Default="008E559A" w:rsidP="00570DB8">
            <w:pPr>
              <w:spacing w:before="20" w:after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59A" w:rsidRPr="00A35B0B" w:rsidRDefault="008E559A" w:rsidP="00570DB8">
            <w:pPr>
              <w:spacing w:before="20" w:after="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60" w:type="dxa"/>
            <w:vAlign w:val="center"/>
          </w:tcPr>
          <w:p w:rsidR="008E559A" w:rsidRPr="00A35B0B" w:rsidRDefault="008E559A" w:rsidP="00570DB8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3" w:type="dxa"/>
            <w:vAlign w:val="center"/>
          </w:tcPr>
          <w:p w:rsidR="008E559A" w:rsidRPr="00A35B0B" w:rsidRDefault="008E559A" w:rsidP="00570DB8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48" w:type="dxa"/>
            <w:vAlign w:val="center"/>
          </w:tcPr>
          <w:p w:rsidR="008E559A" w:rsidRPr="00A35B0B" w:rsidRDefault="008E559A" w:rsidP="00570DB8">
            <w:pPr>
              <w:spacing w:before="10" w:after="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E559A" w:rsidRDefault="008E559A" w:rsidP="008E559A">
      <w:pPr>
        <w:rPr>
          <w:rFonts w:ascii="Times New Roman" w:hAnsi="Times New Roman" w:cs="Times New Roman"/>
          <w:sz w:val="24"/>
          <w:szCs w:val="24"/>
        </w:rPr>
      </w:pPr>
    </w:p>
    <w:p w:rsidR="008E559A" w:rsidRPr="00A35B0B" w:rsidRDefault="008E559A" w:rsidP="008E5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6FCF0" wp14:editId="6102542F">
                <wp:simplePos x="0" y="0"/>
                <wp:positionH relativeFrom="column">
                  <wp:posOffset>2776855</wp:posOffset>
                </wp:positionH>
                <wp:positionV relativeFrom="paragraph">
                  <wp:posOffset>0</wp:posOffset>
                </wp:positionV>
                <wp:extent cx="2491740" cy="1733550"/>
                <wp:effectExtent l="0" t="2540" r="444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174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59A" w:rsidRDefault="008E559A" w:rsidP="008E55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 w:rsidRPr="00A35B0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Tuban</w:t>
                            </w:r>
                            <w:proofErr w:type="spellEnd"/>
                            <w:r w:rsidRPr="00A35B0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,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2020</w:t>
                            </w:r>
                          </w:p>
                          <w:p w:rsidR="008E559A" w:rsidRDefault="008E559A" w:rsidP="008E55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Sekretaris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Dekan</w:t>
                            </w:r>
                            <w:proofErr w:type="spellEnd"/>
                          </w:p>
                          <w:p w:rsidR="008E559A" w:rsidRDefault="008E559A" w:rsidP="008E55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8E559A" w:rsidRDefault="008E559A" w:rsidP="008E55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8E559A" w:rsidRPr="008E559A" w:rsidRDefault="008E559A" w:rsidP="008E55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  <w:lang w:val="id-ID"/>
                              </w:rPr>
                            </w:pPr>
                            <w:r w:rsidRPr="008E55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  <w:lang w:val="id-ID"/>
                              </w:rPr>
                              <w:t>UMMAYA ULFA, S.Pd., M.Pd.</w:t>
                            </w:r>
                          </w:p>
                          <w:p w:rsidR="008E559A" w:rsidRPr="008E559A" w:rsidRDefault="008E559A" w:rsidP="008E55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NIDN. 0718028504</w:t>
                            </w:r>
                          </w:p>
                          <w:p w:rsidR="008E559A" w:rsidRPr="00A35B0B" w:rsidRDefault="008E559A" w:rsidP="008E55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:rsidR="008E559A" w:rsidRDefault="008E559A" w:rsidP="008E55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 w:rsidRPr="00380B0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 xml:space="preserve">UMAYYA ULFA, </w:t>
                            </w:r>
                            <w:proofErr w:type="spellStart"/>
                            <w:proofErr w:type="gramStart"/>
                            <w:r w:rsidRPr="00380B0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S.Pd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.</w:t>
                            </w:r>
                            <w:r w:rsidRPr="00380B0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,</w:t>
                            </w:r>
                            <w:proofErr w:type="gramEnd"/>
                            <w:r w:rsidRPr="00380B0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380B0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M.Pd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.</w:t>
                            </w:r>
                          </w:p>
                          <w:p w:rsidR="008E559A" w:rsidRPr="00380B0D" w:rsidRDefault="008E559A" w:rsidP="008E55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380B0D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NIDN. 0718028504</w:t>
                            </w:r>
                          </w:p>
                          <w:p w:rsidR="008E559A" w:rsidRDefault="008E559A" w:rsidP="008E55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6FC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8.65pt;margin-top:0;width:196.2pt;height:1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5PEtwIAALo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" filled="f" stroked="f">
                <v:textbox>
                  <w:txbxContent>
                    <w:p w:rsidR="008E559A" w:rsidRDefault="008E559A" w:rsidP="008E55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 w:rsidRPr="00A35B0B">
                        <w:rPr>
                          <w:rFonts w:ascii="Times New Roman" w:hAnsi="Times New Roman" w:cs="Times New Roman"/>
                          <w:sz w:val="24"/>
                        </w:rPr>
                        <w:t>Tuban</w:t>
                      </w:r>
                      <w:proofErr w:type="spellEnd"/>
                      <w:r w:rsidRPr="00A35B0B">
                        <w:rPr>
                          <w:rFonts w:ascii="Times New Roman" w:hAnsi="Times New Roman" w:cs="Times New Roman"/>
                          <w:sz w:val="24"/>
                        </w:rPr>
                        <w:t xml:space="preserve">,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2020</w:t>
                      </w:r>
                    </w:p>
                    <w:p w:rsidR="008E559A" w:rsidRDefault="008E559A" w:rsidP="008E55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Sekretaris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Dekan</w:t>
                      </w:r>
                      <w:proofErr w:type="spellEnd"/>
                    </w:p>
                    <w:p w:rsidR="008E559A" w:rsidRDefault="008E559A" w:rsidP="008E55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8E559A" w:rsidRDefault="008E559A" w:rsidP="008E55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8E559A" w:rsidRPr="008E559A" w:rsidRDefault="008E559A" w:rsidP="008E55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  <w:lang w:val="id-ID"/>
                        </w:rPr>
                      </w:pPr>
                      <w:r w:rsidRPr="008E559A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  <w:lang w:val="id-ID"/>
                        </w:rPr>
                        <w:t>UMMAYA ULFA, S.Pd., M.Pd.</w:t>
                      </w:r>
                    </w:p>
                    <w:p w:rsidR="008E559A" w:rsidRPr="008E559A" w:rsidRDefault="008E559A" w:rsidP="008E55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NIDN. 0718028504</w:t>
                      </w:r>
                    </w:p>
                    <w:p w:rsidR="008E559A" w:rsidRPr="00A35B0B" w:rsidRDefault="008E559A" w:rsidP="008E55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:rsidR="008E559A" w:rsidRDefault="008E559A" w:rsidP="008E55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 w:rsidRPr="00380B0D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 xml:space="preserve">UMAYYA ULFA, </w:t>
                      </w:r>
                      <w:proofErr w:type="spellStart"/>
                      <w:proofErr w:type="gramStart"/>
                      <w:r w:rsidRPr="00380B0D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S.Pd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.</w:t>
                      </w:r>
                      <w:r w:rsidRPr="00380B0D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,</w:t>
                      </w:r>
                      <w:proofErr w:type="gramEnd"/>
                      <w:r w:rsidRPr="00380B0D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 xml:space="preserve"> </w:t>
                      </w:r>
                      <w:proofErr w:type="spellStart"/>
                      <w:r w:rsidRPr="00380B0D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M.Pd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.</w:t>
                      </w:r>
                    </w:p>
                    <w:p w:rsidR="008E559A" w:rsidRPr="00380B0D" w:rsidRDefault="008E559A" w:rsidP="008E55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380B0D">
                        <w:rPr>
                          <w:rFonts w:ascii="Times New Roman" w:hAnsi="Times New Roman" w:cs="Times New Roman"/>
                          <w:sz w:val="24"/>
                        </w:rPr>
                        <w:t>NIDN. 0718028504</w:t>
                      </w:r>
                    </w:p>
                    <w:p w:rsidR="008E559A" w:rsidRDefault="008E559A" w:rsidP="008E559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64767A" wp14:editId="7621F345">
                <wp:simplePos x="0" y="0"/>
                <wp:positionH relativeFrom="column">
                  <wp:posOffset>-221615</wp:posOffset>
                </wp:positionH>
                <wp:positionV relativeFrom="paragraph">
                  <wp:posOffset>0</wp:posOffset>
                </wp:positionV>
                <wp:extent cx="2851785" cy="1733550"/>
                <wp:effectExtent l="1270" t="2540" r="4445" b="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785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559A" w:rsidRPr="00A35B0B" w:rsidRDefault="008E559A" w:rsidP="008E55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5B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Mengetahui</w:t>
                            </w:r>
                            <w:proofErr w:type="spellEnd"/>
                            <w:r w:rsidRPr="00A35B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E559A" w:rsidRPr="00A35B0B" w:rsidRDefault="008E559A" w:rsidP="008E55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5B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Dekan</w:t>
                            </w:r>
                            <w:proofErr w:type="spellEnd"/>
                            <w:r w:rsidRPr="00A35B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5B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 w:rsidRPr="00A35B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5B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Teknik</w:t>
                            </w:r>
                            <w:proofErr w:type="spellEnd"/>
                          </w:p>
                          <w:p w:rsidR="008E559A" w:rsidRPr="00A35B0B" w:rsidRDefault="008E559A" w:rsidP="008E55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E559A" w:rsidRPr="00A35B0B" w:rsidRDefault="008E559A" w:rsidP="008E559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E559A" w:rsidRDefault="008E559A" w:rsidP="008E55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8E559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>LILIK RETNOWULAN, ST., M.Pd.</w:t>
                            </w:r>
                          </w:p>
                          <w:p w:rsidR="008E559A" w:rsidRPr="008E559A" w:rsidRDefault="008E559A" w:rsidP="008E55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8E55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NUPN. 8849320016</w:t>
                            </w:r>
                          </w:p>
                          <w:p w:rsidR="008E559A" w:rsidRPr="00A35B0B" w:rsidRDefault="008E559A" w:rsidP="008E55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E559A" w:rsidRPr="00A35B0B" w:rsidRDefault="008E559A" w:rsidP="008E55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35B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LILIK RETNOWULAN, ST., </w:t>
                            </w:r>
                            <w:proofErr w:type="spellStart"/>
                            <w:r w:rsidRPr="00A35B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M.MPd</w:t>
                            </w:r>
                            <w:proofErr w:type="spellEnd"/>
                            <w:r w:rsidRPr="00A35B0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:rsidR="008E559A" w:rsidRDefault="008E559A" w:rsidP="008E559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35B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NUPN. 8849320016</w:t>
                            </w:r>
                          </w:p>
                          <w:p w:rsidR="008E559A" w:rsidRDefault="008E559A" w:rsidP="008E559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767A" id="Text Box 7" o:spid="_x0000_s1027" type="#_x0000_t202" style="position:absolute;margin-left:-17.45pt;margin-top:0;width:224.55pt;height:13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" filled="f" stroked="f">
                <v:textbox>
                  <w:txbxContent>
                    <w:p w:rsidR="008E559A" w:rsidRPr="00A35B0B" w:rsidRDefault="008E559A" w:rsidP="008E55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35B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Mengetahui</w:t>
                      </w:r>
                      <w:proofErr w:type="spellEnd"/>
                      <w:r w:rsidRPr="00A35B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8E559A" w:rsidRPr="00A35B0B" w:rsidRDefault="008E559A" w:rsidP="008E55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35B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Dekan</w:t>
                      </w:r>
                      <w:proofErr w:type="spellEnd"/>
                      <w:r w:rsidRPr="00A35B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5B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Fakultas</w:t>
                      </w:r>
                      <w:proofErr w:type="spellEnd"/>
                      <w:r w:rsidRPr="00A35B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5B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Teknik</w:t>
                      </w:r>
                      <w:proofErr w:type="spellEnd"/>
                    </w:p>
                    <w:p w:rsidR="008E559A" w:rsidRPr="00A35B0B" w:rsidRDefault="008E559A" w:rsidP="008E55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E559A" w:rsidRPr="00A35B0B" w:rsidRDefault="008E559A" w:rsidP="008E559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E559A" w:rsidRDefault="008E559A" w:rsidP="008E55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8E559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id-ID"/>
                        </w:rPr>
                        <w:t>LILIK RETNOWULAN, ST., M.Pd.</w:t>
                      </w:r>
                    </w:p>
                    <w:p w:rsidR="008E559A" w:rsidRPr="008E559A" w:rsidRDefault="008E559A" w:rsidP="008E55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8E559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NUPN. 8849320016</w:t>
                      </w:r>
                    </w:p>
                    <w:p w:rsidR="008E559A" w:rsidRPr="00A35B0B" w:rsidRDefault="008E559A" w:rsidP="008E55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E559A" w:rsidRPr="00A35B0B" w:rsidRDefault="008E559A" w:rsidP="008E559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A35B0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LILIK RETNOWULAN, ST., </w:t>
                      </w:r>
                      <w:proofErr w:type="spellStart"/>
                      <w:r w:rsidRPr="00A35B0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M.MPd</w:t>
                      </w:r>
                      <w:proofErr w:type="spellEnd"/>
                      <w:r w:rsidRPr="00A35B0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:rsidR="008E559A" w:rsidRDefault="008E559A" w:rsidP="008E559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35B0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NUPN. 8849320016</w:t>
                      </w:r>
                    </w:p>
                    <w:p w:rsidR="008E559A" w:rsidRDefault="008E559A" w:rsidP="008E559A"/>
                  </w:txbxContent>
                </v:textbox>
              </v:shape>
            </w:pict>
          </mc:Fallback>
        </mc:AlternateContent>
      </w:r>
    </w:p>
    <w:p w:rsidR="008E559A" w:rsidRPr="00A35B0B" w:rsidRDefault="008E559A" w:rsidP="008E559A">
      <w:pPr>
        <w:rPr>
          <w:rFonts w:ascii="Times New Roman" w:hAnsi="Times New Roman" w:cs="Times New Roman"/>
          <w:sz w:val="24"/>
          <w:szCs w:val="24"/>
        </w:rPr>
      </w:pPr>
    </w:p>
    <w:p w:rsidR="008E559A" w:rsidRPr="00A35B0B" w:rsidRDefault="008E559A" w:rsidP="008E559A">
      <w:pPr>
        <w:rPr>
          <w:rFonts w:ascii="Times New Roman" w:hAnsi="Times New Roman" w:cs="Times New Roman"/>
          <w:sz w:val="24"/>
          <w:szCs w:val="24"/>
        </w:rPr>
      </w:pPr>
    </w:p>
    <w:p w:rsidR="008E559A" w:rsidRPr="00A35B0B" w:rsidRDefault="008E559A" w:rsidP="008E559A">
      <w:pPr>
        <w:rPr>
          <w:rFonts w:ascii="Times New Roman" w:hAnsi="Times New Roman" w:cs="Times New Roman"/>
          <w:sz w:val="24"/>
          <w:szCs w:val="24"/>
        </w:rPr>
      </w:pPr>
    </w:p>
    <w:p w:rsidR="008E559A" w:rsidRPr="008E559A" w:rsidRDefault="008E559A">
      <w:pPr>
        <w:rPr>
          <w:lang w:val="id-ID"/>
        </w:rPr>
      </w:pPr>
    </w:p>
    <w:sectPr w:rsidR="008E559A" w:rsidRPr="008E55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9A"/>
    <w:rsid w:val="00006B8F"/>
    <w:rsid w:val="00052F59"/>
    <w:rsid w:val="000A4A79"/>
    <w:rsid w:val="000B0B2E"/>
    <w:rsid w:val="000D365A"/>
    <w:rsid w:val="00130738"/>
    <w:rsid w:val="001402F9"/>
    <w:rsid w:val="00153245"/>
    <w:rsid w:val="00153F72"/>
    <w:rsid w:val="00165B2A"/>
    <w:rsid w:val="0017693B"/>
    <w:rsid w:val="00182B5B"/>
    <w:rsid w:val="001944BF"/>
    <w:rsid w:val="001B6D16"/>
    <w:rsid w:val="001D3C60"/>
    <w:rsid w:val="0020178B"/>
    <w:rsid w:val="00203B52"/>
    <w:rsid w:val="002059CF"/>
    <w:rsid w:val="00226F67"/>
    <w:rsid w:val="0024038F"/>
    <w:rsid w:val="00254A77"/>
    <w:rsid w:val="0025541D"/>
    <w:rsid w:val="00286433"/>
    <w:rsid w:val="002B33A0"/>
    <w:rsid w:val="002B5675"/>
    <w:rsid w:val="002B5E68"/>
    <w:rsid w:val="002C23E0"/>
    <w:rsid w:val="002E4AD0"/>
    <w:rsid w:val="002F3320"/>
    <w:rsid w:val="00344DDE"/>
    <w:rsid w:val="00361B20"/>
    <w:rsid w:val="0038497D"/>
    <w:rsid w:val="00387BF3"/>
    <w:rsid w:val="003C79D9"/>
    <w:rsid w:val="003F60E5"/>
    <w:rsid w:val="003F6D53"/>
    <w:rsid w:val="00400C98"/>
    <w:rsid w:val="00406DBB"/>
    <w:rsid w:val="00411B42"/>
    <w:rsid w:val="004318BB"/>
    <w:rsid w:val="00432DDC"/>
    <w:rsid w:val="004B22C2"/>
    <w:rsid w:val="004C46A8"/>
    <w:rsid w:val="00501C8A"/>
    <w:rsid w:val="00504213"/>
    <w:rsid w:val="00516C73"/>
    <w:rsid w:val="00523D3B"/>
    <w:rsid w:val="00541AFF"/>
    <w:rsid w:val="00543A1C"/>
    <w:rsid w:val="00573B76"/>
    <w:rsid w:val="00573DCC"/>
    <w:rsid w:val="00584ADC"/>
    <w:rsid w:val="005B3D1A"/>
    <w:rsid w:val="005D6B05"/>
    <w:rsid w:val="00600E90"/>
    <w:rsid w:val="00632C0D"/>
    <w:rsid w:val="00635228"/>
    <w:rsid w:val="00637016"/>
    <w:rsid w:val="00650AD5"/>
    <w:rsid w:val="0065553A"/>
    <w:rsid w:val="006B786C"/>
    <w:rsid w:val="006C379E"/>
    <w:rsid w:val="006D5A01"/>
    <w:rsid w:val="006E413A"/>
    <w:rsid w:val="00716B1E"/>
    <w:rsid w:val="00735F33"/>
    <w:rsid w:val="0076311E"/>
    <w:rsid w:val="00766266"/>
    <w:rsid w:val="00791605"/>
    <w:rsid w:val="007C0CA1"/>
    <w:rsid w:val="007D6FEC"/>
    <w:rsid w:val="007D7462"/>
    <w:rsid w:val="007F19DB"/>
    <w:rsid w:val="00836E07"/>
    <w:rsid w:val="008451E3"/>
    <w:rsid w:val="00851BC8"/>
    <w:rsid w:val="0085478A"/>
    <w:rsid w:val="00856CCD"/>
    <w:rsid w:val="0088713E"/>
    <w:rsid w:val="00895883"/>
    <w:rsid w:val="008C68CD"/>
    <w:rsid w:val="008D3A95"/>
    <w:rsid w:val="008E559A"/>
    <w:rsid w:val="008F2CC8"/>
    <w:rsid w:val="0090434C"/>
    <w:rsid w:val="00906CF5"/>
    <w:rsid w:val="00934B50"/>
    <w:rsid w:val="009424A6"/>
    <w:rsid w:val="00944FF9"/>
    <w:rsid w:val="00950D81"/>
    <w:rsid w:val="009619FA"/>
    <w:rsid w:val="00970A9F"/>
    <w:rsid w:val="00985B0D"/>
    <w:rsid w:val="009902FB"/>
    <w:rsid w:val="00991AFD"/>
    <w:rsid w:val="00992145"/>
    <w:rsid w:val="009B09B0"/>
    <w:rsid w:val="009B5E30"/>
    <w:rsid w:val="009D0F27"/>
    <w:rsid w:val="009D2005"/>
    <w:rsid w:val="009D5E24"/>
    <w:rsid w:val="009E0366"/>
    <w:rsid w:val="00A100D3"/>
    <w:rsid w:val="00A42242"/>
    <w:rsid w:val="00A46B6E"/>
    <w:rsid w:val="00A479C5"/>
    <w:rsid w:val="00A60595"/>
    <w:rsid w:val="00A84406"/>
    <w:rsid w:val="00A84F7D"/>
    <w:rsid w:val="00AD27C7"/>
    <w:rsid w:val="00B8627C"/>
    <w:rsid w:val="00B9517A"/>
    <w:rsid w:val="00BD3E13"/>
    <w:rsid w:val="00BE4703"/>
    <w:rsid w:val="00BF0E50"/>
    <w:rsid w:val="00BF6F56"/>
    <w:rsid w:val="00C12950"/>
    <w:rsid w:val="00C8667C"/>
    <w:rsid w:val="00C90A82"/>
    <w:rsid w:val="00C91A13"/>
    <w:rsid w:val="00CC1984"/>
    <w:rsid w:val="00D01DBF"/>
    <w:rsid w:val="00D0562C"/>
    <w:rsid w:val="00D55BBE"/>
    <w:rsid w:val="00D56A06"/>
    <w:rsid w:val="00D6759B"/>
    <w:rsid w:val="00D864EA"/>
    <w:rsid w:val="00DA09FA"/>
    <w:rsid w:val="00DA215B"/>
    <w:rsid w:val="00DB2893"/>
    <w:rsid w:val="00E3013D"/>
    <w:rsid w:val="00E32C5D"/>
    <w:rsid w:val="00E450BC"/>
    <w:rsid w:val="00E73DDF"/>
    <w:rsid w:val="00E90BD4"/>
    <w:rsid w:val="00EA326E"/>
    <w:rsid w:val="00EC3CB4"/>
    <w:rsid w:val="00EC4863"/>
    <w:rsid w:val="00ED1FF7"/>
    <w:rsid w:val="00ED45C4"/>
    <w:rsid w:val="00EF6E18"/>
    <w:rsid w:val="00F13CC6"/>
    <w:rsid w:val="00F318AD"/>
    <w:rsid w:val="00F427A9"/>
    <w:rsid w:val="00F50C7C"/>
    <w:rsid w:val="00F52E5F"/>
    <w:rsid w:val="00F5594D"/>
    <w:rsid w:val="00F63ED9"/>
    <w:rsid w:val="00F90935"/>
    <w:rsid w:val="00FA1BD7"/>
    <w:rsid w:val="00FB2F2E"/>
    <w:rsid w:val="00FE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43406-EF72-4220-ADAC-BF98237B2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59A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5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Sugeng</dc:creator>
  <cp:lastModifiedBy>Lenovo</cp:lastModifiedBy>
  <cp:revision>2</cp:revision>
  <dcterms:created xsi:type="dcterms:W3CDTF">2020-06-22T04:18:00Z</dcterms:created>
  <dcterms:modified xsi:type="dcterms:W3CDTF">2020-08-24T14:18:00Z</dcterms:modified>
</cp:coreProperties>
</file>