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0EC4D" w14:textId="66FD933A" w:rsidR="000231CF" w:rsidRPr="007B2510" w:rsidRDefault="007B2510" w:rsidP="007B251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7B2510">
        <w:rPr>
          <w:rFonts w:asciiTheme="majorHAnsi" w:hAnsiTheme="majorHAnsi" w:cstheme="majorHAnsi"/>
          <w:sz w:val="32"/>
          <w:szCs w:val="32"/>
          <w:lang w:val="en-US"/>
        </w:rPr>
        <w:t>BÀI TẬP TUẦN 1</w:t>
      </w:r>
    </w:p>
    <w:p w14:paraId="64CAC18E" w14:textId="63BAC2BA" w:rsidR="007B2510" w:rsidRDefault="007B2510" w:rsidP="007B25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</w:pP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Mong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muốn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và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định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hướng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của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Bạn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là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gì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sau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khi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học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xong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môn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học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?</w:t>
      </w:r>
    </w:p>
    <w:p w14:paraId="2E5F8CE8" w14:textId="77777777" w:rsidR="007B2510" w:rsidRPr="007B2510" w:rsidRDefault="007B2510" w:rsidP="007B2510">
      <w:pPr>
        <w:pStyle w:val="ListParagraph"/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</w:pPr>
    </w:p>
    <w:p w14:paraId="02130FAE" w14:textId="7CC2B7FC" w:rsidR="007B2510" w:rsidRPr="007B2510" w:rsidRDefault="007B2510" w:rsidP="007B251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Sau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xong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môn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thiết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bị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em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mong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than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mình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kiến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thức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mới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mảng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Mặc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dù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ngành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chính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ngành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em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đang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theo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đuổi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Mạng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máy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truyền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dữ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liệu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Nhưng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em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vẫn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mong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rằng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thân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kiến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thức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mảng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/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chuyên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ngành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xem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bài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trải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nghiệm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thân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14:paraId="41672181" w14:textId="70C6739F" w:rsidR="007B2510" w:rsidRDefault="007B2510" w:rsidP="007B251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Riêng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định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hướng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thân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xong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đối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em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cố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gắng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ứng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quản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thân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riêng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em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CHplay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/Appstore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tại,mặc</w:t>
      </w:r>
      <w:proofErr w:type="spellEnd"/>
      <w:proofErr w:type="gram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dù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những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ứng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nhưng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chưa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đáp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ứng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hết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nhu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cầu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em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14:paraId="28A59728" w14:textId="0B0D140A" w:rsidR="007B2510" w:rsidRPr="007B2510" w:rsidRDefault="007B2510" w:rsidP="007B251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AF20399" w14:textId="18CB41AB" w:rsidR="007B2510" w:rsidRPr="007B2510" w:rsidRDefault="007B2510" w:rsidP="007B25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Theo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bạn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,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trong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tương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lai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gần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(10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năm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)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lập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trình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di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động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có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phát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triển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không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?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Giải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thích</w:t>
      </w:r>
      <w:proofErr w:type="spellEnd"/>
      <w:r w:rsidRPr="007B2510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.</w:t>
      </w:r>
    </w:p>
    <w:p w14:paraId="2D3CF788" w14:textId="436BD8CB" w:rsidR="007B2510" w:rsidRPr="007B2510" w:rsidRDefault="007B2510" w:rsidP="007B251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Ở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tại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tương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lai,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mọi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xu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hướng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thiết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bị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tiêu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chí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tiện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lợi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nhỏ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gọn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điện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thoại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đáp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Càng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phát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triển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càng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cận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điện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thoại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trẻ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con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mầm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non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già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cầm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gậy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Chính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vậy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nhu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cầu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ứng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càng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Thế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nên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tương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lai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gần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phát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B2510">
        <w:rPr>
          <w:rFonts w:asciiTheme="majorHAnsi" w:hAnsiTheme="majorHAnsi" w:cstheme="majorHAnsi"/>
          <w:sz w:val="24"/>
          <w:szCs w:val="24"/>
          <w:lang w:val="en-US"/>
        </w:rPr>
        <w:t>triển</w:t>
      </w:r>
      <w:proofErr w:type="spellEnd"/>
      <w:r w:rsidRPr="007B251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sectPr w:rsidR="007B2510" w:rsidRPr="007B2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A59EE"/>
    <w:multiLevelType w:val="hybridMultilevel"/>
    <w:tmpl w:val="B58C40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84536"/>
    <w:multiLevelType w:val="hybridMultilevel"/>
    <w:tmpl w:val="7CE49C24"/>
    <w:lvl w:ilvl="0" w:tplc="BEBCC9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336980">
    <w:abstractNumId w:val="0"/>
  </w:num>
  <w:num w:numId="2" w16cid:durableId="579100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10"/>
    <w:rsid w:val="000231CF"/>
    <w:rsid w:val="000D5B5B"/>
    <w:rsid w:val="002816A4"/>
    <w:rsid w:val="007B2510"/>
    <w:rsid w:val="00EC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E0B97"/>
  <w15:chartTrackingRefBased/>
  <w15:docId w15:val="{E47D9731-0046-40D0-B359-649B55D4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16A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5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5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5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5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A4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5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5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5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261</Words>
  <Characters>909</Characters>
  <Application>Microsoft Office Word</Application>
  <DocSecurity>0</DocSecurity>
  <Lines>16</Lines>
  <Paragraphs>8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Mai</dc:creator>
  <cp:keywords/>
  <dc:description/>
  <cp:lastModifiedBy>Thanh Mai</cp:lastModifiedBy>
  <cp:revision>1</cp:revision>
  <dcterms:created xsi:type="dcterms:W3CDTF">2025-05-13T19:38:00Z</dcterms:created>
  <dcterms:modified xsi:type="dcterms:W3CDTF">2025-05-13T19:47:00Z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1011733b-1054-43e8-b438-a2a5a2dad6eb</vt:lpwstr>
  </property>
</Properties>
</file>