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524" w:rsidRPr="002F751F" w:rsidRDefault="007100E8" w:rsidP="008C0F48">
      <w:pPr>
        <w:jc w:val="center"/>
        <w:rPr>
          <w:b/>
          <w:sz w:val="24"/>
        </w:rPr>
      </w:pPr>
      <w:r w:rsidRPr="002F751F">
        <w:rPr>
          <w:b/>
          <w:sz w:val="24"/>
        </w:rPr>
        <w:t>1ª reunião PI – 08/08/2023</w:t>
      </w:r>
    </w:p>
    <w:p w:rsidR="00AD462F" w:rsidRDefault="00AD462F">
      <w:pPr>
        <w:rPr>
          <w:u w:val="single"/>
        </w:rPr>
      </w:pPr>
      <w:r>
        <w:rPr>
          <w:u w:val="single"/>
        </w:rPr>
        <w:t>Engenharia de Software II, Banco de Dados e Desenvolvimento de Software II</w:t>
      </w:r>
    </w:p>
    <w:p w:rsidR="007100E8" w:rsidRPr="00BA4CDD" w:rsidRDefault="007100E8">
      <w:pPr>
        <w:rPr>
          <w:u w:val="single"/>
        </w:rPr>
      </w:pPr>
      <w:r w:rsidRPr="00BA4CDD">
        <w:rPr>
          <w:u w:val="single"/>
        </w:rPr>
        <w:t xml:space="preserve">Definição das </w:t>
      </w:r>
      <w:r w:rsidR="008C0F48" w:rsidRPr="00BA4CDD">
        <w:rPr>
          <w:u w:val="single"/>
        </w:rPr>
        <w:t>responsabilidades:</w:t>
      </w:r>
    </w:p>
    <w:p w:rsidR="008C0F48" w:rsidRDefault="008C0F48">
      <w:r>
        <w:t>Eduardo Henrique</w:t>
      </w:r>
      <w:r w:rsidR="008B2D14">
        <w:t xml:space="preserve"> e </w:t>
      </w:r>
      <w:proofErr w:type="spellStart"/>
      <w:r>
        <w:t>Eryck</w:t>
      </w:r>
      <w:proofErr w:type="spellEnd"/>
      <w:r>
        <w:t xml:space="preserve"> Lino – Front-</w:t>
      </w:r>
      <w:proofErr w:type="spellStart"/>
      <w:r>
        <w:t>end</w:t>
      </w:r>
      <w:proofErr w:type="spellEnd"/>
      <w:r w:rsidR="008B2D14">
        <w:t>, Protótipo, Logotipo</w:t>
      </w:r>
    </w:p>
    <w:p w:rsidR="008C0F48" w:rsidRDefault="008C0F48">
      <w:r>
        <w:t>Igor Ferreira – Back-</w:t>
      </w:r>
      <w:proofErr w:type="spellStart"/>
      <w:r>
        <w:t>end</w:t>
      </w:r>
      <w:proofErr w:type="spellEnd"/>
    </w:p>
    <w:p w:rsidR="008C0F48" w:rsidRDefault="008C0F48">
      <w:r>
        <w:t xml:space="preserve">Luana Marques –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 w:rsidR="008B2D14">
        <w:t xml:space="preserve"> e </w:t>
      </w:r>
      <w:r w:rsidR="008B2D14">
        <w:t>Back-</w:t>
      </w:r>
      <w:proofErr w:type="spellStart"/>
      <w:r w:rsidR="008B2D14">
        <w:t>end</w:t>
      </w:r>
      <w:proofErr w:type="spellEnd"/>
    </w:p>
    <w:p w:rsidR="008C0F48" w:rsidRDefault="008C0F48">
      <w:proofErr w:type="spellStart"/>
      <w:r>
        <w:t>Maikon</w:t>
      </w:r>
      <w:proofErr w:type="spellEnd"/>
      <w:r>
        <w:t xml:space="preserve"> Gino – </w:t>
      </w:r>
      <w:r w:rsidR="008B2D14">
        <w:t>Documentação</w:t>
      </w:r>
    </w:p>
    <w:p w:rsidR="007100E8" w:rsidRDefault="007100E8"/>
    <w:p w:rsidR="007100E8" w:rsidRPr="002F751F" w:rsidRDefault="008C0F48" w:rsidP="008C0F48">
      <w:pPr>
        <w:jc w:val="center"/>
        <w:rPr>
          <w:b/>
          <w:sz w:val="24"/>
        </w:rPr>
      </w:pPr>
      <w:r w:rsidRPr="002F751F">
        <w:rPr>
          <w:b/>
          <w:sz w:val="24"/>
        </w:rPr>
        <w:t>2ª reunião PI – 22/08/20</w:t>
      </w:r>
      <w:bookmarkStart w:id="0" w:name="_GoBack"/>
      <w:bookmarkEnd w:id="0"/>
      <w:r w:rsidRPr="002F751F">
        <w:rPr>
          <w:b/>
          <w:sz w:val="24"/>
        </w:rPr>
        <w:t>23</w:t>
      </w:r>
    </w:p>
    <w:p w:rsidR="008C0F48" w:rsidRPr="00BA4CDD" w:rsidRDefault="008C0F48">
      <w:pPr>
        <w:rPr>
          <w:u w:val="single"/>
        </w:rPr>
      </w:pPr>
      <w:r w:rsidRPr="00BA4CDD">
        <w:rPr>
          <w:u w:val="single"/>
        </w:rPr>
        <w:t xml:space="preserve">TEMA: ODS 3 </w:t>
      </w:r>
      <w:r w:rsidR="00AD462F">
        <w:rPr>
          <w:u w:val="single"/>
        </w:rPr>
        <w:t>–</w:t>
      </w:r>
      <w:r w:rsidRPr="00BA4CDD">
        <w:rPr>
          <w:u w:val="single"/>
        </w:rPr>
        <w:t xml:space="preserve"> Saúde</w:t>
      </w:r>
    </w:p>
    <w:p w:rsidR="007100E8" w:rsidRPr="00AD462F" w:rsidRDefault="007100E8">
      <w:pPr>
        <w:rPr>
          <w:u w:val="single"/>
        </w:rPr>
      </w:pPr>
      <w:r w:rsidRPr="00AD462F">
        <w:rPr>
          <w:u w:val="single"/>
        </w:rPr>
        <w:t>IDEIAS:</w:t>
      </w:r>
    </w:p>
    <w:p w:rsidR="007100E8" w:rsidRPr="00494E60" w:rsidRDefault="007100E8">
      <w:pPr>
        <w:rPr>
          <w:b/>
        </w:rPr>
      </w:pPr>
      <w:r w:rsidRPr="00494E60">
        <w:rPr>
          <w:b/>
        </w:rPr>
        <w:t>- Plataforma de oferta e demanda de serviços médico (cuidadores</w:t>
      </w:r>
      <w:r w:rsidR="008C0F48" w:rsidRPr="00494E60">
        <w:rPr>
          <w:b/>
        </w:rPr>
        <w:t xml:space="preserve"> de idosos ou deficientes</w:t>
      </w:r>
      <w:r w:rsidRPr="00494E60">
        <w:rPr>
          <w:b/>
        </w:rPr>
        <w:t>, doação de sangue, geral)</w:t>
      </w:r>
    </w:p>
    <w:p w:rsidR="00B073FF" w:rsidRDefault="00B073FF" w:rsidP="00B073FF">
      <w:r>
        <w:tab/>
      </w:r>
    </w:p>
    <w:p w:rsidR="00B073FF" w:rsidRPr="00494E60" w:rsidRDefault="00B073FF" w:rsidP="00B073FF">
      <w:pPr>
        <w:rPr>
          <w:b/>
        </w:rPr>
      </w:pPr>
      <w:r w:rsidRPr="00494E60">
        <w:rPr>
          <w:b/>
        </w:rPr>
        <w:t>- Plataforma Informativa e de Troca de experiências sobre HIV (Tratamentos indicados)</w:t>
      </w:r>
    </w:p>
    <w:p w:rsidR="00B073FF" w:rsidRDefault="00B073FF" w:rsidP="00BA4CDD"/>
    <w:p w:rsidR="00BA4CDD" w:rsidRDefault="00BA4CDD" w:rsidP="00BA4CDD">
      <w:r>
        <w:t xml:space="preserve">- </w:t>
      </w:r>
      <w:r w:rsidRPr="008C0F48">
        <w:t>Sistema de Registro de Histórico de Saúde</w:t>
      </w:r>
      <w:r>
        <w:t xml:space="preserve"> (Histórico, Exames e Tratamentos)</w:t>
      </w:r>
    </w:p>
    <w:p w:rsidR="00BA4CDD" w:rsidRPr="008C0F48" w:rsidRDefault="00BA4CDD" w:rsidP="00BA4CDD">
      <w:r>
        <w:tab/>
        <w:t>Demanda alguns conhecimentos ainda não estudados e mais tempo e mão de obra.</w:t>
      </w:r>
    </w:p>
    <w:p w:rsidR="00BA4CDD" w:rsidRDefault="00BA4CDD" w:rsidP="00BA4CDD">
      <w:r>
        <w:t>- Doações em geral para a área da saúde (Insumos, Dinheiro, Divulgação)</w:t>
      </w:r>
    </w:p>
    <w:p w:rsidR="00BA4CDD" w:rsidRDefault="00AD462F" w:rsidP="00BA4CDD">
      <w:r>
        <w:tab/>
        <w:t>Já está incluso no de oferta e demanda.</w:t>
      </w:r>
    </w:p>
    <w:p w:rsidR="00BA4CDD" w:rsidRDefault="00BA4CDD" w:rsidP="00BA4CDD">
      <w:r>
        <w:t>- Calculadora de IMC (Relatórios e dicas de dietas e incentivo a prática de exercícios)</w:t>
      </w:r>
    </w:p>
    <w:p w:rsidR="00BA4CDD" w:rsidRDefault="00BA4CDD" w:rsidP="00BA4CDD">
      <w:r>
        <w:tab/>
        <w:t>Já existe e é simples.</w:t>
      </w:r>
    </w:p>
    <w:p w:rsidR="008B2D14" w:rsidRPr="00BA4CDD" w:rsidRDefault="00B073FF" w:rsidP="008B2D14">
      <w:r>
        <w:t>-</w:t>
      </w:r>
      <w:r w:rsidR="008B2D14">
        <w:t xml:space="preserve"> </w:t>
      </w:r>
      <w:r w:rsidR="008B2D14" w:rsidRPr="00BA4CDD">
        <w:t>Aplicativo de Bem-Estar Mental: Criar um aplicativo que ofereça recursos e técnicas para promover a saúde mental, como meditação, gerenciamento de estresse e exercícios de relaxamento.</w:t>
      </w:r>
    </w:p>
    <w:p w:rsidR="008B2D14" w:rsidRDefault="00BA4CDD">
      <w:r>
        <w:tab/>
        <w:t>Já existe</w:t>
      </w:r>
      <w:r w:rsidR="00AD462F">
        <w:t>m aplicativos nesse sentido.</w:t>
      </w:r>
    </w:p>
    <w:sectPr w:rsidR="008B2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E8"/>
    <w:rsid w:val="002F751F"/>
    <w:rsid w:val="00494E60"/>
    <w:rsid w:val="00677B4C"/>
    <w:rsid w:val="007100E8"/>
    <w:rsid w:val="008B2D14"/>
    <w:rsid w:val="008C0F48"/>
    <w:rsid w:val="00AD462F"/>
    <w:rsid w:val="00B073FF"/>
    <w:rsid w:val="00BA4CDD"/>
    <w:rsid w:val="00C8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FA34"/>
  <w15:chartTrackingRefBased/>
  <w15:docId w15:val="{E31DD2D1-E57F-4B51-AC07-8323B55B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C0F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12</cp:revision>
  <dcterms:created xsi:type="dcterms:W3CDTF">2023-08-22T22:42:00Z</dcterms:created>
  <dcterms:modified xsi:type="dcterms:W3CDTF">2023-08-23T00:02:00Z</dcterms:modified>
</cp:coreProperties>
</file>