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064A459" w:rsidR="00C24668" w:rsidRDefault="43C71BEE" w:rsidP="43C71BEE">
      <w:pPr>
        <w:jc w:val="center"/>
      </w:pPr>
      <w:proofErr w:type="spellStart"/>
      <w:r>
        <w:t>BrewBuddy</w:t>
      </w:r>
      <w:proofErr w:type="spellEnd"/>
    </w:p>
    <w:p w14:paraId="479ECDCD" w14:textId="7EC9F150" w:rsidR="43C71BEE" w:rsidRDefault="43C71BEE" w:rsidP="43C71BEE">
      <w:pPr>
        <w:jc w:val="center"/>
      </w:pPr>
      <w:r>
        <w:t>Student Name: Mairead Holton Student ID: 200998590</w:t>
      </w:r>
    </w:p>
    <w:p w14:paraId="67E90D05" w14:textId="57AC5CFC" w:rsidR="43C71BEE" w:rsidRDefault="43C71BEE" w:rsidP="43C71BEE">
      <w:pPr>
        <w:jc w:val="center"/>
      </w:pPr>
      <w:r>
        <w:t xml:space="preserve">I want to monitor the temperature of a fermentation vessel for home brewed beer and send a notification if the temperature </w:t>
      </w:r>
      <w:r w:rsidR="00301674">
        <w:t>falls</w:t>
      </w:r>
      <w:r>
        <w:t xml:space="preserve"> outside of the optimum range. My proposal is as follows:</w:t>
      </w:r>
    </w:p>
    <w:p w14:paraId="357BA3DF" w14:textId="3F657CE5" w:rsidR="43C71BEE" w:rsidRDefault="43C71BEE" w:rsidP="004310EA">
      <w:pPr>
        <w:jc w:val="center"/>
      </w:pPr>
      <w:r>
        <w:rPr>
          <w:noProof/>
        </w:rPr>
        <w:drawing>
          <wp:inline distT="0" distB="0" distL="0" distR="0" wp14:anchorId="376DEEE6" wp14:editId="43763CD1">
            <wp:extent cx="1809750" cy="1809750"/>
            <wp:effectExtent l="0" t="0" r="0" b="0"/>
            <wp:docPr id="235827457" name="Picture 235827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78EC4" wp14:editId="34DC5896">
            <wp:extent cx="1045766" cy="1476375"/>
            <wp:effectExtent l="0" t="0" r="0" b="0"/>
            <wp:docPr id="161788343" name="Picture 161788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766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0015" w14:textId="41C6116B" w:rsidR="43C71BEE" w:rsidRDefault="43C71BEE" w:rsidP="43C71BEE">
      <w:r>
        <w:t xml:space="preserve">Using the </w:t>
      </w:r>
      <w:proofErr w:type="spellStart"/>
      <w:r>
        <w:t>SenseHat</w:t>
      </w:r>
      <w:proofErr w:type="spellEnd"/>
      <w:r>
        <w:t xml:space="preserve"> on the raspberry Pi the temperature in a fridge will be constantly monitored. An acceptable temperature range (1</w:t>
      </w:r>
      <w:r w:rsidR="00C21171">
        <w:t>7</w:t>
      </w:r>
      <w:r>
        <w:t xml:space="preserve">-22°C) will be specified for fermentation of an IPA. If the temperature goes outside of this </w:t>
      </w:r>
      <w:r w:rsidR="008D7A31">
        <w:t>range,</w:t>
      </w:r>
      <w:r>
        <w:t xml:space="preserve"> I will be notified by a web app and prompted to either turn on or off the refrigerator.</w:t>
      </w:r>
      <w:r w:rsidR="00063F96">
        <w:t xml:space="preserve"> I will also monitor the humidity </w:t>
      </w:r>
      <w:r w:rsidR="00C82DF0">
        <w:t>in the fridge and trend the data for both temperature and humidity (max., min., and average).</w:t>
      </w:r>
      <w:r>
        <w:t xml:space="preserve"> Using the Bluetooth feature of the kitchen speaker I will also send a </w:t>
      </w:r>
      <w:r w:rsidR="00C21171">
        <w:t>warning sound</w:t>
      </w:r>
      <w:r>
        <w:t xml:space="preserve"> via the speaker </w:t>
      </w:r>
      <w:r w:rsidR="00C21171">
        <w:t xml:space="preserve">to notify </w:t>
      </w:r>
      <w:r>
        <w:t>that the temperature is out of the correct range using the raspberry pi.</w:t>
      </w:r>
      <w:r w:rsidR="0047628C">
        <w:t xml:space="preserve"> </w:t>
      </w:r>
      <w:r w:rsidR="008D7A31">
        <w:t>A</w:t>
      </w:r>
      <w:r w:rsidR="00F731AB">
        <w:t>ddition</w:t>
      </w:r>
      <w:r w:rsidR="008D7A31">
        <w:t>ally,</w:t>
      </w:r>
      <w:r w:rsidR="00F731AB">
        <w:t xml:space="preserve"> </w:t>
      </w:r>
      <w:r w:rsidR="0047628C">
        <w:t xml:space="preserve">I will connect the camera </w:t>
      </w:r>
      <w:r w:rsidR="00A81487">
        <w:t xml:space="preserve">module to use as a motion detector to be notified if anyone opens the fridge </w:t>
      </w:r>
      <w:r w:rsidR="009C3407">
        <w:t>during the fermentation period.</w:t>
      </w:r>
    </w:p>
    <w:p w14:paraId="49F18840" w14:textId="10141221" w:rsidR="43C71BEE" w:rsidRDefault="43C71BEE" w:rsidP="43C71BEE">
      <w:r>
        <w:t xml:space="preserve">I propose to use </w:t>
      </w:r>
      <w:r w:rsidR="00C21171">
        <w:t xml:space="preserve">Blynk </w:t>
      </w:r>
      <w:r>
        <w:t xml:space="preserve">to the create the app and Python to program the Raspberry Pi to monitor the temperature in the fermentation chamber. I will use the Bluetooth feature of the Raspberry Pi to send the alert to the speaker. Using </w:t>
      </w:r>
      <w:r w:rsidR="007C5DB8">
        <w:t>SM</w:t>
      </w:r>
      <w:r>
        <w:t>T</w:t>
      </w:r>
      <w:r w:rsidR="007C5DB8">
        <w:t>P</w:t>
      </w:r>
      <w:r>
        <w:t xml:space="preserve"> to send </w:t>
      </w:r>
      <w:r w:rsidR="007C5DB8">
        <w:t>an email of the picture captured when the fridge is opened.</w:t>
      </w:r>
    </w:p>
    <w:p w14:paraId="6F9B882F" w14:textId="77777777" w:rsidR="007C5DB8" w:rsidRDefault="007C5DB8" w:rsidP="43C71BEE"/>
    <w:p w14:paraId="1E7D3EBD" w14:textId="28B82A69" w:rsidR="43C71BEE" w:rsidRDefault="43C71BEE" w:rsidP="43C71BEE">
      <w:r>
        <w:t>Project Repository:</w:t>
      </w:r>
    </w:p>
    <w:p w14:paraId="1ACF6AA3" w14:textId="40721894" w:rsidR="43C71BEE" w:rsidRDefault="43C71BEE" w:rsidP="43C71BEE">
      <w:r>
        <w:t>Will be completed on GitHub: https://github.com/MaireadHolton/CompSysAssignment2</w:t>
      </w:r>
    </w:p>
    <w:p w14:paraId="1023D6C2" w14:textId="2A0D9C65" w:rsidR="43C71BEE" w:rsidRDefault="43C71BEE" w:rsidP="43C71BEE"/>
    <w:p w14:paraId="54B643DB" w14:textId="40FA3042" w:rsidR="004310EA" w:rsidRDefault="00956ADB" w:rsidP="00956ADB">
      <w:pPr>
        <w:jc w:val="center"/>
      </w:pPr>
      <w:r>
        <w:rPr>
          <w:noProof/>
        </w:rPr>
        <w:drawing>
          <wp:inline distT="0" distB="0" distL="0" distR="0" wp14:anchorId="591A34C8" wp14:editId="5D67D092">
            <wp:extent cx="2343150" cy="1952625"/>
            <wp:effectExtent l="0" t="0" r="0" b="9525"/>
            <wp:docPr id="2" name="Picture 2" descr="Beer Stock Illustrations – 223,308 Beer Stock Illustrations, Vectors &amp; 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er Stock Illustrations – 223,308 Beer Stock Illustrations, Vectors &amp; 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92D1" w14:textId="7F18134D" w:rsidR="0026723C" w:rsidRDefault="0026723C" w:rsidP="00956ADB">
      <w:pPr>
        <w:jc w:val="center"/>
      </w:pPr>
      <w:r>
        <w:rPr>
          <w:noProof/>
        </w:rPr>
        <w:lastRenderedPageBreak/>
        <w:drawing>
          <wp:inline distT="0" distB="0" distL="0" distR="0" wp14:anchorId="59A9784B" wp14:editId="7AAAD444">
            <wp:extent cx="1905000" cy="2810328"/>
            <wp:effectExtent l="0" t="0" r="0" b="9525"/>
            <wp:docPr id="1" name="Picture 1" descr="Blynk 0.1 (legacy) by Blynk 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ynk 0.1 (legacy) by Blynk In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75" r="2629"/>
                    <a:stretch/>
                  </pic:blipFill>
                  <pic:spPr bwMode="auto">
                    <a:xfrm>
                      <a:off x="0" y="0"/>
                      <a:ext cx="1910681" cy="281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1A77E" w14:textId="6FCF1D82" w:rsidR="002A4D94" w:rsidRDefault="002A4D94" w:rsidP="00956ADB">
      <w:pPr>
        <w:jc w:val="center"/>
      </w:pPr>
      <w:r>
        <w:rPr>
          <w:noProof/>
        </w:rPr>
        <w:drawing>
          <wp:inline distT="0" distB="0" distL="0" distR="0" wp14:anchorId="77ABFF1B" wp14:editId="6D84490E">
            <wp:extent cx="3762375" cy="1638300"/>
            <wp:effectExtent l="0" t="0" r="952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47" b="2678"/>
                    <a:stretch/>
                  </pic:blipFill>
                  <pic:spPr bwMode="auto">
                    <a:xfrm>
                      <a:off x="0" y="0"/>
                      <a:ext cx="3762925" cy="163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4D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F7447F"/>
    <w:rsid w:val="00063F96"/>
    <w:rsid w:val="0026723C"/>
    <w:rsid w:val="002A4D94"/>
    <w:rsid w:val="00301674"/>
    <w:rsid w:val="004310EA"/>
    <w:rsid w:val="0047628C"/>
    <w:rsid w:val="007C5DB8"/>
    <w:rsid w:val="008D7A31"/>
    <w:rsid w:val="00956ADB"/>
    <w:rsid w:val="009C3407"/>
    <w:rsid w:val="00A81487"/>
    <w:rsid w:val="00C21171"/>
    <w:rsid w:val="00C24668"/>
    <w:rsid w:val="00C82DF0"/>
    <w:rsid w:val="00F731AB"/>
    <w:rsid w:val="43C71BEE"/>
    <w:rsid w:val="6CF7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9738"/>
  <w15:chartTrackingRefBased/>
  <w15:docId w15:val="{E88D82D8-8233-4B77-B911-56FC9B7E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Holton</dc:creator>
  <cp:keywords/>
  <dc:description/>
  <cp:lastModifiedBy>Mairead Holton</cp:lastModifiedBy>
  <cp:revision>16</cp:revision>
  <dcterms:created xsi:type="dcterms:W3CDTF">2022-11-06T16:16:00Z</dcterms:created>
  <dcterms:modified xsi:type="dcterms:W3CDTF">2022-12-13T16:11:00Z</dcterms:modified>
</cp:coreProperties>
</file>