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FEE1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Test Strategy Document</w:t>
      </w:r>
    </w:p>
    <w:p w14:paraId="22FCC4B3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Police Clearance Services (PCS) Portal - Maharashtra Police</w:t>
      </w:r>
    </w:p>
    <w:p w14:paraId="5612BB07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Version: 1.0</w:t>
      </w:r>
      <w:r w:rsidRPr="00EF79E9">
        <w:rPr>
          <w:b/>
          <w:bCs/>
        </w:rPr>
        <w:br/>
        <w:t>Date: January 10, 2026</w:t>
      </w:r>
      <w:r w:rsidRPr="00EF79E9">
        <w:rPr>
          <w:b/>
          <w:bCs/>
        </w:rPr>
        <w:br/>
        <w:t>Prepared By: QA Manager</w:t>
      </w:r>
    </w:p>
    <w:p w14:paraId="279DD7A2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pict w14:anchorId="42047F51">
          <v:rect id="_x0000_i1376" style="width:0;height:1.5pt" o:hralign="center" o:hrstd="t" o:hr="t" fillcolor="#a0a0a0" stroked="f"/>
        </w:pict>
      </w:r>
    </w:p>
    <w:p w14:paraId="6D661E64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1. Introduction</w:t>
      </w:r>
    </w:p>
    <w:p w14:paraId="01A8D98B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1.1 Purpose</w:t>
      </w:r>
    </w:p>
    <w:p w14:paraId="45AE5CAC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Define the testing approach for the Police Clearance Services portal covering functional, non-functional, integration, regression, and release testing.</w:t>
      </w:r>
    </w:p>
    <w:p w14:paraId="4D260EA6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1.2 Application Overview</w:t>
      </w:r>
    </w:p>
    <w:p w14:paraId="480CC547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Web-based portal for citizens to apply for police clearance certificates through a 6-step process: Registration → Login → Application → Payment → Police Verification → CFC Verification → Certificate Download.</w:t>
      </w:r>
    </w:p>
    <w:p w14:paraId="2CF91FDE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pict w14:anchorId="41952057">
          <v:rect id="_x0000_i1377" style="width:0;height:1.5pt" o:hralign="center" o:hrstd="t" o:hr="t" fillcolor="#a0a0a0" stroked="f"/>
        </w:pict>
      </w:r>
    </w:p>
    <w:p w14:paraId="6C4850C7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2. Test Scope</w:t>
      </w:r>
    </w:p>
    <w:p w14:paraId="2D4FC6EC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2.1 In Scope</w:t>
      </w:r>
    </w:p>
    <w:p w14:paraId="688F2379" w14:textId="77777777" w:rsidR="00EF79E9" w:rsidRPr="00EF79E9" w:rsidRDefault="00EF79E9" w:rsidP="00EF79E9">
      <w:pPr>
        <w:numPr>
          <w:ilvl w:val="0"/>
          <w:numId w:val="160"/>
        </w:numPr>
        <w:rPr>
          <w:b/>
          <w:bCs/>
        </w:rPr>
      </w:pPr>
      <w:r w:rsidRPr="00EF79E9">
        <w:rPr>
          <w:b/>
          <w:bCs/>
        </w:rPr>
        <w:t>User Registration and Login (with CAPTCHA)</w:t>
      </w:r>
    </w:p>
    <w:p w14:paraId="5650CDB2" w14:textId="77777777" w:rsidR="00EF79E9" w:rsidRPr="00EF79E9" w:rsidRDefault="00EF79E9" w:rsidP="00EF79E9">
      <w:pPr>
        <w:numPr>
          <w:ilvl w:val="0"/>
          <w:numId w:val="160"/>
        </w:numPr>
        <w:rPr>
          <w:b/>
          <w:bCs/>
        </w:rPr>
      </w:pPr>
      <w:r w:rsidRPr="00EF79E9">
        <w:rPr>
          <w:b/>
          <w:bCs/>
        </w:rPr>
        <w:t>Application Form submission and validation</w:t>
      </w:r>
    </w:p>
    <w:p w14:paraId="74EFFF5A" w14:textId="77777777" w:rsidR="00EF79E9" w:rsidRPr="00EF79E9" w:rsidRDefault="00EF79E9" w:rsidP="00EF79E9">
      <w:pPr>
        <w:numPr>
          <w:ilvl w:val="0"/>
          <w:numId w:val="160"/>
        </w:numPr>
        <w:rPr>
          <w:b/>
          <w:bCs/>
        </w:rPr>
      </w:pPr>
      <w:r w:rsidRPr="00EF79E9">
        <w:rPr>
          <w:b/>
          <w:bCs/>
        </w:rPr>
        <w:t>Payment Gateway integration</w:t>
      </w:r>
    </w:p>
    <w:p w14:paraId="362409CB" w14:textId="77777777" w:rsidR="00EF79E9" w:rsidRPr="00EF79E9" w:rsidRDefault="00EF79E9" w:rsidP="00EF79E9">
      <w:pPr>
        <w:numPr>
          <w:ilvl w:val="0"/>
          <w:numId w:val="160"/>
        </w:numPr>
        <w:rPr>
          <w:b/>
          <w:bCs/>
        </w:rPr>
      </w:pPr>
      <w:r w:rsidRPr="00EF79E9">
        <w:rPr>
          <w:b/>
          <w:bCs/>
        </w:rPr>
        <w:t>Document upload functionality</w:t>
      </w:r>
    </w:p>
    <w:p w14:paraId="1F989261" w14:textId="77777777" w:rsidR="00EF79E9" w:rsidRPr="00EF79E9" w:rsidRDefault="00EF79E9" w:rsidP="00EF79E9">
      <w:pPr>
        <w:numPr>
          <w:ilvl w:val="0"/>
          <w:numId w:val="160"/>
        </w:numPr>
        <w:rPr>
          <w:b/>
          <w:bCs/>
        </w:rPr>
      </w:pPr>
      <w:r w:rsidRPr="00EF79E9">
        <w:rPr>
          <w:b/>
          <w:bCs/>
        </w:rPr>
        <w:t>Application status tracking</w:t>
      </w:r>
    </w:p>
    <w:p w14:paraId="3B3460B7" w14:textId="77777777" w:rsidR="00EF79E9" w:rsidRPr="00EF79E9" w:rsidRDefault="00EF79E9" w:rsidP="00EF79E9">
      <w:pPr>
        <w:numPr>
          <w:ilvl w:val="0"/>
          <w:numId w:val="160"/>
        </w:numPr>
        <w:rPr>
          <w:b/>
          <w:bCs/>
        </w:rPr>
      </w:pPr>
      <w:r w:rsidRPr="00EF79E9">
        <w:rPr>
          <w:b/>
          <w:bCs/>
        </w:rPr>
        <w:t>Verification workflows (Police Station &amp; CFC)</w:t>
      </w:r>
    </w:p>
    <w:p w14:paraId="636F1F46" w14:textId="77777777" w:rsidR="00EF79E9" w:rsidRPr="00EF79E9" w:rsidRDefault="00EF79E9" w:rsidP="00EF79E9">
      <w:pPr>
        <w:numPr>
          <w:ilvl w:val="0"/>
          <w:numId w:val="160"/>
        </w:numPr>
        <w:rPr>
          <w:b/>
          <w:bCs/>
        </w:rPr>
      </w:pPr>
      <w:r w:rsidRPr="00EF79E9">
        <w:rPr>
          <w:b/>
          <w:bCs/>
        </w:rPr>
        <w:t>Certificate generation and download</w:t>
      </w:r>
    </w:p>
    <w:p w14:paraId="390FB59E" w14:textId="77777777" w:rsidR="00EF79E9" w:rsidRPr="00EF79E9" w:rsidRDefault="00EF79E9" w:rsidP="00EF79E9">
      <w:pPr>
        <w:numPr>
          <w:ilvl w:val="0"/>
          <w:numId w:val="160"/>
        </w:numPr>
        <w:rPr>
          <w:b/>
          <w:bCs/>
        </w:rPr>
      </w:pPr>
      <w:r w:rsidRPr="00EF79E9">
        <w:rPr>
          <w:b/>
          <w:bCs/>
        </w:rPr>
        <w:t>Security, Performance, and Usability testing</w:t>
      </w:r>
    </w:p>
    <w:p w14:paraId="2AB74B89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2.2 Out of Scope</w:t>
      </w:r>
    </w:p>
    <w:p w14:paraId="54D99824" w14:textId="77777777" w:rsidR="00EF79E9" w:rsidRPr="00EF79E9" w:rsidRDefault="00EF79E9" w:rsidP="00EF79E9">
      <w:pPr>
        <w:numPr>
          <w:ilvl w:val="0"/>
          <w:numId w:val="161"/>
        </w:numPr>
        <w:rPr>
          <w:b/>
          <w:bCs/>
        </w:rPr>
      </w:pPr>
      <w:r w:rsidRPr="00EF79E9">
        <w:rPr>
          <w:b/>
          <w:bCs/>
        </w:rPr>
        <w:t>Third-party system internals (Payment gateway, SMS, Email services)</w:t>
      </w:r>
    </w:p>
    <w:p w14:paraId="3AAE80F5" w14:textId="77777777" w:rsidR="00EF79E9" w:rsidRPr="00EF79E9" w:rsidRDefault="00EF79E9" w:rsidP="00EF79E9">
      <w:pPr>
        <w:numPr>
          <w:ilvl w:val="0"/>
          <w:numId w:val="161"/>
        </w:numPr>
        <w:rPr>
          <w:b/>
          <w:bCs/>
        </w:rPr>
      </w:pPr>
      <w:r w:rsidRPr="00EF79E9">
        <w:rPr>
          <w:b/>
          <w:bCs/>
        </w:rPr>
        <w:t>Physical verification by police officers</w:t>
      </w:r>
    </w:p>
    <w:p w14:paraId="539615B6" w14:textId="77777777" w:rsidR="00EF79E9" w:rsidRPr="00EF79E9" w:rsidRDefault="00EF79E9" w:rsidP="00EF79E9">
      <w:pPr>
        <w:numPr>
          <w:ilvl w:val="0"/>
          <w:numId w:val="161"/>
        </w:numPr>
        <w:rPr>
          <w:b/>
          <w:bCs/>
        </w:rPr>
      </w:pPr>
      <w:r w:rsidRPr="00EF79E9">
        <w:rPr>
          <w:b/>
          <w:bCs/>
        </w:rPr>
        <w:t>Legacy system migration</w:t>
      </w:r>
    </w:p>
    <w:p w14:paraId="3FCBD7BC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pict w14:anchorId="11068240">
          <v:rect id="_x0000_i1378" style="width:0;height:1.5pt" o:hralign="center" o:hrstd="t" o:hr="t" fillcolor="#a0a0a0" stroked="f"/>
        </w:pict>
      </w:r>
    </w:p>
    <w:p w14:paraId="0A20215D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3. Testing Types &amp; Approach</w:t>
      </w:r>
    </w:p>
    <w:p w14:paraId="0DACAD01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3.1 Functional Testing (40 Test Cases)</w:t>
      </w:r>
    </w:p>
    <w:p w14:paraId="3475A607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lastRenderedPageBreak/>
        <w:t>Coverage:</w:t>
      </w:r>
    </w:p>
    <w:p w14:paraId="206F29E5" w14:textId="77777777" w:rsidR="00EF79E9" w:rsidRPr="00EF79E9" w:rsidRDefault="00EF79E9" w:rsidP="00EF79E9">
      <w:pPr>
        <w:numPr>
          <w:ilvl w:val="0"/>
          <w:numId w:val="162"/>
        </w:numPr>
        <w:rPr>
          <w:b/>
          <w:bCs/>
        </w:rPr>
      </w:pPr>
      <w:r w:rsidRPr="00EF79E9">
        <w:rPr>
          <w:b/>
          <w:bCs/>
        </w:rPr>
        <w:t>Registration Module (5 cases): Valid/invalid registration, OTP verification, duplicate check</w:t>
      </w:r>
    </w:p>
    <w:p w14:paraId="63A6F761" w14:textId="77777777" w:rsidR="00EF79E9" w:rsidRPr="00EF79E9" w:rsidRDefault="00EF79E9" w:rsidP="00EF79E9">
      <w:pPr>
        <w:numPr>
          <w:ilvl w:val="0"/>
          <w:numId w:val="162"/>
        </w:numPr>
        <w:rPr>
          <w:b/>
          <w:bCs/>
        </w:rPr>
      </w:pPr>
      <w:r w:rsidRPr="00EF79E9">
        <w:rPr>
          <w:b/>
          <w:bCs/>
        </w:rPr>
        <w:t>Login Module (5 cases): Valid/invalid login, CAPTCHA, forgot password, session timeout</w:t>
      </w:r>
    </w:p>
    <w:p w14:paraId="176D1F21" w14:textId="77777777" w:rsidR="00EF79E9" w:rsidRPr="00EF79E9" w:rsidRDefault="00EF79E9" w:rsidP="00EF79E9">
      <w:pPr>
        <w:numPr>
          <w:ilvl w:val="0"/>
          <w:numId w:val="162"/>
        </w:numPr>
        <w:rPr>
          <w:b/>
          <w:bCs/>
        </w:rPr>
      </w:pPr>
      <w:r w:rsidRPr="00EF79E9">
        <w:rPr>
          <w:b/>
          <w:bCs/>
        </w:rPr>
        <w:t>Application Form (10 cases): Field validation, document upload, save draft, submit</w:t>
      </w:r>
    </w:p>
    <w:p w14:paraId="504FF520" w14:textId="77777777" w:rsidR="00EF79E9" w:rsidRPr="00EF79E9" w:rsidRDefault="00EF79E9" w:rsidP="00EF79E9">
      <w:pPr>
        <w:numPr>
          <w:ilvl w:val="0"/>
          <w:numId w:val="162"/>
        </w:numPr>
        <w:rPr>
          <w:b/>
          <w:bCs/>
        </w:rPr>
      </w:pPr>
      <w:r w:rsidRPr="00EF79E9">
        <w:rPr>
          <w:b/>
          <w:bCs/>
        </w:rPr>
        <w:t>Payment Module (8 cases): Payment success/failure, different payment modes, receipt generation</w:t>
      </w:r>
    </w:p>
    <w:p w14:paraId="267BB90C" w14:textId="77777777" w:rsidR="00EF79E9" w:rsidRPr="00EF79E9" w:rsidRDefault="00EF79E9" w:rsidP="00EF79E9">
      <w:pPr>
        <w:numPr>
          <w:ilvl w:val="0"/>
          <w:numId w:val="162"/>
        </w:numPr>
        <w:rPr>
          <w:b/>
          <w:bCs/>
        </w:rPr>
      </w:pPr>
      <w:r w:rsidRPr="00EF79E9">
        <w:rPr>
          <w:b/>
          <w:bCs/>
        </w:rPr>
        <w:t>Status Tracking (4 cases): Search application, view status, notifications</w:t>
      </w:r>
    </w:p>
    <w:p w14:paraId="7376D4D4" w14:textId="77777777" w:rsidR="00EF79E9" w:rsidRPr="00EF79E9" w:rsidRDefault="00EF79E9" w:rsidP="00EF79E9">
      <w:pPr>
        <w:numPr>
          <w:ilvl w:val="0"/>
          <w:numId w:val="162"/>
        </w:numPr>
        <w:rPr>
          <w:b/>
          <w:bCs/>
        </w:rPr>
      </w:pPr>
      <w:r w:rsidRPr="00EF79E9">
        <w:rPr>
          <w:b/>
          <w:bCs/>
        </w:rPr>
        <w:t>Verification Workflow (5 cases): Police station assignment, approval/rejection flow</w:t>
      </w:r>
    </w:p>
    <w:p w14:paraId="30CFB031" w14:textId="77777777" w:rsidR="00EF79E9" w:rsidRPr="00EF79E9" w:rsidRDefault="00EF79E9" w:rsidP="00EF79E9">
      <w:pPr>
        <w:numPr>
          <w:ilvl w:val="0"/>
          <w:numId w:val="162"/>
        </w:numPr>
        <w:rPr>
          <w:b/>
          <w:bCs/>
        </w:rPr>
      </w:pPr>
      <w:r w:rsidRPr="00EF79E9">
        <w:rPr>
          <w:b/>
          <w:bCs/>
        </w:rPr>
        <w:t>Certificate Module (3 cases): Certificate generation, download, digital signature validation</w:t>
      </w:r>
    </w:p>
    <w:p w14:paraId="2AA72649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Approach:</w:t>
      </w:r>
    </w:p>
    <w:p w14:paraId="69749A3B" w14:textId="77777777" w:rsidR="00EF79E9" w:rsidRPr="00EF79E9" w:rsidRDefault="00EF79E9" w:rsidP="00EF79E9">
      <w:pPr>
        <w:numPr>
          <w:ilvl w:val="0"/>
          <w:numId w:val="163"/>
        </w:numPr>
        <w:rPr>
          <w:b/>
          <w:bCs/>
        </w:rPr>
      </w:pPr>
      <w:r w:rsidRPr="00EF79E9">
        <w:rPr>
          <w:b/>
          <w:bCs/>
        </w:rPr>
        <w:t>Positive and negative testing</w:t>
      </w:r>
    </w:p>
    <w:p w14:paraId="394DAFDC" w14:textId="77777777" w:rsidR="00EF79E9" w:rsidRPr="00EF79E9" w:rsidRDefault="00EF79E9" w:rsidP="00EF79E9">
      <w:pPr>
        <w:numPr>
          <w:ilvl w:val="0"/>
          <w:numId w:val="163"/>
        </w:numPr>
        <w:rPr>
          <w:b/>
          <w:bCs/>
        </w:rPr>
      </w:pPr>
      <w:r w:rsidRPr="00EF79E9">
        <w:rPr>
          <w:b/>
          <w:bCs/>
        </w:rPr>
        <w:t>Boundary value analysis for input fields</w:t>
      </w:r>
    </w:p>
    <w:p w14:paraId="7460705F" w14:textId="77777777" w:rsidR="00EF79E9" w:rsidRPr="00EF79E9" w:rsidRDefault="00EF79E9" w:rsidP="00EF79E9">
      <w:pPr>
        <w:numPr>
          <w:ilvl w:val="0"/>
          <w:numId w:val="163"/>
        </w:numPr>
        <w:rPr>
          <w:b/>
          <w:bCs/>
        </w:rPr>
      </w:pPr>
      <w:r w:rsidRPr="00EF79E9">
        <w:rPr>
          <w:b/>
          <w:bCs/>
        </w:rPr>
        <w:t>End-to-end workflow validation</w:t>
      </w:r>
    </w:p>
    <w:p w14:paraId="32C3EA78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pict w14:anchorId="41BF8028">
          <v:rect id="_x0000_i1379" style="width:0;height:1.5pt" o:hralign="center" o:hrstd="t" o:hr="t" fillcolor="#a0a0a0" stroked="f"/>
        </w:pict>
      </w:r>
    </w:p>
    <w:p w14:paraId="2106BE1C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3.2 Non-Functional Testing (15 Test Cases)</w:t>
      </w:r>
    </w:p>
    <w:p w14:paraId="1AB7FAB6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Performance Testing (5 cases)</w:t>
      </w:r>
    </w:p>
    <w:p w14:paraId="1F19D6FC" w14:textId="77777777" w:rsidR="00EF79E9" w:rsidRPr="00EF79E9" w:rsidRDefault="00EF79E9" w:rsidP="00EF79E9">
      <w:pPr>
        <w:numPr>
          <w:ilvl w:val="0"/>
          <w:numId w:val="164"/>
        </w:numPr>
        <w:rPr>
          <w:b/>
          <w:bCs/>
        </w:rPr>
      </w:pPr>
      <w:r w:rsidRPr="00EF79E9">
        <w:rPr>
          <w:b/>
          <w:bCs/>
        </w:rPr>
        <w:t>Login response time (&lt; 2 sec with 1000 users)</w:t>
      </w:r>
    </w:p>
    <w:p w14:paraId="3D59443C" w14:textId="77777777" w:rsidR="00EF79E9" w:rsidRPr="00EF79E9" w:rsidRDefault="00EF79E9" w:rsidP="00EF79E9">
      <w:pPr>
        <w:numPr>
          <w:ilvl w:val="0"/>
          <w:numId w:val="164"/>
        </w:numPr>
        <w:rPr>
          <w:b/>
          <w:bCs/>
        </w:rPr>
      </w:pPr>
      <w:r w:rsidRPr="00EF79E9">
        <w:rPr>
          <w:b/>
          <w:bCs/>
        </w:rPr>
        <w:t>Form submission time (&lt; 5 sec with 500 users)</w:t>
      </w:r>
    </w:p>
    <w:p w14:paraId="249B7E9A" w14:textId="77777777" w:rsidR="00EF79E9" w:rsidRPr="00EF79E9" w:rsidRDefault="00EF79E9" w:rsidP="00EF79E9">
      <w:pPr>
        <w:numPr>
          <w:ilvl w:val="0"/>
          <w:numId w:val="164"/>
        </w:numPr>
        <w:rPr>
          <w:b/>
          <w:bCs/>
        </w:rPr>
      </w:pPr>
      <w:r w:rsidRPr="00EF79E9">
        <w:rPr>
          <w:b/>
          <w:bCs/>
        </w:rPr>
        <w:t>Payment processing (&lt; 8 sec with 300 users)</w:t>
      </w:r>
    </w:p>
    <w:p w14:paraId="7C549463" w14:textId="77777777" w:rsidR="00EF79E9" w:rsidRPr="00EF79E9" w:rsidRDefault="00EF79E9" w:rsidP="00EF79E9">
      <w:pPr>
        <w:numPr>
          <w:ilvl w:val="0"/>
          <w:numId w:val="164"/>
        </w:numPr>
        <w:rPr>
          <w:b/>
          <w:bCs/>
        </w:rPr>
      </w:pPr>
      <w:r w:rsidRPr="00EF79E9">
        <w:rPr>
          <w:b/>
          <w:bCs/>
        </w:rPr>
        <w:t>Certificate download (&lt; 3 sec with 500 users)</w:t>
      </w:r>
    </w:p>
    <w:p w14:paraId="53CD8DE1" w14:textId="77777777" w:rsidR="00EF79E9" w:rsidRPr="00EF79E9" w:rsidRDefault="00EF79E9" w:rsidP="00EF79E9">
      <w:pPr>
        <w:numPr>
          <w:ilvl w:val="0"/>
          <w:numId w:val="164"/>
        </w:numPr>
        <w:rPr>
          <w:b/>
          <w:bCs/>
        </w:rPr>
      </w:pPr>
      <w:r w:rsidRPr="00EF79E9">
        <w:rPr>
          <w:b/>
          <w:bCs/>
        </w:rPr>
        <w:t>Endurance test (system stability for 4 hours)</w:t>
      </w:r>
    </w:p>
    <w:p w14:paraId="0FC8CA95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Tools: JMeter, LoadRunner</w:t>
      </w:r>
    </w:p>
    <w:p w14:paraId="25106170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Security Testing (5 cases)</w:t>
      </w:r>
    </w:p>
    <w:p w14:paraId="0076DF15" w14:textId="77777777" w:rsidR="00EF79E9" w:rsidRPr="00EF79E9" w:rsidRDefault="00EF79E9" w:rsidP="00EF79E9">
      <w:pPr>
        <w:numPr>
          <w:ilvl w:val="0"/>
          <w:numId w:val="165"/>
        </w:numPr>
        <w:rPr>
          <w:b/>
          <w:bCs/>
        </w:rPr>
      </w:pPr>
      <w:r w:rsidRPr="00EF79E9">
        <w:rPr>
          <w:b/>
          <w:bCs/>
        </w:rPr>
        <w:t>SQL Injection prevention</w:t>
      </w:r>
    </w:p>
    <w:p w14:paraId="6B58D07D" w14:textId="77777777" w:rsidR="00EF79E9" w:rsidRPr="00EF79E9" w:rsidRDefault="00EF79E9" w:rsidP="00EF79E9">
      <w:pPr>
        <w:numPr>
          <w:ilvl w:val="0"/>
          <w:numId w:val="165"/>
        </w:numPr>
        <w:rPr>
          <w:b/>
          <w:bCs/>
        </w:rPr>
      </w:pPr>
      <w:r w:rsidRPr="00EF79E9">
        <w:rPr>
          <w:b/>
          <w:bCs/>
        </w:rPr>
        <w:t>XSS (Cross-Site Scripting) prevention</w:t>
      </w:r>
    </w:p>
    <w:p w14:paraId="49433D87" w14:textId="77777777" w:rsidR="00EF79E9" w:rsidRPr="00EF79E9" w:rsidRDefault="00EF79E9" w:rsidP="00EF79E9">
      <w:pPr>
        <w:numPr>
          <w:ilvl w:val="0"/>
          <w:numId w:val="165"/>
        </w:numPr>
        <w:rPr>
          <w:b/>
          <w:bCs/>
        </w:rPr>
      </w:pPr>
      <w:r w:rsidRPr="00EF79E9">
        <w:rPr>
          <w:b/>
          <w:bCs/>
        </w:rPr>
        <w:t>Session management and timeout</w:t>
      </w:r>
    </w:p>
    <w:p w14:paraId="339C3BA3" w14:textId="77777777" w:rsidR="00EF79E9" w:rsidRPr="00EF79E9" w:rsidRDefault="00EF79E9" w:rsidP="00EF79E9">
      <w:pPr>
        <w:numPr>
          <w:ilvl w:val="0"/>
          <w:numId w:val="165"/>
        </w:numPr>
        <w:rPr>
          <w:b/>
          <w:bCs/>
        </w:rPr>
      </w:pPr>
      <w:r w:rsidRPr="00EF79E9">
        <w:rPr>
          <w:b/>
          <w:bCs/>
        </w:rPr>
        <w:t>Password encryption validation</w:t>
      </w:r>
    </w:p>
    <w:p w14:paraId="0BA89CA8" w14:textId="77777777" w:rsidR="00EF79E9" w:rsidRPr="00EF79E9" w:rsidRDefault="00EF79E9" w:rsidP="00EF79E9">
      <w:pPr>
        <w:numPr>
          <w:ilvl w:val="0"/>
          <w:numId w:val="165"/>
        </w:numPr>
        <w:rPr>
          <w:b/>
          <w:bCs/>
        </w:rPr>
      </w:pPr>
      <w:r w:rsidRPr="00EF79E9">
        <w:rPr>
          <w:b/>
          <w:bCs/>
        </w:rPr>
        <w:t>Payment data security (PCI DSS compliance)</w:t>
      </w:r>
    </w:p>
    <w:p w14:paraId="5E8E9499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Tools: OWASP ZAP, Burp Suite</w:t>
      </w:r>
    </w:p>
    <w:p w14:paraId="1EE79AEF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Usability &amp; Compatibility (5 cases)</w:t>
      </w:r>
    </w:p>
    <w:p w14:paraId="362F8523" w14:textId="77777777" w:rsidR="00EF79E9" w:rsidRPr="00EF79E9" w:rsidRDefault="00EF79E9" w:rsidP="00EF79E9">
      <w:pPr>
        <w:numPr>
          <w:ilvl w:val="0"/>
          <w:numId w:val="166"/>
        </w:numPr>
        <w:rPr>
          <w:b/>
          <w:bCs/>
        </w:rPr>
      </w:pPr>
      <w:r w:rsidRPr="00EF79E9">
        <w:rPr>
          <w:b/>
          <w:bCs/>
        </w:rPr>
        <w:t>Cross-browser testing (Chrome, Firefox, Edge, Safari)</w:t>
      </w:r>
    </w:p>
    <w:p w14:paraId="58136009" w14:textId="77777777" w:rsidR="00EF79E9" w:rsidRPr="00EF79E9" w:rsidRDefault="00EF79E9" w:rsidP="00EF79E9">
      <w:pPr>
        <w:numPr>
          <w:ilvl w:val="0"/>
          <w:numId w:val="166"/>
        </w:numPr>
        <w:rPr>
          <w:b/>
          <w:bCs/>
        </w:rPr>
      </w:pPr>
      <w:r w:rsidRPr="00EF79E9">
        <w:rPr>
          <w:b/>
          <w:bCs/>
        </w:rPr>
        <w:lastRenderedPageBreak/>
        <w:t>Mobile responsiveness (Android, iOS)</w:t>
      </w:r>
    </w:p>
    <w:p w14:paraId="7A582EAE" w14:textId="77777777" w:rsidR="00EF79E9" w:rsidRPr="00EF79E9" w:rsidRDefault="00EF79E9" w:rsidP="00EF79E9">
      <w:pPr>
        <w:numPr>
          <w:ilvl w:val="0"/>
          <w:numId w:val="166"/>
        </w:numPr>
        <w:rPr>
          <w:b/>
          <w:bCs/>
        </w:rPr>
      </w:pPr>
      <w:r w:rsidRPr="00EF79E9">
        <w:rPr>
          <w:b/>
          <w:bCs/>
        </w:rPr>
        <w:t>Accessibility (WCAG 2.1 - screen reader, keyboard navigation)</w:t>
      </w:r>
    </w:p>
    <w:p w14:paraId="2403BB41" w14:textId="77777777" w:rsidR="00EF79E9" w:rsidRPr="00EF79E9" w:rsidRDefault="00EF79E9" w:rsidP="00EF79E9">
      <w:pPr>
        <w:numPr>
          <w:ilvl w:val="0"/>
          <w:numId w:val="166"/>
        </w:numPr>
        <w:rPr>
          <w:b/>
          <w:bCs/>
        </w:rPr>
      </w:pPr>
      <w:r w:rsidRPr="00EF79E9">
        <w:rPr>
          <w:b/>
          <w:bCs/>
        </w:rPr>
        <w:t>Form error message clarity</w:t>
      </w:r>
    </w:p>
    <w:p w14:paraId="3E3371C6" w14:textId="77777777" w:rsidR="00EF79E9" w:rsidRPr="00EF79E9" w:rsidRDefault="00EF79E9" w:rsidP="00EF79E9">
      <w:pPr>
        <w:numPr>
          <w:ilvl w:val="0"/>
          <w:numId w:val="166"/>
        </w:numPr>
        <w:rPr>
          <w:b/>
          <w:bCs/>
        </w:rPr>
      </w:pPr>
      <w:r w:rsidRPr="00EF79E9">
        <w:rPr>
          <w:b/>
          <w:bCs/>
        </w:rPr>
        <w:t>Navigation and page load experience</w:t>
      </w:r>
    </w:p>
    <w:p w14:paraId="56A08581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pict w14:anchorId="6AA44D21">
          <v:rect id="_x0000_i1380" style="width:0;height:1.5pt" o:hralign="center" o:hrstd="t" o:hr="t" fillcolor="#a0a0a0" stroked="f"/>
        </w:pict>
      </w:r>
    </w:p>
    <w:p w14:paraId="672E9820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3.3 Integration Testing (10 Test Cases)</w:t>
      </w:r>
    </w:p>
    <w:p w14:paraId="018F03E8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API Integration:</w:t>
      </w:r>
    </w:p>
    <w:p w14:paraId="66958D8E" w14:textId="77777777" w:rsidR="00EF79E9" w:rsidRPr="00EF79E9" w:rsidRDefault="00EF79E9" w:rsidP="00EF79E9">
      <w:pPr>
        <w:numPr>
          <w:ilvl w:val="0"/>
          <w:numId w:val="167"/>
        </w:numPr>
        <w:rPr>
          <w:b/>
          <w:bCs/>
        </w:rPr>
      </w:pPr>
      <w:r w:rsidRPr="00EF79E9">
        <w:rPr>
          <w:b/>
          <w:bCs/>
        </w:rPr>
        <w:t>Payment Gateway (3 cases): Successful payment, failed payment, payment timeout</w:t>
      </w:r>
    </w:p>
    <w:p w14:paraId="12647C39" w14:textId="77777777" w:rsidR="00EF79E9" w:rsidRPr="00EF79E9" w:rsidRDefault="00EF79E9" w:rsidP="00EF79E9">
      <w:pPr>
        <w:numPr>
          <w:ilvl w:val="0"/>
          <w:numId w:val="167"/>
        </w:numPr>
        <w:rPr>
          <w:b/>
          <w:bCs/>
        </w:rPr>
      </w:pPr>
      <w:r w:rsidRPr="00EF79E9">
        <w:rPr>
          <w:b/>
          <w:bCs/>
        </w:rPr>
        <w:t>SMS Gateway (2 cases): OTP delivery, status notification</w:t>
      </w:r>
    </w:p>
    <w:p w14:paraId="33FE4A69" w14:textId="77777777" w:rsidR="00EF79E9" w:rsidRPr="00EF79E9" w:rsidRDefault="00EF79E9" w:rsidP="00EF79E9">
      <w:pPr>
        <w:numPr>
          <w:ilvl w:val="0"/>
          <w:numId w:val="167"/>
        </w:numPr>
        <w:rPr>
          <w:b/>
          <w:bCs/>
        </w:rPr>
      </w:pPr>
      <w:r w:rsidRPr="00EF79E9">
        <w:rPr>
          <w:b/>
          <w:bCs/>
        </w:rPr>
        <w:t>Email Service (2 cases): Registration email, certificate notification</w:t>
      </w:r>
    </w:p>
    <w:p w14:paraId="3D795E5C" w14:textId="77777777" w:rsidR="00EF79E9" w:rsidRPr="00EF79E9" w:rsidRDefault="00EF79E9" w:rsidP="00EF79E9">
      <w:pPr>
        <w:numPr>
          <w:ilvl w:val="0"/>
          <w:numId w:val="167"/>
        </w:numPr>
        <w:rPr>
          <w:b/>
          <w:bCs/>
        </w:rPr>
      </w:pPr>
      <w:r w:rsidRPr="00EF79E9">
        <w:rPr>
          <w:b/>
          <w:bCs/>
        </w:rPr>
        <w:t>Digital Signature (2 cases): Signature application, verification</w:t>
      </w:r>
    </w:p>
    <w:p w14:paraId="7425BC72" w14:textId="77777777" w:rsidR="00EF79E9" w:rsidRPr="00EF79E9" w:rsidRDefault="00EF79E9" w:rsidP="00EF79E9">
      <w:pPr>
        <w:numPr>
          <w:ilvl w:val="0"/>
          <w:numId w:val="167"/>
        </w:numPr>
        <w:rPr>
          <w:b/>
          <w:bCs/>
        </w:rPr>
      </w:pPr>
      <w:r w:rsidRPr="00EF79E9">
        <w:rPr>
          <w:b/>
          <w:bCs/>
        </w:rPr>
        <w:t>Module Integration (1 case): End-to-end data flow validation</w:t>
      </w:r>
    </w:p>
    <w:p w14:paraId="66BB5720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Tools: Postman, SoapUI</w:t>
      </w:r>
    </w:p>
    <w:p w14:paraId="3C0A4E40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pict w14:anchorId="3C2FD995">
          <v:rect id="_x0000_i1381" style="width:0;height:1.5pt" o:hralign="center" o:hrstd="t" o:hr="t" fillcolor="#a0a0a0" stroked="f"/>
        </w:pict>
      </w:r>
    </w:p>
    <w:p w14:paraId="7268CF1B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3.4 Regression Testing (10 Test Cases)</w:t>
      </w:r>
    </w:p>
    <w:p w14:paraId="39DE2131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Test Suite Levels:</w:t>
      </w:r>
    </w:p>
    <w:p w14:paraId="19AC1B50" w14:textId="77777777" w:rsidR="00EF79E9" w:rsidRPr="00EF79E9" w:rsidRDefault="00EF79E9" w:rsidP="00EF79E9">
      <w:pPr>
        <w:numPr>
          <w:ilvl w:val="0"/>
          <w:numId w:val="168"/>
        </w:numPr>
        <w:rPr>
          <w:b/>
          <w:bCs/>
        </w:rPr>
      </w:pPr>
      <w:r w:rsidRPr="00EF79E9">
        <w:rPr>
          <w:b/>
          <w:bCs/>
        </w:rPr>
        <w:t>Smoke Suite (5 cases): Critical path - Login → Form → Payment → Download</w:t>
      </w:r>
    </w:p>
    <w:p w14:paraId="7AA07C9D" w14:textId="77777777" w:rsidR="00EF79E9" w:rsidRPr="00EF79E9" w:rsidRDefault="00EF79E9" w:rsidP="00EF79E9">
      <w:pPr>
        <w:numPr>
          <w:ilvl w:val="0"/>
          <w:numId w:val="168"/>
        </w:numPr>
        <w:rPr>
          <w:b/>
          <w:bCs/>
        </w:rPr>
      </w:pPr>
      <w:r w:rsidRPr="00EF79E9">
        <w:rPr>
          <w:b/>
          <w:bCs/>
        </w:rPr>
        <w:t>Core Suite (5 cases): Major features and recent changes</w:t>
      </w:r>
    </w:p>
    <w:p w14:paraId="79D987D8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Execution:</w:t>
      </w:r>
    </w:p>
    <w:p w14:paraId="293D7091" w14:textId="77777777" w:rsidR="00EF79E9" w:rsidRPr="00EF79E9" w:rsidRDefault="00EF79E9" w:rsidP="00EF79E9">
      <w:pPr>
        <w:numPr>
          <w:ilvl w:val="0"/>
          <w:numId w:val="169"/>
        </w:numPr>
        <w:rPr>
          <w:b/>
          <w:bCs/>
        </w:rPr>
      </w:pPr>
      <w:r w:rsidRPr="00EF79E9">
        <w:rPr>
          <w:b/>
          <w:bCs/>
        </w:rPr>
        <w:t>After every build deployment</w:t>
      </w:r>
    </w:p>
    <w:p w14:paraId="35143156" w14:textId="77777777" w:rsidR="00EF79E9" w:rsidRPr="00EF79E9" w:rsidRDefault="00EF79E9" w:rsidP="00EF79E9">
      <w:pPr>
        <w:numPr>
          <w:ilvl w:val="0"/>
          <w:numId w:val="169"/>
        </w:numPr>
        <w:rPr>
          <w:b/>
          <w:bCs/>
        </w:rPr>
      </w:pPr>
      <w:r w:rsidRPr="00EF79E9">
        <w:rPr>
          <w:b/>
          <w:bCs/>
        </w:rPr>
        <w:t>Before each release</w:t>
      </w:r>
    </w:p>
    <w:p w14:paraId="62B56EBB" w14:textId="77777777" w:rsidR="00EF79E9" w:rsidRPr="00EF79E9" w:rsidRDefault="00EF79E9" w:rsidP="00EF79E9">
      <w:pPr>
        <w:numPr>
          <w:ilvl w:val="0"/>
          <w:numId w:val="169"/>
        </w:numPr>
        <w:rPr>
          <w:b/>
          <w:bCs/>
        </w:rPr>
      </w:pPr>
      <w:r w:rsidRPr="00EF79E9">
        <w:rPr>
          <w:b/>
          <w:bCs/>
        </w:rPr>
        <w:t>After bug fixes</w:t>
      </w:r>
    </w:p>
    <w:p w14:paraId="6565E881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Automation: 80% of regression suite automated using Selenium</w:t>
      </w:r>
    </w:p>
    <w:p w14:paraId="11957E46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pict w14:anchorId="12BB06DE">
          <v:rect id="_x0000_i1382" style="width:0;height:1.5pt" o:hralign="center" o:hrstd="t" o:hr="t" fillcolor="#a0a0a0" stroked="f"/>
        </w:pict>
      </w:r>
    </w:p>
    <w:p w14:paraId="2F19FC00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3.5 Release Testing (5 Test Cases)</w:t>
      </w:r>
    </w:p>
    <w:p w14:paraId="12E56B29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Pre-Release Validation:</w:t>
      </w:r>
    </w:p>
    <w:p w14:paraId="064CD199" w14:textId="77777777" w:rsidR="00EF79E9" w:rsidRPr="00EF79E9" w:rsidRDefault="00EF79E9" w:rsidP="00EF79E9">
      <w:pPr>
        <w:numPr>
          <w:ilvl w:val="0"/>
          <w:numId w:val="170"/>
        </w:numPr>
        <w:rPr>
          <w:b/>
          <w:bCs/>
        </w:rPr>
      </w:pPr>
      <w:r w:rsidRPr="00EF79E9">
        <w:rPr>
          <w:b/>
          <w:bCs/>
        </w:rPr>
        <w:t>Production environment smoke test</w:t>
      </w:r>
    </w:p>
    <w:p w14:paraId="4C119BEB" w14:textId="77777777" w:rsidR="00EF79E9" w:rsidRPr="00EF79E9" w:rsidRDefault="00EF79E9" w:rsidP="00EF79E9">
      <w:pPr>
        <w:numPr>
          <w:ilvl w:val="0"/>
          <w:numId w:val="170"/>
        </w:numPr>
        <w:rPr>
          <w:b/>
          <w:bCs/>
        </w:rPr>
      </w:pPr>
      <w:r w:rsidRPr="00EF79E9">
        <w:rPr>
          <w:b/>
          <w:bCs/>
        </w:rPr>
        <w:t>Payment gateway production setup validation</w:t>
      </w:r>
    </w:p>
    <w:p w14:paraId="5A976F32" w14:textId="77777777" w:rsidR="00EF79E9" w:rsidRPr="00EF79E9" w:rsidRDefault="00EF79E9" w:rsidP="00EF79E9">
      <w:pPr>
        <w:numPr>
          <w:ilvl w:val="0"/>
          <w:numId w:val="170"/>
        </w:numPr>
        <w:rPr>
          <w:b/>
          <w:bCs/>
        </w:rPr>
      </w:pPr>
      <w:r w:rsidRPr="00EF79E9">
        <w:rPr>
          <w:b/>
          <w:bCs/>
        </w:rPr>
        <w:t>SSL certificate verification</w:t>
      </w:r>
    </w:p>
    <w:p w14:paraId="7E91AF6C" w14:textId="77777777" w:rsidR="00EF79E9" w:rsidRPr="00EF79E9" w:rsidRDefault="00EF79E9" w:rsidP="00EF79E9">
      <w:pPr>
        <w:numPr>
          <w:ilvl w:val="0"/>
          <w:numId w:val="170"/>
        </w:numPr>
        <w:rPr>
          <w:b/>
          <w:bCs/>
        </w:rPr>
      </w:pPr>
      <w:r w:rsidRPr="00EF79E9">
        <w:rPr>
          <w:b/>
          <w:bCs/>
        </w:rPr>
        <w:t>Final regression cycle</w:t>
      </w:r>
    </w:p>
    <w:p w14:paraId="3603AF68" w14:textId="77777777" w:rsidR="00EF79E9" w:rsidRPr="00EF79E9" w:rsidRDefault="00EF79E9" w:rsidP="00EF79E9">
      <w:pPr>
        <w:numPr>
          <w:ilvl w:val="0"/>
          <w:numId w:val="170"/>
        </w:numPr>
        <w:rPr>
          <w:b/>
          <w:bCs/>
        </w:rPr>
      </w:pPr>
      <w:r w:rsidRPr="00EF79E9">
        <w:rPr>
          <w:b/>
          <w:bCs/>
        </w:rPr>
        <w:t>UAT sign-off</w:t>
      </w:r>
    </w:p>
    <w:p w14:paraId="466CF548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lastRenderedPageBreak/>
        <w:t>Go/No-Go Criteria:</w:t>
      </w:r>
    </w:p>
    <w:p w14:paraId="5D0AB674" w14:textId="77777777" w:rsidR="00EF79E9" w:rsidRPr="00EF79E9" w:rsidRDefault="00EF79E9" w:rsidP="00EF79E9">
      <w:pPr>
        <w:numPr>
          <w:ilvl w:val="0"/>
          <w:numId w:val="171"/>
        </w:numPr>
        <w:rPr>
          <w:b/>
          <w:bCs/>
        </w:rPr>
      </w:pPr>
      <w:r w:rsidRPr="00EF79E9">
        <w:rPr>
          <w:b/>
          <w:bCs/>
        </w:rPr>
        <w:t>Zero critical defects</w:t>
      </w:r>
    </w:p>
    <w:p w14:paraId="7F065E2C" w14:textId="77777777" w:rsidR="00EF79E9" w:rsidRPr="00EF79E9" w:rsidRDefault="00EF79E9" w:rsidP="00EF79E9">
      <w:pPr>
        <w:numPr>
          <w:ilvl w:val="0"/>
          <w:numId w:val="171"/>
        </w:numPr>
        <w:rPr>
          <w:b/>
          <w:bCs/>
        </w:rPr>
      </w:pPr>
      <w:r w:rsidRPr="00EF79E9">
        <w:rPr>
          <w:b/>
          <w:bCs/>
        </w:rPr>
        <w:t>All P0 &amp; P1 test cases passed</w:t>
      </w:r>
    </w:p>
    <w:p w14:paraId="3257BC9D" w14:textId="77777777" w:rsidR="00EF79E9" w:rsidRPr="00EF79E9" w:rsidRDefault="00EF79E9" w:rsidP="00EF79E9">
      <w:pPr>
        <w:numPr>
          <w:ilvl w:val="0"/>
          <w:numId w:val="171"/>
        </w:numPr>
        <w:rPr>
          <w:b/>
          <w:bCs/>
        </w:rPr>
      </w:pPr>
      <w:r w:rsidRPr="00EF79E9">
        <w:rPr>
          <w:b/>
          <w:bCs/>
        </w:rPr>
        <w:t>Performance benchmarks met</w:t>
      </w:r>
    </w:p>
    <w:p w14:paraId="6AEBABF9" w14:textId="77777777" w:rsidR="00EF79E9" w:rsidRPr="00EF79E9" w:rsidRDefault="00EF79E9" w:rsidP="00EF79E9">
      <w:pPr>
        <w:numPr>
          <w:ilvl w:val="0"/>
          <w:numId w:val="171"/>
        </w:numPr>
        <w:rPr>
          <w:b/>
          <w:bCs/>
        </w:rPr>
      </w:pPr>
      <w:r w:rsidRPr="00EF79E9">
        <w:rPr>
          <w:b/>
          <w:bCs/>
        </w:rPr>
        <w:t>UAT approval received</w:t>
      </w:r>
    </w:p>
    <w:p w14:paraId="6E316099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pict w14:anchorId="2C032F0B">
          <v:rect id="_x0000_i1383" style="width:0;height:1.5pt" o:hralign="center" o:hrstd="t" o:hr="t" fillcolor="#a0a0a0" stroked="f"/>
        </w:pict>
      </w:r>
    </w:p>
    <w:p w14:paraId="7753B235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4. Test Execution Plan</w:t>
      </w:r>
    </w:p>
    <w:p w14:paraId="60E8995B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4.1 Timeline (6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576"/>
        <w:gridCol w:w="1245"/>
      </w:tblGrid>
      <w:tr w:rsidR="00EF79E9" w:rsidRPr="00EF79E9" w14:paraId="3F9C0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02CDF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CD647AB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388511A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Test Cases</w:t>
            </w:r>
          </w:p>
        </w:tc>
      </w:tr>
      <w:tr w:rsidR="00EF79E9" w:rsidRPr="00EF79E9" w14:paraId="7B12C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524F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72C38540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51DBDF4F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40 cases</w:t>
            </w:r>
          </w:p>
        </w:tc>
      </w:tr>
      <w:tr w:rsidR="00EF79E9" w:rsidRPr="00EF79E9" w14:paraId="1D644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1D2A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979705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72896E95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10 cases</w:t>
            </w:r>
          </w:p>
        </w:tc>
      </w:tr>
      <w:tr w:rsidR="00EF79E9" w:rsidRPr="00EF79E9" w14:paraId="65697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ABB6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554253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Non-Functional Testing</w:t>
            </w:r>
          </w:p>
        </w:tc>
        <w:tc>
          <w:tcPr>
            <w:tcW w:w="0" w:type="auto"/>
            <w:vAlign w:val="center"/>
            <w:hideMark/>
          </w:tcPr>
          <w:p w14:paraId="6EDE68DB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15 cases</w:t>
            </w:r>
          </w:p>
        </w:tc>
      </w:tr>
      <w:tr w:rsidR="00EF79E9" w:rsidRPr="00EF79E9" w14:paraId="1E292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D775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F06D15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0E95A6B5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10 cases</w:t>
            </w:r>
          </w:p>
        </w:tc>
      </w:tr>
      <w:tr w:rsidR="00EF79E9" w:rsidRPr="00EF79E9" w14:paraId="0F47E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7252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C27C78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Release Testing &amp; UAT</w:t>
            </w:r>
          </w:p>
        </w:tc>
        <w:tc>
          <w:tcPr>
            <w:tcW w:w="0" w:type="auto"/>
            <w:vAlign w:val="center"/>
            <w:hideMark/>
          </w:tcPr>
          <w:p w14:paraId="2F2DE8C7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5 cases</w:t>
            </w:r>
          </w:p>
        </w:tc>
      </w:tr>
    </w:tbl>
    <w:p w14:paraId="540F094F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Total: 80 Test Cases</w:t>
      </w:r>
    </w:p>
    <w:p w14:paraId="5FE50EA3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4.2 Test Environment</w:t>
      </w:r>
    </w:p>
    <w:p w14:paraId="716F757A" w14:textId="77777777" w:rsidR="00EF79E9" w:rsidRPr="00EF79E9" w:rsidRDefault="00EF79E9" w:rsidP="00EF79E9">
      <w:pPr>
        <w:numPr>
          <w:ilvl w:val="0"/>
          <w:numId w:val="172"/>
        </w:numPr>
        <w:rPr>
          <w:b/>
          <w:bCs/>
        </w:rPr>
      </w:pPr>
      <w:r w:rsidRPr="00EF79E9">
        <w:rPr>
          <w:b/>
          <w:bCs/>
        </w:rPr>
        <w:t>QA Environment: Functional and integration testing</w:t>
      </w:r>
    </w:p>
    <w:p w14:paraId="5BFAC999" w14:textId="77777777" w:rsidR="00EF79E9" w:rsidRPr="00EF79E9" w:rsidRDefault="00EF79E9" w:rsidP="00EF79E9">
      <w:pPr>
        <w:numPr>
          <w:ilvl w:val="0"/>
          <w:numId w:val="172"/>
        </w:numPr>
        <w:rPr>
          <w:b/>
          <w:bCs/>
        </w:rPr>
      </w:pPr>
      <w:r w:rsidRPr="00EF79E9">
        <w:rPr>
          <w:b/>
          <w:bCs/>
        </w:rPr>
        <w:t>Staging: Performance, security, and UAT</w:t>
      </w:r>
    </w:p>
    <w:p w14:paraId="3F14CB39" w14:textId="77777777" w:rsidR="00EF79E9" w:rsidRPr="00EF79E9" w:rsidRDefault="00EF79E9" w:rsidP="00EF79E9">
      <w:pPr>
        <w:numPr>
          <w:ilvl w:val="0"/>
          <w:numId w:val="172"/>
        </w:numPr>
        <w:rPr>
          <w:b/>
          <w:bCs/>
        </w:rPr>
      </w:pPr>
      <w:r w:rsidRPr="00EF79E9">
        <w:rPr>
          <w:b/>
          <w:bCs/>
        </w:rPr>
        <w:t>Production: Post-deployment smoke testing</w:t>
      </w:r>
    </w:p>
    <w:p w14:paraId="1BC51EFA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4.3 Browser/Device Matrix</w:t>
      </w:r>
    </w:p>
    <w:p w14:paraId="74422B6B" w14:textId="77777777" w:rsidR="00EF79E9" w:rsidRPr="00EF79E9" w:rsidRDefault="00EF79E9" w:rsidP="00EF79E9">
      <w:pPr>
        <w:numPr>
          <w:ilvl w:val="0"/>
          <w:numId w:val="173"/>
        </w:numPr>
        <w:rPr>
          <w:b/>
          <w:bCs/>
        </w:rPr>
      </w:pPr>
      <w:r w:rsidRPr="00EF79E9">
        <w:rPr>
          <w:b/>
          <w:bCs/>
        </w:rPr>
        <w:t>Chrome, Firefox, Edge (latest versions)</w:t>
      </w:r>
    </w:p>
    <w:p w14:paraId="29889678" w14:textId="77777777" w:rsidR="00EF79E9" w:rsidRPr="00EF79E9" w:rsidRDefault="00EF79E9" w:rsidP="00EF79E9">
      <w:pPr>
        <w:numPr>
          <w:ilvl w:val="0"/>
          <w:numId w:val="173"/>
        </w:numPr>
        <w:rPr>
          <w:b/>
          <w:bCs/>
        </w:rPr>
      </w:pPr>
      <w:r w:rsidRPr="00EF79E9">
        <w:rPr>
          <w:b/>
          <w:bCs/>
        </w:rPr>
        <w:t>Mobile: Android 10+, iOS 14+</w:t>
      </w:r>
    </w:p>
    <w:p w14:paraId="780130F6" w14:textId="77777777" w:rsidR="00EF79E9" w:rsidRPr="00EF79E9" w:rsidRDefault="00EF79E9" w:rsidP="00EF79E9">
      <w:pPr>
        <w:numPr>
          <w:ilvl w:val="0"/>
          <w:numId w:val="173"/>
        </w:numPr>
        <w:rPr>
          <w:b/>
          <w:bCs/>
        </w:rPr>
      </w:pPr>
      <w:r w:rsidRPr="00EF79E9">
        <w:rPr>
          <w:b/>
          <w:bCs/>
        </w:rPr>
        <w:t>Resolutions: 1920x1080, 1366x768, 375x667 (mobile)</w:t>
      </w:r>
    </w:p>
    <w:p w14:paraId="60C0567C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pict w14:anchorId="11307BE9">
          <v:rect id="_x0000_i1384" style="width:0;height:1.5pt" o:hralign="center" o:hrstd="t" o:hr="t" fillcolor="#a0a0a0" stroked="f"/>
        </w:pict>
      </w:r>
    </w:p>
    <w:p w14:paraId="4DC2BC78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5. Test Automation Strategy</w:t>
      </w:r>
    </w:p>
    <w:p w14:paraId="42C5373D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Automation Coverage: 60%</w:t>
      </w:r>
    </w:p>
    <w:p w14:paraId="22E4EB5D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Automated:</w:t>
      </w:r>
    </w:p>
    <w:p w14:paraId="43261E36" w14:textId="77777777" w:rsidR="00EF79E9" w:rsidRPr="00EF79E9" w:rsidRDefault="00EF79E9" w:rsidP="00EF79E9">
      <w:pPr>
        <w:numPr>
          <w:ilvl w:val="0"/>
          <w:numId w:val="174"/>
        </w:numPr>
        <w:rPr>
          <w:b/>
          <w:bCs/>
        </w:rPr>
      </w:pPr>
      <w:r w:rsidRPr="00EF79E9">
        <w:rPr>
          <w:b/>
          <w:bCs/>
        </w:rPr>
        <w:t>Smoke test suite (100%)</w:t>
      </w:r>
    </w:p>
    <w:p w14:paraId="2861C5C6" w14:textId="77777777" w:rsidR="00EF79E9" w:rsidRPr="00EF79E9" w:rsidRDefault="00EF79E9" w:rsidP="00EF79E9">
      <w:pPr>
        <w:numPr>
          <w:ilvl w:val="0"/>
          <w:numId w:val="174"/>
        </w:numPr>
        <w:rPr>
          <w:b/>
          <w:bCs/>
        </w:rPr>
      </w:pPr>
      <w:r w:rsidRPr="00EF79E9">
        <w:rPr>
          <w:b/>
          <w:bCs/>
        </w:rPr>
        <w:t>Regression suite (80%)</w:t>
      </w:r>
    </w:p>
    <w:p w14:paraId="49ED13B2" w14:textId="77777777" w:rsidR="00EF79E9" w:rsidRPr="00EF79E9" w:rsidRDefault="00EF79E9" w:rsidP="00EF79E9">
      <w:pPr>
        <w:numPr>
          <w:ilvl w:val="0"/>
          <w:numId w:val="174"/>
        </w:numPr>
        <w:rPr>
          <w:b/>
          <w:bCs/>
        </w:rPr>
      </w:pPr>
      <w:r w:rsidRPr="00EF79E9">
        <w:rPr>
          <w:b/>
          <w:bCs/>
        </w:rPr>
        <w:t>API tests (100%)</w:t>
      </w:r>
    </w:p>
    <w:p w14:paraId="27197A8B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lastRenderedPageBreak/>
        <w:t>Manual:</w:t>
      </w:r>
    </w:p>
    <w:p w14:paraId="177EE909" w14:textId="77777777" w:rsidR="00EF79E9" w:rsidRPr="00EF79E9" w:rsidRDefault="00EF79E9" w:rsidP="00EF79E9">
      <w:pPr>
        <w:numPr>
          <w:ilvl w:val="0"/>
          <w:numId w:val="175"/>
        </w:numPr>
        <w:rPr>
          <w:b/>
          <w:bCs/>
        </w:rPr>
      </w:pPr>
      <w:r w:rsidRPr="00EF79E9">
        <w:rPr>
          <w:b/>
          <w:bCs/>
        </w:rPr>
        <w:t>Exploratory testing</w:t>
      </w:r>
    </w:p>
    <w:p w14:paraId="7ABEBD22" w14:textId="77777777" w:rsidR="00EF79E9" w:rsidRPr="00EF79E9" w:rsidRDefault="00EF79E9" w:rsidP="00EF79E9">
      <w:pPr>
        <w:numPr>
          <w:ilvl w:val="0"/>
          <w:numId w:val="175"/>
        </w:numPr>
        <w:rPr>
          <w:b/>
          <w:bCs/>
        </w:rPr>
      </w:pPr>
      <w:r w:rsidRPr="00EF79E9">
        <w:rPr>
          <w:b/>
          <w:bCs/>
        </w:rPr>
        <w:t>Usability testing</w:t>
      </w:r>
    </w:p>
    <w:p w14:paraId="026AAA68" w14:textId="77777777" w:rsidR="00EF79E9" w:rsidRPr="00EF79E9" w:rsidRDefault="00EF79E9" w:rsidP="00EF79E9">
      <w:pPr>
        <w:numPr>
          <w:ilvl w:val="0"/>
          <w:numId w:val="175"/>
        </w:numPr>
        <w:rPr>
          <w:b/>
          <w:bCs/>
        </w:rPr>
      </w:pPr>
      <w:r w:rsidRPr="00EF79E9">
        <w:rPr>
          <w:b/>
          <w:bCs/>
        </w:rPr>
        <w:t>UAT scenarios</w:t>
      </w:r>
    </w:p>
    <w:p w14:paraId="5117FE5E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Framework: Selenium WebDriver with Java/Python + TestNG CI/CD: Jenkins integration for automated execution</w:t>
      </w:r>
    </w:p>
    <w:p w14:paraId="20864AE6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pict w14:anchorId="0C0E54FE">
          <v:rect id="_x0000_i1385" style="width:0;height:1.5pt" o:hralign="center" o:hrstd="t" o:hr="t" fillcolor="#a0a0a0" stroked="f"/>
        </w:pict>
      </w:r>
    </w:p>
    <w:p w14:paraId="5AF40F80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6. Defect Management</w:t>
      </w:r>
    </w:p>
    <w:p w14:paraId="6003994F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6.1 Severity &amp; Priority</w:t>
      </w:r>
    </w:p>
    <w:p w14:paraId="051D568D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Severity:</w:t>
      </w:r>
    </w:p>
    <w:p w14:paraId="518E1372" w14:textId="77777777" w:rsidR="00EF79E9" w:rsidRPr="00EF79E9" w:rsidRDefault="00EF79E9" w:rsidP="00EF79E9">
      <w:pPr>
        <w:numPr>
          <w:ilvl w:val="0"/>
          <w:numId w:val="176"/>
        </w:numPr>
        <w:rPr>
          <w:b/>
          <w:bCs/>
        </w:rPr>
      </w:pPr>
      <w:r w:rsidRPr="00EF79E9">
        <w:rPr>
          <w:b/>
          <w:bCs/>
        </w:rPr>
        <w:t>Critical: System crash, payment failure, data loss</w:t>
      </w:r>
    </w:p>
    <w:p w14:paraId="528CED68" w14:textId="77777777" w:rsidR="00EF79E9" w:rsidRPr="00EF79E9" w:rsidRDefault="00EF79E9" w:rsidP="00EF79E9">
      <w:pPr>
        <w:numPr>
          <w:ilvl w:val="0"/>
          <w:numId w:val="176"/>
        </w:numPr>
        <w:rPr>
          <w:b/>
          <w:bCs/>
        </w:rPr>
      </w:pPr>
      <w:r w:rsidRPr="00EF79E9">
        <w:rPr>
          <w:b/>
          <w:bCs/>
        </w:rPr>
        <w:t>High: Major feature broken</w:t>
      </w:r>
    </w:p>
    <w:p w14:paraId="037C8554" w14:textId="77777777" w:rsidR="00EF79E9" w:rsidRPr="00EF79E9" w:rsidRDefault="00EF79E9" w:rsidP="00EF79E9">
      <w:pPr>
        <w:numPr>
          <w:ilvl w:val="0"/>
          <w:numId w:val="176"/>
        </w:numPr>
        <w:rPr>
          <w:b/>
          <w:bCs/>
        </w:rPr>
      </w:pPr>
      <w:r w:rsidRPr="00EF79E9">
        <w:rPr>
          <w:b/>
          <w:bCs/>
        </w:rPr>
        <w:t>Medium: Minor issues with workaround</w:t>
      </w:r>
    </w:p>
    <w:p w14:paraId="5B13931F" w14:textId="77777777" w:rsidR="00EF79E9" w:rsidRPr="00EF79E9" w:rsidRDefault="00EF79E9" w:rsidP="00EF79E9">
      <w:pPr>
        <w:numPr>
          <w:ilvl w:val="0"/>
          <w:numId w:val="176"/>
        </w:numPr>
        <w:rPr>
          <w:b/>
          <w:bCs/>
        </w:rPr>
      </w:pPr>
      <w:r w:rsidRPr="00EF79E9">
        <w:rPr>
          <w:b/>
          <w:bCs/>
        </w:rPr>
        <w:t>Low: Cosmetic issues</w:t>
      </w:r>
    </w:p>
    <w:p w14:paraId="19000187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Priority:</w:t>
      </w:r>
    </w:p>
    <w:p w14:paraId="304755C9" w14:textId="77777777" w:rsidR="00EF79E9" w:rsidRPr="00EF79E9" w:rsidRDefault="00EF79E9" w:rsidP="00EF79E9">
      <w:pPr>
        <w:numPr>
          <w:ilvl w:val="0"/>
          <w:numId w:val="177"/>
        </w:numPr>
        <w:rPr>
          <w:b/>
          <w:bCs/>
        </w:rPr>
      </w:pPr>
      <w:r w:rsidRPr="00EF79E9">
        <w:rPr>
          <w:b/>
          <w:bCs/>
        </w:rPr>
        <w:t>P0: Fix immediately</w:t>
      </w:r>
    </w:p>
    <w:p w14:paraId="3BB2CD45" w14:textId="77777777" w:rsidR="00EF79E9" w:rsidRPr="00EF79E9" w:rsidRDefault="00EF79E9" w:rsidP="00EF79E9">
      <w:pPr>
        <w:numPr>
          <w:ilvl w:val="0"/>
          <w:numId w:val="177"/>
        </w:numPr>
        <w:rPr>
          <w:b/>
          <w:bCs/>
        </w:rPr>
      </w:pPr>
      <w:r w:rsidRPr="00EF79E9">
        <w:rPr>
          <w:b/>
          <w:bCs/>
        </w:rPr>
        <w:t>P1: Fix before release</w:t>
      </w:r>
    </w:p>
    <w:p w14:paraId="5579B452" w14:textId="77777777" w:rsidR="00EF79E9" w:rsidRPr="00EF79E9" w:rsidRDefault="00EF79E9" w:rsidP="00EF79E9">
      <w:pPr>
        <w:numPr>
          <w:ilvl w:val="0"/>
          <w:numId w:val="177"/>
        </w:numPr>
        <w:rPr>
          <w:b/>
          <w:bCs/>
        </w:rPr>
      </w:pPr>
      <w:r w:rsidRPr="00EF79E9">
        <w:rPr>
          <w:b/>
          <w:bCs/>
        </w:rPr>
        <w:t>P2: Fix in next release</w:t>
      </w:r>
    </w:p>
    <w:p w14:paraId="390788FA" w14:textId="77777777" w:rsidR="00EF79E9" w:rsidRPr="00EF79E9" w:rsidRDefault="00EF79E9" w:rsidP="00EF79E9">
      <w:pPr>
        <w:numPr>
          <w:ilvl w:val="0"/>
          <w:numId w:val="177"/>
        </w:numPr>
        <w:rPr>
          <w:b/>
          <w:bCs/>
        </w:rPr>
      </w:pPr>
      <w:r w:rsidRPr="00EF79E9">
        <w:rPr>
          <w:b/>
          <w:bCs/>
        </w:rPr>
        <w:t>P3: Fix when time permits</w:t>
      </w:r>
    </w:p>
    <w:p w14:paraId="711EBAD4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6.2 Defect Metrics</w:t>
      </w:r>
    </w:p>
    <w:p w14:paraId="42F25951" w14:textId="77777777" w:rsidR="00EF79E9" w:rsidRPr="00EF79E9" w:rsidRDefault="00EF79E9" w:rsidP="00EF79E9">
      <w:pPr>
        <w:numPr>
          <w:ilvl w:val="0"/>
          <w:numId w:val="178"/>
        </w:numPr>
        <w:rPr>
          <w:b/>
          <w:bCs/>
        </w:rPr>
      </w:pPr>
      <w:r w:rsidRPr="00EF79E9">
        <w:rPr>
          <w:b/>
          <w:bCs/>
        </w:rPr>
        <w:t>Defect density per module</w:t>
      </w:r>
    </w:p>
    <w:p w14:paraId="66594D78" w14:textId="77777777" w:rsidR="00EF79E9" w:rsidRPr="00EF79E9" w:rsidRDefault="00EF79E9" w:rsidP="00EF79E9">
      <w:pPr>
        <w:numPr>
          <w:ilvl w:val="0"/>
          <w:numId w:val="178"/>
        </w:numPr>
        <w:rPr>
          <w:b/>
          <w:bCs/>
        </w:rPr>
      </w:pPr>
      <w:r w:rsidRPr="00EF79E9">
        <w:rPr>
          <w:b/>
          <w:bCs/>
        </w:rPr>
        <w:t>Average fix time</w:t>
      </w:r>
    </w:p>
    <w:p w14:paraId="0AFDD4A8" w14:textId="77777777" w:rsidR="00EF79E9" w:rsidRPr="00EF79E9" w:rsidRDefault="00EF79E9" w:rsidP="00EF79E9">
      <w:pPr>
        <w:numPr>
          <w:ilvl w:val="0"/>
          <w:numId w:val="178"/>
        </w:numPr>
        <w:rPr>
          <w:b/>
          <w:bCs/>
        </w:rPr>
      </w:pPr>
      <w:r w:rsidRPr="00EF79E9">
        <w:rPr>
          <w:b/>
          <w:bCs/>
        </w:rPr>
        <w:t>Defect leakage rate</w:t>
      </w:r>
    </w:p>
    <w:p w14:paraId="46D3DF43" w14:textId="77777777" w:rsidR="00EF79E9" w:rsidRPr="00EF79E9" w:rsidRDefault="00EF79E9" w:rsidP="00EF79E9">
      <w:pPr>
        <w:numPr>
          <w:ilvl w:val="0"/>
          <w:numId w:val="178"/>
        </w:numPr>
        <w:rPr>
          <w:b/>
          <w:bCs/>
        </w:rPr>
      </w:pPr>
      <w:r w:rsidRPr="00EF79E9">
        <w:rPr>
          <w:b/>
          <w:bCs/>
        </w:rPr>
        <w:t>Pass/fail rate</w:t>
      </w:r>
    </w:p>
    <w:p w14:paraId="4928E9F3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pict w14:anchorId="1CDF425B">
          <v:rect id="_x0000_i1386" style="width:0;height:1.5pt" o:hralign="center" o:hrstd="t" o:hr="t" fillcolor="#a0a0a0" stroked="f"/>
        </w:pict>
      </w:r>
    </w:p>
    <w:p w14:paraId="41A3FC99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7. Test Deliverables</w:t>
      </w:r>
    </w:p>
    <w:p w14:paraId="4B1E53F2" w14:textId="77777777" w:rsidR="00EF79E9" w:rsidRPr="00EF79E9" w:rsidRDefault="00EF79E9" w:rsidP="00EF79E9">
      <w:pPr>
        <w:numPr>
          <w:ilvl w:val="0"/>
          <w:numId w:val="179"/>
        </w:numPr>
        <w:rPr>
          <w:b/>
          <w:bCs/>
        </w:rPr>
      </w:pPr>
      <w:r w:rsidRPr="00EF79E9">
        <w:rPr>
          <w:b/>
          <w:bCs/>
        </w:rPr>
        <w:t>Test Cases document (70-80 cases)</w:t>
      </w:r>
    </w:p>
    <w:p w14:paraId="65874700" w14:textId="77777777" w:rsidR="00EF79E9" w:rsidRPr="00EF79E9" w:rsidRDefault="00EF79E9" w:rsidP="00EF79E9">
      <w:pPr>
        <w:numPr>
          <w:ilvl w:val="0"/>
          <w:numId w:val="179"/>
        </w:numPr>
        <w:rPr>
          <w:b/>
          <w:bCs/>
        </w:rPr>
      </w:pPr>
      <w:r w:rsidRPr="00EF79E9">
        <w:rPr>
          <w:b/>
          <w:bCs/>
        </w:rPr>
        <w:t>Test execution report</w:t>
      </w:r>
    </w:p>
    <w:p w14:paraId="11BBADE9" w14:textId="77777777" w:rsidR="00EF79E9" w:rsidRPr="00EF79E9" w:rsidRDefault="00EF79E9" w:rsidP="00EF79E9">
      <w:pPr>
        <w:numPr>
          <w:ilvl w:val="0"/>
          <w:numId w:val="179"/>
        </w:numPr>
        <w:rPr>
          <w:b/>
          <w:bCs/>
        </w:rPr>
      </w:pPr>
      <w:r w:rsidRPr="00EF79E9">
        <w:rPr>
          <w:b/>
          <w:bCs/>
        </w:rPr>
        <w:t>Defect report</w:t>
      </w:r>
    </w:p>
    <w:p w14:paraId="680B6E20" w14:textId="77777777" w:rsidR="00EF79E9" w:rsidRPr="00EF79E9" w:rsidRDefault="00EF79E9" w:rsidP="00EF79E9">
      <w:pPr>
        <w:numPr>
          <w:ilvl w:val="0"/>
          <w:numId w:val="179"/>
        </w:numPr>
        <w:rPr>
          <w:b/>
          <w:bCs/>
        </w:rPr>
      </w:pPr>
      <w:r w:rsidRPr="00EF79E9">
        <w:rPr>
          <w:b/>
          <w:bCs/>
        </w:rPr>
        <w:t>Test summary report</w:t>
      </w:r>
    </w:p>
    <w:p w14:paraId="198CC175" w14:textId="77777777" w:rsidR="00EF79E9" w:rsidRPr="00EF79E9" w:rsidRDefault="00EF79E9" w:rsidP="00EF79E9">
      <w:pPr>
        <w:numPr>
          <w:ilvl w:val="0"/>
          <w:numId w:val="179"/>
        </w:numPr>
        <w:rPr>
          <w:b/>
          <w:bCs/>
        </w:rPr>
      </w:pPr>
      <w:r w:rsidRPr="00EF79E9">
        <w:rPr>
          <w:b/>
          <w:bCs/>
        </w:rPr>
        <w:t>UAT sign-off document</w:t>
      </w:r>
    </w:p>
    <w:p w14:paraId="47E65455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lastRenderedPageBreak/>
        <w:pict w14:anchorId="3C016BBC">
          <v:rect id="_x0000_i1387" style="width:0;height:1.5pt" o:hralign="center" o:hrstd="t" o:hr="t" fillcolor="#a0a0a0" stroked="f"/>
        </w:pict>
      </w:r>
    </w:p>
    <w:p w14:paraId="6A3E2EDF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8.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3636"/>
      </w:tblGrid>
      <w:tr w:rsidR="00EF79E9" w:rsidRPr="00EF79E9" w14:paraId="0B1BC7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913B9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196A3EF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Mitigation</w:t>
            </w:r>
          </w:p>
        </w:tc>
      </w:tr>
      <w:tr w:rsidR="00EF79E9" w:rsidRPr="00EF79E9" w14:paraId="6050E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34EB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Payment gateway delays</w:t>
            </w:r>
          </w:p>
        </w:tc>
        <w:tc>
          <w:tcPr>
            <w:tcW w:w="0" w:type="auto"/>
            <w:vAlign w:val="center"/>
            <w:hideMark/>
          </w:tcPr>
          <w:p w14:paraId="258AFE77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Use mock server for early testing</w:t>
            </w:r>
          </w:p>
        </w:tc>
      </w:tr>
      <w:tr w:rsidR="00EF79E9" w:rsidRPr="00EF79E9" w14:paraId="756D4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B77B5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Environment instability</w:t>
            </w:r>
          </w:p>
        </w:tc>
        <w:tc>
          <w:tcPr>
            <w:tcW w:w="0" w:type="auto"/>
            <w:vAlign w:val="center"/>
            <w:hideMark/>
          </w:tcPr>
          <w:p w14:paraId="536C1BA4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Dedicated DevOps support</w:t>
            </w:r>
          </w:p>
        </w:tc>
      </w:tr>
      <w:tr w:rsidR="00EF79E9" w:rsidRPr="00EF79E9" w14:paraId="449C4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52A0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Insufficient test data</w:t>
            </w:r>
          </w:p>
        </w:tc>
        <w:tc>
          <w:tcPr>
            <w:tcW w:w="0" w:type="auto"/>
            <w:vAlign w:val="center"/>
            <w:hideMark/>
          </w:tcPr>
          <w:p w14:paraId="2F64AF0D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Automated data generation</w:t>
            </w:r>
          </w:p>
        </w:tc>
      </w:tr>
      <w:tr w:rsidR="00EF79E9" w:rsidRPr="00EF79E9" w14:paraId="19F3C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1DC0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Time constraints</w:t>
            </w:r>
          </w:p>
        </w:tc>
        <w:tc>
          <w:tcPr>
            <w:tcW w:w="0" w:type="auto"/>
            <w:vAlign w:val="center"/>
            <w:hideMark/>
          </w:tcPr>
          <w:p w14:paraId="0360218D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Prioritize critical test cases</w:t>
            </w:r>
          </w:p>
        </w:tc>
      </w:tr>
    </w:tbl>
    <w:p w14:paraId="381A04B6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pict w14:anchorId="1D8EDA80">
          <v:rect id="_x0000_i1388" style="width:0;height:1.5pt" o:hralign="center" o:hrstd="t" o:hr="t" fillcolor="#a0a0a0" stroked="f"/>
        </w:pict>
      </w:r>
    </w:p>
    <w:p w14:paraId="59338B7D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9. Entry &amp; Exit Criteria</w:t>
      </w:r>
    </w:p>
    <w:p w14:paraId="297B1E4B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Entry Criteria:</w:t>
      </w:r>
    </w:p>
    <w:p w14:paraId="7345DB97" w14:textId="77777777" w:rsidR="00EF79E9" w:rsidRPr="00EF79E9" w:rsidRDefault="00EF79E9" w:rsidP="00EF79E9">
      <w:pPr>
        <w:numPr>
          <w:ilvl w:val="0"/>
          <w:numId w:val="180"/>
        </w:numPr>
        <w:rPr>
          <w:b/>
          <w:bCs/>
        </w:rPr>
      </w:pPr>
      <w:r w:rsidRPr="00EF79E9">
        <w:rPr>
          <w:b/>
          <w:bCs/>
        </w:rPr>
        <w:t>Build deployed and stable</w:t>
      </w:r>
    </w:p>
    <w:p w14:paraId="5A062079" w14:textId="77777777" w:rsidR="00EF79E9" w:rsidRPr="00EF79E9" w:rsidRDefault="00EF79E9" w:rsidP="00EF79E9">
      <w:pPr>
        <w:numPr>
          <w:ilvl w:val="0"/>
          <w:numId w:val="180"/>
        </w:numPr>
        <w:rPr>
          <w:b/>
          <w:bCs/>
        </w:rPr>
      </w:pPr>
      <w:r w:rsidRPr="00EF79E9">
        <w:rPr>
          <w:b/>
          <w:bCs/>
        </w:rPr>
        <w:t>Test environment ready</w:t>
      </w:r>
    </w:p>
    <w:p w14:paraId="38189C19" w14:textId="77777777" w:rsidR="00EF79E9" w:rsidRPr="00EF79E9" w:rsidRDefault="00EF79E9" w:rsidP="00EF79E9">
      <w:pPr>
        <w:numPr>
          <w:ilvl w:val="0"/>
          <w:numId w:val="180"/>
        </w:numPr>
        <w:rPr>
          <w:b/>
          <w:bCs/>
        </w:rPr>
      </w:pPr>
      <w:r w:rsidRPr="00EF79E9">
        <w:rPr>
          <w:b/>
          <w:bCs/>
        </w:rPr>
        <w:t>Test data prepared</w:t>
      </w:r>
    </w:p>
    <w:p w14:paraId="23293244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Exit Criteria:</w:t>
      </w:r>
    </w:p>
    <w:p w14:paraId="7E7A239B" w14:textId="77777777" w:rsidR="00EF79E9" w:rsidRPr="00EF79E9" w:rsidRDefault="00EF79E9" w:rsidP="00EF79E9">
      <w:pPr>
        <w:numPr>
          <w:ilvl w:val="0"/>
          <w:numId w:val="181"/>
        </w:numPr>
        <w:rPr>
          <w:b/>
          <w:bCs/>
        </w:rPr>
      </w:pPr>
      <w:r w:rsidRPr="00EF79E9">
        <w:rPr>
          <w:b/>
          <w:bCs/>
        </w:rPr>
        <w:t>100% test case execution</w:t>
      </w:r>
    </w:p>
    <w:p w14:paraId="2EB4E766" w14:textId="77777777" w:rsidR="00EF79E9" w:rsidRPr="00EF79E9" w:rsidRDefault="00EF79E9" w:rsidP="00EF79E9">
      <w:pPr>
        <w:numPr>
          <w:ilvl w:val="0"/>
          <w:numId w:val="181"/>
        </w:numPr>
        <w:rPr>
          <w:b/>
          <w:bCs/>
        </w:rPr>
      </w:pPr>
      <w:r w:rsidRPr="00EF79E9">
        <w:rPr>
          <w:b/>
          <w:bCs/>
        </w:rPr>
        <w:t>95%+ pass rate</w:t>
      </w:r>
    </w:p>
    <w:p w14:paraId="6D1DF1B8" w14:textId="77777777" w:rsidR="00EF79E9" w:rsidRPr="00EF79E9" w:rsidRDefault="00EF79E9" w:rsidP="00EF79E9">
      <w:pPr>
        <w:numPr>
          <w:ilvl w:val="0"/>
          <w:numId w:val="181"/>
        </w:numPr>
        <w:rPr>
          <w:b/>
          <w:bCs/>
        </w:rPr>
      </w:pPr>
      <w:r w:rsidRPr="00EF79E9">
        <w:rPr>
          <w:b/>
          <w:bCs/>
        </w:rPr>
        <w:t>No critical/high defects open</w:t>
      </w:r>
    </w:p>
    <w:p w14:paraId="30CF0C7E" w14:textId="77777777" w:rsidR="00EF79E9" w:rsidRPr="00EF79E9" w:rsidRDefault="00EF79E9" w:rsidP="00EF79E9">
      <w:pPr>
        <w:numPr>
          <w:ilvl w:val="0"/>
          <w:numId w:val="181"/>
        </w:numPr>
        <w:rPr>
          <w:b/>
          <w:bCs/>
        </w:rPr>
      </w:pPr>
      <w:r w:rsidRPr="00EF79E9">
        <w:rPr>
          <w:b/>
          <w:bCs/>
        </w:rPr>
        <w:t>UAT sign-off received</w:t>
      </w:r>
    </w:p>
    <w:p w14:paraId="121EFFF0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pict w14:anchorId="0C6113C1">
          <v:rect id="_x0000_i1389" style="width:0;height:1.5pt" o:hralign="center" o:hrstd="t" o:hr="t" fillcolor="#a0a0a0" stroked="f"/>
        </w:pict>
      </w:r>
    </w:p>
    <w:p w14:paraId="4A4D5C93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10.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3769"/>
      </w:tblGrid>
      <w:tr w:rsidR="00EF79E9" w:rsidRPr="00EF79E9" w14:paraId="39CCE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54AB2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B6F5998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Responsibility</w:t>
            </w:r>
          </w:p>
        </w:tc>
      </w:tr>
      <w:tr w:rsidR="00EF79E9" w:rsidRPr="00EF79E9" w14:paraId="3AED1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86EC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26FFB5C5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Test planning, execution oversight</w:t>
            </w:r>
          </w:p>
        </w:tc>
      </w:tr>
      <w:tr w:rsidR="00EF79E9" w:rsidRPr="00EF79E9" w14:paraId="2BA42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E6E0D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QA Engineers (2)</w:t>
            </w:r>
          </w:p>
        </w:tc>
        <w:tc>
          <w:tcPr>
            <w:tcW w:w="0" w:type="auto"/>
            <w:vAlign w:val="center"/>
            <w:hideMark/>
          </w:tcPr>
          <w:p w14:paraId="6880AE1B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Test execution, defect logging</w:t>
            </w:r>
          </w:p>
        </w:tc>
      </w:tr>
      <w:tr w:rsidR="00EF79E9" w:rsidRPr="00EF79E9" w14:paraId="48356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B3C9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Automation Engineer</w:t>
            </w:r>
          </w:p>
        </w:tc>
        <w:tc>
          <w:tcPr>
            <w:tcW w:w="0" w:type="auto"/>
            <w:vAlign w:val="center"/>
            <w:hideMark/>
          </w:tcPr>
          <w:p w14:paraId="11000110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Test automation</w:t>
            </w:r>
          </w:p>
        </w:tc>
      </w:tr>
      <w:tr w:rsidR="00EF79E9" w:rsidRPr="00EF79E9" w14:paraId="74D32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7ADC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Performance Tester</w:t>
            </w:r>
          </w:p>
        </w:tc>
        <w:tc>
          <w:tcPr>
            <w:tcW w:w="0" w:type="auto"/>
            <w:vAlign w:val="center"/>
            <w:hideMark/>
          </w:tcPr>
          <w:p w14:paraId="122A1E25" w14:textId="77777777" w:rsidR="00EF79E9" w:rsidRPr="00EF79E9" w:rsidRDefault="00EF79E9" w:rsidP="00EF79E9">
            <w:pPr>
              <w:rPr>
                <w:b/>
                <w:bCs/>
              </w:rPr>
            </w:pPr>
            <w:r w:rsidRPr="00EF79E9">
              <w:rPr>
                <w:b/>
                <w:bCs/>
              </w:rPr>
              <w:t>Performance &amp; security testing</w:t>
            </w:r>
          </w:p>
        </w:tc>
      </w:tr>
    </w:tbl>
    <w:p w14:paraId="642D922D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pict w14:anchorId="033F8FE2">
          <v:rect id="_x0000_i1390" style="width:0;height:1.5pt" o:hralign="center" o:hrstd="t" o:hr="t" fillcolor="#a0a0a0" stroked="f"/>
        </w:pict>
      </w:r>
    </w:p>
    <w:p w14:paraId="434DC75A" w14:textId="77777777" w:rsidR="00EF79E9" w:rsidRPr="00EF79E9" w:rsidRDefault="00EF79E9" w:rsidP="00EF79E9">
      <w:pPr>
        <w:rPr>
          <w:b/>
          <w:bCs/>
        </w:rPr>
      </w:pPr>
      <w:r w:rsidRPr="00EF79E9">
        <w:rPr>
          <w:b/>
          <w:bCs/>
        </w:rPr>
        <w:t>11. Tools</w:t>
      </w:r>
    </w:p>
    <w:p w14:paraId="19E59CF7" w14:textId="77777777" w:rsidR="00EF79E9" w:rsidRPr="00EF79E9" w:rsidRDefault="00EF79E9" w:rsidP="00EF79E9">
      <w:pPr>
        <w:numPr>
          <w:ilvl w:val="0"/>
          <w:numId w:val="182"/>
        </w:numPr>
        <w:rPr>
          <w:b/>
          <w:bCs/>
        </w:rPr>
      </w:pPr>
      <w:r w:rsidRPr="00EF79E9">
        <w:rPr>
          <w:b/>
          <w:bCs/>
        </w:rPr>
        <w:t>Test Management: Jira, TestRail</w:t>
      </w:r>
    </w:p>
    <w:p w14:paraId="18C37E55" w14:textId="77777777" w:rsidR="00EF79E9" w:rsidRPr="00EF79E9" w:rsidRDefault="00EF79E9" w:rsidP="00EF79E9">
      <w:pPr>
        <w:numPr>
          <w:ilvl w:val="0"/>
          <w:numId w:val="182"/>
        </w:numPr>
        <w:rPr>
          <w:b/>
          <w:bCs/>
        </w:rPr>
      </w:pPr>
      <w:r w:rsidRPr="00EF79E9">
        <w:rPr>
          <w:b/>
          <w:bCs/>
        </w:rPr>
        <w:t>Automation: Selenium, Postman</w:t>
      </w:r>
    </w:p>
    <w:p w14:paraId="1ED24B1D" w14:textId="77777777" w:rsidR="00EF79E9" w:rsidRPr="00EF79E9" w:rsidRDefault="00EF79E9" w:rsidP="00EF79E9">
      <w:pPr>
        <w:numPr>
          <w:ilvl w:val="0"/>
          <w:numId w:val="182"/>
        </w:numPr>
        <w:rPr>
          <w:b/>
          <w:bCs/>
        </w:rPr>
      </w:pPr>
      <w:r w:rsidRPr="00EF79E9">
        <w:rPr>
          <w:b/>
          <w:bCs/>
        </w:rPr>
        <w:lastRenderedPageBreak/>
        <w:t>Performance: JMeter</w:t>
      </w:r>
    </w:p>
    <w:p w14:paraId="04984EE9" w14:textId="77777777" w:rsidR="00EF79E9" w:rsidRPr="00EF79E9" w:rsidRDefault="00EF79E9" w:rsidP="00EF79E9">
      <w:pPr>
        <w:numPr>
          <w:ilvl w:val="0"/>
          <w:numId w:val="182"/>
        </w:numPr>
        <w:rPr>
          <w:b/>
          <w:bCs/>
        </w:rPr>
      </w:pPr>
      <w:r w:rsidRPr="00EF79E9">
        <w:rPr>
          <w:b/>
          <w:bCs/>
        </w:rPr>
        <w:t>Security: OWASP ZAP</w:t>
      </w:r>
    </w:p>
    <w:p w14:paraId="6217FD09" w14:textId="77777777" w:rsidR="00EF79E9" w:rsidRPr="00EF79E9" w:rsidRDefault="00EF79E9" w:rsidP="00EF79E9">
      <w:pPr>
        <w:numPr>
          <w:ilvl w:val="0"/>
          <w:numId w:val="182"/>
        </w:numPr>
        <w:rPr>
          <w:b/>
          <w:bCs/>
        </w:rPr>
      </w:pPr>
      <w:r w:rsidRPr="00EF79E9">
        <w:rPr>
          <w:b/>
          <w:bCs/>
        </w:rPr>
        <w:t>CI/CD: Jenkins</w:t>
      </w:r>
    </w:p>
    <w:p w14:paraId="064461EC" w14:textId="77777777" w:rsidR="009B6691" w:rsidRPr="00EF79E9" w:rsidRDefault="009B6691" w:rsidP="00EF79E9"/>
    <w:sectPr w:rsidR="009B6691" w:rsidRPr="00EF79E9" w:rsidSect="008A56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908"/>
    <w:multiLevelType w:val="multilevel"/>
    <w:tmpl w:val="C60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5684F"/>
    <w:multiLevelType w:val="multilevel"/>
    <w:tmpl w:val="D17A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52B3E"/>
    <w:multiLevelType w:val="multilevel"/>
    <w:tmpl w:val="6F70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A6BBC"/>
    <w:multiLevelType w:val="multilevel"/>
    <w:tmpl w:val="BAE6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41529"/>
    <w:multiLevelType w:val="multilevel"/>
    <w:tmpl w:val="D1E4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F0755"/>
    <w:multiLevelType w:val="multilevel"/>
    <w:tmpl w:val="0F0E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640A6"/>
    <w:multiLevelType w:val="multilevel"/>
    <w:tmpl w:val="C33E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D33D8"/>
    <w:multiLevelType w:val="multilevel"/>
    <w:tmpl w:val="357E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D30DA"/>
    <w:multiLevelType w:val="multilevel"/>
    <w:tmpl w:val="9486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D67CA"/>
    <w:multiLevelType w:val="multilevel"/>
    <w:tmpl w:val="196C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D7415"/>
    <w:multiLevelType w:val="multilevel"/>
    <w:tmpl w:val="48EC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A4A05"/>
    <w:multiLevelType w:val="multilevel"/>
    <w:tmpl w:val="D1A8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310E4"/>
    <w:multiLevelType w:val="multilevel"/>
    <w:tmpl w:val="785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667B76"/>
    <w:multiLevelType w:val="multilevel"/>
    <w:tmpl w:val="731C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79261F"/>
    <w:multiLevelType w:val="multilevel"/>
    <w:tmpl w:val="552C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95F4C"/>
    <w:multiLevelType w:val="multilevel"/>
    <w:tmpl w:val="5414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DC7406"/>
    <w:multiLevelType w:val="multilevel"/>
    <w:tmpl w:val="CEE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F410F9"/>
    <w:multiLevelType w:val="multilevel"/>
    <w:tmpl w:val="A9BE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3215B"/>
    <w:multiLevelType w:val="multilevel"/>
    <w:tmpl w:val="BF0C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913116"/>
    <w:multiLevelType w:val="multilevel"/>
    <w:tmpl w:val="BE3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AA7084"/>
    <w:multiLevelType w:val="multilevel"/>
    <w:tmpl w:val="ACB6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F305CA"/>
    <w:multiLevelType w:val="multilevel"/>
    <w:tmpl w:val="924E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35447E"/>
    <w:multiLevelType w:val="multilevel"/>
    <w:tmpl w:val="CCCA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08647E"/>
    <w:multiLevelType w:val="multilevel"/>
    <w:tmpl w:val="F294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295FA8"/>
    <w:multiLevelType w:val="multilevel"/>
    <w:tmpl w:val="F93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18736F"/>
    <w:multiLevelType w:val="multilevel"/>
    <w:tmpl w:val="6D0E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7611F3"/>
    <w:multiLevelType w:val="multilevel"/>
    <w:tmpl w:val="8AEA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002B04"/>
    <w:multiLevelType w:val="multilevel"/>
    <w:tmpl w:val="D06C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AD0223"/>
    <w:multiLevelType w:val="multilevel"/>
    <w:tmpl w:val="6D50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7C7BDD"/>
    <w:multiLevelType w:val="multilevel"/>
    <w:tmpl w:val="428C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1C41C9"/>
    <w:multiLevelType w:val="multilevel"/>
    <w:tmpl w:val="07FC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357774"/>
    <w:multiLevelType w:val="multilevel"/>
    <w:tmpl w:val="F794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E84E82"/>
    <w:multiLevelType w:val="multilevel"/>
    <w:tmpl w:val="3A24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212397"/>
    <w:multiLevelType w:val="multilevel"/>
    <w:tmpl w:val="1B6A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6317C1"/>
    <w:multiLevelType w:val="multilevel"/>
    <w:tmpl w:val="EE06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8E6853"/>
    <w:multiLevelType w:val="multilevel"/>
    <w:tmpl w:val="FF0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E86A7E"/>
    <w:multiLevelType w:val="multilevel"/>
    <w:tmpl w:val="6C86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BC20D6"/>
    <w:multiLevelType w:val="multilevel"/>
    <w:tmpl w:val="CA46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8769C4"/>
    <w:multiLevelType w:val="multilevel"/>
    <w:tmpl w:val="9E48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8F2783"/>
    <w:multiLevelType w:val="multilevel"/>
    <w:tmpl w:val="0C7A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C07D50"/>
    <w:multiLevelType w:val="multilevel"/>
    <w:tmpl w:val="5884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9708C3"/>
    <w:multiLevelType w:val="multilevel"/>
    <w:tmpl w:val="98B6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CF753D"/>
    <w:multiLevelType w:val="multilevel"/>
    <w:tmpl w:val="F3BE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435DEC"/>
    <w:multiLevelType w:val="multilevel"/>
    <w:tmpl w:val="E1D0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D75085"/>
    <w:multiLevelType w:val="multilevel"/>
    <w:tmpl w:val="9A8E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083A51"/>
    <w:multiLevelType w:val="multilevel"/>
    <w:tmpl w:val="D82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A33066"/>
    <w:multiLevelType w:val="multilevel"/>
    <w:tmpl w:val="D3F4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C71F72"/>
    <w:multiLevelType w:val="multilevel"/>
    <w:tmpl w:val="3A16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206795"/>
    <w:multiLevelType w:val="multilevel"/>
    <w:tmpl w:val="2BDE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0C08F5"/>
    <w:multiLevelType w:val="multilevel"/>
    <w:tmpl w:val="AE84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6264AE"/>
    <w:multiLevelType w:val="multilevel"/>
    <w:tmpl w:val="60DA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6F5031"/>
    <w:multiLevelType w:val="multilevel"/>
    <w:tmpl w:val="45B4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0B29F2"/>
    <w:multiLevelType w:val="multilevel"/>
    <w:tmpl w:val="E04A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0D3BC5"/>
    <w:multiLevelType w:val="multilevel"/>
    <w:tmpl w:val="4726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221EAB"/>
    <w:multiLevelType w:val="multilevel"/>
    <w:tmpl w:val="7AD8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DD2A44"/>
    <w:multiLevelType w:val="multilevel"/>
    <w:tmpl w:val="47C2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FF5138"/>
    <w:multiLevelType w:val="multilevel"/>
    <w:tmpl w:val="54F0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995144"/>
    <w:multiLevelType w:val="multilevel"/>
    <w:tmpl w:val="D3B2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C916DE"/>
    <w:multiLevelType w:val="multilevel"/>
    <w:tmpl w:val="D552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602573"/>
    <w:multiLevelType w:val="multilevel"/>
    <w:tmpl w:val="DCE2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F04293"/>
    <w:multiLevelType w:val="multilevel"/>
    <w:tmpl w:val="6512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430689"/>
    <w:multiLevelType w:val="multilevel"/>
    <w:tmpl w:val="B2B8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093A64"/>
    <w:multiLevelType w:val="multilevel"/>
    <w:tmpl w:val="C160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C42E2F"/>
    <w:multiLevelType w:val="multilevel"/>
    <w:tmpl w:val="F1DA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7A76AA"/>
    <w:multiLevelType w:val="multilevel"/>
    <w:tmpl w:val="324E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DF1D70"/>
    <w:multiLevelType w:val="multilevel"/>
    <w:tmpl w:val="F08C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B37536"/>
    <w:multiLevelType w:val="multilevel"/>
    <w:tmpl w:val="D8D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8143EA"/>
    <w:multiLevelType w:val="multilevel"/>
    <w:tmpl w:val="4F04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C44719"/>
    <w:multiLevelType w:val="multilevel"/>
    <w:tmpl w:val="76F4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8813B5"/>
    <w:multiLevelType w:val="multilevel"/>
    <w:tmpl w:val="532E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34677C"/>
    <w:multiLevelType w:val="multilevel"/>
    <w:tmpl w:val="BB26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846190"/>
    <w:multiLevelType w:val="multilevel"/>
    <w:tmpl w:val="3F7E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9C5DF7"/>
    <w:multiLevelType w:val="multilevel"/>
    <w:tmpl w:val="28D4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A11C94"/>
    <w:multiLevelType w:val="multilevel"/>
    <w:tmpl w:val="0324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E56A66"/>
    <w:multiLevelType w:val="multilevel"/>
    <w:tmpl w:val="57A0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F6781B"/>
    <w:multiLevelType w:val="multilevel"/>
    <w:tmpl w:val="ED8A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6B58CA"/>
    <w:multiLevelType w:val="multilevel"/>
    <w:tmpl w:val="1462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7F52E4"/>
    <w:multiLevelType w:val="multilevel"/>
    <w:tmpl w:val="5762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A73034"/>
    <w:multiLevelType w:val="multilevel"/>
    <w:tmpl w:val="E418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B05405"/>
    <w:multiLevelType w:val="multilevel"/>
    <w:tmpl w:val="0060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3A04F5"/>
    <w:multiLevelType w:val="multilevel"/>
    <w:tmpl w:val="B688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270B0D"/>
    <w:multiLevelType w:val="multilevel"/>
    <w:tmpl w:val="5BD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5B5DA5"/>
    <w:multiLevelType w:val="multilevel"/>
    <w:tmpl w:val="B7A0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3D38E6"/>
    <w:multiLevelType w:val="multilevel"/>
    <w:tmpl w:val="F8848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38A3E0F"/>
    <w:multiLevelType w:val="multilevel"/>
    <w:tmpl w:val="229E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157A"/>
    <w:multiLevelType w:val="multilevel"/>
    <w:tmpl w:val="22BC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14309A"/>
    <w:multiLevelType w:val="multilevel"/>
    <w:tmpl w:val="7A66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7F2F5D"/>
    <w:multiLevelType w:val="multilevel"/>
    <w:tmpl w:val="718A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AA1E99"/>
    <w:multiLevelType w:val="multilevel"/>
    <w:tmpl w:val="2F44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EC09D9"/>
    <w:multiLevelType w:val="multilevel"/>
    <w:tmpl w:val="DBFE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7012354"/>
    <w:multiLevelType w:val="multilevel"/>
    <w:tmpl w:val="04AA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0550DB"/>
    <w:multiLevelType w:val="multilevel"/>
    <w:tmpl w:val="6522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6E026E"/>
    <w:multiLevelType w:val="multilevel"/>
    <w:tmpl w:val="AAE4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397E3A"/>
    <w:multiLevelType w:val="multilevel"/>
    <w:tmpl w:val="B39C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D51CBD"/>
    <w:multiLevelType w:val="multilevel"/>
    <w:tmpl w:val="5E00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3F78B5"/>
    <w:multiLevelType w:val="multilevel"/>
    <w:tmpl w:val="29B4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325D1C"/>
    <w:multiLevelType w:val="multilevel"/>
    <w:tmpl w:val="7390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BD3243"/>
    <w:multiLevelType w:val="multilevel"/>
    <w:tmpl w:val="EE1A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08591F"/>
    <w:multiLevelType w:val="multilevel"/>
    <w:tmpl w:val="777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112573"/>
    <w:multiLevelType w:val="multilevel"/>
    <w:tmpl w:val="CAD8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BB325E"/>
    <w:multiLevelType w:val="multilevel"/>
    <w:tmpl w:val="E25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DC2509"/>
    <w:multiLevelType w:val="multilevel"/>
    <w:tmpl w:val="13D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EF7B90"/>
    <w:multiLevelType w:val="multilevel"/>
    <w:tmpl w:val="3E2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4129EE"/>
    <w:multiLevelType w:val="multilevel"/>
    <w:tmpl w:val="9CE2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BD4613"/>
    <w:multiLevelType w:val="multilevel"/>
    <w:tmpl w:val="0840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BF0C31"/>
    <w:multiLevelType w:val="multilevel"/>
    <w:tmpl w:val="BA1A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C13CF3"/>
    <w:multiLevelType w:val="multilevel"/>
    <w:tmpl w:val="F15E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165B17"/>
    <w:multiLevelType w:val="multilevel"/>
    <w:tmpl w:val="A2D6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2B66619"/>
    <w:multiLevelType w:val="multilevel"/>
    <w:tmpl w:val="113A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E27D29"/>
    <w:multiLevelType w:val="multilevel"/>
    <w:tmpl w:val="E51E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B154AE"/>
    <w:multiLevelType w:val="multilevel"/>
    <w:tmpl w:val="9D20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D6438C"/>
    <w:multiLevelType w:val="multilevel"/>
    <w:tmpl w:val="485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DA5BA4"/>
    <w:multiLevelType w:val="multilevel"/>
    <w:tmpl w:val="CF9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176C0C"/>
    <w:multiLevelType w:val="multilevel"/>
    <w:tmpl w:val="995E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C03442"/>
    <w:multiLevelType w:val="multilevel"/>
    <w:tmpl w:val="0C18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086A09"/>
    <w:multiLevelType w:val="multilevel"/>
    <w:tmpl w:val="709C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8CF4366"/>
    <w:multiLevelType w:val="multilevel"/>
    <w:tmpl w:val="A508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B81560"/>
    <w:multiLevelType w:val="multilevel"/>
    <w:tmpl w:val="611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542905"/>
    <w:multiLevelType w:val="multilevel"/>
    <w:tmpl w:val="A1C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BE0DD8"/>
    <w:multiLevelType w:val="multilevel"/>
    <w:tmpl w:val="9DAC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771F5D"/>
    <w:multiLevelType w:val="multilevel"/>
    <w:tmpl w:val="F342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D10093"/>
    <w:multiLevelType w:val="multilevel"/>
    <w:tmpl w:val="8620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16404B6"/>
    <w:multiLevelType w:val="multilevel"/>
    <w:tmpl w:val="B46C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AA08E2"/>
    <w:multiLevelType w:val="multilevel"/>
    <w:tmpl w:val="D084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E43ACF"/>
    <w:multiLevelType w:val="multilevel"/>
    <w:tmpl w:val="97C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ED0D13"/>
    <w:multiLevelType w:val="multilevel"/>
    <w:tmpl w:val="8AF4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00656F"/>
    <w:multiLevelType w:val="multilevel"/>
    <w:tmpl w:val="6186E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2D417F3"/>
    <w:multiLevelType w:val="multilevel"/>
    <w:tmpl w:val="FCE6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15721C"/>
    <w:multiLevelType w:val="multilevel"/>
    <w:tmpl w:val="D930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ED51DB"/>
    <w:multiLevelType w:val="multilevel"/>
    <w:tmpl w:val="14F4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1006B7"/>
    <w:multiLevelType w:val="multilevel"/>
    <w:tmpl w:val="98EA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FE34AE"/>
    <w:multiLevelType w:val="multilevel"/>
    <w:tmpl w:val="7484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5133CF"/>
    <w:multiLevelType w:val="multilevel"/>
    <w:tmpl w:val="931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6C1FE2"/>
    <w:multiLevelType w:val="multilevel"/>
    <w:tmpl w:val="A210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BB0C75"/>
    <w:multiLevelType w:val="multilevel"/>
    <w:tmpl w:val="4EB6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C507B8"/>
    <w:multiLevelType w:val="multilevel"/>
    <w:tmpl w:val="A04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0E70A0"/>
    <w:multiLevelType w:val="multilevel"/>
    <w:tmpl w:val="F0A2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B4395C"/>
    <w:multiLevelType w:val="multilevel"/>
    <w:tmpl w:val="6D0A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B40E74"/>
    <w:multiLevelType w:val="multilevel"/>
    <w:tmpl w:val="4DAA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AB7A68"/>
    <w:multiLevelType w:val="multilevel"/>
    <w:tmpl w:val="99F4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E365AC"/>
    <w:multiLevelType w:val="multilevel"/>
    <w:tmpl w:val="6C4A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EB18A0"/>
    <w:multiLevelType w:val="multilevel"/>
    <w:tmpl w:val="E8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073EF7"/>
    <w:multiLevelType w:val="multilevel"/>
    <w:tmpl w:val="9364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2C504E"/>
    <w:multiLevelType w:val="multilevel"/>
    <w:tmpl w:val="1662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B84547"/>
    <w:multiLevelType w:val="multilevel"/>
    <w:tmpl w:val="EFD4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4C7F1D"/>
    <w:multiLevelType w:val="multilevel"/>
    <w:tmpl w:val="C4C0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9310F3"/>
    <w:multiLevelType w:val="multilevel"/>
    <w:tmpl w:val="E49C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6A3BF9"/>
    <w:multiLevelType w:val="multilevel"/>
    <w:tmpl w:val="DE28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C55BC2"/>
    <w:multiLevelType w:val="multilevel"/>
    <w:tmpl w:val="F41E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F073670"/>
    <w:multiLevelType w:val="multilevel"/>
    <w:tmpl w:val="38F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98659E"/>
    <w:multiLevelType w:val="multilevel"/>
    <w:tmpl w:val="752A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FDF05A0"/>
    <w:multiLevelType w:val="multilevel"/>
    <w:tmpl w:val="EA90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1A6FB7"/>
    <w:multiLevelType w:val="multilevel"/>
    <w:tmpl w:val="22FA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3C09CF"/>
    <w:multiLevelType w:val="multilevel"/>
    <w:tmpl w:val="EA32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E1401E"/>
    <w:multiLevelType w:val="multilevel"/>
    <w:tmpl w:val="210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785D1D"/>
    <w:multiLevelType w:val="multilevel"/>
    <w:tmpl w:val="B2AA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C44FA2"/>
    <w:multiLevelType w:val="multilevel"/>
    <w:tmpl w:val="A434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0A3D5D"/>
    <w:multiLevelType w:val="multilevel"/>
    <w:tmpl w:val="CE20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4C7056"/>
    <w:multiLevelType w:val="multilevel"/>
    <w:tmpl w:val="D5EE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4C7A96"/>
    <w:multiLevelType w:val="multilevel"/>
    <w:tmpl w:val="4C4A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3D170DD"/>
    <w:multiLevelType w:val="multilevel"/>
    <w:tmpl w:val="5B2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012A3A"/>
    <w:multiLevelType w:val="multilevel"/>
    <w:tmpl w:val="660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BE5E8B"/>
    <w:multiLevelType w:val="multilevel"/>
    <w:tmpl w:val="9778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5E11017"/>
    <w:multiLevelType w:val="multilevel"/>
    <w:tmpl w:val="F992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1A1F4E"/>
    <w:multiLevelType w:val="multilevel"/>
    <w:tmpl w:val="41E0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7338C2"/>
    <w:multiLevelType w:val="multilevel"/>
    <w:tmpl w:val="69EC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475E4A"/>
    <w:multiLevelType w:val="multilevel"/>
    <w:tmpl w:val="09F2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5E5073"/>
    <w:multiLevelType w:val="multilevel"/>
    <w:tmpl w:val="18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68541B"/>
    <w:multiLevelType w:val="multilevel"/>
    <w:tmpl w:val="9964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812C34"/>
    <w:multiLevelType w:val="multilevel"/>
    <w:tmpl w:val="F70A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C71AE2"/>
    <w:multiLevelType w:val="multilevel"/>
    <w:tmpl w:val="F452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A834D1E"/>
    <w:multiLevelType w:val="multilevel"/>
    <w:tmpl w:val="9B78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B0D65C9"/>
    <w:multiLevelType w:val="multilevel"/>
    <w:tmpl w:val="5694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465727"/>
    <w:multiLevelType w:val="multilevel"/>
    <w:tmpl w:val="9442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7A2B6B"/>
    <w:multiLevelType w:val="multilevel"/>
    <w:tmpl w:val="EC10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C8834F4"/>
    <w:multiLevelType w:val="multilevel"/>
    <w:tmpl w:val="5F44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CFA5EAD"/>
    <w:multiLevelType w:val="multilevel"/>
    <w:tmpl w:val="C6AE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A874E1"/>
    <w:multiLevelType w:val="multilevel"/>
    <w:tmpl w:val="5BD6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E915BAD"/>
    <w:multiLevelType w:val="multilevel"/>
    <w:tmpl w:val="6E96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EDE53FD"/>
    <w:multiLevelType w:val="multilevel"/>
    <w:tmpl w:val="AE4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EE90F41"/>
    <w:multiLevelType w:val="multilevel"/>
    <w:tmpl w:val="A7F4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F2A4999"/>
    <w:multiLevelType w:val="multilevel"/>
    <w:tmpl w:val="5AC6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510815">
    <w:abstractNumId w:val="141"/>
  </w:num>
  <w:num w:numId="2" w16cid:durableId="718434253">
    <w:abstractNumId w:val="89"/>
  </w:num>
  <w:num w:numId="3" w16cid:durableId="1291210083">
    <w:abstractNumId w:val="95"/>
  </w:num>
  <w:num w:numId="4" w16cid:durableId="1386415352">
    <w:abstractNumId w:val="31"/>
  </w:num>
  <w:num w:numId="5" w16cid:durableId="601063078">
    <w:abstractNumId w:val="105"/>
  </w:num>
  <w:num w:numId="6" w16cid:durableId="585501113">
    <w:abstractNumId w:val="4"/>
  </w:num>
  <w:num w:numId="7" w16cid:durableId="361328332">
    <w:abstractNumId w:val="55"/>
  </w:num>
  <w:num w:numId="8" w16cid:durableId="1078097549">
    <w:abstractNumId w:val="110"/>
  </w:num>
  <w:num w:numId="9" w16cid:durableId="1530877957">
    <w:abstractNumId w:val="78"/>
  </w:num>
  <w:num w:numId="10" w16cid:durableId="1246720906">
    <w:abstractNumId w:val="21"/>
  </w:num>
  <w:num w:numId="11" w16cid:durableId="969091561">
    <w:abstractNumId w:val="91"/>
  </w:num>
  <w:num w:numId="12" w16cid:durableId="1622421218">
    <w:abstractNumId w:val="22"/>
  </w:num>
  <w:num w:numId="13" w16cid:durableId="1129515180">
    <w:abstractNumId w:val="106"/>
  </w:num>
  <w:num w:numId="14" w16cid:durableId="330063277">
    <w:abstractNumId w:val="120"/>
  </w:num>
  <w:num w:numId="15" w16cid:durableId="898133710">
    <w:abstractNumId w:val="174"/>
  </w:num>
  <w:num w:numId="16" w16cid:durableId="1938633035">
    <w:abstractNumId w:val="37"/>
  </w:num>
  <w:num w:numId="17" w16cid:durableId="4788410">
    <w:abstractNumId w:val="75"/>
  </w:num>
  <w:num w:numId="18" w16cid:durableId="841701184">
    <w:abstractNumId w:val="150"/>
  </w:num>
  <w:num w:numId="19" w16cid:durableId="1728382996">
    <w:abstractNumId w:val="179"/>
  </w:num>
  <w:num w:numId="20" w16cid:durableId="897666956">
    <w:abstractNumId w:val="18"/>
  </w:num>
  <w:num w:numId="21" w16cid:durableId="1379360532">
    <w:abstractNumId w:val="175"/>
  </w:num>
  <w:num w:numId="22" w16cid:durableId="1602493920">
    <w:abstractNumId w:val="72"/>
  </w:num>
  <w:num w:numId="23" w16cid:durableId="2083410557">
    <w:abstractNumId w:val="94"/>
  </w:num>
  <w:num w:numId="24" w16cid:durableId="342627493">
    <w:abstractNumId w:val="117"/>
  </w:num>
  <w:num w:numId="25" w16cid:durableId="1221206016">
    <w:abstractNumId w:val="56"/>
  </w:num>
  <w:num w:numId="26" w16cid:durableId="385184498">
    <w:abstractNumId w:val="132"/>
  </w:num>
  <w:num w:numId="27" w16cid:durableId="525946907">
    <w:abstractNumId w:val="149"/>
  </w:num>
  <w:num w:numId="28" w16cid:durableId="1311791199">
    <w:abstractNumId w:val="159"/>
  </w:num>
  <w:num w:numId="29" w16cid:durableId="767191878">
    <w:abstractNumId w:val="166"/>
  </w:num>
  <w:num w:numId="30" w16cid:durableId="841049738">
    <w:abstractNumId w:val="48"/>
  </w:num>
  <w:num w:numId="31" w16cid:durableId="2128114336">
    <w:abstractNumId w:val="11"/>
  </w:num>
  <w:num w:numId="32" w16cid:durableId="320622096">
    <w:abstractNumId w:val="64"/>
  </w:num>
  <w:num w:numId="33" w16cid:durableId="50926849">
    <w:abstractNumId w:val="9"/>
  </w:num>
  <w:num w:numId="34" w16cid:durableId="2018771382">
    <w:abstractNumId w:val="160"/>
  </w:num>
  <w:num w:numId="35" w16cid:durableId="799036750">
    <w:abstractNumId w:val="83"/>
  </w:num>
  <w:num w:numId="36" w16cid:durableId="2142529454">
    <w:abstractNumId w:val="99"/>
  </w:num>
  <w:num w:numId="37" w16cid:durableId="801964436">
    <w:abstractNumId w:val="92"/>
  </w:num>
  <w:num w:numId="38" w16cid:durableId="1937053909">
    <w:abstractNumId w:val="53"/>
  </w:num>
  <w:num w:numId="39" w16cid:durableId="727455507">
    <w:abstractNumId w:val="102"/>
  </w:num>
  <w:num w:numId="40" w16cid:durableId="679966545">
    <w:abstractNumId w:val="116"/>
  </w:num>
  <w:num w:numId="41" w16cid:durableId="1246768721">
    <w:abstractNumId w:val="84"/>
  </w:num>
  <w:num w:numId="42" w16cid:durableId="1254508840">
    <w:abstractNumId w:val="42"/>
  </w:num>
  <w:num w:numId="43" w16cid:durableId="1315643089">
    <w:abstractNumId w:val="100"/>
  </w:num>
  <w:num w:numId="44" w16cid:durableId="2137602141">
    <w:abstractNumId w:val="143"/>
  </w:num>
  <w:num w:numId="45" w16cid:durableId="1307202899">
    <w:abstractNumId w:val="0"/>
  </w:num>
  <w:num w:numId="46" w16cid:durableId="27341739">
    <w:abstractNumId w:val="30"/>
  </w:num>
  <w:num w:numId="47" w16cid:durableId="731152019">
    <w:abstractNumId w:val="154"/>
  </w:num>
  <w:num w:numId="48" w16cid:durableId="1767917542">
    <w:abstractNumId w:val="50"/>
  </w:num>
  <w:num w:numId="49" w16cid:durableId="704330623">
    <w:abstractNumId w:val="20"/>
  </w:num>
  <w:num w:numId="50" w16cid:durableId="491799039">
    <w:abstractNumId w:val="67"/>
  </w:num>
  <w:num w:numId="51" w16cid:durableId="869757400">
    <w:abstractNumId w:val="8"/>
  </w:num>
  <w:num w:numId="52" w16cid:durableId="1862813167">
    <w:abstractNumId w:val="68"/>
  </w:num>
  <w:num w:numId="53" w16cid:durableId="1396852689">
    <w:abstractNumId w:val="35"/>
  </w:num>
  <w:num w:numId="54" w16cid:durableId="1818186910">
    <w:abstractNumId w:val="98"/>
  </w:num>
  <w:num w:numId="55" w16cid:durableId="1679890502">
    <w:abstractNumId w:val="146"/>
  </w:num>
  <w:num w:numId="56" w16cid:durableId="967710294">
    <w:abstractNumId w:val="142"/>
  </w:num>
  <w:num w:numId="57" w16cid:durableId="359941321">
    <w:abstractNumId w:val="47"/>
  </w:num>
  <w:num w:numId="58" w16cid:durableId="1229002420">
    <w:abstractNumId w:val="34"/>
  </w:num>
  <w:num w:numId="59" w16cid:durableId="1210384649">
    <w:abstractNumId w:val="43"/>
  </w:num>
  <w:num w:numId="60" w16cid:durableId="1196890556">
    <w:abstractNumId w:val="153"/>
  </w:num>
  <w:num w:numId="61" w16cid:durableId="55209296">
    <w:abstractNumId w:val="180"/>
  </w:num>
  <w:num w:numId="62" w16cid:durableId="1833258797">
    <w:abstractNumId w:val="164"/>
  </w:num>
  <w:num w:numId="63" w16cid:durableId="2143646206">
    <w:abstractNumId w:val="66"/>
  </w:num>
  <w:num w:numId="64" w16cid:durableId="709187304">
    <w:abstractNumId w:val="156"/>
  </w:num>
  <w:num w:numId="65" w16cid:durableId="811557238">
    <w:abstractNumId w:val="96"/>
  </w:num>
  <w:num w:numId="66" w16cid:durableId="304627775">
    <w:abstractNumId w:val="57"/>
  </w:num>
  <w:num w:numId="67" w16cid:durableId="937444110">
    <w:abstractNumId w:val="137"/>
  </w:num>
  <w:num w:numId="68" w16cid:durableId="1490823804">
    <w:abstractNumId w:val="77"/>
  </w:num>
  <w:num w:numId="69" w16cid:durableId="1273585597">
    <w:abstractNumId w:val="24"/>
  </w:num>
  <w:num w:numId="70" w16cid:durableId="126630403">
    <w:abstractNumId w:val="36"/>
  </w:num>
  <w:num w:numId="71" w16cid:durableId="945695719">
    <w:abstractNumId w:val="79"/>
  </w:num>
  <w:num w:numId="72" w16cid:durableId="1302615967">
    <w:abstractNumId w:val="5"/>
  </w:num>
  <w:num w:numId="73" w16cid:durableId="67965898">
    <w:abstractNumId w:val="62"/>
  </w:num>
  <w:num w:numId="74" w16cid:durableId="542329228">
    <w:abstractNumId w:val="148"/>
  </w:num>
  <w:num w:numId="75" w16cid:durableId="980112237">
    <w:abstractNumId w:val="90"/>
  </w:num>
  <w:num w:numId="76" w16cid:durableId="2110806529">
    <w:abstractNumId w:val="58"/>
  </w:num>
  <w:num w:numId="77" w16cid:durableId="1974214257">
    <w:abstractNumId w:val="41"/>
  </w:num>
  <w:num w:numId="78" w16cid:durableId="1842234394">
    <w:abstractNumId w:val="25"/>
  </w:num>
  <w:num w:numId="79" w16cid:durableId="828324156">
    <w:abstractNumId w:val="118"/>
  </w:num>
  <w:num w:numId="80" w16cid:durableId="1909850635">
    <w:abstractNumId w:val="147"/>
  </w:num>
  <w:num w:numId="81" w16cid:durableId="1854418204">
    <w:abstractNumId w:val="19"/>
  </w:num>
  <w:num w:numId="82" w16cid:durableId="1954944856">
    <w:abstractNumId w:val="93"/>
  </w:num>
  <w:num w:numId="83" w16cid:durableId="1350639963">
    <w:abstractNumId w:val="80"/>
  </w:num>
  <w:num w:numId="84" w16cid:durableId="24840123">
    <w:abstractNumId w:val="115"/>
  </w:num>
  <w:num w:numId="85" w16cid:durableId="1463696576">
    <w:abstractNumId w:val="61"/>
  </w:num>
  <w:num w:numId="86" w16cid:durableId="514804380">
    <w:abstractNumId w:val="126"/>
  </w:num>
  <w:num w:numId="87" w16cid:durableId="1860511040">
    <w:abstractNumId w:val="7"/>
  </w:num>
  <w:num w:numId="88" w16cid:durableId="1464276176">
    <w:abstractNumId w:val="69"/>
  </w:num>
  <w:num w:numId="89" w16cid:durableId="1912497223">
    <w:abstractNumId w:val="40"/>
  </w:num>
  <w:num w:numId="90" w16cid:durableId="267932276">
    <w:abstractNumId w:val="104"/>
  </w:num>
  <w:num w:numId="91" w16cid:durableId="1527136227">
    <w:abstractNumId w:val="124"/>
  </w:num>
  <w:num w:numId="92" w16cid:durableId="1317800559">
    <w:abstractNumId w:val="27"/>
  </w:num>
  <w:num w:numId="93" w16cid:durableId="602108138">
    <w:abstractNumId w:val="134"/>
  </w:num>
  <w:num w:numId="94" w16cid:durableId="401371533">
    <w:abstractNumId w:val="32"/>
  </w:num>
  <w:num w:numId="95" w16cid:durableId="2075153766">
    <w:abstractNumId w:val="169"/>
  </w:num>
  <w:num w:numId="96" w16cid:durableId="1504928944">
    <w:abstractNumId w:val="178"/>
  </w:num>
  <w:num w:numId="97" w16cid:durableId="151067052">
    <w:abstractNumId w:val="170"/>
  </w:num>
  <w:num w:numId="98" w16cid:durableId="1230575621">
    <w:abstractNumId w:val="13"/>
  </w:num>
  <w:num w:numId="99" w16cid:durableId="664430537">
    <w:abstractNumId w:val="46"/>
  </w:num>
  <w:num w:numId="100" w16cid:durableId="639845833">
    <w:abstractNumId w:val="133"/>
  </w:num>
  <w:num w:numId="101" w16cid:durableId="158889971">
    <w:abstractNumId w:val="6"/>
  </w:num>
  <w:num w:numId="102" w16cid:durableId="1675105860">
    <w:abstractNumId w:val="151"/>
  </w:num>
  <w:num w:numId="103" w16cid:durableId="205680299">
    <w:abstractNumId w:val="111"/>
  </w:num>
  <w:num w:numId="104" w16cid:durableId="2031829935">
    <w:abstractNumId w:val="139"/>
  </w:num>
  <w:num w:numId="105" w16cid:durableId="1936009281">
    <w:abstractNumId w:val="136"/>
  </w:num>
  <w:num w:numId="106" w16cid:durableId="1122453798">
    <w:abstractNumId w:val="157"/>
  </w:num>
  <w:num w:numId="107" w16cid:durableId="984579802">
    <w:abstractNumId w:val="16"/>
  </w:num>
  <w:num w:numId="108" w16cid:durableId="1005133081">
    <w:abstractNumId w:val="71"/>
  </w:num>
  <w:num w:numId="109" w16cid:durableId="896169091">
    <w:abstractNumId w:val="155"/>
  </w:num>
  <w:num w:numId="110" w16cid:durableId="1870026719">
    <w:abstractNumId w:val="28"/>
  </w:num>
  <w:num w:numId="111" w16cid:durableId="763233012">
    <w:abstractNumId w:val="81"/>
  </w:num>
  <w:num w:numId="112" w16cid:durableId="1353413572">
    <w:abstractNumId w:val="165"/>
  </w:num>
  <w:num w:numId="113" w16cid:durableId="1353919142">
    <w:abstractNumId w:val="162"/>
  </w:num>
  <w:num w:numId="114" w16cid:durableId="1098135014">
    <w:abstractNumId w:val="122"/>
  </w:num>
  <w:num w:numId="115" w16cid:durableId="1536192247">
    <w:abstractNumId w:val="138"/>
  </w:num>
  <w:num w:numId="116" w16cid:durableId="727648889">
    <w:abstractNumId w:val="82"/>
  </w:num>
  <w:num w:numId="117" w16cid:durableId="1966043254">
    <w:abstractNumId w:val="135"/>
  </w:num>
  <w:num w:numId="118" w16cid:durableId="1160121308">
    <w:abstractNumId w:val="65"/>
  </w:num>
  <w:num w:numId="119" w16cid:durableId="17237999">
    <w:abstractNumId w:val="54"/>
  </w:num>
  <w:num w:numId="120" w16cid:durableId="3290328">
    <w:abstractNumId w:val="2"/>
  </w:num>
  <w:num w:numId="121" w16cid:durableId="668286353">
    <w:abstractNumId w:val="172"/>
  </w:num>
  <w:num w:numId="122" w16cid:durableId="791706371">
    <w:abstractNumId w:val="23"/>
  </w:num>
  <w:num w:numId="123" w16cid:durableId="928545912">
    <w:abstractNumId w:val="163"/>
  </w:num>
  <w:num w:numId="124" w16cid:durableId="1146048568">
    <w:abstractNumId w:val="121"/>
  </w:num>
  <w:num w:numId="125" w16cid:durableId="1489857490">
    <w:abstractNumId w:val="59"/>
  </w:num>
  <w:num w:numId="126" w16cid:durableId="110056931">
    <w:abstractNumId w:val="51"/>
  </w:num>
  <w:num w:numId="127" w16cid:durableId="527716883">
    <w:abstractNumId w:val="52"/>
  </w:num>
  <w:num w:numId="128" w16cid:durableId="208107401">
    <w:abstractNumId w:val="168"/>
  </w:num>
  <w:num w:numId="129" w16cid:durableId="1740711505">
    <w:abstractNumId w:val="1"/>
  </w:num>
  <w:num w:numId="130" w16cid:durableId="823861969">
    <w:abstractNumId w:val="63"/>
  </w:num>
  <w:num w:numId="131" w16cid:durableId="1070274199">
    <w:abstractNumId w:val="109"/>
  </w:num>
  <w:num w:numId="132" w16cid:durableId="1631282272">
    <w:abstractNumId w:val="103"/>
  </w:num>
  <w:num w:numId="133" w16cid:durableId="1335572159">
    <w:abstractNumId w:val="26"/>
  </w:num>
  <w:num w:numId="134" w16cid:durableId="795638667">
    <w:abstractNumId w:val="181"/>
  </w:num>
  <w:num w:numId="135" w16cid:durableId="2037533950">
    <w:abstractNumId w:val="129"/>
  </w:num>
  <w:num w:numId="136" w16cid:durableId="865751925">
    <w:abstractNumId w:val="127"/>
  </w:num>
  <w:num w:numId="137" w16cid:durableId="1565869759">
    <w:abstractNumId w:val="12"/>
  </w:num>
  <w:num w:numId="138" w16cid:durableId="1600286779">
    <w:abstractNumId w:val="113"/>
  </w:num>
  <w:num w:numId="139" w16cid:durableId="1366327289">
    <w:abstractNumId w:val="88"/>
  </w:num>
  <w:num w:numId="140" w16cid:durableId="194080035">
    <w:abstractNumId w:val="76"/>
  </w:num>
  <w:num w:numId="141" w16cid:durableId="1587962889">
    <w:abstractNumId w:val="74"/>
  </w:num>
  <w:num w:numId="142" w16cid:durableId="938835130">
    <w:abstractNumId w:val="14"/>
  </w:num>
  <w:num w:numId="143" w16cid:durableId="1643121318">
    <w:abstractNumId w:val="101"/>
  </w:num>
  <w:num w:numId="144" w16cid:durableId="1782800616">
    <w:abstractNumId w:val="85"/>
  </w:num>
  <w:num w:numId="145" w16cid:durableId="1438985561">
    <w:abstractNumId w:val="145"/>
  </w:num>
  <w:num w:numId="146" w16cid:durableId="2091267357">
    <w:abstractNumId w:val="152"/>
  </w:num>
  <w:num w:numId="147" w16cid:durableId="468672656">
    <w:abstractNumId w:val="114"/>
  </w:num>
  <w:num w:numId="148" w16cid:durableId="722408701">
    <w:abstractNumId w:val="73"/>
  </w:num>
  <w:num w:numId="149" w16cid:durableId="465396737">
    <w:abstractNumId w:val="144"/>
  </w:num>
  <w:num w:numId="150" w16cid:durableId="174080160">
    <w:abstractNumId w:val="60"/>
  </w:num>
  <w:num w:numId="151" w16cid:durableId="1253120485">
    <w:abstractNumId w:val="161"/>
  </w:num>
  <w:num w:numId="152" w16cid:durableId="946086944">
    <w:abstractNumId w:val="17"/>
  </w:num>
  <w:num w:numId="153" w16cid:durableId="1072580452">
    <w:abstractNumId w:val="39"/>
  </w:num>
  <w:num w:numId="154" w16cid:durableId="1866013533">
    <w:abstractNumId w:val="177"/>
  </w:num>
  <w:num w:numId="155" w16cid:durableId="1086531869">
    <w:abstractNumId w:val="176"/>
  </w:num>
  <w:num w:numId="156" w16cid:durableId="1615012619">
    <w:abstractNumId w:val="171"/>
  </w:num>
  <w:num w:numId="157" w16cid:durableId="1679387635">
    <w:abstractNumId w:val="38"/>
  </w:num>
  <w:num w:numId="158" w16cid:durableId="31149121">
    <w:abstractNumId w:val="29"/>
  </w:num>
  <w:num w:numId="159" w16cid:durableId="277026506">
    <w:abstractNumId w:val="140"/>
  </w:num>
  <w:num w:numId="160" w16cid:durableId="1543518779">
    <w:abstractNumId w:val="10"/>
  </w:num>
  <w:num w:numId="161" w16cid:durableId="2042439493">
    <w:abstractNumId w:val="33"/>
  </w:num>
  <w:num w:numId="162" w16cid:durableId="1719084652">
    <w:abstractNumId w:val="70"/>
  </w:num>
  <w:num w:numId="163" w16cid:durableId="553859753">
    <w:abstractNumId w:val="45"/>
  </w:num>
  <w:num w:numId="164" w16cid:durableId="163670422">
    <w:abstractNumId w:val="44"/>
  </w:num>
  <w:num w:numId="165" w16cid:durableId="1015498934">
    <w:abstractNumId w:val="158"/>
  </w:num>
  <w:num w:numId="166" w16cid:durableId="1281952793">
    <w:abstractNumId w:val="49"/>
  </w:num>
  <w:num w:numId="167" w16cid:durableId="656343625">
    <w:abstractNumId w:val="86"/>
  </w:num>
  <w:num w:numId="168" w16cid:durableId="959603416">
    <w:abstractNumId w:val="107"/>
  </w:num>
  <w:num w:numId="169" w16cid:durableId="320306403">
    <w:abstractNumId w:val="97"/>
  </w:num>
  <w:num w:numId="170" w16cid:durableId="1244072158">
    <w:abstractNumId w:val="131"/>
  </w:num>
  <w:num w:numId="171" w16cid:durableId="1381171678">
    <w:abstractNumId w:val="112"/>
  </w:num>
  <w:num w:numId="172" w16cid:durableId="672025614">
    <w:abstractNumId w:val="108"/>
  </w:num>
  <w:num w:numId="173" w16cid:durableId="482814573">
    <w:abstractNumId w:val="173"/>
  </w:num>
  <w:num w:numId="174" w16cid:durableId="286543629">
    <w:abstractNumId w:val="119"/>
  </w:num>
  <w:num w:numId="175" w16cid:durableId="890268241">
    <w:abstractNumId w:val="125"/>
  </w:num>
  <w:num w:numId="176" w16cid:durableId="324287037">
    <w:abstractNumId w:val="128"/>
  </w:num>
  <w:num w:numId="177" w16cid:durableId="250357547">
    <w:abstractNumId w:val="167"/>
  </w:num>
  <w:num w:numId="178" w16cid:durableId="1737430813">
    <w:abstractNumId w:val="123"/>
  </w:num>
  <w:num w:numId="179" w16cid:durableId="722098241">
    <w:abstractNumId w:val="130"/>
  </w:num>
  <w:num w:numId="180" w16cid:durableId="98256998">
    <w:abstractNumId w:val="15"/>
  </w:num>
  <w:num w:numId="181" w16cid:durableId="2011132807">
    <w:abstractNumId w:val="87"/>
  </w:num>
  <w:num w:numId="182" w16cid:durableId="934635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5A"/>
    <w:rsid w:val="0035006D"/>
    <w:rsid w:val="008A565A"/>
    <w:rsid w:val="009B6691"/>
    <w:rsid w:val="00EF79E9"/>
    <w:rsid w:val="00F5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5C53D"/>
  <w15:chartTrackingRefBased/>
  <w15:docId w15:val="{C7B9AC42-7EE0-4AA9-B8C3-F5E1B78B2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5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5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A5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65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A5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5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8A56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56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565A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A56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Patil</dc:creator>
  <cp:keywords/>
  <dc:description/>
  <cp:lastModifiedBy>Maithili Patil</cp:lastModifiedBy>
  <cp:revision>1</cp:revision>
  <dcterms:created xsi:type="dcterms:W3CDTF">2026-01-10T16:16:00Z</dcterms:created>
  <dcterms:modified xsi:type="dcterms:W3CDTF">2026-01-10T16:32:00Z</dcterms:modified>
</cp:coreProperties>
</file>