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41CD8C" w14:textId="77777777" w:rsidR="006A01D0" w:rsidRPr="006A01D0" w:rsidRDefault="006A01D0" w:rsidP="006A01D0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color w:val="1F1F1F"/>
          <w:kern w:val="0"/>
          <w:sz w:val="36"/>
          <w:szCs w:val="36"/>
          <w:lang w:eastAsia="en-IN"/>
          <w14:ligatures w14:val="none"/>
        </w:rPr>
      </w:pPr>
      <w:proofErr w:type="spellStart"/>
      <w:r w:rsidRPr="006A01D0">
        <w:rPr>
          <w:rFonts w:ascii="Nirmala UI" w:eastAsia="Times New Roman" w:hAnsi="Nirmala UI" w:cs="Nirmala UI"/>
          <w:color w:val="1F1F1F"/>
          <w:kern w:val="0"/>
          <w:sz w:val="36"/>
          <w:szCs w:val="36"/>
          <w:lang w:eastAsia="en-IN"/>
          <w14:ligatures w14:val="none"/>
        </w:rPr>
        <w:t>मी</w:t>
      </w:r>
      <w:proofErr w:type="spellEnd"/>
      <w:r w:rsidRPr="006A01D0">
        <w:rPr>
          <w:rFonts w:ascii="Roboto" w:eastAsia="Times New Roman" w:hAnsi="Roboto" w:cs="Times New Roman"/>
          <w:color w:val="1F1F1F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color w:val="1F1F1F"/>
          <w:kern w:val="0"/>
          <w:sz w:val="36"/>
          <w:szCs w:val="36"/>
          <w:lang w:eastAsia="en-IN"/>
          <w14:ligatures w14:val="none"/>
        </w:rPr>
        <w:t>राजवाडा</w:t>
      </w:r>
      <w:proofErr w:type="spellEnd"/>
      <w:r w:rsidRPr="006A01D0">
        <w:rPr>
          <w:rFonts w:ascii="Roboto" w:eastAsia="Times New Roman" w:hAnsi="Roboto" w:cs="Times New Roman"/>
          <w:color w:val="1F1F1F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color w:val="1F1F1F"/>
          <w:kern w:val="0"/>
          <w:sz w:val="36"/>
          <w:szCs w:val="36"/>
          <w:lang w:eastAsia="en-IN"/>
          <w14:ligatures w14:val="none"/>
        </w:rPr>
        <w:t>बोलतोय</w:t>
      </w:r>
      <w:proofErr w:type="spellEnd"/>
    </w:p>
    <w:p w14:paraId="09420D98" w14:textId="77777777" w:rsidR="006A01D0" w:rsidRPr="006A01D0" w:rsidRDefault="006A01D0" w:rsidP="006A01D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01D0">
        <w:rPr>
          <w:rFonts w:ascii="Roboto" w:eastAsia="Times New Roman" w:hAnsi="Roboto" w:cs="Times New Roman"/>
          <w:color w:val="222222"/>
          <w:kern w:val="0"/>
          <w:sz w:val="33"/>
          <w:szCs w:val="33"/>
          <w:shd w:val="clear" w:color="auto" w:fill="FFFFFF"/>
          <w:lang w:eastAsia="en-IN"/>
          <w14:ligatures w14:val="none"/>
        </w:rPr>
        <w:br/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कोल्हापूर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जिल्ह्यातील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इचलकरंजी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येथे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स्थित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घोरपडे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सरकारांचा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देखणा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राजवाडा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तोच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10417B" w14:textId="77777777" w:rsidR="006A01D0" w:rsidRPr="006A01D0" w:rsidRDefault="006A01D0" w:rsidP="006A01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ACED89" w14:textId="77777777" w:rsidR="006A01D0" w:rsidRPr="006A01D0" w:rsidRDefault="006A01D0" w:rsidP="006A01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होय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होय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राजवाडाच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बोलतोय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...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प्रत्येक</w:t>
      </w:r>
      <w:proofErr w:type="spellEnd"/>
    </w:p>
    <w:p w14:paraId="1D21A984" w14:textId="77777777" w:rsidR="006A01D0" w:rsidRPr="006A01D0" w:rsidRDefault="006A01D0" w:rsidP="006A01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70F376" w14:textId="77777777" w:rsidR="006A01D0" w:rsidRPr="006A01D0" w:rsidRDefault="006A01D0" w:rsidP="006A01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इचलकरंजीवासीयांच्या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मनात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घर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करून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आहे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आणि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नेहमीच</w:t>
      </w:r>
      <w:proofErr w:type="spellEnd"/>
    </w:p>
    <w:p w14:paraId="1B38CCC9" w14:textId="77777777" w:rsidR="006A01D0" w:rsidRPr="006A01D0" w:rsidRDefault="006A01D0" w:rsidP="006A01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150978" w14:textId="77777777" w:rsidR="006A01D0" w:rsidRPr="006A01D0" w:rsidRDefault="006A01D0" w:rsidP="006A01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राहणार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मला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आठवतंय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१९८२</w:t>
      </w:r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साली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माझे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शिक्षण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संकुलात</w:t>
      </w:r>
      <w:proofErr w:type="spellEnd"/>
    </w:p>
    <w:p w14:paraId="5B192140" w14:textId="77777777" w:rsidR="006A01D0" w:rsidRPr="006A01D0" w:rsidRDefault="006A01D0" w:rsidP="006A01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1D7A60" w14:textId="77777777" w:rsidR="006A01D0" w:rsidRPr="006A01D0" w:rsidRDefault="006A01D0" w:rsidP="006A01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रूपांतर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झाले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इचलकरंजीचे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जहागीरदार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श्रीमंत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आबासाहेब</w:t>
      </w:r>
      <w:proofErr w:type="spellEnd"/>
    </w:p>
    <w:p w14:paraId="7BECA4D1" w14:textId="77777777" w:rsidR="006A01D0" w:rsidRPr="006A01D0" w:rsidRDefault="006A01D0" w:rsidP="006A01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7BCE27" w14:textId="77777777" w:rsidR="006A01D0" w:rsidRPr="006A01D0" w:rsidRDefault="006A01D0" w:rsidP="006A01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घोरपडे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यांनी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आदरणीय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श्री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कल्लाप्पाण्णा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आवाडे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यांचा</w:t>
      </w:r>
      <w:proofErr w:type="spellEnd"/>
    </w:p>
    <w:p w14:paraId="68A07B1E" w14:textId="77777777" w:rsidR="006A01D0" w:rsidRPr="006A01D0" w:rsidRDefault="006A01D0" w:rsidP="006A01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A01CA4" w14:textId="77777777" w:rsidR="006A01D0" w:rsidRPr="006A01D0" w:rsidRDefault="006A01D0" w:rsidP="006A01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शिक्षण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क्षेत्रामध्ये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कार्य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करण्याचा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पवित्र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हेतू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पाहत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त्यांना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शिक्षण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संस्थेसाठी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मला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स्वाधीन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केले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त्यांनी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लावलेल्या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रोपट्याचे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आज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वटवृक्षात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रुपांतर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झाले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आणि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माझ्या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प्रांगणात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महाराष्ट्रातील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पहिली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सेल्फ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फायनान्स्ड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तत्त्वावर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सुरू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झालेली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डीकेटीई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आज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इंजिनियरिंगच्या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विविध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शाखांमध्ये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शिक्षण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देणारी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यशस्वी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संस्था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म्हणून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परिचित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झाली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77AB3F" w14:textId="77777777" w:rsidR="006A01D0" w:rsidRPr="006A01D0" w:rsidRDefault="006A01D0" w:rsidP="006A01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F190D7" w14:textId="77777777" w:rsidR="006A01D0" w:rsidRPr="006A01D0" w:rsidRDefault="006A01D0" w:rsidP="006A01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होय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होय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राजवाडाच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बोलतोय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!</w:t>
      </w:r>
      <w:proofErr w:type="gram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डिप्लोमापासून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डॉक्टरेटपर्यंतचे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अभ्यासक्रम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इथे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यशस्वीरित्या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सुरू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आहेत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विद्यार्थ्यांना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त्यांचे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करिअर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घडवायचे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असेल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तर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त्यांनी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येथे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जरूर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यावे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सर्वोत्तम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सुविधा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तडजोड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विरहित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दर्जा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नवनवे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उपक्रम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नवनवे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अभ्यासक्रम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आणि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अव्वल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गुणवत्ता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यांचे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उदाहरण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म्हणजे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माझ्यात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वसलेली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डिकेटीई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मग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नेट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ए</w:t>
      </w:r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प्लस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मानांकन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असेल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एनबीए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अॅक्रिडिटेशन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असेल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एरिया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इनोवेशन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बँड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असेल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कॅम्पस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इंटरव्ह्यू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प्लेसमेंटची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उत्तुंग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भरारी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असेल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उत्तम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इंडस्ट्री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इन्स्टिट्यूट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इंटरॅक्शन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शैक्षणिक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सामंजस्य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करार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तंत्रज्ञान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अध्यापन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अध्ययन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प्रक्रिया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माजी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विद्यार्थी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प्रशिक्षण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संशोधन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उत्तम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लायब्ररी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अशा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अनेक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आणि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अनेक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गुणधर्मामुळे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इंजिनिअरिंग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क्षेत्रात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माझ्या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डीकेटीईची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ब्रँड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म्हणून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ओळख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आहे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इचलकरंजीच्या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वस्त्रोद्योग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विकासामध्ये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देखील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माझा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अमूल्य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सहभाग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आहे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मित्रहो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तब्बल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६३</w:t>
      </w:r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करोड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रुपयांचे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गव्हन्मेंट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प्रकल्प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येथे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कार्यरत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आहेत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4E52CF" w14:textId="77777777" w:rsidR="006A01D0" w:rsidRPr="006A01D0" w:rsidRDefault="006A01D0" w:rsidP="006A01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CBACB5" w14:textId="77777777" w:rsidR="006A01D0" w:rsidRPr="006A01D0" w:rsidRDefault="006A01D0" w:rsidP="006A01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होय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होय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राजवाडाच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बोलतोय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!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सुरुवातीपासून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अकॅडमी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एक्सलन्ससाठी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डीकेटीईची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वेगळी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ओळख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आहे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अप्रतिम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शैक्षणिक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संपत्तीचा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वारसा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असलेल्या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डीकेटीईमधून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शिक्षण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प्राप्त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केलेला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इंजिनिअर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विशेष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घडतो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AD8FF8" w14:textId="77777777" w:rsidR="006A01D0" w:rsidRPr="006A01D0" w:rsidRDefault="006A01D0" w:rsidP="006A01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78EC5E" w14:textId="77777777" w:rsidR="006A01D0" w:rsidRPr="006A01D0" w:rsidRDefault="006A01D0" w:rsidP="006A01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इथल्या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विद्यार्थ्यांना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माझा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असा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काही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लळा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लागतो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आमच्यातील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नात्याची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वीण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दिवसेंदिवस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अधिक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घट्ट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बनत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जाते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सुतावरून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स्वर्गात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जाता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येते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अशा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अर्थाची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</w:t>
      </w:r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आहे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पण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वास्तविक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मात्र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सुतावरून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जगभर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पसरता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येते</w:t>
      </w:r>
      <w:proofErr w:type="spellEnd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।</w:t>
      </w:r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इथल्या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विद्यार्थ्यांनी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सिद्ध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केले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आहे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प्रबळ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आत्मविश्वासामु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करिअरच्या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अनेक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क्षेत्रात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उदाहरणार्थ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इंजिनिअरिंद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सात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</w:t>
      </w:r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टेक्स्टाईलचे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पाच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अशा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विविध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शाखात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डिकटीड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विद्यार्थी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यशस्वी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होतात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शिक्षण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घेऊन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देशात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आणि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परदेशाल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गेलेले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विद्यार्थी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मला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म्हणजे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त्यांच्या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मातृसंस्थेला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आवडू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गेलेले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गेला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भेटायला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येतात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तेव्हा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त्यांच्या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चेहऱ्यावरचा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स्वर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आणि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त्यांच्या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व्यक्तिमत्त्वातील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बदल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निरखून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पाहतो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आणि</w:t>
      </w:r>
      <w:proofErr w:type="spellEnd"/>
    </w:p>
    <w:p w14:paraId="2510B2BC" w14:textId="77777777" w:rsidR="006A01D0" w:rsidRPr="006A01D0" w:rsidRDefault="006A01D0" w:rsidP="006A01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A58EF2" w14:textId="77777777" w:rsidR="006A01D0" w:rsidRPr="006A01D0" w:rsidRDefault="006A01D0" w:rsidP="006A01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सुखावतो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होय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होय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राजवाडाच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बोलतोय</w:t>
      </w:r>
      <w:proofErr w:type="spellEnd"/>
      <w:proofErr w:type="gramStart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.....</w:t>
      </w:r>
      <w:proofErr w:type="spellStart"/>
      <w:proofErr w:type="gramEnd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तर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मित्रहो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सांगण्याचा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उद्देश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एवढाच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इथेच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मिळते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फॉरेन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इंटर्नशिप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इथेच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मिळते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फॉरेन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प्लेसमेंट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इथेच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आहेत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फॉरेन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इंडस्ट्रीज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स्पॉन्सर्ड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लॅबोरेटरीज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तज्ञ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lastRenderedPageBreak/>
        <w:t>प्राध्यापकांकडून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लेक्चर्स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प्रेक्टिकल्स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प्रोजेक्ट्स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व्यक्तिमत्व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विकासासाठी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कुशल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मार्गदर्शन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तर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यशाची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उत्तुंग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शिखरं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गाठायला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तुम्हीही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या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</w:t>
      </w:r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यशाचे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मानकरी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व्हा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होय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होय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मी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राजवाडाच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6A01D0">
        <w:rPr>
          <w:rFonts w:ascii="Nirmala UI" w:eastAsia="Times New Roman" w:hAnsi="Nirmala UI" w:cs="Nirmala UI"/>
          <w:kern w:val="0"/>
          <w:sz w:val="24"/>
          <w:szCs w:val="24"/>
          <w:lang w:eastAsia="en-IN"/>
          <w14:ligatures w14:val="none"/>
        </w:rPr>
        <w:t>बोलतोय</w:t>
      </w:r>
      <w:proofErr w:type="spellEnd"/>
      <w:r w:rsidRPr="006A01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!</w:t>
      </w:r>
      <w:proofErr w:type="gramEnd"/>
    </w:p>
    <w:p w14:paraId="0EC0D71B" w14:textId="466999AE" w:rsidR="00A04BE2" w:rsidRDefault="00A04BE2" w:rsidP="006A01D0"/>
    <w:sectPr w:rsidR="00A04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D0"/>
    <w:rsid w:val="00297CE2"/>
    <w:rsid w:val="006A01D0"/>
    <w:rsid w:val="00A0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3D3F8"/>
  <w15:chartTrackingRefBased/>
  <w15:docId w15:val="{B1A49442-C61C-4F76-B331-412D7CABD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01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01D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38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4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DUDHANE</dc:creator>
  <cp:keywords/>
  <dc:description/>
  <cp:lastModifiedBy>MAITHILI DUDHANE</cp:lastModifiedBy>
  <cp:revision>1</cp:revision>
  <dcterms:created xsi:type="dcterms:W3CDTF">2024-07-21T13:07:00Z</dcterms:created>
  <dcterms:modified xsi:type="dcterms:W3CDTF">2024-07-21T13:07:00Z</dcterms:modified>
</cp:coreProperties>
</file>