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E1882" w14:textId="6BFF3FB7" w:rsidR="00004412" w:rsidRPr="00004412" w:rsidRDefault="00004412">
      <w:pPr>
        <w:rPr>
          <w:color w:val="538135" w:themeColor="accent6" w:themeShade="BF"/>
          <w:sz w:val="52"/>
          <w:szCs w:val="52"/>
        </w:rPr>
      </w:pPr>
      <w:r w:rsidRPr="00004412">
        <w:rPr>
          <w:color w:val="538135" w:themeColor="accent6" w:themeShade="BF"/>
          <w:sz w:val="52"/>
          <w:szCs w:val="52"/>
        </w:rPr>
        <w:t xml:space="preserve">Xcel </w:t>
      </w:r>
      <w:proofErr w:type="spellStart"/>
      <w:r w:rsidRPr="00004412">
        <w:rPr>
          <w:color w:val="538135" w:themeColor="accent6" w:themeShade="BF"/>
          <w:sz w:val="52"/>
          <w:szCs w:val="52"/>
        </w:rPr>
        <w:t>Lite</w:t>
      </w:r>
      <w:proofErr w:type="spellEnd"/>
    </w:p>
    <w:p w14:paraId="38A72792" w14:textId="77777777" w:rsidR="00004412" w:rsidRDefault="00004412">
      <w:pPr>
        <w:rPr>
          <w:sz w:val="36"/>
          <w:szCs w:val="36"/>
        </w:rPr>
      </w:pPr>
    </w:p>
    <w:p w14:paraId="2318B850" w14:textId="4CDEA234" w:rsidR="00751B31" w:rsidRPr="00421BE3" w:rsidRDefault="00004412">
      <w:pPr>
        <w:rPr>
          <w:sz w:val="36"/>
          <w:szCs w:val="36"/>
        </w:rPr>
      </w:pPr>
      <w:r>
        <w:rPr>
          <w:sz w:val="36"/>
          <w:szCs w:val="36"/>
        </w:rPr>
        <w:t xml:space="preserve">Xcel </w:t>
      </w:r>
      <w:proofErr w:type="spellStart"/>
      <w:r>
        <w:rPr>
          <w:sz w:val="36"/>
          <w:szCs w:val="36"/>
        </w:rPr>
        <w:t>Lite</w:t>
      </w:r>
      <w:proofErr w:type="spellEnd"/>
      <w:r>
        <w:rPr>
          <w:sz w:val="36"/>
          <w:szCs w:val="36"/>
        </w:rPr>
        <w:t xml:space="preserve"> is een</w:t>
      </w:r>
      <w:r w:rsidR="00421BE3" w:rsidRPr="00421BE3">
        <w:rPr>
          <w:sz w:val="36"/>
          <w:szCs w:val="36"/>
        </w:rPr>
        <w:t xml:space="preserve"> app waarmee je een </w:t>
      </w:r>
      <w:proofErr w:type="spellStart"/>
      <w:r w:rsidR="00421BE3" w:rsidRPr="00421BE3">
        <w:rPr>
          <w:sz w:val="36"/>
          <w:szCs w:val="36"/>
        </w:rPr>
        <w:t>csv</w:t>
      </w:r>
      <w:proofErr w:type="spellEnd"/>
      <w:r w:rsidR="00421BE3" w:rsidRPr="00421BE3">
        <w:rPr>
          <w:sz w:val="36"/>
          <w:szCs w:val="36"/>
        </w:rPr>
        <w:t xml:space="preserve"> kan inladen en hier bewerkingen op kan uitvoeren.</w:t>
      </w:r>
    </w:p>
    <w:p w14:paraId="5EA49B4A" w14:textId="049BA416" w:rsidR="00421BE3" w:rsidRDefault="00421BE3" w:rsidP="00421BE3">
      <w:pPr>
        <w:pStyle w:val="Lijstalinea"/>
        <w:numPr>
          <w:ilvl w:val="0"/>
          <w:numId w:val="1"/>
        </w:numPr>
      </w:pPr>
      <w:r>
        <w:t xml:space="preserve">Gebruiker kan met een knop een </w:t>
      </w:r>
      <w:proofErr w:type="spellStart"/>
      <w:r>
        <w:t>csv</w:t>
      </w:r>
      <w:proofErr w:type="spellEnd"/>
      <w:r>
        <w:t xml:space="preserve"> bestand inladen waarna deze wordt getoond in een tabel</w:t>
      </w:r>
    </w:p>
    <w:p w14:paraId="78154E6F" w14:textId="5E9D0B51" w:rsidR="00421BE3" w:rsidRDefault="00421BE3" w:rsidP="00421BE3">
      <w:pPr>
        <w:pStyle w:val="Lijstalinea"/>
        <w:numPr>
          <w:ilvl w:val="0"/>
          <w:numId w:val="1"/>
        </w:numPr>
      </w:pPr>
      <w:r>
        <w:t>Gebruiker kan kolommen toevoegen of verwijderen</w:t>
      </w:r>
    </w:p>
    <w:p w14:paraId="3E2EF559" w14:textId="291C0E70" w:rsidR="00421BE3" w:rsidRDefault="00421BE3" w:rsidP="00421BE3">
      <w:pPr>
        <w:pStyle w:val="Lijstalinea"/>
        <w:numPr>
          <w:ilvl w:val="0"/>
          <w:numId w:val="1"/>
        </w:numPr>
      </w:pPr>
      <w:r>
        <w:t>Gebruiker kan bewerkingen uitvoeren op kolommen zoals het vermenigvuldigen van kolommen</w:t>
      </w:r>
    </w:p>
    <w:p w14:paraId="3462B78E" w14:textId="3179FB6C" w:rsidR="00421BE3" w:rsidRDefault="00421BE3" w:rsidP="00421BE3"/>
    <w:p w14:paraId="2FAF317B" w14:textId="2C9E56D7" w:rsidR="00421BE3" w:rsidRDefault="00421BE3" w:rsidP="00421BE3">
      <w:r>
        <w:t xml:space="preserve">Toepassingsvoorbeeld </w:t>
      </w:r>
    </w:p>
    <w:p w14:paraId="102EAD39" w14:textId="6F4B5C84" w:rsidR="00421BE3" w:rsidRDefault="00421BE3" w:rsidP="00421BE3">
      <w:pPr>
        <w:pStyle w:val="Lijstalinea"/>
        <w:numPr>
          <w:ilvl w:val="0"/>
          <w:numId w:val="2"/>
        </w:numPr>
      </w:pPr>
      <w:r>
        <w:t>Winstmarges uitrekenen op basis van product in -en verkoopkosten</w:t>
      </w:r>
    </w:p>
    <w:sectPr w:rsidR="00421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692F"/>
    <w:multiLevelType w:val="hybridMultilevel"/>
    <w:tmpl w:val="E75424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32BDB"/>
    <w:multiLevelType w:val="hybridMultilevel"/>
    <w:tmpl w:val="5DF4F0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4A"/>
    <w:rsid w:val="00004412"/>
    <w:rsid w:val="000270CF"/>
    <w:rsid w:val="001270A1"/>
    <w:rsid w:val="00421BE3"/>
    <w:rsid w:val="00446F4B"/>
    <w:rsid w:val="00482CB5"/>
    <w:rsid w:val="0063374A"/>
    <w:rsid w:val="008D06A5"/>
    <w:rsid w:val="00C42978"/>
    <w:rsid w:val="00DC357A"/>
    <w:rsid w:val="00DF2293"/>
    <w:rsid w:val="00FA0165"/>
    <w:rsid w:val="00F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A83C"/>
  <w15:chartTrackingRefBased/>
  <w15:docId w15:val="{957729F2-9026-4AC3-B486-861B9AB4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2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der Neut</dc:creator>
  <cp:keywords/>
  <dc:description/>
  <cp:lastModifiedBy>Stijn van der Neut</cp:lastModifiedBy>
  <cp:revision>4</cp:revision>
  <dcterms:created xsi:type="dcterms:W3CDTF">2020-09-03T08:57:00Z</dcterms:created>
  <dcterms:modified xsi:type="dcterms:W3CDTF">2020-09-03T12:25:00Z</dcterms:modified>
</cp:coreProperties>
</file>