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3812F" w14:textId="775975E9" w:rsidR="00465913" w:rsidRPr="0051778A" w:rsidRDefault="00330537" w:rsidP="00330537">
      <w:pPr>
        <w:jc w:val="center"/>
        <w:rPr>
          <w:b/>
          <w:bCs/>
          <w:sz w:val="32"/>
          <w:szCs w:val="32"/>
        </w:rPr>
      </w:pPr>
      <w:r w:rsidRPr="0051778A">
        <w:rPr>
          <w:b/>
          <w:bCs/>
          <w:sz w:val="32"/>
          <w:szCs w:val="32"/>
        </w:rPr>
        <w:t>ENCAPSULATION</w:t>
      </w:r>
    </w:p>
    <w:p w14:paraId="22290A04" w14:textId="77777777" w:rsidR="00330537" w:rsidRDefault="00330537" w:rsidP="00330537">
      <w:pPr>
        <w:jc w:val="center"/>
        <w:rPr>
          <w:b/>
          <w:bCs/>
        </w:rPr>
      </w:pPr>
    </w:p>
    <w:p w14:paraId="7DB9C8B0" w14:textId="048BB024" w:rsidR="00330537" w:rsidRDefault="00330537" w:rsidP="00330537">
      <w:r>
        <w:t>Erwan Majid/08/2i</w:t>
      </w:r>
    </w:p>
    <w:p w14:paraId="3A1214F7" w14:textId="77777777" w:rsidR="00E12526" w:rsidRDefault="00E12526" w:rsidP="00330537"/>
    <w:p w14:paraId="41066412" w14:textId="33F5F7CC" w:rsidR="00E12526" w:rsidRDefault="00E12526" w:rsidP="00330537">
      <w:r>
        <w:t xml:space="preserve">Link github: </w:t>
      </w:r>
      <w:hyperlink r:id="rId5" w:history="1">
        <w:r w:rsidR="00BE5BFE" w:rsidRPr="00B5725D">
          <w:rPr>
            <w:rStyle w:val="Hyperlink"/>
          </w:rPr>
          <w:t>https://github.com/Majid5654/Semester-3/tree/Main/JAVA%20OOP/Week3</w:t>
        </w:r>
      </w:hyperlink>
    </w:p>
    <w:p w14:paraId="4148B824" w14:textId="77777777" w:rsidR="00D304B0" w:rsidRDefault="00D304B0" w:rsidP="00330537"/>
    <w:p w14:paraId="61FA6FC3" w14:textId="1A8EE747" w:rsidR="00D304B0" w:rsidRPr="00A266D4" w:rsidRDefault="003F5C24" w:rsidP="00A266D4">
      <w:pPr>
        <w:pStyle w:val="ListParagraph"/>
        <w:numPr>
          <w:ilvl w:val="0"/>
          <w:numId w:val="1"/>
        </w:numPr>
        <w:rPr>
          <w:b/>
          <w:bCs/>
        </w:rPr>
      </w:pPr>
      <w:r w:rsidRPr="00A266D4">
        <w:rPr>
          <w:b/>
          <w:bCs/>
        </w:rPr>
        <w:t xml:space="preserve">3.1 Experiment 1 </w:t>
      </w:r>
      <w:r w:rsidR="004B7013" w:rsidRPr="00A266D4">
        <w:rPr>
          <w:b/>
          <w:bCs/>
        </w:rPr>
        <w:t>–</w:t>
      </w:r>
      <w:r w:rsidRPr="00A266D4">
        <w:rPr>
          <w:b/>
          <w:bCs/>
        </w:rPr>
        <w:t xml:space="preserve"> Encapsulation</w:t>
      </w:r>
    </w:p>
    <w:p w14:paraId="1E7036A7" w14:textId="7F3AA703" w:rsidR="004B7013" w:rsidRDefault="00B82ACA" w:rsidP="00330537">
      <w:r>
        <w:t>Class Motor:</w:t>
      </w:r>
    </w:p>
    <w:p w14:paraId="365CD7E9" w14:textId="07985166" w:rsidR="00B82ACA" w:rsidRDefault="006C1C44" w:rsidP="00330537">
      <w:r w:rsidRPr="006C1C44">
        <w:rPr>
          <w:noProof/>
        </w:rPr>
        <w:drawing>
          <wp:inline distT="0" distB="0" distL="0" distR="0" wp14:anchorId="79776734" wp14:editId="51A9508D">
            <wp:extent cx="4095461" cy="2583180"/>
            <wp:effectExtent l="0" t="0" r="635" b="7620"/>
            <wp:docPr id="2047021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0214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1015" cy="258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CB74" w14:textId="77777777" w:rsidR="009C7F51" w:rsidRDefault="009C7F51" w:rsidP="00330537"/>
    <w:p w14:paraId="7792506E" w14:textId="042F7274" w:rsidR="009C7F51" w:rsidRDefault="009C7F51" w:rsidP="00330537">
      <w:r>
        <w:t>Class Motordemo:</w:t>
      </w:r>
    </w:p>
    <w:p w14:paraId="4C554E27" w14:textId="3F59DE4C" w:rsidR="009C7F51" w:rsidRDefault="00B53775" w:rsidP="00330537">
      <w:r w:rsidRPr="00B53775">
        <w:rPr>
          <w:noProof/>
        </w:rPr>
        <w:drawing>
          <wp:inline distT="0" distB="0" distL="0" distR="0" wp14:anchorId="75B1E22C" wp14:editId="443EA6A6">
            <wp:extent cx="4267796" cy="2210108"/>
            <wp:effectExtent l="0" t="0" r="0" b="0"/>
            <wp:docPr id="1041420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209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8D14" w14:textId="77777777" w:rsidR="00C22CE0" w:rsidRDefault="00C22CE0" w:rsidP="00330537"/>
    <w:p w14:paraId="12D31193" w14:textId="7703816A" w:rsidR="00C22CE0" w:rsidRDefault="007269D9" w:rsidP="00330537">
      <w:r>
        <w:lastRenderedPageBreak/>
        <w:t>Result:</w:t>
      </w:r>
    </w:p>
    <w:p w14:paraId="01C2C263" w14:textId="5C70A106" w:rsidR="007269D9" w:rsidRDefault="00232631" w:rsidP="00330537">
      <w:r w:rsidRPr="00232631">
        <w:rPr>
          <w:noProof/>
        </w:rPr>
        <w:drawing>
          <wp:inline distT="0" distB="0" distL="0" distR="0" wp14:anchorId="67DE396C" wp14:editId="1A911744">
            <wp:extent cx="4257839" cy="1722120"/>
            <wp:effectExtent l="0" t="0" r="9525" b="0"/>
            <wp:docPr id="631908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085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3574" cy="172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30DE1" w14:textId="5236681C" w:rsidR="00501E06" w:rsidRDefault="00501E06" w:rsidP="00330537"/>
    <w:p w14:paraId="48F7E558" w14:textId="77777777" w:rsidR="004E6397" w:rsidRDefault="004E6397" w:rsidP="004E6397">
      <w:r>
        <w:t>From experiment 1 - encapsulation, in your opinion, is there anything strange?</w:t>
      </w:r>
    </w:p>
    <w:p w14:paraId="69262A65" w14:textId="77777777" w:rsidR="004E6397" w:rsidRDefault="004E6397" w:rsidP="004E6397">
      <w:r>
        <w:t xml:space="preserve">That is, the speed of the motor suddenly changes from 0 to 50. Even more awkward, the motor contact </w:t>
      </w:r>
    </w:p>
    <w:p w14:paraId="78356531" w14:textId="77777777" w:rsidR="004E6397" w:rsidRDefault="004E6397" w:rsidP="004E6397">
      <w:r>
        <w:t xml:space="preserve">position is still in the OFF condition. How is it possible for a motor to be blinked from zero to 50, and </w:t>
      </w:r>
    </w:p>
    <w:p w14:paraId="3377F659" w14:textId="77777777" w:rsidR="004E6397" w:rsidRDefault="004E6397" w:rsidP="004E6397">
      <w:r>
        <w:t>even then the ignition is OFF?</w:t>
      </w:r>
    </w:p>
    <w:p w14:paraId="1C327D64" w14:textId="77777777" w:rsidR="004E6397" w:rsidRDefault="004E6397" w:rsidP="004E6397">
      <w:r>
        <w:t xml:space="preserve">Now in this case, access to motor attributes is apparently not controlled. In fact, objects in the real </w:t>
      </w:r>
    </w:p>
    <w:p w14:paraId="58011CA0" w14:textId="77777777" w:rsidR="004E6397" w:rsidRDefault="004E6397" w:rsidP="004E6397">
      <w:r>
        <w:t xml:space="preserve">world always have limits and mechanisms for how these objects can be used. Then, how can we </w:t>
      </w:r>
    </w:p>
    <w:p w14:paraId="3DB401EA" w14:textId="77777777" w:rsidR="004E6397" w:rsidRDefault="004E6397" w:rsidP="004E6397">
      <w:r>
        <w:t>improve the Motor class above so that it can be used properly? We can consider the following:</w:t>
      </w:r>
    </w:p>
    <w:p w14:paraId="3DBA350A" w14:textId="77777777" w:rsidR="004E6397" w:rsidRDefault="004E6397" w:rsidP="004E6397">
      <w:r>
        <w:t>1. Hiding internal attributes (speed, motorOn) from users (other classes)</w:t>
      </w:r>
    </w:p>
    <w:p w14:paraId="0E4DC64F" w14:textId="6155B2CB" w:rsidR="00C87B84" w:rsidRDefault="00C87B84" w:rsidP="004E6397">
      <w:r w:rsidRPr="00C87B84">
        <w:rPr>
          <w:noProof/>
        </w:rPr>
        <w:drawing>
          <wp:inline distT="0" distB="0" distL="0" distR="0" wp14:anchorId="2FB8FEB9" wp14:editId="6710C50A">
            <wp:extent cx="3467584" cy="819264"/>
            <wp:effectExtent l="0" t="0" r="0" b="0"/>
            <wp:docPr id="170901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198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A1F7" w14:textId="77777777" w:rsidR="004E6397" w:rsidRDefault="004E6397" w:rsidP="004E6397">
      <w:r>
        <w:t>2. Provides a special method for accessing attributes.</w:t>
      </w:r>
    </w:p>
    <w:p w14:paraId="0D887A67" w14:textId="196346D2" w:rsidR="00501E06" w:rsidRDefault="002736D9" w:rsidP="004E6397">
      <w:r w:rsidRPr="00501E06">
        <w:rPr>
          <w:noProof/>
        </w:rPr>
        <w:drawing>
          <wp:anchor distT="0" distB="0" distL="114300" distR="114300" simplePos="0" relativeHeight="251658240" behindDoc="0" locked="0" layoutInCell="1" allowOverlap="1" wp14:anchorId="4763B3FC" wp14:editId="23AF8853">
            <wp:simplePos x="0" y="0"/>
            <wp:positionH relativeFrom="column">
              <wp:posOffset>-635</wp:posOffset>
            </wp:positionH>
            <wp:positionV relativeFrom="paragraph">
              <wp:posOffset>381000</wp:posOffset>
            </wp:positionV>
            <wp:extent cx="4058865" cy="2225040"/>
            <wp:effectExtent l="0" t="0" r="0" b="3810"/>
            <wp:wrapNone/>
            <wp:docPr id="51416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1666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86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6397">
        <w:t>For that, let's continue the next experiment about Access Modifier.</w:t>
      </w:r>
      <w:r w:rsidR="004E6397">
        <w:cr/>
      </w:r>
    </w:p>
    <w:p w14:paraId="09CA0593" w14:textId="5F1B29C7" w:rsidR="00501E06" w:rsidRDefault="00501E06" w:rsidP="00330537"/>
    <w:p w14:paraId="2E388E1A" w14:textId="5C16E1DA" w:rsidR="00501E06" w:rsidRDefault="00501E06" w:rsidP="00330537"/>
    <w:p w14:paraId="6820F612" w14:textId="28E2A1BB" w:rsidR="00501E06" w:rsidRDefault="00501E06" w:rsidP="00330537"/>
    <w:p w14:paraId="44EE776D" w14:textId="77777777" w:rsidR="002736D9" w:rsidRDefault="002736D9" w:rsidP="00330537"/>
    <w:p w14:paraId="1BD2BC50" w14:textId="77777777" w:rsidR="002736D9" w:rsidRDefault="002736D9" w:rsidP="00330537"/>
    <w:p w14:paraId="512A0CE5" w14:textId="77777777" w:rsidR="002736D9" w:rsidRDefault="002736D9" w:rsidP="00330537"/>
    <w:p w14:paraId="40466215" w14:textId="356BF126" w:rsidR="005D1229" w:rsidRDefault="00A266D4" w:rsidP="005D1229">
      <w:pPr>
        <w:pStyle w:val="ListParagraph"/>
        <w:numPr>
          <w:ilvl w:val="0"/>
          <w:numId w:val="1"/>
        </w:numPr>
        <w:rPr>
          <w:b/>
          <w:bCs/>
        </w:rPr>
      </w:pPr>
      <w:r w:rsidRPr="00E54288">
        <w:rPr>
          <w:b/>
          <w:bCs/>
        </w:rPr>
        <w:lastRenderedPageBreak/>
        <w:t>Experiment 2</w:t>
      </w:r>
    </w:p>
    <w:p w14:paraId="202086EC" w14:textId="59701D60" w:rsidR="005D1229" w:rsidRPr="005D1229" w:rsidRDefault="005D1229" w:rsidP="005D1229">
      <w:r>
        <w:t>Class motor:</w:t>
      </w:r>
    </w:p>
    <w:p w14:paraId="4222EBB3" w14:textId="1EFBEB32" w:rsidR="005D1229" w:rsidRDefault="005D1229" w:rsidP="005D1229">
      <w:pPr>
        <w:rPr>
          <w:b/>
          <w:bCs/>
        </w:rPr>
      </w:pPr>
      <w:r w:rsidRPr="005D1229">
        <w:rPr>
          <w:b/>
          <w:bCs/>
          <w:noProof/>
        </w:rPr>
        <w:drawing>
          <wp:inline distT="0" distB="0" distL="0" distR="0" wp14:anchorId="417A8DA5" wp14:editId="22F4B9D5">
            <wp:extent cx="5943600" cy="6194425"/>
            <wp:effectExtent l="0" t="0" r="0" b="0"/>
            <wp:docPr id="72694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9408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791D" w14:textId="77777777" w:rsidR="005D1229" w:rsidRDefault="005D1229" w:rsidP="005D1229">
      <w:pPr>
        <w:rPr>
          <w:b/>
          <w:bCs/>
        </w:rPr>
      </w:pPr>
    </w:p>
    <w:p w14:paraId="68270966" w14:textId="77777777" w:rsidR="00950C83" w:rsidRDefault="00950C83" w:rsidP="005D1229"/>
    <w:p w14:paraId="72457C46" w14:textId="77777777" w:rsidR="00950C83" w:rsidRDefault="00950C83" w:rsidP="005D1229"/>
    <w:p w14:paraId="74C3C6B9" w14:textId="77777777" w:rsidR="00950C83" w:rsidRDefault="00950C83" w:rsidP="005D1229"/>
    <w:p w14:paraId="716B251E" w14:textId="77777777" w:rsidR="00950C83" w:rsidRDefault="00950C83" w:rsidP="005D1229"/>
    <w:p w14:paraId="0637F091" w14:textId="15AB8DC9" w:rsidR="005D1229" w:rsidRDefault="002F51BB" w:rsidP="005D1229">
      <w:r>
        <w:lastRenderedPageBreak/>
        <w:t>Class motordemo:</w:t>
      </w:r>
    </w:p>
    <w:p w14:paraId="0D540170" w14:textId="7602E3D5" w:rsidR="002F51BB" w:rsidRDefault="002F51BB" w:rsidP="005D1229">
      <w:r w:rsidRPr="002F51BB">
        <w:rPr>
          <w:noProof/>
        </w:rPr>
        <w:drawing>
          <wp:inline distT="0" distB="0" distL="0" distR="0" wp14:anchorId="67EB529F" wp14:editId="3188077C">
            <wp:extent cx="4058861" cy="3787140"/>
            <wp:effectExtent l="0" t="0" r="0" b="3810"/>
            <wp:docPr id="197514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423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9361" cy="379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0AA86" w14:textId="77777777" w:rsidR="00C4190B" w:rsidRDefault="00C4190B" w:rsidP="005D1229"/>
    <w:p w14:paraId="3510E3D5" w14:textId="071FD132" w:rsidR="00C4190B" w:rsidRDefault="006A6D6C" w:rsidP="005D1229">
      <w:r>
        <w:t>Result:</w:t>
      </w:r>
    </w:p>
    <w:p w14:paraId="764B3CC3" w14:textId="2830C007" w:rsidR="006A6D6C" w:rsidRDefault="006A6D6C" w:rsidP="005D1229">
      <w:r w:rsidRPr="006A6D6C">
        <w:rPr>
          <w:noProof/>
        </w:rPr>
        <w:drawing>
          <wp:inline distT="0" distB="0" distL="0" distR="0" wp14:anchorId="71438F9A" wp14:editId="47E8F697">
            <wp:extent cx="3372321" cy="3286584"/>
            <wp:effectExtent l="0" t="0" r="0" b="9525"/>
            <wp:docPr id="289194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943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25B6" w14:textId="77777777" w:rsidR="004014E8" w:rsidRDefault="004014E8" w:rsidP="004014E8">
      <w:r>
        <w:lastRenderedPageBreak/>
        <w:t>3.3 Questions</w:t>
      </w:r>
    </w:p>
    <w:p w14:paraId="777B11B0" w14:textId="55A66439" w:rsidR="004014E8" w:rsidRDefault="004014E8" w:rsidP="004014E8">
      <w:r>
        <w:t xml:space="preserve">1. In the MotorDemo class, when we add speed for the first time, why does the warning "Speed </w:t>
      </w:r>
      <w:r w:rsidR="009D4E21">
        <w:t xml:space="preserve"> </w:t>
      </w:r>
      <w:r>
        <w:t>cannot appear because the engine is off!"</w:t>
      </w:r>
    </w:p>
    <w:p w14:paraId="68D1449B" w14:textId="5C0067FF" w:rsidR="00356296" w:rsidRDefault="00356296" w:rsidP="004014E8">
      <w:r>
        <w:t>-</w:t>
      </w:r>
      <w:r w:rsidR="00174E45">
        <w:t xml:space="preserve">because the motor still off,and the other reason is not using </w:t>
      </w:r>
      <w:r w:rsidR="00174E45" w:rsidRPr="00174E45">
        <w:t xml:space="preserve"> motor.startEngine();</w:t>
      </w:r>
      <w:r w:rsidR="00174E45">
        <w:t xml:space="preserve"> method first,so in the program Boolean engine is off</w:t>
      </w:r>
    </w:p>
    <w:p w14:paraId="47629455" w14:textId="77777777" w:rsidR="004014E8" w:rsidRDefault="004014E8" w:rsidP="004014E8">
      <w:r>
        <w:t>2. Can the speed and contact attributes be set private?</w:t>
      </w:r>
    </w:p>
    <w:p w14:paraId="16D5A785" w14:textId="05E236EF" w:rsidR="00F84857" w:rsidRDefault="00F84857" w:rsidP="004014E8">
      <w:r>
        <w:t xml:space="preserve">-it can </w:t>
      </w:r>
      <w:r w:rsidRPr="00F84857">
        <w:t>these internal attributes cannot be accessed directly from outside the class, and can only be modified through specific methods (like startEngine, increaseEngine, etc.)</w:t>
      </w:r>
    </w:p>
    <w:p w14:paraId="1577398A" w14:textId="131333A9" w:rsidR="00037BE5" w:rsidRDefault="004014E8" w:rsidP="004014E8">
      <w:r>
        <w:t>3. Change the Motor class so that the maximum speed is 100!</w:t>
      </w:r>
      <w:r w:rsidR="006C5B92" w:rsidRPr="006C5B92">
        <w:rPr>
          <w:noProof/>
        </w:rPr>
        <w:t xml:space="preserve"> </w:t>
      </w:r>
      <w:r w:rsidR="006C5B92" w:rsidRPr="006C5B92">
        <w:drawing>
          <wp:inline distT="0" distB="0" distL="0" distR="0" wp14:anchorId="572BD786" wp14:editId="779B1015">
            <wp:extent cx="3627120" cy="1036320"/>
            <wp:effectExtent l="0" t="0" r="0" b="0"/>
            <wp:docPr id="641840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403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7830" cy="103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AC46" w14:textId="06643939" w:rsidR="00F36A3F" w:rsidRDefault="000F6E77" w:rsidP="004014E8">
      <w:r w:rsidRPr="00657BB8">
        <w:rPr>
          <w:noProof/>
        </w:rPr>
        <w:drawing>
          <wp:anchor distT="0" distB="0" distL="114300" distR="114300" simplePos="0" relativeHeight="251661312" behindDoc="0" locked="0" layoutInCell="1" allowOverlap="1" wp14:anchorId="0FAA6A90" wp14:editId="4AEE394C">
            <wp:simplePos x="0" y="0"/>
            <wp:positionH relativeFrom="column">
              <wp:posOffset>-91440</wp:posOffset>
            </wp:positionH>
            <wp:positionV relativeFrom="paragraph">
              <wp:posOffset>1591310</wp:posOffset>
            </wp:positionV>
            <wp:extent cx="3266616" cy="4320540"/>
            <wp:effectExtent l="0" t="0" r="0" b="3810"/>
            <wp:wrapNone/>
            <wp:docPr id="825653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653545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911" cy="4332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049F" w:rsidRPr="00F5049F">
        <w:rPr>
          <w:noProof/>
        </w:rPr>
        <w:drawing>
          <wp:inline distT="0" distB="0" distL="0" distR="0" wp14:anchorId="2F79D97F" wp14:editId="6A8F1383">
            <wp:extent cx="5219421" cy="1501140"/>
            <wp:effectExtent l="0" t="0" r="635" b="3810"/>
            <wp:docPr id="754459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592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2295" cy="15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1E62" w14:textId="74E8146B" w:rsidR="00904664" w:rsidRDefault="00904664" w:rsidP="004014E8"/>
    <w:p w14:paraId="4320632C" w14:textId="67D27859" w:rsidR="00C95C56" w:rsidRDefault="00C95C56" w:rsidP="004014E8"/>
    <w:p w14:paraId="4D1D089E" w14:textId="360C5DD0" w:rsidR="00C95C56" w:rsidRDefault="00C95C56" w:rsidP="004014E8"/>
    <w:p w14:paraId="591AA62C" w14:textId="77777777" w:rsidR="00C95C56" w:rsidRDefault="00C95C56" w:rsidP="004014E8"/>
    <w:p w14:paraId="51A7C5E0" w14:textId="4176A491" w:rsidR="00C95C56" w:rsidRDefault="00C95C56" w:rsidP="004014E8"/>
    <w:p w14:paraId="71B85DC2" w14:textId="7004F45C" w:rsidR="00904664" w:rsidRDefault="00904664" w:rsidP="004014E8"/>
    <w:p w14:paraId="6B316503" w14:textId="77777777" w:rsidR="00C95C56" w:rsidRDefault="00C95C56" w:rsidP="004014E8"/>
    <w:p w14:paraId="5C00A0BE" w14:textId="77777777" w:rsidR="00C95C56" w:rsidRDefault="00C95C56" w:rsidP="004014E8"/>
    <w:p w14:paraId="284EFC8C" w14:textId="77777777" w:rsidR="00C95C56" w:rsidRDefault="00C95C56" w:rsidP="004014E8"/>
    <w:p w14:paraId="09E2999B" w14:textId="77777777" w:rsidR="00C95C56" w:rsidRDefault="00C95C56" w:rsidP="004014E8"/>
    <w:p w14:paraId="00E08F39" w14:textId="77777777" w:rsidR="00C95C56" w:rsidRDefault="00C95C56" w:rsidP="004014E8"/>
    <w:p w14:paraId="56C15C39" w14:textId="0173736F" w:rsidR="00FA109D" w:rsidRDefault="00345AEE" w:rsidP="00553822">
      <w:pPr>
        <w:pStyle w:val="ListParagraph"/>
        <w:numPr>
          <w:ilvl w:val="0"/>
          <w:numId w:val="1"/>
        </w:numPr>
        <w:rPr>
          <w:b/>
          <w:bCs/>
        </w:rPr>
      </w:pPr>
      <w:r w:rsidRPr="00553822">
        <w:rPr>
          <w:b/>
          <w:bCs/>
        </w:rPr>
        <w:lastRenderedPageBreak/>
        <w:t>3.4 Experiment 3 - Getter and Setter</w:t>
      </w:r>
    </w:p>
    <w:p w14:paraId="7EACDCE9" w14:textId="0053FFC9" w:rsidR="00C87751" w:rsidRDefault="0098020D" w:rsidP="00C87751">
      <w:r>
        <w:t>Class member:</w:t>
      </w:r>
    </w:p>
    <w:p w14:paraId="59612E35" w14:textId="06D1408F" w:rsidR="0098020D" w:rsidRDefault="00CE6059" w:rsidP="00C87751">
      <w:r w:rsidRPr="00CE6059">
        <w:rPr>
          <w:noProof/>
        </w:rPr>
        <w:drawing>
          <wp:inline distT="0" distB="0" distL="0" distR="0" wp14:anchorId="24A669AB" wp14:editId="34D7D21A">
            <wp:extent cx="2907792" cy="4038600"/>
            <wp:effectExtent l="0" t="0" r="6985" b="0"/>
            <wp:docPr id="898966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966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9988" cy="4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8F34" w14:textId="77777777" w:rsidR="00DA6BB9" w:rsidRDefault="00DA6BB9" w:rsidP="00C87751"/>
    <w:p w14:paraId="5723E76D" w14:textId="62C11B69" w:rsidR="00DA6BB9" w:rsidRDefault="00DA6BB9" w:rsidP="00C87751">
      <w:r>
        <w:t>Class MemberDemo:</w:t>
      </w:r>
    </w:p>
    <w:p w14:paraId="76DD5410" w14:textId="2760C311" w:rsidR="00DA6BB9" w:rsidRDefault="00FA4300" w:rsidP="00C87751">
      <w:r w:rsidRPr="00FA4300">
        <w:rPr>
          <w:noProof/>
        </w:rPr>
        <w:drawing>
          <wp:inline distT="0" distB="0" distL="0" distR="0" wp14:anchorId="46283C57" wp14:editId="5E9328A4">
            <wp:extent cx="5943600" cy="2536825"/>
            <wp:effectExtent l="0" t="0" r="0" b="0"/>
            <wp:docPr id="1212549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5492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0487" w14:textId="77777777" w:rsidR="00C1221E" w:rsidRDefault="00C1221E" w:rsidP="00C87751"/>
    <w:p w14:paraId="4B3E5B34" w14:textId="1E89CCF1" w:rsidR="00C1221E" w:rsidRDefault="00C1221E" w:rsidP="00C87751">
      <w:r>
        <w:lastRenderedPageBreak/>
        <w:t>Result:</w:t>
      </w:r>
    </w:p>
    <w:p w14:paraId="28712B1E" w14:textId="216CA8D9" w:rsidR="00C1221E" w:rsidRDefault="00B11FEB" w:rsidP="00C87751">
      <w:r w:rsidRPr="00B11FEB">
        <w:rPr>
          <w:noProof/>
        </w:rPr>
        <w:drawing>
          <wp:inline distT="0" distB="0" distL="0" distR="0" wp14:anchorId="60965789" wp14:editId="02A90049">
            <wp:extent cx="2934109" cy="866896"/>
            <wp:effectExtent l="0" t="0" r="0" b="9525"/>
            <wp:docPr id="12871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09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DF8F" w14:textId="77777777" w:rsidR="001A52A2" w:rsidRDefault="001A52A2" w:rsidP="00C87751"/>
    <w:p w14:paraId="27258E61" w14:textId="6621C5D6" w:rsidR="001A52A2" w:rsidRDefault="00AE52B8" w:rsidP="00F9774F">
      <w:pPr>
        <w:pStyle w:val="ListParagraph"/>
        <w:numPr>
          <w:ilvl w:val="0"/>
          <w:numId w:val="1"/>
        </w:numPr>
        <w:rPr>
          <w:b/>
          <w:bCs/>
        </w:rPr>
      </w:pPr>
      <w:r w:rsidRPr="00F9774F">
        <w:rPr>
          <w:b/>
          <w:bCs/>
        </w:rPr>
        <w:t>Percobaan 4 - Construktor, Instantiation</w:t>
      </w:r>
    </w:p>
    <w:p w14:paraId="4300A1B6" w14:textId="44EF063F" w:rsidR="00AC3258" w:rsidRDefault="00AC3258" w:rsidP="00AC3258">
      <w:pPr>
        <w:rPr>
          <w:b/>
          <w:bCs/>
        </w:rPr>
      </w:pPr>
    </w:p>
    <w:p w14:paraId="4D9DE111" w14:textId="7A8B3ED0" w:rsidR="001D13E9" w:rsidRPr="003E6625" w:rsidRDefault="001D13E9" w:rsidP="00AC3258">
      <w:r w:rsidRPr="003E6625">
        <w:t>1. The first step of experiment 4 is to change the Demo class as follows</w:t>
      </w:r>
    </w:p>
    <w:p w14:paraId="5414D532" w14:textId="281F06EC" w:rsidR="00AC3258" w:rsidRPr="004772F2" w:rsidRDefault="004772F2" w:rsidP="00AC3258">
      <w:r>
        <w:t>Class demo:</w:t>
      </w:r>
    </w:p>
    <w:p w14:paraId="400B54BD" w14:textId="24048917" w:rsidR="00296B06" w:rsidRDefault="009B493E" w:rsidP="00296B06">
      <w:pPr>
        <w:rPr>
          <w:b/>
          <w:bCs/>
        </w:rPr>
      </w:pPr>
      <w:r w:rsidRPr="009B493E">
        <w:rPr>
          <w:b/>
          <w:bCs/>
          <w:noProof/>
        </w:rPr>
        <w:drawing>
          <wp:inline distT="0" distB="0" distL="0" distR="0" wp14:anchorId="5D0C0D72" wp14:editId="38E4E559">
            <wp:extent cx="6159567" cy="3893820"/>
            <wp:effectExtent l="0" t="0" r="0" b="0"/>
            <wp:docPr id="538262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624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9791" cy="389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4643" w14:textId="77777777" w:rsidR="008A0515" w:rsidRDefault="008A0515" w:rsidP="00296B06">
      <w:pPr>
        <w:rPr>
          <w:b/>
          <w:bCs/>
        </w:rPr>
      </w:pPr>
    </w:p>
    <w:p w14:paraId="225737DC" w14:textId="77777777" w:rsidR="00D27C39" w:rsidRDefault="00D27C39" w:rsidP="00296B06"/>
    <w:p w14:paraId="25050A69" w14:textId="77777777" w:rsidR="00D27C39" w:rsidRDefault="00D27C39" w:rsidP="00296B06"/>
    <w:p w14:paraId="6E8018F4" w14:textId="77777777" w:rsidR="00D27C39" w:rsidRDefault="00D27C39" w:rsidP="00296B06"/>
    <w:p w14:paraId="12D983CE" w14:textId="77777777" w:rsidR="00D27C39" w:rsidRDefault="00D27C39" w:rsidP="00296B06"/>
    <w:p w14:paraId="1096598F" w14:textId="77777777" w:rsidR="00D27C39" w:rsidRDefault="00D27C39" w:rsidP="00296B06"/>
    <w:p w14:paraId="1F5F231A" w14:textId="3DA225F1" w:rsidR="008A0515" w:rsidRDefault="00812726" w:rsidP="00296B06">
      <w:r>
        <w:t>Class member:</w:t>
      </w:r>
    </w:p>
    <w:p w14:paraId="0AAB2259" w14:textId="76FF60A4" w:rsidR="00812726" w:rsidRDefault="00EB0023" w:rsidP="00296B06">
      <w:r w:rsidRPr="00EB0023">
        <w:drawing>
          <wp:inline distT="0" distB="0" distL="0" distR="0" wp14:anchorId="3E2B7D00" wp14:editId="25672CF6">
            <wp:extent cx="4324954" cy="1448002"/>
            <wp:effectExtent l="0" t="0" r="0" b="0"/>
            <wp:docPr id="603035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353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1756" w14:textId="77777777" w:rsidR="007931D9" w:rsidRDefault="007931D9" w:rsidP="00296B06"/>
    <w:p w14:paraId="2C1F7B4B" w14:textId="764BE6F9" w:rsidR="007931D9" w:rsidRDefault="007931D9" w:rsidP="007931D9">
      <w:r>
        <w:t>In the Anggota class, a constructor is created with a default access modifier that has 2 nama and alamat parameters. And in the constructor, the pinjam value for the first time is Rp. 0</w:t>
      </w:r>
    </w:p>
    <w:p w14:paraId="176B4595" w14:textId="77777777" w:rsidR="00727459" w:rsidRDefault="00727459" w:rsidP="007931D9"/>
    <w:p w14:paraId="430A3BBD" w14:textId="007E8B61" w:rsidR="007931D9" w:rsidRDefault="007931D9" w:rsidP="007931D9">
      <w:r>
        <w:t>5. Change class Demo</w:t>
      </w:r>
      <w:r w:rsidR="003D19E1">
        <w:t>:</w:t>
      </w:r>
    </w:p>
    <w:p w14:paraId="03C40F19" w14:textId="73C95167" w:rsidR="003D19E1" w:rsidRDefault="00F4297A" w:rsidP="007931D9">
      <w:r w:rsidRPr="00F4297A">
        <w:rPr>
          <w:noProof/>
        </w:rPr>
        <w:drawing>
          <wp:inline distT="0" distB="0" distL="0" distR="0" wp14:anchorId="0D44DA27" wp14:editId="218D42BD">
            <wp:extent cx="5943600" cy="2267585"/>
            <wp:effectExtent l="0" t="0" r="0" b="0"/>
            <wp:docPr id="1235616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61697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6340" w14:textId="27A79754" w:rsidR="001352B5" w:rsidRDefault="0076579D" w:rsidP="007931D9">
      <w:r w:rsidRPr="0076579D">
        <w:t>6. The result:</w:t>
      </w:r>
      <w:r w:rsidRPr="0076579D">
        <w:cr/>
      </w:r>
      <w:r w:rsidR="005564A4" w:rsidRPr="005564A4">
        <w:rPr>
          <w:noProof/>
        </w:rPr>
        <w:drawing>
          <wp:inline distT="0" distB="0" distL="0" distR="0" wp14:anchorId="63653BEB" wp14:editId="3DB88E5F">
            <wp:extent cx="3238952" cy="895475"/>
            <wp:effectExtent l="0" t="0" r="0" b="0"/>
            <wp:docPr id="2130861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615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7533" w14:textId="77777777" w:rsidR="00FB1277" w:rsidRDefault="00FB1277" w:rsidP="007931D9"/>
    <w:p w14:paraId="0CA3A144" w14:textId="77777777" w:rsidR="00AF7A2A" w:rsidRDefault="00AF7A2A" w:rsidP="007931D9"/>
    <w:p w14:paraId="4E44A637" w14:textId="77777777" w:rsidR="00AF7A2A" w:rsidRDefault="00AF7A2A" w:rsidP="007931D9"/>
    <w:p w14:paraId="0F831D2A" w14:textId="77777777" w:rsidR="00AF7A2A" w:rsidRDefault="00AF7A2A" w:rsidP="007931D9"/>
    <w:p w14:paraId="5F26510F" w14:textId="77777777" w:rsidR="00FB1277" w:rsidRPr="00C05A4F" w:rsidRDefault="00FB1277" w:rsidP="00C05A4F">
      <w:pPr>
        <w:pStyle w:val="ListParagraph"/>
        <w:numPr>
          <w:ilvl w:val="0"/>
          <w:numId w:val="1"/>
        </w:numPr>
        <w:rPr>
          <w:b/>
          <w:bCs/>
        </w:rPr>
      </w:pPr>
      <w:r w:rsidRPr="00C05A4F">
        <w:rPr>
          <w:b/>
          <w:bCs/>
        </w:rPr>
        <w:lastRenderedPageBreak/>
        <w:t>3.6 Question - Experiments 3 and 4</w:t>
      </w:r>
    </w:p>
    <w:p w14:paraId="5C0095A6" w14:textId="77777777" w:rsidR="00FB1277" w:rsidRDefault="00FB1277" w:rsidP="00FB1277">
      <w:r>
        <w:t>1. What are getters and setters?</w:t>
      </w:r>
    </w:p>
    <w:p w14:paraId="1950283A" w14:textId="240578E4" w:rsidR="00E65D47" w:rsidRDefault="00E65D47" w:rsidP="00FB1277">
      <w:r>
        <w:t>-</w:t>
      </w:r>
      <w:r w:rsidRPr="00E65D47">
        <w:t xml:space="preserve"> to access and modify the private attributes of a class. </w:t>
      </w:r>
      <w:r w:rsidR="00AA1764">
        <w:t>It</w:t>
      </w:r>
      <w:r w:rsidRPr="00E65D47">
        <w:t xml:space="preserve"> help to encapsulate the internal representation of an object</w:t>
      </w:r>
      <w:r w:rsidR="00AA1764">
        <w:t>.</w:t>
      </w:r>
    </w:p>
    <w:p w14:paraId="7036AABE" w14:textId="77777777" w:rsidR="00AA1764" w:rsidRDefault="00AA1764" w:rsidP="00FB1277"/>
    <w:p w14:paraId="1D79DC0C" w14:textId="77777777" w:rsidR="00FB1277" w:rsidRDefault="00FB1277" w:rsidP="00FB1277">
      <w:r>
        <w:t>2. What is the use of the getDeposit () method?</w:t>
      </w:r>
    </w:p>
    <w:p w14:paraId="1D7F49A2" w14:textId="14515596" w:rsidR="00954F3F" w:rsidRDefault="00954F3F" w:rsidP="00FB1277">
      <w:r>
        <w:t>-</w:t>
      </w:r>
      <w:r w:rsidR="00791829" w:rsidRPr="00791829">
        <w:t xml:space="preserve"> It allows access to the private deposit field in a controlled manner</w:t>
      </w:r>
    </w:p>
    <w:p w14:paraId="418F2ABF" w14:textId="0A078127" w:rsidR="00133D80" w:rsidRDefault="00133D80" w:rsidP="00FB1277">
      <w:r>
        <w:t>-</w:t>
      </w:r>
      <w:r w:rsidRPr="00133D80">
        <w:t xml:space="preserve"> getDeposit() is used to retrieve and print the current deposit value</w:t>
      </w:r>
    </w:p>
    <w:p w14:paraId="39FD778D" w14:textId="77777777" w:rsidR="00AB04C0" w:rsidRDefault="00AB04C0" w:rsidP="00FB1277"/>
    <w:p w14:paraId="66FB6A8F" w14:textId="77777777" w:rsidR="00FB1277" w:rsidRDefault="00FB1277" w:rsidP="00FB1277">
      <w:r>
        <w:t>3. What method is used to add balance?</w:t>
      </w:r>
    </w:p>
    <w:p w14:paraId="42BE27EB" w14:textId="227FA2C5" w:rsidR="00472F3C" w:rsidRDefault="00472F3C" w:rsidP="00FB1277">
      <w:r>
        <w:t>-</w:t>
      </w:r>
      <w:r w:rsidR="007755A5" w:rsidRPr="007755A5">
        <w:t xml:space="preserve"> </w:t>
      </w:r>
      <w:r w:rsidR="00765B7D">
        <w:t>t</w:t>
      </w:r>
      <w:r w:rsidR="007755A5" w:rsidRPr="007755A5">
        <w:t>he deposit() method.</w:t>
      </w:r>
    </w:p>
    <w:p w14:paraId="1EA38840" w14:textId="31C36A64" w:rsidR="00075509" w:rsidRDefault="00D7221D" w:rsidP="00FB1277">
      <w:r w:rsidRPr="00D7221D">
        <w:rPr>
          <w:noProof/>
        </w:rPr>
        <w:drawing>
          <wp:inline distT="0" distB="0" distL="0" distR="0" wp14:anchorId="30D55013" wp14:editId="026DC944">
            <wp:extent cx="2867425" cy="638264"/>
            <wp:effectExtent l="0" t="0" r="9525" b="9525"/>
            <wp:docPr id="72474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429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E37A" w14:textId="77777777" w:rsidR="000828D1" w:rsidRDefault="000828D1" w:rsidP="00FB1277"/>
    <w:p w14:paraId="5633E49D" w14:textId="77777777" w:rsidR="00FB1277" w:rsidRDefault="00FB1277" w:rsidP="00FB1277">
      <w:r>
        <w:t>4. What does the constructor mean?</w:t>
      </w:r>
    </w:p>
    <w:p w14:paraId="0D9BE7F9" w14:textId="76058553" w:rsidR="000C2E3F" w:rsidRDefault="000C2E3F" w:rsidP="00FB1277">
      <w:r>
        <w:t>-</w:t>
      </w:r>
      <w:r w:rsidR="006218B0" w:rsidRPr="006218B0">
        <w:t xml:space="preserve"> special method in a class that is called when an instance (object) of the class is created</w:t>
      </w:r>
    </w:p>
    <w:p w14:paraId="7B332281" w14:textId="77777777" w:rsidR="000828D1" w:rsidRDefault="000828D1" w:rsidP="00FB1277"/>
    <w:p w14:paraId="1FD62DC2" w14:textId="77777777" w:rsidR="00FB1277" w:rsidRDefault="00FB1277" w:rsidP="00FB1277">
      <w:r>
        <w:t>5. Mention the rules in making a constructor?</w:t>
      </w:r>
    </w:p>
    <w:p w14:paraId="01C59709" w14:textId="2B5FD055" w:rsidR="00A11A5A" w:rsidRDefault="00A11A5A" w:rsidP="00FB1277">
      <w:r>
        <w:t>-</w:t>
      </w:r>
      <w:r w:rsidR="003418F7" w:rsidRPr="003418F7">
        <w:t xml:space="preserve"> Name Matching: The constructor's name must exactly match the name of the class. For example, if the class is named Member, the constructor must also be named Member</w:t>
      </w:r>
    </w:p>
    <w:p w14:paraId="233C205D" w14:textId="0A5A8909" w:rsidR="00E33C81" w:rsidRDefault="00E33C81" w:rsidP="00FB1277">
      <w:r>
        <w:t>-</w:t>
      </w:r>
      <w:r w:rsidR="00E065B8" w:rsidRPr="00E065B8">
        <w:t xml:space="preserve"> No Return Type: Constructors do not have a return type, not even void. They are used solely to initialize the object.</w:t>
      </w:r>
    </w:p>
    <w:p w14:paraId="024A5E0E" w14:textId="738A5832" w:rsidR="00E065B8" w:rsidRDefault="00E065B8" w:rsidP="00FB1277">
      <w:r>
        <w:t>-</w:t>
      </w:r>
      <w:r w:rsidR="008C45FE" w:rsidRPr="008C45FE">
        <w:t xml:space="preserve"> Constructor Chaining: Constructors can call other constructors in the same class using the this() keyword</w:t>
      </w:r>
    </w:p>
    <w:p w14:paraId="38C58547" w14:textId="77777777" w:rsidR="00C97512" w:rsidRDefault="00C97512" w:rsidP="00FB1277"/>
    <w:p w14:paraId="76A63354" w14:textId="77777777" w:rsidR="00FB1277" w:rsidRDefault="00FB1277" w:rsidP="00FB1277">
      <w:r>
        <w:t>6. Can the constructor be private?</w:t>
      </w:r>
    </w:p>
    <w:p w14:paraId="3FCEAB32" w14:textId="7CE49692" w:rsidR="00591C46" w:rsidRDefault="00591C46" w:rsidP="00FB1277">
      <w:r>
        <w:t>-</w:t>
      </w:r>
      <w:r w:rsidR="00B6600A" w:rsidRPr="00B6600A">
        <w:t xml:space="preserve"> Yes, a constructor can be private. Using a private constructor restricts the instantiation of the class from outside its own class</w:t>
      </w:r>
    </w:p>
    <w:p w14:paraId="1C581549" w14:textId="77777777" w:rsidR="008F25A5" w:rsidRDefault="008F25A5" w:rsidP="00FB1277"/>
    <w:p w14:paraId="2A18945F" w14:textId="77777777" w:rsidR="00D24205" w:rsidRDefault="00D24205" w:rsidP="00FB1277"/>
    <w:p w14:paraId="610C2522" w14:textId="77777777" w:rsidR="00FB1277" w:rsidRDefault="00FB1277" w:rsidP="00FB1277">
      <w:r>
        <w:lastRenderedPageBreak/>
        <w:t>7. When to use parameters with passsing parameters?</w:t>
      </w:r>
    </w:p>
    <w:p w14:paraId="1358F353" w14:textId="52752D1E" w:rsidR="00D24205" w:rsidRDefault="00D24205" w:rsidP="00237989">
      <w:r>
        <w:t>-</w:t>
      </w:r>
      <w:r w:rsidR="00237989" w:rsidRPr="00237989">
        <w:t xml:space="preserve"> </w:t>
      </w:r>
      <w:r w:rsidR="00237989">
        <w:t>To Provide Input Data: Parameters allow to pass data into a method or constructor so that it can perform operations based on that input.</w:t>
      </w:r>
    </w:p>
    <w:p w14:paraId="02B7C960" w14:textId="189BAC8F" w:rsidR="00662666" w:rsidRDefault="00662666" w:rsidP="0050670D">
      <w:r>
        <w:t>-</w:t>
      </w:r>
      <w:r w:rsidR="0050670D" w:rsidRPr="0050670D">
        <w:t xml:space="preserve"> </w:t>
      </w:r>
      <w:r w:rsidR="0050670D">
        <w:t>To Customize Behavior:Parameters allow</w:t>
      </w:r>
      <w:r w:rsidR="006B3989">
        <w:t xml:space="preserve"> </w:t>
      </w:r>
      <w:r w:rsidR="0050670D">
        <w:t>to customize the behavior of methods and constructors, making them more flexible</w:t>
      </w:r>
    </w:p>
    <w:p w14:paraId="4A0D5905" w14:textId="6601CF49" w:rsidR="004F5601" w:rsidRDefault="004F5601" w:rsidP="0033028B">
      <w:r>
        <w:t>-</w:t>
      </w:r>
      <w:r w:rsidR="0033028B" w:rsidRPr="0033028B">
        <w:t xml:space="preserve"> </w:t>
      </w:r>
      <w:r w:rsidR="0033028B">
        <w:t>To Pass Data Between Methods:</w:t>
      </w:r>
      <w:r w:rsidR="00261D87">
        <w:t xml:space="preserve"> </w:t>
      </w:r>
      <w:r w:rsidR="0033028B">
        <w:t>Parameters can be used to pass data between methods within the same class or across different classes.</w:t>
      </w:r>
    </w:p>
    <w:p w14:paraId="243C7360" w14:textId="77777777" w:rsidR="0078140C" w:rsidRDefault="0078140C" w:rsidP="0033028B"/>
    <w:p w14:paraId="29F980DD" w14:textId="77777777" w:rsidR="00FB1277" w:rsidRDefault="00FB1277" w:rsidP="00FB1277">
      <w:r>
        <w:t>8. What is the difference between class attribute and instance attribute?</w:t>
      </w:r>
    </w:p>
    <w:p w14:paraId="54CE30B8" w14:textId="6CE839F5" w:rsidR="0082001C" w:rsidRDefault="00E57F7F" w:rsidP="0082001C">
      <w:r>
        <w:t>-</w:t>
      </w:r>
      <w:r w:rsidR="0082001C" w:rsidRPr="0082001C">
        <w:t xml:space="preserve"> </w:t>
      </w:r>
      <w:r w:rsidR="0082001C">
        <w:t>Class Attributes:</w:t>
      </w:r>
    </w:p>
    <w:p w14:paraId="052FEFDE" w14:textId="77777777" w:rsidR="0082001C" w:rsidRDefault="0082001C" w:rsidP="0082001C">
      <w:r>
        <w:t>Scope: Shared among all instances of the class.</w:t>
      </w:r>
    </w:p>
    <w:p w14:paraId="1B11D624" w14:textId="77777777" w:rsidR="0082001C" w:rsidRDefault="0082001C" w:rsidP="0082001C">
      <w:r>
        <w:t>Defined: At the class level (outside methods).</w:t>
      </w:r>
    </w:p>
    <w:p w14:paraId="1650E94A" w14:textId="77777777" w:rsidR="0082001C" w:rsidRDefault="0082001C" w:rsidP="0082001C">
      <w:r>
        <w:t>Access: Can be accessed via the class name or any instance.</w:t>
      </w:r>
    </w:p>
    <w:p w14:paraId="391276ED" w14:textId="77777777" w:rsidR="0082001C" w:rsidRDefault="0082001C" w:rsidP="0082001C">
      <w:r>
        <w:t>Modification: Changes affect all instances.</w:t>
      </w:r>
    </w:p>
    <w:p w14:paraId="22BF3B1B" w14:textId="77777777" w:rsidR="007329A5" w:rsidRDefault="007329A5" w:rsidP="0082001C"/>
    <w:p w14:paraId="24F0AF11" w14:textId="6CCD7FEC" w:rsidR="0082001C" w:rsidRDefault="0082001C" w:rsidP="0082001C">
      <w:r>
        <w:t>Instance Attributes:</w:t>
      </w:r>
    </w:p>
    <w:p w14:paraId="4078ECE0" w14:textId="77777777" w:rsidR="0082001C" w:rsidRDefault="0082001C" w:rsidP="0082001C">
      <w:r>
        <w:t>Scope: Unique to each instance of the class.</w:t>
      </w:r>
    </w:p>
    <w:p w14:paraId="7A243513" w14:textId="77777777" w:rsidR="0082001C" w:rsidRDefault="0082001C" w:rsidP="0082001C">
      <w:r>
        <w:t>Defined: Inside constructors or methods.</w:t>
      </w:r>
    </w:p>
    <w:p w14:paraId="5A1502BA" w14:textId="77777777" w:rsidR="0082001C" w:rsidRDefault="0082001C" w:rsidP="0082001C">
      <w:r>
        <w:t>Access: Accessed only through the instance.</w:t>
      </w:r>
    </w:p>
    <w:p w14:paraId="20D31C31" w14:textId="731677E7" w:rsidR="00E57F7F" w:rsidRDefault="0082001C" w:rsidP="0082001C">
      <w:r>
        <w:t>Modification: Changes affect only that specific instance.</w:t>
      </w:r>
    </w:p>
    <w:p w14:paraId="0508B2FA" w14:textId="77777777" w:rsidR="00616AF9" w:rsidRDefault="00616AF9" w:rsidP="0082001C"/>
    <w:p w14:paraId="418E4D59" w14:textId="63D16D42" w:rsidR="00FB1277" w:rsidRDefault="00FB1277" w:rsidP="00FB1277">
      <w:r>
        <w:t>9. What is the difference between the class method and the method instance?</w:t>
      </w:r>
    </w:p>
    <w:p w14:paraId="5F1C0D53" w14:textId="689F46CF" w:rsidR="00DC1070" w:rsidRDefault="006846E2" w:rsidP="00DC1070">
      <w:r>
        <w:t>-</w:t>
      </w:r>
      <w:r w:rsidR="00DC1070" w:rsidRPr="00DC1070">
        <w:t xml:space="preserve"> </w:t>
      </w:r>
      <w:r w:rsidR="00DC1070">
        <w:t>Class Methods:</w:t>
      </w:r>
    </w:p>
    <w:p w14:paraId="52380430" w14:textId="77777777" w:rsidR="00DC1070" w:rsidRDefault="00DC1070" w:rsidP="00DC1070">
      <w:r>
        <w:t>Bound to: The class itself.</w:t>
      </w:r>
    </w:p>
    <w:p w14:paraId="4A0599E0" w14:textId="77777777" w:rsidR="00DC1070" w:rsidRDefault="00DC1070" w:rsidP="00DC1070">
      <w:r>
        <w:t>Access: Class attributes.</w:t>
      </w:r>
    </w:p>
    <w:p w14:paraId="53ED0A8E" w14:textId="77777777" w:rsidR="00DC1070" w:rsidRDefault="00DC1070" w:rsidP="00DC1070">
      <w:r>
        <w:t>Defined with: static keyword (Java) or @classmethod (Python).</w:t>
      </w:r>
    </w:p>
    <w:p w14:paraId="47BABDCE" w14:textId="77777777" w:rsidR="00DC1070" w:rsidRDefault="00DC1070" w:rsidP="00DC1070">
      <w:r>
        <w:t>Called by: Class name.</w:t>
      </w:r>
    </w:p>
    <w:p w14:paraId="3C0F181C" w14:textId="77777777" w:rsidR="00A9440F" w:rsidRDefault="00A9440F" w:rsidP="00DC1070"/>
    <w:p w14:paraId="2C87398A" w14:textId="77777777" w:rsidR="00A9440F" w:rsidRDefault="00A9440F" w:rsidP="00DC1070"/>
    <w:p w14:paraId="52830133" w14:textId="77777777" w:rsidR="00235457" w:rsidRDefault="00235457" w:rsidP="00DC1070"/>
    <w:p w14:paraId="2A7170A8" w14:textId="59F2CBD8" w:rsidR="00DC1070" w:rsidRDefault="00DC1070" w:rsidP="00DC1070">
      <w:r>
        <w:lastRenderedPageBreak/>
        <w:t>Instance Methods:</w:t>
      </w:r>
    </w:p>
    <w:p w14:paraId="5CFBB585" w14:textId="77777777" w:rsidR="00DC1070" w:rsidRDefault="00DC1070" w:rsidP="00DC1070">
      <w:r>
        <w:t>Bound to: Instances of the class.</w:t>
      </w:r>
    </w:p>
    <w:p w14:paraId="3F6F9D03" w14:textId="77777777" w:rsidR="00DC1070" w:rsidRDefault="00DC1070" w:rsidP="00DC1070">
      <w:r>
        <w:t>Access: Both instance and class attributes.</w:t>
      </w:r>
    </w:p>
    <w:p w14:paraId="37E752EF" w14:textId="77777777" w:rsidR="00DC1070" w:rsidRDefault="00DC1070" w:rsidP="00DC1070">
      <w:r>
        <w:t>Defined without: static keyword or @classmethod.</w:t>
      </w:r>
    </w:p>
    <w:p w14:paraId="4DB5007D" w14:textId="4065624E" w:rsidR="006846E2" w:rsidRDefault="00DC1070" w:rsidP="00DC1070">
      <w:r>
        <w:t>Called by: Instance of the class</w:t>
      </w:r>
    </w:p>
    <w:p w14:paraId="331CF679" w14:textId="77777777" w:rsidR="00AA5C47" w:rsidRDefault="00AA5C47" w:rsidP="00DC1070"/>
    <w:p w14:paraId="19ED5119" w14:textId="00CF559C" w:rsidR="00AA5C47" w:rsidRPr="00D2388D" w:rsidRDefault="00886FB9" w:rsidP="00D2388D">
      <w:pPr>
        <w:pStyle w:val="ListParagraph"/>
        <w:numPr>
          <w:ilvl w:val="0"/>
          <w:numId w:val="1"/>
        </w:numPr>
        <w:rPr>
          <w:b/>
          <w:bCs/>
        </w:rPr>
      </w:pPr>
      <w:r w:rsidRPr="00D2388D">
        <w:rPr>
          <w:b/>
          <w:bCs/>
        </w:rPr>
        <w:t>5. Task</w:t>
      </w:r>
    </w:p>
    <w:p w14:paraId="7E8011B6" w14:textId="672F312F" w:rsidR="00FB1277" w:rsidRDefault="003F1CA5" w:rsidP="007931D9">
      <w:r w:rsidRPr="003F1CA5">
        <w:t>1. Try the program below and write the output results</w:t>
      </w:r>
    </w:p>
    <w:p w14:paraId="62E26BC0" w14:textId="0A61F9C3" w:rsidR="003342FB" w:rsidRDefault="00F0226D" w:rsidP="007931D9">
      <w:r w:rsidRPr="00F0226D">
        <w:rPr>
          <w:noProof/>
        </w:rPr>
        <w:drawing>
          <wp:anchor distT="0" distB="0" distL="114300" distR="114300" simplePos="0" relativeHeight="251659264" behindDoc="0" locked="0" layoutInCell="1" allowOverlap="1" wp14:anchorId="67E3C461" wp14:editId="6972636A">
            <wp:simplePos x="0" y="0"/>
            <wp:positionH relativeFrom="column">
              <wp:posOffset>0</wp:posOffset>
            </wp:positionH>
            <wp:positionV relativeFrom="paragraph">
              <wp:posOffset>4291330</wp:posOffset>
            </wp:positionV>
            <wp:extent cx="4567691" cy="2339340"/>
            <wp:effectExtent l="0" t="0" r="4445" b="3810"/>
            <wp:wrapNone/>
            <wp:docPr id="985768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68553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894" cy="2341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42FB" w:rsidRPr="003342FB">
        <w:rPr>
          <w:noProof/>
        </w:rPr>
        <w:drawing>
          <wp:inline distT="0" distB="0" distL="0" distR="0" wp14:anchorId="38453F5D" wp14:editId="0A174739">
            <wp:extent cx="3429000" cy="4175399"/>
            <wp:effectExtent l="0" t="0" r="0" b="0"/>
            <wp:docPr id="1391291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9163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1035" cy="419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B05F" w14:textId="48D40F76" w:rsidR="00F0226D" w:rsidRDefault="00F0226D" w:rsidP="007931D9"/>
    <w:p w14:paraId="47845AE2" w14:textId="4B82EB85" w:rsidR="0057296E" w:rsidRDefault="006C7EBF" w:rsidP="007931D9">
      <w:r w:rsidRPr="006C7EBF">
        <w:rPr>
          <w:noProof/>
        </w:rPr>
        <w:lastRenderedPageBreak/>
        <w:drawing>
          <wp:inline distT="0" distB="0" distL="0" distR="0" wp14:anchorId="789218EA" wp14:editId="17D2D3C7">
            <wp:extent cx="2657846" cy="1371791"/>
            <wp:effectExtent l="0" t="0" r="9525" b="0"/>
            <wp:docPr id="305363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6327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4313" w14:textId="77777777" w:rsidR="006072F3" w:rsidRDefault="006072F3" w:rsidP="007931D9"/>
    <w:p w14:paraId="7DB6A10D" w14:textId="77777777" w:rsidR="006072F3" w:rsidRDefault="006072F3" w:rsidP="006072F3">
      <w:r>
        <w:t xml:space="preserve">2. In the above program, in the EncapTest class we set age with a value of 35, but when </w:t>
      </w:r>
    </w:p>
    <w:p w14:paraId="455C0B25" w14:textId="77777777" w:rsidR="00053F80" w:rsidRDefault="006072F3" w:rsidP="006072F3">
      <w:r>
        <w:t>displayed on the screen the value is 30, explain why.</w:t>
      </w:r>
      <w:r>
        <w:cr/>
      </w:r>
    </w:p>
    <w:p w14:paraId="20CE8453" w14:textId="77777777" w:rsidR="00AE127F" w:rsidRDefault="00053F80" w:rsidP="006072F3">
      <w:r w:rsidRPr="00053F80">
        <w:rPr>
          <w:noProof/>
        </w:rPr>
        <w:drawing>
          <wp:inline distT="0" distB="0" distL="0" distR="0" wp14:anchorId="2A620183" wp14:editId="0CE0C507">
            <wp:extent cx="2772162" cy="1676634"/>
            <wp:effectExtent l="0" t="0" r="9525" b="0"/>
            <wp:docPr id="2118359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5946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3F80">
        <w:t xml:space="preserve"> </w:t>
      </w:r>
      <w:r w:rsidR="007B648E">
        <w:t>-</w:t>
      </w:r>
    </w:p>
    <w:p w14:paraId="68560398" w14:textId="77777777" w:rsidR="008131FC" w:rsidRDefault="00C53E69" w:rsidP="006072F3">
      <w:r w:rsidRPr="00C53E69">
        <w:t>because the setAge() method limited the age to 30.</w:t>
      </w:r>
    </w:p>
    <w:p w14:paraId="4225B9FE" w14:textId="31F58A9D" w:rsidR="007B648E" w:rsidRDefault="00AE127F" w:rsidP="006072F3">
      <w:r>
        <w:t>and when we type 35 it will run in first if</w:t>
      </w:r>
      <w:r w:rsidR="00317049">
        <w:t xml:space="preserve"> newage </w:t>
      </w:r>
      <w:r w:rsidR="00810C34">
        <w:t xml:space="preserve"> </w:t>
      </w:r>
      <w:r w:rsidR="00810C34" w:rsidRPr="00810C34">
        <w:t>greater than 30</w:t>
      </w:r>
      <w:r>
        <w:t xml:space="preserve"> ,and declare  age is 30</w:t>
      </w:r>
    </w:p>
    <w:p w14:paraId="3E15677C" w14:textId="77777777" w:rsidR="00824D77" w:rsidRDefault="00824D77" w:rsidP="006072F3"/>
    <w:p w14:paraId="7A244E50" w14:textId="77777777" w:rsidR="00824D77" w:rsidRDefault="00824D77" w:rsidP="00824D77">
      <w:r>
        <w:t xml:space="preserve">3. Change the program above so that the age attribute can be given a maximum value of 30 </w:t>
      </w:r>
    </w:p>
    <w:p w14:paraId="066D3821" w14:textId="5DDD4DDE" w:rsidR="00824D77" w:rsidRDefault="00824D77" w:rsidP="00824D77">
      <w:r>
        <w:t>and a minimum of 18</w:t>
      </w:r>
    </w:p>
    <w:p w14:paraId="1A17C073" w14:textId="594A0AD1" w:rsidR="00FB3E75" w:rsidRDefault="00FB3E75" w:rsidP="00824D77">
      <w:r>
        <w:t>-</w:t>
      </w:r>
      <w:r w:rsidR="006D7CF2" w:rsidRPr="006D7CF2">
        <w:rPr>
          <w:noProof/>
        </w:rPr>
        <w:drawing>
          <wp:inline distT="0" distB="0" distL="0" distR="0" wp14:anchorId="088DE5AC" wp14:editId="28F4C5C8">
            <wp:extent cx="4148281" cy="2316480"/>
            <wp:effectExtent l="0" t="0" r="5080" b="7620"/>
            <wp:docPr id="635807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80737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56602" cy="232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37A9" w14:textId="7C236BFE" w:rsidR="00CF07FC" w:rsidRDefault="00CF07FC" w:rsidP="00824D77">
      <w:r w:rsidRPr="00CF07FC">
        <w:rPr>
          <w:noProof/>
        </w:rPr>
        <w:lastRenderedPageBreak/>
        <w:drawing>
          <wp:inline distT="0" distB="0" distL="0" distR="0" wp14:anchorId="75F2DC84" wp14:editId="0102ADDE">
            <wp:extent cx="2924583" cy="781159"/>
            <wp:effectExtent l="0" t="0" r="9525" b="0"/>
            <wp:docPr id="1715037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3737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12F3" w14:textId="48C10A97" w:rsidR="00CF07FC" w:rsidRDefault="00CF07FC" w:rsidP="00CF07FC">
      <w:r>
        <w:t xml:space="preserve">Indeed ,in first program run it set maximum  age </w:t>
      </w:r>
      <w:r w:rsidR="00480ACC">
        <w:t xml:space="preserve"> </w:t>
      </w:r>
      <w:r>
        <w:t xml:space="preserve">value </w:t>
      </w:r>
      <w:r w:rsidR="00480ACC">
        <w:t xml:space="preserve">30 </w:t>
      </w:r>
      <w:r>
        <w:t xml:space="preserve"> and a minimum 18</w:t>
      </w:r>
    </w:p>
    <w:p w14:paraId="55B57ADE" w14:textId="77777777" w:rsidR="00E6681C" w:rsidRDefault="00E6681C" w:rsidP="00CF07FC"/>
    <w:p w14:paraId="12EB7E98" w14:textId="77777777" w:rsidR="00962627" w:rsidRDefault="00962627" w:rsidP="00962627">
      <w:r>
        <w:t xml:space="preserve">4. In a savings and loan information system, there are class Members who have attributes </w:t>
      </w:r>
    </w:p>
    <w:p w14:paraId="6F6441E4" w14:textId="77777777" w:rsidR="00962627" w:rsidRDefault="00962627" w:rsidP="00962627">
      <w:r>
        <w:t xml:space="preserve">including KTP number, name, loan limit, and loan amount. Members can borrow money within </w:t>
      </w:r>
    </w:p>
    <w:p w14:paraId="7440BC44" w14:textId="77777777" w:rsidR="00962627" w:rsidRDefault="00962627" w:rsidP="00962627">
      <w:r>
        <w:t xml:space="preserve">the specified lending limits. Members can also repay loans. When the Member repays the </w:t>
      </w:r>
    </w:p>
    <w:p w14:paraId="72836108" w14:textId="77777777" w:rsidR="00962627" w:rsidRDefault="00962627" w:rsidP="00962627">
      <w:r>
        <w:t xml:space="preserve">loan, the loan amount will decrease according to the nominal installment. Create a Member </w:t>
      </w:r>
    </w:p>
    <w:p w14:paraId="352E5223" w14:textId="77777777" w:rsidR="00962627" w:rsidRDefault="00962627" w:rsidP="00962627">
      <w:r>
        <w:t xml:space="preserve">class, provide attributes, methods and constructors as needed. Test with the following </w:t>
      </w:r>
    </w:p>
    <w:p w14:paraId="236414BC" w14:textId="4D11E7A6" w:rsidR="00E6681C" w:rsidRDefault="00962627" w:rsidP="00962627">
      <w:r>
        <w:t>TestKoperasi to check whether the class of the Member you created is as expected</w:t>
      </w:r>
    </w:p>
    <w:p w14:paraId="5CD5CBB9" w14:textId="4436A0F5" w:rsidR="00AF0634" w:rsidRDefault="00AF0634" w:rsidP="00962627">
      <w:r>
        <w:t xml:space="preserve">Class </w:t>
      </w:r>
      <w:proofErr w:type="spellStart"/>
      <w:r>
        <w:t>Anggota</w:t>
      </w:r>
      <w:proofErr w:type="spellEnd"/>
      <w:r>
        <w:t>:</w:t>
      </w:r>
    </w:p>
    <w:p w14:paraId="5B577CC7" w14:textId="7240286F" w:rsidR="00316CF4" w:rsidRDefault="003859AD" w:rsidP="00962627">
      <w:r w:rsidRPr="003859AD">
        <w:drawing>
          <wp:inline distT="0" distB="0" distL="0" distR="0" wp14:anchorId="225C256F" wp14:editId="1D429843">
            <wp:extent cx="3824680" cy="4114800"/>
            <wp:effectExtent l="0" t="0" r="4445" b="0"/>
            <wp:docPr id="336326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2600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31081" cy="412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C970" w14:textId="77777777" w:rsidR="00D25CA0" w:rsidRDefault="00D25CA0" w:rsidP="00962627"/>
    <w:p w14:paraId="444D1B43" w14:textId="77777777" w:rsidR="00D25CA0" w:rsidRDefault="00D25CA0" w:rsidP="00962627"/>
    <w:p w14:paraId="0CC6A597" w14:textId="291BE895" w:rsidR="00D25CA0" w:rsidRDefault="00D25CA0" w:rsidP="00962627">
      <w:r w:rsidRPr="00D25CA0">
        <w:lastRenderedPageBreak/>
        <w:drawing>
          <wp:inline distT="0" distB="0" distL="0" distR="0" wp14:anchorId="2EB66D0E" wp14:editId="67486A82">
            <wp:extent cx="5943600" cy="1203960"/>
            <wp:effectExtent l="0" t="0" r="0" b="0"/>
            <wp:docPr id="1943686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686188" name=""/>
                    <pic:cNvPicPr/>
                  </pic:nvPicPr>
                  <pic:blipFill rotWithShape="1">
                    <a:blip r:embed="rId32"/>
                    <a:srcRect b="54324"/>
                    <a:stretch/>
                  </pic:blipFill>
                  <pic:spPr bwMode="auto"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48548" w14:textId="72A149C6" w:rsidR="00D50EAF" w:rsidRDefault="00577824" w:rsidP="00962627">
      <w:r w:rsidRPr="00577824">
        <w:drawing>
          <wp:inline distT="0" distB="0" distL="0" distR="0" wp14:anchorId="035058EA" wp14:editId="57996E95">
            <wp:extent cx="4658375" cy="1543265"/>
            <wp:effectExtent l="0" t="0" r="8890" b="0"/>
            <wp:docPr id="993125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2588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211E" w14:textId="27778943" w:rsidR="00D50EAF" w:rsidRDefault="00B27D08" w:rsidP="00962627">
      <w:r w:rsidRPr="00556998">
        <w:drawing>
          <wp:anchor distT="0" distB="0" distL="114300" distR="114300" simplePos="0" relativeHeight="251660288" behindDoc="0" locked="0" layoutInCell="1" allowOverlap="1" wp14:anchorId="0520E00E" wp14:editId="2004E85E">
            <wp:simplePos x="0" y="0"/>
            <wp:positionH relativeFrom="column">
              <wp:posOffset>-167640</wp:posOffset>
            </wp:positionH>
            <wp:positionV relativeFrom="paragraph">
              <wp:posOffset>192405</wp:posOffset>
            </wp:positionV>
            <wp:extent cx="4436885" cy="5989320"/>
            <wp:effectExtent l="0" t="0" r="1905" b="0"/>
            <wp:wrapNone/>
            <wp:docPr id="861932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932362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319" cy="5995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EAF">
        <w:t>Output:</w:t>
      </w:r>
    </w:p>
    <w:p w14:paraId="09BB0039" w14:textId="21EF5A4A" w:rsidR="00D50EAF" w:rsidRDefault="00D50EAF" w:rsidP="00962627"/>
    <w:p w14:paraId="22B5A957" w14:textId="68C34D40" w:rsidR="00CF07FC" w:rsidRDefault="00CF07FC" w:rsidP="00824D77"/>
    <w:p w14:paraId="0A087EAD" w14:textId="0C818F96" w:rsidR="008345AC" w:rsidRDefault="008345AC" w:rsidP="007931D9"/>
    <w:p w14:paraId="2B4B5F38" w14:textId="77777777" w:rsidR="00594D65" w:rsidRDefault="00594D65" w:rsidP="007931D9"/>
    <w:p w14:paraId="550460BC" w14:textId="77777777" w:rsidR="00594D65" w:rsidRDefault="00594D65" w:rsidP="007931D9"/>
    <w:p w14:paraId="2F121183" w14:textId="77777777" w:rsidR="00594D65" w:rsidRDefault="00594D65" w:rsidP="007931D9"/>
    <w:p w14:paraId="4141C8A5" w14:textId="77777777" w:rsidR="00594D65" w:rsidRDefault="00594D65" w:rsidP="007931D9"/>
    <w:p w14:paraId="0FAC67F2" w14:textId="77777777" w:rsidR="00594D65" w:rsidRDefault="00594D65" w:rsidP="007931D9"/>
    <w:p w14:paraId="30B23F98" w14:textId="77777777" w:rsidR="00594D65" w:rsidRDefault="00594D65" w:rsidP="007931D9"/>
    <w:p w14:paraId="1665A4BC" w14:textId="77777777" w:rsidR="00594D65" w:rsidRDefault="00594D65" w:rsidP="007931D9"/>
    <w:p w14:paraId="09D37881" w14:textId="77777777" w:rsidR="00594D65" w:rsidRDefault="00594D65" w:rsidP="007931D9"/>
    <w:p w14:paraId="179C039D" w14:textId="77777777" w:rsidR="00594D65" w:rsidRDefault="00594D65" w:rsidP="007931D9"/>
    <w:p w14:paraId="4E80AA68" w14:textId="77777777" w:rsidR="00594D65" w:rsidRDefault="00594D65" w:rsidP="007931D9"/>
    <w:p w14:paraId="22861D6E" w14:textId="77777777" w:rsidR="00594D65" w:rsidRDefault="00594D65" w:rsidP="007931D9"/>
    <w:p w14:paraId="0C16CA79" w14:textId="77777777" w:rsidR="00594D65" w:rsidRDefault="00594D65" w:rsidP="007931D9"/>
    <w:p w14:paraId="12767229" w14:textId="77777777" w:rsidR="00594D65" w:rsidRDefault="00594D65" w:rsidP="007931D9"/>
    <w:p w14:paraId="26FA1C0F" w14:textId="77777777" w:rsidR="00F926D6" w:rsidRDefault="00F926D6" w:rsidP="0074610F"/>
    <w:p w14:paraId="77C5BC17" w14:textId="4F7E2C96" w:rsidR="00594D65" w:rsidRDefault="0074610F" w:rsidP="0074610F">
      <w:r>
        <w:lastRenderedPageBreak/>
        <w:t>5. Modification of question no. 4 so that the minimum nominal installment is 10% of the current loan amount. If the installments are less than that, then the warning "Sorry, installments must be 10% of the loan amount".</w:t>
      </w:r>
      <w:r>
        <w:cr/>
      </w:r>
      <w:r w:rsidR="00475DFB">
        <w:t>-</w:t>
      </w:r>
      <w:r w:rsidR="00F3058B" w:rsidRPr="00F3058B">
        <w:drawing>
          <wp:inline distT="0" distB="0" distL="0" distR="0" wp14:anchorId="3681635D" wp14:editId="7B8C1D4E">
            <wp:extent cx="6766225" cy="1577340"/>
            <wp:effectExtent l="0" t="0" r="0" b="3810"/>
            <wp:docPr id="206376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7624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770303" cy="157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74B2" w14:textId="77777777" w:rsidR="005A2F52" w:rsidRDefault="005A2F52" w:rsidP="0074610F"/>
    <w:p w14:paraId="1D188946" w14:textId="08FE868D" w:rsidR="007C2082" w:rsidRDefault="007C2082" w:rsidP="0074610F">
      <w:r>
        <w:t>Output:</w:t>
      </w:r>
    </w:p>
    <w:p w14:paraId="0257D4E2" w14:textId="5D68247A" w:rsidR="005A2F52" w:rsidRDefault="00183FB6" w:rsidP="0074610F">
      <w:r w:rsidRPr="00183FB6">
        <w:drawing>
          <wp:inline distT="0" distB="0" distL="0" distR="0" wp14:anchorId="7F4C5613" wp14:editId="2E8F1D7A">
            <wp:extent cx="4686954" cy="3248478"/>
            <wp:effectExtent l="0" t="0" r="0" b="9525"/>
            <wp:docPr id="145418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18948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1B56" w14:textId="77777777" w:rsidR="003448E0" w:rsidRDefault="003448E0" w:rsidP="0074610F"/>
    <w:p w14:paraId="0B543945" w14:textId="77777777" w:rsidR="00BA40F6" w:rsidRDefault="00BA40F6" w:rsidP="00195190"/>
    <w:p w14:paraId="77F2CC03" w14:textId="77777777" w:rsidR="00BA40F6" w:rsidRDefault="00BA40F6" w:rsidP="00195190"/>
    <w:p w14:paraId="0C90ACEF" w14:textId="77777777" w:rsidR="00BA40F6" w:rsidRDefault="00BA40F6" w:rsidP="00195190"/>
    <w:p w14:paraId="2EEF06A3" w14:textId="77777777" w:rsidR="00BA40F6" w:rsidRDefault="00BA40F6" w:rsidP="00195190"/>
    <w:p w14:paraId="4BECC3DE" w14:textId="77777777" w:rsidR="00BA40F6" w:rsidRDefault="00BA40F6" w:rsidP="00195190"/>
    <w:p w14:paraId="5DDF6144" w14:textId="22DE79A0" w:rsidR="003448E0" w:rsidRDefault="00195190" w:rsidP="00195190">
      <w:r>
        <w:lastRenderedPageBreak/>
        <w:t xml:space="preserve">6. Modify the </w:t>
      </w:r>
      <w:proofErr w:type="spellStart"/>
      <w:r>
        <w:t>TestKoperasi</w:t>
      </w:r>
      <w:proofErr w:type="spellEnd"/>
      <w:r>
        <w:t xml:space="preserve"> class, so that the loan amount and installments can receive input from the console.</w:t>
      </w:r>
    </w:p>
    <w:p w14:paraId="2753DE6F" w14:textId="4C6044E5" w:rsidR="006F7325" w:rsidRPr="00812726" w:rsidRDefault="006F7325" w:rsidP="00195190">
      <w:r>
        <w:t>-</w:t>
      </w:r>
      <w:r w:rsidR="00203195" w:rsidRPr="00203195">
        <w:rPr>
          <w:noProof/>
        </w:rPr>
        <w:t xml:space="preserve"> </w:t>
      </w:r>
      <w:r w:rsidR="0080690A" w:rsidRPr="0080690A">
        <w:rPr>
          <w:noProof/>
        </w:rPr>
        <w:drawing>
          <wp:inline distT="0" distB="0" distL="0" distR="0" wp14:anchorId="243FE9F9" wp14:editId="42FFB4B2">
            <wp:extent cx="2829320" cy="5477639"/>
            <wp:effectExtent l="0" t="0" r="9525" b="0"/>
            <wp:docPr id="1345205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0502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325" w:rsidRPr="00812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E51E23"/>
    <w:multiLevelType w:val="hybridMultilevel"/>
    <w:tmpl w:val="1DB61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94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537"/>
    <w:rsid w:val="0002657E"/>
    <w:rsid w:val="0003440F"/>
    <w:rsid w:val="00037BE5"/>
    <w:rsid w:val="00050A29"/>
    <w:rsid w:val="00053F80"/>
    <w:rsid w:val="00075509"/>
    <w:rsid w:val="000828D1"/>
    <w:rsid w:val="00086451"/>
    <w:rsid w:val="000B40B6"/>
    <w:rsid w:val="000C2E3F"/>
    <w:rsid w:val="000F6E77"/>
    <w:rsid w:val="00133D80"/>
    <w:rsid w:val="001352B5"/>
    <w:rsid w:val="00163FCB"/>
    <w:rsid w:val="00174E45"/>
    <w:rsid w:val="00183FB6"/>
    <w:rsid w:val="00186660"/>
    <w:rsid w:val="00195190"/>
    <w:rsid w:val="001A52A2"/>
    <w:rsid w:val="001D13E9"/>
    <w:rsid w:val="00203195"/>
    <w:rsid w:val="00232631"/>
    <w:rsid w:val="00235457"/>
    <w:rsid w:val="00237989"/>
    <w:rsid w:val="00261D87"/>
    <w:rsid w:val="002736D9"/>
    <w:rsid w:val="00283E80"/>
    <w:rsid w:val="00296B06"/>
    <w:rsid w:val="002F51BB"/>
    <w:rsid w:val="00301556"/>
    <w:rsid w:val="00316CF4"/>
    <w:rsid w:val="00317049"/>
    <w:rsid w:val="0033028B"/>
    <w:rsid w:val="00330537"/>
    <w:rsid w:val="003342FB"/>
    <w:rsid w:val="003418F7"/>
    <w:rsid w:val="003448E0"/>
    <w:rsid w:val="00345AEE"/>
    <w:rsid w:val="00356296"/>
    <w:rsid w:val="00357652"/>
    <w:rsid w:val="003859AD"/>
    <w:rsid w:val="003D19E1"/>
    <w:rsid w:val="003E6625"/>
    <w:rsid w:val="003F1CA5"/>
    <w:rsid w:val="003F5C24"/>
    <w:rsid w:val="004014E8"/>
    <w:rsid w:val="00434929"/>
    <w:rsid w:val="0045748D"/>
    <w:rsid w:val="00465913"/>
    <w:rsid w:val="00472F3C"/>
    <w:rsid w:val="00475DFB"/>
    <w:rsid w:val="004772F2"/>
    <w:rsid w:val="00480ACC"/>
    <w:rsid w:val="004B0D4E"/>
    <w:rsid w:val="004B7013"/>
    <w:rsid w:val="004E6397"/>
    <w:rsid w:val="004F4746"/>
    <w:rsid w:val="004F5601"/>
    <w:rsid w:val="00501E06"/>
    <w:rsid w:val="0050670D"/>
    <w:rsid w:val="00510DB5"/>
    <w:rsid w:val="0051778A"/>
    <w:rsid w:val="00526723"/>
    <w:rsid w:val="00536679"/>
    <w:rsid w:val="00547059"/>
    <w:rsid w:val="00553822"/>
    <w:rsid w:val="005564A4"/>
    <w:rsid w:val="00556998"/>
    <w:rsid w:val="0057296E"/>
    <w:rsid w:val="0057452C"/>
    <w:rsid w:val="00577824"/>
    <w:rsid w:val="0058327E"/>
    <w:rsid w:val="00591C46"/>
    <w:rsid w:val="00594D65"/>
    <w:rsid w:val="005A2F52"/>
    <w:rsid w:val="005C7FBB"/>
    <w:rsid w:val="005D1229"/>
    <w:rsid w:val="005E69A4"/>
    <w:rsid w:val="006072F3"/>
    <w:rsid w:val="00616AF9"/>
    <w:rsid w:val="006218B0"/>
    <w:rsid w:val="00623954"/>
    <w:rsid w:val="00657BB8"/>
    <w:rsid w:val="00662666"/>
    <w:rsid w:val="006846E2"/>
    <w:rsid w:val="006A6D6C"/>
    <w:rsid w:val="006B3989"/>
    <w:rsid w:val="006C1C44"/>
    <w:rsid w:val="006C5B92"/>
    <w:rsid w:val="006C7EBF"/>
    <w:rsid w:val="006D2955"/>
    <w:rsid w:val="006D7CF2"/>
    <w:rsid w:val="006F7325"/>
    <w:rsid w:val="007269D9"/>
    <w:rsid w:val="00727459"/>
    <w:rsid w:val="007329A5"/>
    <w:rsid w:val="0074610F"/>
    <w:rsid w:val="0076579D"/>
    <w:rsid w:val="00765B7D"/>
    <w:rsid w:val="007755A5"/>
    <w:rsid w:val="0078140C"/>
    <w:rsid w:val="00784BC5"/>
    <w:rsid w:val="00791829"/>
    <w:rsid w:val="007931D9"/>
    <w:rsid w:val="007B648E"/>
    <w:rsid w:val="007C2082"/>
    <w:rsid w:val="0080690A"/>
    <w:rsid w:val="00810C34"/>
    <w:rsid w:val="00812726"/>
    <w:rsid w:val="008131FC"/>
    <w:rsid w:val="0082001C"/>
    <w:rsid w:val="00824D77"/>
    <w:rsid w:val="008345AC"/>
    <w:rsid w:val="008425A7"/>
    <w:rsid w:val="00886FB9"/>
    <w:rsid w:val="008A0515"/>
    <w:rsid w:val="008C45FE"/>
    <w:rsid w:val="008F25A5"/>
    <w:rsid w:val="00904664"/>
    <w:rsid w:val="00950C83"/>
    <w:rsid w:val="00954F3F"/>
    <w:rsid w:val="00962627"/>
    <w:rsid w:val="0098020D"/>
    <w:rsid w:val="0098097E"/>
    <w:rsid w:val="009B493E"/>
    <w:rsid w:val="009C7F51"/>
    <w:rsid w:val="009D4E21"/>
    <w:rsid w:val="00A11A5A"/>
    <w:rsid w:val="00A266D4"/>
    <w:rsid w:val="00A9440F"/>
    <w:rsid w:val="00AA1764"/>
    <w:rsid w:val="00AA5C47"/>
    <w:rsid w:val="00AB04C0"/>
    <w:rsid w:val="00AC3258"/>
    <w:rsid w:val="00AE127F"/>
    <w:rsid w:val="00AE52B8"/>
    <w:rsid w:val="00AF0634"/>
    <w:rsid w:val="00AF0D2A"/>
    <w:rsid w:val="00AF61A7"/>
    <w:rsid w:val="00AF7A2A"/>
    <w:rsid w:val="00B11FEB"/>
    <w:rsid w:val="00B27D08"/>
    <w:rsid w:val="00B53775"/>
    <w:rsid w:val="00B6600A"/>
    <w:rsid w:val="00B82ACA"/>
    <w:rsid w:val="00BA40F6"/>
    <w:rsid w:val="00BE5BFE"/>
    <w:rsid w:val="00C05A4F"/>
    <w:rsid w:val="00C1221E"/>
    <w:rsid w:val="00C22CE0"/>
    <w:rsid w:val="00C4190B"/>
    <w:rsid w:val="00C53E69"/>
    <w:rsid w:val="00C87751"/>
    <w:rsid w:val="00C87B84"/>
    <w:rsid w:val="00C91DB5"/>
    <w:rsid w:val="00C95C56"/>
    <w:rsid w:val="00C97512"/>
    <w:rsid w:val="00CA4F42"/>
    <w:rsid w:val="00CD7D04"/>
    <w:rsid w:val="00CE524A"/>
    <w:rsid w:val="00CE6059"/>
    <w:rsid w:val="00CF07FC"/>
    <w:rsid w:val="00D22EA3"/>
    <w:rsid w:val="00D2388D"/>
    <w:rsid w:val="00D24205"/>
    <w:rsid w:val="00D25CA0"/>
    <w:rsid w:val="00D27C39"/>
    <w:rsid w:val="00D304B0"/>
    <w:rsid w:val="00D30722"/>
    <w:rsid w:val="00D50EAF"/>
    <w:rsid w:val="00D7221D"/>
    <w:rsid w:val="00D9730E"/>
    <w:rsid w:val="00DA6BB9"/>
    <w:rsid w:val="00DC1070"/>
    <w:rsid w:val="00DF6237"/>
    <w:rsid w:val="00E04A0A"/>
    <w:rsid w:val="00E065B8"/>
    <w:rsid w:val="00E12526"/>
    <w:rsid w:val="00E33C81"/>
    <w:rsid w:val="00E54288"/>
    <w:rsid w:val="00E57F7F"/>
    <w:rsid w:val="00E65D47"/>
    <w:rsid w:val="00E6681C"/>
    <w:rsid w:val="00EA1F61"/>
    <w:rsid w:val="00EB0023"/>
    <w:rsid w:val="00EC409C"/>
    <w:rsid w:val="00ED23ED"/>
    <w:rsid w:val="00F0226D"/>
    <w:rsid w:val="00F10527"/>
    <w:rsid w:val="00F149EB"/>
    <w:rsid w:val="00F171A5"/>
    <w:rsid w:val="00F279F9"/>
    <w:rsid w:val="00F3058B"/>
    <w:rsid w:val="00F36A3F"/>
    <w:rsid w:val="00F4297A"/>
    <w:rsid w:val="00F5049F"/>
    <w:rsid w:val="00F65C97"/>
    <w:rsid w:val="00F74EFE"/>
    <w:rsid w:val="00F84857"/>
    <w:rsid w:val="00F926D6"/>
    <w:rsid w:val="00F9774F"/>
    <w:rsid w:val="00FA109D"/>
    <w:rsid w:val="00FA4300"/>
    <w:rsid w:val="00FB1277"/>
    <w:rsid w:val="00FB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1ECFE"/>
  <w15:chartTrackingRefBased/>
  <w15:docId w15:val="{582F079C-4DA9-4311-84BE-33A71BD66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5B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BF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7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2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hyperlink" Target="https://github.com/Majid5654/Semester-3/tree/Main/JAVA%20OOP/Week3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16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Lenovo</dc:creator>
  <cp:keywords/>
  <dc:description/>
  <cp:lastModifiedBy>User Lenovo</cp:lastModifiedBy>
  <cp:revision>42</cp:revision>
  <dcterms:created xsi:type="dcterms:W3CDTF">2024-09-13T01:35:00Z</dcterms:created>
  <dcterms:modified xsi:type="dcterms:W3CDTF">2024-09-14T02:08:00Z</dcterms:modified>
</cp:coreProperties>
</file>