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147FA" w14:textId="77777777" w:rsidR="00584F3E" w:rsidRPr="00AE7E31" w:rsidRDefault="00584F3E" w:rsidP="00584F3E">
      <w:pPr>
        <w:rPr>
          <w:rFonts w:ascii="宋体" w:eastAsia="宋体" w:hAnsi="宋体"/>
          <w:b/>
          <w:color w:val="2E74B5" w:themeColor="accent5" w:themeShade="BF"/>
          <w:sz w:val="28"/>
          <w:szCs w:val="28"/>
        </w:rPr>
      </w:pPr>
      <w:r w:rsidRPr="00AE7E31">
        <w:rPr>
          <w:rFonts w:ascii="宋体" w:eastAsia="宋体" w:hAnsi="宋体" w:hint="eastAsia"/>
          <w:b/>
          <w:color w:val="2E74B5" w:themeColor="accent5" w:themeShade="BF"/>
          <w:sz w:val="28"/>
          <w:szCs w:val="28"/>
        </w:rPr>
        <w:t>问题描述：</w:t>
      </w:r>
    </w:p>
    <w:p w14:paraId="05730230" w14:textId="77777777" w:rsidR="00584F3E" w:rsidRPr="0076789F" w:rsidRDefault="00584F3E" w:rsidP="00584F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789F">
        <w:rPr>
          <w:rFonts w:ascii="宋体" w:eastAsia="宋体" w:hAnsi="宋体" w:hint="eastAsia"/>
          <w:sz w:val="28"/>
          <w:szCs w:val="28"/>
        </w:rPr>
        <w:t>国内每年的电影播放数量很大，观看电影的人数日益增加，对电影的需求也越来越大，不少人喜欢电影里的情节，想去实地观看打卡，进行一次旅游体</w:t>
      </w:r>
      <w:bookmarkStart w:id="0" w:name="_GoBack"/>
      <w:bookmarkEnd w:id="0"/>
      <w:r w:rsidRPr="0076789F">
        <w:rPr>
          <w:rFonts w:ascii="宋体" w:eastAsia="宋体" w:hAnsi="宋体" w:hint="eastAsia"/>
          <w:sz w:val="28"/>
          <w:szCs w:val="28"/>
        </w:rPr>
        <w:t>验；但是当他们自己想进行一次打卡时，会存在一些问题：</w:t>
      </w:r>
    </w:p>
    <w:p w14:paraId="2827A00A" w14:textId="77777777" w:rsidR="00584F3E" w:rsidRPr="0076789F" w:rsidRDefault="00584F3E" w:rsidP="00584F3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6789F">
        <w:rPr>
          <w:rFonts w:ascii="宋体" w:eastAsia="宋体" w:hAnsi="宋体" w:hint="eastAsia"/>
          <w:sz w:val="28"/>
          <w:szCs w:val="28"/>
        </w:rPr>
        <w:t>电影里的出现的场景有的时候无法查到；</w:t>
      </w:r>
    </w:p>
    <w:p w14:paraId="133366BE" w14:textId="77777777" w:rsidR="00584F3E" w:rsidRPr="0076789F" w:rsidRDefault="00584F3E" w:rsidP="00584F3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6789F">
        <w:rPr>
          <w:rFonts w:ascii="宋体" w:eastAsia="宋体" w:hAnsi="宋体" w:hint="eastAsia"/>
          <w:sz w:val="28"/>
          <w:szCs w:val="28"/>
        </w:rPr>
        <w:t>来回进行旅游打卡的路线规划等比较复杂，缺乏便利性；</w:t>
      </w:r>
    </w:p>
    <w:p w14:paraId="35F948F6" w14:textId="77777777" w:rsidR="00584F3E" w:rsidRPr="0076789F" w:rsidRDefault="00584F3E" w:rsidP="00584F3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6789F">
        <w:rPr>
          <w:rFonts w:ascii="宋体" w:eastAsia="宋体" w:hAnsi="宋体" w:hint="eastAsia"/>
          <w:sz w:val="28"/>
          <w:szCs w:val="28"/>
        </w:rPr>
        <w:t>没有志同道合的人进行交流，体验感较差；</w:t>
      </w:r>
    </w:p>
    <w:p w14:paraId="3770D936" w14:textId="77777777" w:rsidR="00584F3E" w:rsidRDefault="00584F3E" w:rsidP="00584F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789F">
        <w:rPr>
          <w:rFonts w:ascii="宋体" w:eastAsia="宋体" w:hAnsi="宋体" w:hint="eastAsia"/>
          <w:sz w:val="28"/>
          <w:szCs w:val="28"/>
        </w:rPr>
        <w:t>人们已经逐渐习惯自驾游或者自己结伴出行旅游，行动自由且有随意性，跟团旅游进行打卡会比较不方便，无法随时更改打卡路线等，这样体验感就会变差。</w:t>
      </w:r>
    </w:p>
    <w:p w14:paraId="3CE04375" w14:textId="77777777" w:rsidR="00796B41" w:rsidRPr="00584F3E" w:rsidRDefault="00796B41"/>
    <w:sectPr w:rsidR="00796B41" w:rsidRPr="0058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B56D" w14:textId="77777777" w:rsidR="00372DA3" w:rsidRDefault="00372DA3" w:rsidP="00584F3E">
      <w:r>
        <w:separator/>
      </w:r>
    </w:p>
  </w:endnote>
  <w:endnote w:type="continuationSeparator" w:id="0">
    <w:p w14:paraId="35B42CC3" w14:textId="77777777" w:rsidR="00372DA3" w:rsidRDefault="00372DA3" w:rsidP="0058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6256" w14:textId="77777777" w:rsidR="00372DA3" w:rsidRDefault="00372DA3" w:rsidP="00584F3E">
      <w:r>
        <w:separator/>
      </w:r>
    </w:p>
  </w:footnote>
  <w:footnote w:type="continuationSeparator" w:id="0">
    <w:p w14:paraId="0F38D061" w14:textId="77777777" w:rsidR="00372DA3" w:rsidRDefault="00372DA3" w:rsidP="0058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1AE"/>
    <w:multiLevelType w:val="hybridMultilevel"/>
    <w:tmpl w:val="80361F2C"/>
    <w:lvl w:ilvl="0" w:tplc="2A16F0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3422C"/>
    <w:multiLevelType w:val="hybridMultilevel"/>
    <w:tmpl w:val="EB3869CA"/>
    <w:lvl w:ilvl="0" w:tplc="A3CC55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B"/>
    <w:rsid w:val="00372DA3"/>
    <w:rsid w:val="00584F3E"/>
    <w:rsid w:val="00696124"/>
    <w:rsid w:val="00796B41"/>
    <w:rsid w:val="008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20DCE-8225-498A-868A-3519F575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F3E"/>
    <w:rPr>
      <w:sz w:val="18"/>
      <w:szCs w:val="18"/>
    </w:rPr>
  </w:style>
  <w:style w:type="paragraph" w:styleId="a7">
    <w:name w:val="List Paragraph"/>
    <w:basedOn w:val="a"/>
    <w:uiPriority w:val="34"/>
    <w:qFormat/>
    <w:rsid w:val="00584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晓艺 柴</dc:creator>
  <cp:keywords/>
  <dc:description/>
  <cp:lastModifiedBy>晓艺 柴</cp:lastModifiedBy>
  <cp:revision>3</cp:revision>
  <dcterms:created xsi:type="dcterms:W3CDTF">2020-11-16T02:37:00Z</dcterms:created>
  <dcterms:modified xsi:type="dcterms:W3CDTF">2020-11-16T02:38:00Z</dcterms:modified>
</cp:coreProperties>
</file>