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A44" w:rsidRDefault="002C2D98">
      <w:r>
        <w:t>Вы не знаете какими быть и как действовать не потому что зависите от других людей. Вы зависите от других людей, потому что не знаете какими быть и как действовать.</w:t>
      </w:r>
    </w:p>
    <w:p w:rsidR="00032895" w:rsidRDefault="00032895">
      <w:r>
        <w:t xml:space="preserve">Накопление – это </w:t>
      </w:r>
      <w:proofErr w:type="gramStart"/>
      <w:r>
        <w:t>дисциплина</w:t>
      </w:r>
      <w:proofErr w:type="gramEnd"/>
      <w:r>
        <w:t xml:space="preserve"> выраженная в деньгах </w:t>
      </w:r>
    </w:p>
    <w:p w:rsidR="004C5B8D" w:rsidRDefault="004C5B8D"/>
    <w:p w:rsidR="004C5B8D" w:rsidRDefault="004C5B8D"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 xml:space="preserve">Выкладываю рецепт борща домашнего кубанского: В горячий бульон кладете пару помидор целых и с </w:t>
      </w:r>
      <w:proofErr w:type="spellStart"/>
      <w:proofErr w:type="gramStart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>кожицей,целый</w:t>
      </w:r>
      <w:proofErr w:type="spellEnd"/>
      <w:proofErr w:type="gramEnd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 xml:space="preserve"> лук и целый болгарский перец. </w:t>
      </w:r>
      <w:proofErr w:type="gramStart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>Через минут</w:t>
      </w:r>
      <w:proofErr w:type="gramEnd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 xml:space="preserve"> 10 помидоры вынуть и пока отложить в сторону. Как бульон закипит кладете </w:t>
      </w:r>
      <w:proofErr w:type="spellStart"/>
      <w:proofErr w:type="gramStart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>картошку,нарезанную</w:t>
      </w:r>
      <w:proofErr w:type="spellEnd"/>
      <w:proofErr w:type="gramEnd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 xml:space="preserve"> небольшими чипсами. </w:t>
      </w:r>
      <w:proofErr w:type="spellStart"/>
      <w:proofErr w:type="gramStart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>Закипело,кладете</w:t>
      </w:r>
      <w:proofErr w:type="spellEnd"/>
      <w:proofErr w:type="gramEnd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>зажарку</w:t>
      </w:r>
      <w:proofErr w:type="spellEnd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 xml:space="preserve"> из свеклы и </w:t>
      </w:r>
      <w:proofErr w:type="spellStart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>моркови.Свекла</w:t>
      </w:r>
      <w:proofErr w:type="spellEnd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 xml:space="preserve"> должна быть порезано мелкой </w:t>
      </w:r>
      <w:proofErr w:type="spellStart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>соломкой,морковь</w:t>
      </w:r>
      <w:proofErr w:type="spellEnd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 xml:space="preserve"> на крупной терке и обжарены вместе. </w:t>
      </w:r>
      <w:proofErr w:type="spellStart"/>
      <w:proofErr w:type="gramStart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>Закипело,кладете</w:t>
      </w:r>
      <w:proofErr w:type="spellEnd"/>
      <w:proofErr w:type="gramEnd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 xml:space="preserve"> тонко </w:t>
      </w:r>
      <w:proofErr w:type="spellStart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>пошинкованную</w:t>
      </w:r>
      <w:proofErr w:type="spellEnd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 xml:space="preserve"> капусту. </w:t>
      </w:r>
      <w:proofErr w:type="spellStart"/>
      <w:proofErr w:type="gramStart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>Следите,что</w:t>
      </w:r>
      <w:proofErr w:type="spellEnd"/>
      <w:proofErr w:type="gramEnd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 xml:space="preserve"> б капуста не перекипела. Как только она </w:t>
      </w:r>
      <w:proofErr w:type="spellStart"/>
      <w:proofErr w:type="gramStart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>закипит,кладете</w:t>
      </w:r>
      <w:proofErr w:type="spellEnd"/>
      <w:proofErr w:type="gramEnd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 xml:space="preserve"> перетертые через сито помидоры. </w:t>
      </w:r>
      <w:proofErr w:type="spellStart"/>
      <w:proofErr w:type="gramStart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>Закипело,добавляете</w:t>
      </w:r>
      <w:proofErr w:type="spellEnd"/>
      <w:proofErr w:type="gramEnd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 xml:space="preserve"> истолченные вместе чеснок 1 зубчик и </w:t>
      </w:r>
      <w:proofErr w:type="spellStart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>соль.Можно</w:t>
      </w:r>
      <w:proofErr w:type="spellEnd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 xml:space="preserve"> вместе с маленьким кусочком </w:t>
      </w:r>
      <w:proofErr w:type="spellStart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>сала,можно</w:t>
      </w:r>
      <w:proofErr w:type="spellEnd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 xml:space="preserve"> "старого" сала. Если в борще не хватает </w:t>
      </w:r>
      <w:proofErr w:type="spellStart"/>
      <w:proofErr w:type="gramStart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>кислинки,добавить</w:t>
      </w:r>
      <w:proofErr w:type="spellEnd"/>
      <w:proofErr w:type="gramEnd"/>
      <w:r>
        <w:rPr>
          <w:rFonts w:ascii="Segoe UI" w:hAnsi="Segoe UI" w:cs="Segoe UI"/>
          <w:color w:val="4B5563"/>
          <w:sz w:val="27"/>
          <w:szCs w:val="27"/>
          <w:shd w:val="clear" w:color="auto" w:fill="FFFFFF"/>
        </w:rPr>
        <w:t xml:space="preserve"> лимонный сок. После этого сразу выключаем и добавляем порезанную зелень.</w:t>
      </w:r>
      <w:bookmarkStart w:id="0" w:name="_GoBack"/>
      <w:bookmarkEnd w:id="0"/>
    </w:p>
    <w:sectPr w:rsidR="004C5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28"/>
    <w:rsid w:val="00032895"/>
    <w:rsid w:val="002C2D98"/>
    <w:rsid w:val="004A4A44"/>
    <w:rsid w:val="004C5B8D"/>
    <w:rsid w:val="00DB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C399A-27A9-40C9-8001-53F1CDD6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Tikhonov</dc:creator>
  <cp:keywords/>
  <dc:description/>
  <cp:lastModifiedBy>Ivan Tikhonov</cp:lastModifiedBy>
  <cp:revision>7</cp:revision>
  <dcterms:created xsi:type="dcterms:W3CDTF">2023-04-12T04:56:00Z</dcterms:created>
  <dcterms:modified xsi:type="dcterms:W3CDTF">2023-08-07T11:57:00Z</dcterms:modified>
</cp:coreProperties>
</file>