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1283" w14:textId="55AE66B1" w:rsidR="00157ED2" w:rsidRDefault="001E0B7D" w:rsidP="001E0B7D">
      <w:pPr>
        <w:pStyle w:val="ListParagraph"/>
        <w:numPr>
          <w:ilvl w:val="0"/>
          <w:numId w:val="1"/>
        </w:numPr>
      </w:pPr>
      <w:r>
        <w:t>Image segmentation with K-means clustering and GMM clustering</w:t>
      </w:r>
    </w:p>
    <w:p w14:paraId="1EA67F27" w14:textId="21375908" w:rsidR="001E0B7D" w:rsidRDefault="00CF33A3" w:rsidP="001E0B7D">
      <w:pPr>
        <w:pStyle w:val="ListParagraph"/>
      </w:pPr>
      <w:r>
        <w:rPr>
          <w:rFonts w:hint="eastAsia"/>
        </w:rPr>
        <w:t>W</w:t>
      </w:r>
      <w:r>
        <w:t>ith K-mean clustering, test with K = {2,3,4,5} to generate the image segmentation based on RGB colors and coordinate.</w:t>
      </w:r>
    </w:p>
    <w:p w14:paraId="635F4B6A" w14:textId="78563DC4" w:rsidR="00CF33A3" w:rsidRDefault="00FE69AB" w:rsidP="001E0B7D">
      <w:pPr>
        <w:pStyle w:val="ListParagraph"/>
      </w:pPr>
      <w:r>
        <w:t xml:space="preserve">Contrast color of </w:t>
      </w:r>
      <w:r w:rsidR="00E03129">
        <w:t>enhancement to grayscale to make the visualization be clear to observe.</w:t>
      </w:r>
    </w:p>
    <w:p w14:paraId="1F8C87F5" w14:textId="3E5AECB1" w:rsidR="00E03129" w:rsidRDefault="00B25AB9" w:rsidP="00B25AB9">
      <w:pPr>
        <w:jc w:val="center"/>
      </w:pPr>
      <w:r>
        <w:rPr>
          <w:noProof/>
          <w:lang w:eastAsia="en-US"/>
        </w:rPr>
        <w:drawing>
          <wp:inline distT="0" distB="0" distL="0" distR="0" wp14:anchorId="68F9CE6F" wp14:editId="5392B5F2">
            <wp:extent cx="2828925" cy="188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CE5644_2019Fall_Homework4Questions_3096_colorPla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74" cy="19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0CBEA7F" wp14:editId="7605F85B">
            <wp:extent cx="2809875" cy="1875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CE5644_2019Fall_Homework4Questions_42049_colorBi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65" cy="18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BBB" w14:textId="1A8E06F3" w:rsidR="00B25AB9" w:rsidRDefault="00B25AB9" w:rsidP="00B25AB9">
      <w:r>
        <w:t xml:space="preserve">The original pictures </w:t>
      </w:r>
      <w:proofErr w:type="gramStart"/>
      <w:r>
        <w:t>has</w:t>
      </w:r>
      <w:proofErr w:type="gramEnd"/>
      <w:r>
        <w:t xml:space="preserve"> the same features that both have a plant area show the similar color. But the objects (the plane and the bird) has a different color area. We could guess the object could be showed when after doing the clustering (image segmentation). The following will show the result of K-means clustering and the GMM clustering result.</w:t>
      </w:r>
    </w:p>
    <w:p w14:paraId="55AD5378" w14:textId="7AEE59E0" w:rsidR="00D877E8" w:rsidRDefault="00187723" w:rsidP="00B25AB9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D5B41DA" wp14:editId="645A4839">
            <wp:simplePos x="0" y="0"/>
            <wp:positionH relativeFrom="page">
              <wp:posOffset>133350</wp:posOffset>
            </wp:positionH>
            <wp:positionV relativeFrom="paragraph">
              <wp:posOffset>922020</wp:posOffset>
            </wp:positionV>
            <wp:extent cx="4095750" cy="26085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Mean K=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8E64C8E" wp14:editId="09495C49">
            <wp:simplePos x="0" y="0"/>
            <wp:positionH relativeFrom="page">
              <wp:posOffset>3752850</wp:posOffset>
            </wp:positionH>
            <wp:positionV relativeFrom="paragraph">
              <wp:posOffset>950595</wp:posOffset>
            </wp:positionV>
            <wp:extent cx="3990975" cy="254127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 K=2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7E8">
        <w:t xml:space="preserve">K-means clustering has done with </w:t>
      </w:r>
      <w:proofErr w:type="gramStart"/>
      <w:r w:rsidR="00D877E8">
        <w:t>5 dimensional</w:t>
      </w:r>
      <w:proofErr w:type="gramEnd"/>
      <w:r w:rsidR="00D877E8">
        <w:t xml:space="preserve"> data, where 1</w:t>
      </w:r>
      <w:r w:rsidR="00D877E8" w:rsidRPr="00D877E8">
        <w:rPr>
          <w:vertAlign w:val="superscript"/>
        </w:rPr>
        <w:t>st</w:t>
      </w:r>
      <w:r w:rsidR="00D877E8">
        <w:t xml:space="preserve"> and the 2</w:t>
      </w:r>
      <w:r w:rsidR="00D877E8" w:rsidRPr="00D877E8">
        <w:rPr>
          <w:vertAlign w:val="superscript"/>
        </w:rPr>
        <w:t>nd</w:t>
      </w:r>
      <w:r w:rsidR="00D877E8">
        <w:t xml:space="preserve"> data are the coordinate data and the 3</w:t>
      </w:r>
      <w:r w:rsidR="00D877E8" w:rsidRPr="00D877E8">
        <w:rPr>
          <w:vertAlign w:val="superscript"/>
        </w:rPr>
        <w:t>rd</w:t>
      </w:r>
      <w:r w:rsidR="00D877E8">
        <w:t xml:space="preserve"> 4</w:t>
      </w:r>
      <w:r w:rsidR="00D877E8" w:rsidRPr="00D877E8">
        <w:rPr>
          <w:vertAlign w:val="superscript"/>
        </w:rPr>
        <w:t>th</w:t>
      </w:r>
      <w:r w:rsidR="00D877E8">
        <w:t xml:space="preserve"> 5</w:t>
      </w:r>
      <w:r w:rsidR="00D877E8" w:rsidRPr="00D877E8">
        <w:rPr>
          <w:vertAlign w:val="superscript"/>
        </w:rPr>
        <w:t>th</w:t>
      </w:r>
      <w:r w:rsidR="00D877E8">
        <w:t xml:space="preserve"> are the red, green, blue data. Since the clustering algorithm take the RGB data as the most calculating data. The coordinate data could be </w:t>
      </w:r>
      <w:proofErr w:type="gramStart"/>
      <w:r w:rsidR="00D877E8">
        <w:t>replace</w:t>
      </w:r>
      <w:proofErr w:type="gramEnd"/>
      <w:r w:rsidR="00D877E8">
        <w:t xml:space="preserve"> by pixels ordering. </w:t>
      </w:r>
      <w:r w:rsidR="00490098">
        <w:t xml:space="preserve">On 321*481 pixels image, take the pixels order from 1 to 321*481 = 154401. Then doing the K-means algorithm to calculate the distance and the labels of each pixel. </w:t>
      </w:r>
    </w:p>
    <w:p w14:paraId="4A8DF652" w14:textId="5DBF966F" w:rsidR="00187723" w:rsidRDefault="00187723" w:rsidP="00B25AB9"/>
    <w:p w14:paraId="3A77443D" w14:textId="77777777" w:rsidR="00187723" w:rsidRDefault="00187723" w:rsidP="00B25AB9">
      <w:r>
        <w:t xml:space="preserve">Two picture shows the K-means clustering method (K = 2) done on plane and bird’s image. We could observe that the images are showed as two different gray sale after the K-means algorithm. The plane and the bird’s shape </w:t>
      </w:r>
      <w:proofErr w:type="gramStart"/>
      <w:r>
        <w:t>is</w:t>
      </w:r>
      <w:proofErr w:type="gramEnd"/>
      <w:r>
        <w:t xml:space="preserve"> visualized in two images.</w:t>
      </w:r>
    </w:p>
    <w:p w14:paraId="0F06FFBF" w14:textId="1878A3C8" w:rsidR="00D877E8" w:rsidRDefault="00CC7264" w:rsidP="00B25AB9"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58AE454F" wp14:editId="4130A2A3">
            <wp:simplePos x="0" y="0"/>
            <wp:positionH relativeFrom="column">
              <wp:posOffset>4667250</wp:posOffset>
            </wp:positionH>
            <wp:positionV relativeFrom="paragraph">
              <wp:posOffset>1438275</wp:posOffset>
            </wp:positionV>
            <wp:extent cx="2303145" cy="1466850"/>
            <wp:effectExtent l="0" t="0" r="1905" b="0"/>
            <wp:wrapTight wrapText="bothSides">
              <wp:wrapPolygon edited="0">
                <wp:start x="0" y="0"/>
                <wp:lineTo x="0" y="21319"/>
                <wp:lineTo x="21439" y="21319"/>
                <wp:lineTo x="214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ean K=5_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69239538" wp14:editId="38DF6A9F">
            <wp:simplePos x="0" y="0"/>
            <wp:positionH relativeFrom="column">
              <wp:posOffset>2399665</wp:posOffset>
            </wp:positionH>
            <wp:positionV relativeFrom="paragraph">
              <wp:posOffset>1438275</wp:posOffset>
            </wp:positionV>
            <wp:extent cx="2200275" cy="1400810"/>
            <wp:effectExtent l="0" t="0" r="9525" b="889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Mean K=4_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0AAB1C87" wp14:editId="75F49179">
            <wp:simplePos x="0" y="0"/>
            <wp:positionH relativeFrom="margin">
              <wp:align>left</wp:align>
            </wp:positionH>
            <wp:positionV relativeFrom="paragraph">
              <wp:posOffset>1438275</wp:posOffset>
            </wp:positionV>
            <wp:extent cx="2152650" cy="1370965"/>
            <wp:effectExtent l="0" t="0" r="0" b="635"/>
            <wp:wrapTight wrapText="bothSides">
              <wp:wrapPolygon edited="0">
                <wp:start x="0" y="0"/>
                <wp:lineTo x="0" y="21310"/>
                <wp:lineTo x="21409" y="21310"/>
                <wp:lineTo x="2140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ean K=3_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7AB9DD63" wp14:editId="21DB0EFE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2209800" cy="1407795"/>
            <wp:effectExtent l="0" t="0" r="0" b="1905"/>
            <wp:wrapTight wrapText="bothSides">
              <wp:wrapPolygon edited="0">
                <wp:start x="0" y="0"/>
                <wp:lineTo x="0" y="21337"/>
                <wp:lineTo x="21414" y="21337"/>
                <wp:lineTo x="214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ean K=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23"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 wp14:anchorId="0DD5094C" wp14:editId="2E73B5A6">
            <wp:simplePos x="0" y="0"/>
            <wp:positionH relativeFrom="column">
              <wp:posOffset>-239219</wp:posOffset>
            </wp:positionH>
            <wp:positionV relativeFrom="paragraph">
              <wp:posOffset>0</wp:posOffset>
            </wp:positionV>
            <wp:extent cx="2410133" cy="1535430"/>
            <wp:effectExtent l="0" t="0" r="9525" b="7620"/>
            <wp:wrapTight wrapText="bothSides">
              <wp:wrapPolygon edited="0">
                <wp:start x="0" y="0"/>
                <wp:lineTo x="0" y="21439"/>
                <wp:lineTo x="21515" y="21439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Mean K=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5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23">
        <w:rPr>
          <w:noProof/>
          <w:lang w:eastAsia="en-US"/>
        </w:rPr>
        <w:drawing>
          <wp:inline distT="0" distB="0" distL="0" distR="0" wp14:anchorId="04D4A0CA" wp14:editId="210F28A9">
            <wp:extent cx="2238375" cy="142600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 K=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858" cy="1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723">
        <w:t xml:space="preserve"> </w:t>
      </w:r>
    </w:p>
    <w:p w14:paraId="47DCE653" w14:textId="3C75BB41" w:rsidR="00B25AB9" w:rsidRDefault="00B25AB9" w:rsidP="00B25AB9"/>
    <w:p w14:paraId="6C1E2868" w14:textId="2FCD140F" w:rsidR="00CF33A3" w:rsidRDefault="00187723" w:rsidP="001E0B7D">
      <w:pPr>
        <w:pStyle w:val="ListParagraph"/>
      </w:pPr>
      <w:r>
        <w:t>Picture above shows the result of K-means clustering result. Left K = 3, Middle K = 4, Right K = 5.</w:t>
      </w:r>
      <w:r w:rsidR="004D45CA">
        <w:t xml:space="preserve"> As the value of K increasing, the image shows more gradually on grayscale. </w:t>
      </w:r>
    </w:p>
    <w:p w14:paraId="69875B43" w14:textId="08C5150D" w:rsidR="007964E0" w:rsidRDefault="007964E0" w:rsidP="001E0B7D">
      <w:pPr>
        <w:pStyle w:val="ListParagraph"/>
      </w:pPr>
    </w:p>
    <w:p w14:paraId="0BC542EE" w14:textId="7B7388F9" w:rsidR="007964E0" w:rsidRDefault="002358C9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1ACE4757" wp14:editId="1A82A004">
            <wp:simplePos x="0" y="0"/>
            <wp:positionH relativeFrom="column">
              <wp:posOffset>3422650</wp:posOffset>
            </wp:positionH>
            <wp:positionV relativeFrom="paragraph">
              <wp:posOffset>400050</wp:posOffset>
            </wp:positionV>
            <wp:extent cx="3872865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62" y="21517"/>
                <wp:lineTo x="2146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MM K=2_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4E0">
        <w:t>GMM clustering segmentation. The following results will show the GMM based image segmentation. With applying</w:t>
      </w:r>
      <w:r w:rsidR="00B4159D">
        <w:t xml:space="preserve"> the EM algorithm on each pixel, we could find the on each pixels of K components.</w:t>
      </w:r>
    </w:p>
    <w:p w14:paraId="14395EBD" w14:textId="2FEB0183" w:rsidR="002358C9" w:rsidRDefault="002358C9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16AE6815" wp14:editId="7A2E5DBE">
            <wp:simplePos x="0" y="0"/>
            <wp:positionH relativeFrom="margin">
              <wp:posOffset>-381000</wp:posOffset>
            </wp:positionH>
            <wp:positionV relativeFrom="paragraph">
              <wp:posOffset>35560</wp:posOffset>
            </wp:positionV>
            <wp:extent cx="386715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494" y="21383"/>
                <wp:lineTo x="2149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MM K=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12">
        <w:t xml:space="preserve">Two pictures above </w:t>
      </w:r>
      <w:proofErr w:type="gramStart"/>
      <w:r w:rsidR="004F1712">
        <w:t>shows</w:t>
      </w:r>
      <w:proofErr w:type="gramEnd"/>
      <w:r w:rsidR="004F1712">
        <w:t xml:space="preserve"> the result of GMM cluste</w:t>
      </w:r>
      <w:r w:rsidR="007E7AA2">
        <w:t xml:space="preserve">ring segmentation (with component number = 2). The object’s shape is visualized as well by two different </w:t>
      </w:r>
      <w:proofErr w:type="gramStart"/>
      <w:r w:rsidR="007E7AA2">
        <w:t>grayscale</w:t>
      </w:r>
      <w:proofErr w:type="gramEnd"/>
      <w:r w:rsidR="007E7AA2">
        <w:t xml:space="preserve">. But some bad result </w:t>
      </w:r>
      <w:proofErr w:type="gramStart"/>
      <w:r w:rsidR="007E7AA2">
        <w:t>appear</w:t>
      </w:r>
      <w:proofErr w:type="gramEnd"/>
      <w:r w:rsidR="007E7AA2">
        <w:t xml:space="preserve"> in this two pictures. For instance, the head of the plane is not showing well in GMM clustering. </w:t>
      </w:r>
      <w:r w:rsidR="00392111">
        <w:t xml:space="preserve">Some of the cloud are decided as the same scale as plane. </w:t>
      </w:r>
    </w:p>
    <w:p w14:paraId="65A5D847" w14:textId="266705E5" w:rsidR="00CC7264" w:rsidRDefault="00CC7264" w:rsidP="001E0B7D">
      <w:pPr>
        <w:pStyle w:val="ListParagraph"/>
      </w:pPr>
    </w:p>
    <w:p w14:paraId="5959DD75" w14:textId="6791C557" w:rsidR="00CC7264" w:rsidRDefault="00CC7264" w:rsidP="001E0B7D">
      <w:pPr>
        <w:pStyle w:val="ListParagraph"/>
      </w:pPr>
    </w:p>
    <w:p w14:paraId="5E4C93C3" w14:textId="3ACD9507" w:rsidR="00CC7264" w:rsidRDefault="00CC7264" w:rsidP="001E0B7D">
      <w:pPr>
        <w:pStyle w:val="ListParagraph"/>
      </w:pPr>
    </w:p>
    <w:p w14:paraId="7BDB0AAD" w14:textId="1D358696" w:rsidR="00CC7264" w:rsidRDefault="00CC7264" w:rsidP="001E0B7D">
      <w:pPr>
        <w:pStyle w:val="ListParagraph"/>
      </w:pPr>
    </w:p>
    <w:p w14:paraId="2978E629" w14:textId="1E22792E" w:rsidR="00CC7264" w:rsidRDefault="00CC7264" w:rsidP="001E0B7D">
      <w:pPr>
        <w:pStyle w:val="ListParagraph"/>
      </w:pPr>
    </w:p>
    <w:p w14:paraId="2B8F9BB9" w14:textId="3F55E305" w:rsidR="00CC7264" w:rsidRDefault="00CC7264" w:rsidP="001E0B7D">
      <w:pPr>
        <w:pStyle w:val="ListParagraph"/>
      </w:pPr>
    </w:p>
    <w:p w14:paraId="5CF31659" w14:textId="74AD44DF" w:rsidR="00CC7264" w:rsidRDefault="00CC7264" w:rsidP="001E0B7D">
      <w:pPr>
        <w:pStyle w:val="ListParagraph"/>
      </w:pPr>
    </w:p>
    <w:p w14:paraId="36381879" w14:textId="210F9E5E" w:rsidR="00CC7264" w:rsidRDefault="00CC7264" w:rsidP="001E0B7D">
      <w:pPr>
        <w:pStyle w:val="ListParagraph"/>
      </w:pPr>
    </w:p>
    <w:p w14:paraId="51D584AB" w14:textId="4D8A3890" w:rsidR="00CC7264" w:rsidRDefault="00CC7264" w:rsidP="001E0B7D">
      <w:pPr>
        <w:pStyle w:val="ListParagraph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8480" behindDoc="0" locked="0" layoutInCell="1" allowOverlap="1" wp14:anchorId="185537F1" wp14:editId="71924B80">
            <wp:simplePos x="0" y="0"/>
            <wp:positionH relativeFrom="column">
              <wp:posOffset>2218690</wp:posOffset>
            </wp:positionH>
            <wp:positionV relativeFrom="paragraph">
              <wp:posOffset>0</wp:posOffset>
            </wp:positionV>
            <wp:extent cx="2543175" cy="16192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MM K=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35F3045E" wp14:editId="151D31E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2619375" cy="1667510"/>
            <wp:effectExtent l="0" t="0" r="9525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MM K=5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73934F61" wp14:editId="4A9F7AC8">
            <wp:simplePos x="0" y="0"/>
            <wp:positionH relativeFrom="column">
              <wp:posOffset>4418965</wp:posOffset>
            </wp:positionH>
            <wp:positionV relativeFrom="paragraph">
              <wp:posOffset>1466850</wp:posOffset>
            </wp:positionV>
            <wp:extent cx="2736850" cy="1743075"/>
            <wp:effectExtent l="0" t="0" r="635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MM K=5_B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12F16FA5" wp14:editId="7B7A6076">
            <wp:simplePos x="0" y="0"/>
            <wp:positionH relativeFrom="margin">
              <wp:align>center</wp:align>
            </wp:positionH>
            <wp:positionV relativeFrom="paragraph">
              <wp:posOffset>1495425</wp:posOffset>
            </wp:positionV>
            <wp:extent cx="2646680" cy="1685925"/>
            <wp:effectExtent l="0" t="0" r="127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MM K=4_B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0528" behindDoc="0" locked="0" layoutInCell="1" allowOverlap="1" wp14:anchorId="49DE74E5" wp14:editId="0839CA40">
            <wp:simplePos x="0" y="0"/>
            <wp:positionH relativeFrom="margin">
              <wp:posOffset>-152400</wp:posOffset>
            </wp:positionH>
            <wp:positionV relativeFrom="paragraph">
              <wp:posOffset>1476375</wp:posOffset>
            </wp:positionV>
            <wp:extent cx="2585720" cy="1646555"/>
            <wp:effectExtent l="0" t="0" r="508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MM K=3_B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6560B13" wp14:editId="6BB816DE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2512695" cy="1600200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MM K=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9F">
        <w:t xml:space="preserve">The pictures above </w:t>
      </w:r>
      <w:r w:rsidR="00A7051C">
        <w:t>show</w:t>
      </w:r>
      <w:r w:rsidR="00F7119F">
        <w:t xml:space="preserve"> that the result of GMM based clustering. As the value of K increasing (number of components). The showing results are getting better. </w:t>
      </w:r>
    </w:p>
    <w:p w14:paraId="35BB87A8" w14:textId="764FFE63" w:rsidR="00F7119F" w:rsidRDefault="00F7119F" w:rsidP="001E0B7D">
      <w:pPr>
        <w:pStyle w:val="ListParagraph"/>
      </w:pPr>
    </w:p>
    <w:p w14:paraId="75DF0B4E" w14:textId="6038B4DE" w:rsidR="00F7119F" w:rsidRDefault="00786430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74624" behindDoc="1" locked="0" layoutInCell="1" allowOverlap="1" wp14:anchorId="75CDC2AD" wp14:editId="139FE7FF">
            <wp:simplePos x="0" y="0"/>
            <wp:positionH relativeFrom="column">
              <wp:posOffset>-419100</wp:posOffset>
            </wp:positionH>
            <wp:positionV relativeFrom="paragraph">
              <wp:posOffset>219075</wp:posOffset>
            </wp:positionV>
            <wp:extent cx="39624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496" y="21518"/>
                <wp:lineTo x="2149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Mean K=2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Difference of K-means clustering and GMM based clustering:</w:t>
      </w:r>
    </w:p>
    <w:p w14:paraId="3F1F0470" w14:textId="0D9632B3" w:rsidR="00786430" w:rsidRDefault="00786430" w:rsidP="001E0B7D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42B5EE74" wp14:editId="78AB132E">
            <wp:simplePos x="0" y="0"/>
            <wp:positionH relativeFrom="column">
              <wp:posOffset>3353435</wp:posOffset>
            </wp:positionH>
            <wp:positionV relativeFrom="paragraph">
              <wp:posOffset>44450</wp:posOffset>
            </wp:positionV>
            <wp:extent cx="3932555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50" y="21518"/>
                <wp:lineTo x="214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MM K=2_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Here we compare the result of K-means clustering and the GMM based clustering result.</w:t>
      </w:r>
    </w:p>
    <w:p w14:paraId="781691AD" w14:textId="77777777" w:rsidR="005C71B9" w:rsidRDefault="00786430" w:rsidP="001E0B7D">
      <w:pPr>
        <w:pStyle w:val="ListParagraph"/>
      </w:pPr>
      <w:r>
        <w:t xml:space="preserve">The left picture is the K-means clustering as K = 2 and the right picture is the GMM based clustering as K-components K = 2. Here we can observe that the shape of the bird is detected as well enough. However, on the detail of the bird K-means clustering shows more. The GMM based one did not show the light color of the bird. </w:t>
      </w:r>
      <w:r w:rsidR="00BB3704">
        <w:t>These results show that the K-mean took each pixel distance to decide the label. But the GMM based clustering on each pixel might influenced by the neighbor pixels.</w:t>
      </w:r>
    </w:p>
    <w:p w14:paraId="62B54491" w14:textId="77777777" w:rsidR="005C71B9" w:rsidRDefault="005C71B9" w:rsidP="001E0B7D">
      <w:pPr>
        <w:pStyle w:val="ListParagraph"/>
      </w:pPr>
    </w:p>
    <w:p w14:paraId="2A98C5D2" w14:textId="77777777" w:rsidR="005C71B9" w:rsidRDefault="005C71B9" w:rsidP="001E0B7D">
      <w:pPr>
        <w:pStyle w:val="ListParagraph"/>
      </w:pPr>
    </w:p>
    <w:p w14:paraId="441D21C6" w14:textId="77777777" w:rsidR="005C71B9" w:rsidRDefault="005C71B9" w:rsidP="001E0B7D">
      <w:pPr>
        <w:pStyle w:val="ListParagraph"/>
      </w:pPr>
    </w:p>
    <w:p w14:paraId="63FE3817" w14:textId="77777777" w:rsidR="005C71B9" w:rsidRDefault="005C71B9" w:rsidP="001E0B7D">
      <w:pPr>
        <w:pStyle w:val="ListParagraph"/>
      </w:pPr>
    </w:p>
    <w:p w14:paraId="592516B3" w14:textId="77777777" w:rsidR="005C71B9" w:rsidRDefault="005C71B9" w:rsidP="001E0B7D">
      <w:pPr>
        <w:pStyle w:val="ListParagraph"/>
      </w:pPr>
    </w:p>
    <w:p w14:paraId="2858D758" w14:textId="77777777" w:rsidR="005C71B9" w:rsidRDefault="005C71B9" w:rsidP="001E0B7D">
      <w:pPr>
        <w:pStyle w:val="ListParagraph"/>
      </w:pPr>
    </w:p>
    <w:p w14:paraId="7C22C582" w14:textId="77777777" w:rsidR="005C71B9" w:rsidRDefault="005C71B9" w:rsidP="001E0B7D">
      <w:pPr>
        <w:pStyle w:val="ListParagraph"/>
      </w:pPr>
    </w:p>
    <w:p w14:paraId="669621F2" w14:textId="77777777" w:rsidR="005C71B9" w:rsidRDefault="005C71B9" w:rsidP="001E0B7D">
      <w:pPr>
        <w:pStyle w:val="ListParagraph"/>
      </w:pPr>
    </w:p>
    <w:p w14:paraId="5623C1BC" w14:textId="71D3693E" w:rsidR="00786430" w:rsidRDefault="00A2779F" w:rsidP="00603301">
      <w:pPr>
        <w:pStyle w:val="ListParagraph"/>
        <w:numPr>
          <w:ilvl w:val="0"/>
          <w:numId w:val="1"/>
        </w:numPr>
      </w:pPr>
      <w:r>
        <w:lastRenderedPageBreak/>
        <w:t>Train two SVM classifier</w:t>
      </w:r>
      <w:r w:rsidR="008409AC">
        <w:t xml:space="preserve">, the linear SVM classifier and the Gaussian SVM classifier. </w:t>
      </w:r>
      <w:r w:rsidR="00603301">
        <w:t xml:space="preserve">The </w:t>
      </w:r>
      <w:r w:rsidR="00603301" w:rsidRPr="00603301">
        <w:t>data from class −1 are drawn from a Gaussian with zero-mean and identity</w:t>
      </w:r>
      <w:r w:rsidR="00603301">
        <w:t xml:space="preserve"> covariance-matrix. The data from class +1 are generated using a two-step procedure: a radius value is drawn from a uniform distribution over the interval [2,3] and an angle value (in radians) is drawn from a uniform distribution over the interval [−</w:t>
      </w:r>
      <w:proofErr w:type="gramStart"/>
      <w:r w:rsidR="00603301">
        <w:t>π,π</w:t>
      </w:r>
      <w:proofErr w:type="gramEnd"/>
      <w:r w:rsidR="00603301">
        <w:t xml:space="preserve">]. And the +1 data are </w:t>
      </w:r>
      <w:r w:rsidR="00A7051C">
        <w:t>converting</w:t>
      </w:r>
      <w:r w:rsidR="00603301">
        <w:t xml:space="preserve"> to </w:t>
      </w:r>
      <w:r w:rsidR="00603301" w:rsidRPr="00603301">
        <w:t>Cartesian coordinates</w:t>
      </w:r>
      <w:r w:rsidR="00603301">
        <w:t xml:space="preserve">. Showing the </w:t>
      </w:r>
      <w:r w:rsidR="00A7051C">
        <w:t>two-dimension</w:t>
      </w:r>
      <w:r w:rsidR="00603301">
        <w:t xml:space="preserve"> data on the plot.</w:t>
      </w:r>
    </w:p>
    <w:p w14:paraId="5EB1FC38" w14:textId="567957AC" w:rsidR="00A7051C" w:rsidRDefault="00855DDD" w:rsidP="00A7051C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6F09F7E" wp14:editId="5198507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3860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iginal dat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67" cy="320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FA7ED" w14:textId="2F6A20B1" w:rsidR="00A7051C" w:rsidRDefault="00A7051C" w:rsidP="00A7051C">
      <w:pPr>
        <w:pStyle w:val="ListParagraph"/>
      </w:pPr>
    </w:p>
    <w:p w14:paraId="1574E7DE" w14:textId="7922EB6A" w:rsidR="00A7051C" w:rsidRDefault="00A7051C" w:rsidP="00A7051C">
      <w:pPr>
        <w:pStyle w:val="ListParagraph"/>
      </w:pPr>
      <w:r>
        <w:t>This plot shows the original data of 2 data sets.</w:t>
      </w:r>
    </w:p>
    <w:p w14:paraId="716FE2BF" w14:textId="77777777" w:rsidR="00A7051C" w:rsidRDefault="00A7051C" w:rsidP="00A7051C">
      <w:pPr>
        <w:pStyle w:val="ListParagraph"/>
      </w:pPr>
    </w:p>
    <w:p w14:paraId="4BAE4A8D" w14:textId="6680D940" w:rsidR="00A7051C" w:rsidRDefault="00A7051C" w:rsidP="00A7051C">
      <w:pPr>
        <w:pStyle w:val="ListParagraph"/>
      </w:pPr>
      <w:r>
        <w:t>Red points are the two Gaussian mixture data with mean values = [0,0], sigma = [1 0;0 1];</w:t>
      </w:r>
    </w:p>
    <w:p w14:paraId="2B009D0C" w14:textId="781B6D0C" w:rsidR="00A7051C" w:rsidRDefault="00A7051C" w:rsidP="00A7051C">
      <w:pPr>
        <w:pStyle w:val="ListParagraph"/>
      </w:pPr>
    </w:p>
    <w:p w14:paraId="4F336EC7" w14:textId="3129ADEC" w:rsidR="00A7051C" w:rsidRDefault="00A7051C" w:rsidP="00A7051C">
      <w:pPr>
        <w:pStyle w:val="ListParagraph"/>
      </w:pPr>
      <w:r>
        <w:t>Blue points are the data generated by define the uniform distribution random over interval [2,3] a s radius, and uniform distribution random over [-</w:t>
      </w:r>
      <w:proofErr w:type="spellStart"/>
      <w:proofErr w:type="gramStart"/>
      <w:r>
        <w:t>pi,pi</w:t>
      </w:r>
      <w:proofErr w:type="spellEnd"/>
      <w:proofErr w:type="gramEnd"/>
      <w:r>
        <w:t xml:space="preserve">] as </w:t>
      </w:r>
      <w:r w:rsidR="00C179E2">
        <w:t>angle.</w:t>
      </w:r>
    </w:p>
    <w:p w14:paraId="2701F6A6" w14:textId="116015D3" w:rsidR="00C179E2" w:rsidRDefault="00C179E2" w:rsidP="00A7051C">
      <w:pPr>
        <w:pStyle w:val="ListParagraph"/>
      </w:pPr>
    </w:p>
    <w:p w14:paraId="2E31F920" w14:textId="4E2F0050" w:rsidR="00C179E2" w:rsidRDefault="00C179E2" w:rsidP="00A7051C">
      <w:pPr>
        <w:pStyle w:val="ListParagraph"/>
      </w:pPr>
    </w:p>
    <w:p w14:paraId="7C2BE609" w14:textId="3B24D377" w:rsidR="00C179E2" w:rsidRDefault="00C179E2" w:rsidP="00A7051C">
      <w:pPr>
        <w:pStyle w:val="ListParagraph"/>
      </w:pPr>
    </w:p>
    <w:p w14:paraId="0ED1612A" w14:textId="11892F13" w:rsidR="00C179E2" w:rsidRDefault="00C179E2" w:rsidP="00A7051C">
      <w:pPr>
        <w:pStyle w:val="ListParagraph"/>
      </w:pPr>
    </w:p>
    <w:p w14:paraId="56DFA2D3" w14:textId="5C7657F6" w:rsidR="00C179E2" w:rsidRDefault="00C179E2" w:rsidP="00A7051C">
      <w:pPr>
        <w:pStyle w:val="ListParagraph"/>
      </w:pPr>
    </w:p>
    <w:p w14:paraId="43195401" w14:textId="3DB889D3" w:rsidR="00C179E2" w:rsidRDefault="00C179E2" w:rsidP="00A7051C">
      <w:pPr>
        <w:pStyle w:val="ListParagraph"/>
      </w:pPr>
    </w:p>
    <w:p w14:paraId="76D59234" w14:textId="77777777" w:rsidR="00855DDD" w:rsidRDefault="00855DDD" w:rsidP="00A7051C">
      <w:pPr>
        <w:pStyle w:val="ListParagraph"/>
      </w:pPr>
    </w:p>
    <w:p w14:paraId="6B8C26DC" w14:textId="06F16C54" w:rsidR="00C179E2" w:rsidRDefault="00C179E2" w:rsidP="00A7051C">
      <w:pPr>
        <w:pStyle w:val="ListParagraph"/>
      </w:pPr>
      <w:r>
        <w:t>Now we use these data to train SVC linear and SVC Gaussian classifier</w:t>
      </w:r>
      <w:r>
        <w:rPr>
          <w:rFonts w:hint="eastAsia"/>
        </w:rPr>
        <w:t xml:space="preserve">. </w:t>
      </w:r>
    </w:p>
    <w:p w14:paraId="59BFE5D8" w14:textId="31E17838" w:rsidR="00C179E2" w:rsidRDefault="00C179E2" w:rsidP="00A7051C">
      <w:pPr>
        <w:pStyle w:val="ListParagraph"/>
      </w:pPr>
    </w:p>
    <w:p w14:paraId="31CDD3A3" w14:textId="1B80402D" w:rsidR="00C179E2" w:rsidRDefault="00C179E2" w:rsidP="00A7051C">
      <w:pPr>
        <w:pStyle w:val="ListParagraph"/>
      </w:pPr>
      <w:r>
        <w:t>Linear SV</w:t>
      </w:r>
      <w:r w:rsidR="00931C7D">
        <w:t>M</w:t>
      </w:r>
      <w:r>
        <w:t xml:space="preserve"> classifier:</w:t>
      </w:r>
    </w:p>
    <w:p w14:paraId="10B84952" w14:textId="489F2F0A" w:rsidR="00C179E2" w:rsidRDefault="00C179E2" w:rsidP="00A7051C">
      <w:pPr>
        <w:pStyle w:val="ListParagraph"/>
      </w:pPr>
      <w:r>
        <w:t xml:space="preserve">Adjust the hyperparameter (make </w:t>
      </w:r>
      <w:proofErr w:type="spellStart"/>
      <w:r>
        <w:t>CList</w:t>
      </w:r>
      <w:proofErr w:type="spellEnd"/>
      <w:r>
        <w:t xml:space="preserve"> for different C value to train the classifier)</w:t>
      </w:r>
    </w:p>
    <w:p w14:paraId="046D929A" w14:textId="4088EE07" w:rsidR="00C179E2" w:rsidRDefault="00C179E2" w:rsidP="00A7051C">
      <w:pPr>
        <w:pStyle w:val="ListParagraph"/>
      </w:pPr>
      <w:r>
        <w:t>Set C</w:t>
      </w:r>
      <w:r>
        <w:rPr>
          <w:rFonts w:eastAsia="Yu Mincho"/>
          <w:lang w:eastAsia="ja-JP"/>
        </w:rPr>
        <w:t xml:space="preserve"> of linear SV</w:t>
      </w:r>
      <w:r w:rsidR="00931C7D">
        <w:rPr>
          <w:rFonts w:eastAsia="Yu Mincho"/>
          <w:lang w:eastAsia="ja-JP"/>
        </w:rPr>
        <w:t>M</w:t>
      </w:r>
      <w:r>
        <w:rPr>
          <w:rFonts w:eastAsia="Yu Mincho"/>
          <w:lang w:eastAsia="ja-JP"/>
        </w:rPr>
        <w:t xml:space="preserve"> classifier have 11 value</w:t>
      </w:r>
      <w:r>
        <w:rPr>
          <w:rFonts w:hint="eastAsia"/>
        </w:rPr>
        <w:t xml:space="preserve"> f</w:t>
      </w:r>
      <w:r>
        <w:t>or getting the best C value. C value from 10^-1 to 10^9</w:t>
      </w:r>
    </w:p>
    <w:p w14:paraId="1DDC63C8" w14:textId="6FAA1032" w:rsidR="00C179E2" w:rsidRDefault="00C179E2" w:rsidP="00A7051C">
      <w:pPr>
        <w:pStyle w:val="ListParagraph"/>
      </w:pPr>
      <w:r>
        <w:t>The training result is as below</w:t>
      </w:r>
    </w:p>
    <w:p w14:paraId="1506A382" w14:textId="6A3C46DF" w:rsidR="00C179E2" w:rsidRPr="00C179E2" w:rsidRDefault="00C2436E" w:rsidP="00A7051C">
      <w:pPr>
        <w:pStyle w:val="ListParagraph"/>
        <w:rPr>
          <w:rFonts w:eastAsia="Yu Mincho" w:hint="eastAsia"/>
          <w:lang w:eastAsia="ja-JP"/>
        </w:rPr>
      </w:pPr>
      <w:r>
        <w:rPr>
          <w:rFonts w:eastAsia="Yu Mincho" w:hint="eastAsia"/>
          <w:noProof/>
          <w:lang w:eastAsia="ja-JP"/>
        </w:rPr>
        <w:drawing>
          <wp:anchor distT="0" distB="0" distL="114300" distR="114300" simplePos="0" relativeHeight="251676672" behindDoc="1" locked="0" layoutInCell="1" allowOverlap="1" wp14:anchorId="295891B7" wp14:editId="2577CAD4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5324475" cy="3058795"/>
            <wp:effectExtent l="0" t="0" r="9525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ear SCM trai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3ADC4" w14:textId="77777777" w:rsidR="00A7051C" w:rsidRDefault="00A7051C" w:rsidP="00A7051C">
      <w:pPr>
        <w:pStyle w:val="ListParagraph"/>
      </w:pPr>
    </w:p>
    <w:p w14:paraId="4E7DF0D9" w14:textId="7FACFD7B" w:rsidR="00786430" w:rsidRDefault="00C179E2" w:rsidP="001E0B7D">
      <w:pPr>
        <w:pStyle w:val="ListParagraph"/>
      </w:pPr>
      <w:r>
        <w:t xml:space="preserve">We got the </w:t>
      </w:r>
      <w:r w:rsidR="00831753">
        <w:t xml:space="preserve">result that the err or equal to the negative </w:t>
      </w:r>
      <w:r w:rsidR="00C2436E">
        <w:t>data. Since the linear classifier could not work on the non linear data. Any decision could lead to high error rate except the circle boundary.</w:t>
      </w:r>
    </w:p>
    <w:p w14:paraId="2A85490D" w14:textId="56504AD1" w:rsidR="00C2436E" w:rsidRDefault="00C2436E" w:rsidP="001E0B7D">
      <w:pPr>
        <w:pStyle w:val="ListParagraph"/>
      </w:pPr>
    </w:p>
    <w:p w14:paraId="61531E9F" w14:textId="254106C2" w:rsidR="00C2436E" w:rsidRDefault="00057087" w:rsidP="001E0B7D">
      <w:pPr>
        <w:pStyle w:val="ListParagraph"/>
      </w:pPr>
      <w:r>
        <w:t>Error rate = 0.38 = 38%</w:t>
      </w:r>
    </w:p>
    <w:p w14:paraId="1653212B" w14:textId="0E2C1E0E" w:rsidR="00C2436E" w:rsidRDefault="00C2436E" w:rsidP="001E0B7D">
      <w:pPr>
        <w:pStyle w:val="ListParagraph"/>
      </w:pPr>
    </w:p>
    <w:p w14:paraId="4D89B1BD" w14:textId="36747168" w:rsidR="00C2436E" w:rsidRDefault="00C2436E" w:rsidP="001E0B7D">
      <w:pPr>
        <w:pStyle w:val="ListParagraph"/>
      </w:pPr>
    </w:p>
    <w:p w14:paraId="2C2F8324" w14:textId="35C6C62F" w:rsidR="00C2436E" w:rsidRDefault="00C2436E" w:rsidP="001E0B7D">
      <w:pPr>
        <w:pStyle w:val="ListParagraph"/>
      </w:pPr>
    </w:p>
    <w:p w14:paraId="25ADC534" w14:textId="16732459" w:rsidR="00C2436E" w:rsidRDefault="00C2436E" w:rsidP="001E0B7D">
      <w:pPr>
        <w:pStyle w:val="ListParagraph"/>
      </w:pPr>
    </w:p>
    <w:p w14:paraId="5A46369C" w14:textId="52A9D510" w:rsidR="00C2436E" w:rsidRDefault="00C2436E" w:rsidP="001E0B7D">
      <w:pPr>
        <w:pStyle w:val="ListParagraph"/>
      </w:pPr>
    </w:p>
    <w:p w14:paraId="585FB136" w14:textId="6A1E3BC2" w:rsidR="00C2436E" w:rsidRDefault="00C2436E" w:rsidP="001E0B7D">
      <w:pPr>
        <w:pStyle w:val="ListParagraph"/>
      </w:pPr>
    </w:p>
    <w:p w14:paraId="393344F9" w14:textId="77777777" w:rsidR="00C2436E" w:rsidRDefault="00C2436E" w:rsidP="001E0B7D">
      <w:pPr>
        <w:pStyle w:val="ListParagraph"/>
      </w:pPr>
    </w:p>
    <w:p w14:paraId="09439497" w14:textId="44086645" w:rsidR="00C2436E" w:rsidRDefault="0029508A" w:rsidP="00C2436E">
      <w:r>
        <w:rPr>
          <w:rFonts w:hint="eastAsia"/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452DC08" wp14:editId="16B498E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52950" cy="3515360"/>
            <wp:effectExtent l="0" t="0" r="0" b="8890"/>
            <wp:wrapTight wrapText="bothSides">
              <wp:wrapPolygon edited="0">
                <wp:start x="0" y="0"/>
                <wp:lineTo x="0" y="21538"/>
                <wp:lineTo x="21510" y="21538"/>
                <wp:lineTo x="215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6E">
        <w:t xml:space="preserve">Same situation appears on the testing data. Linear SVM classifier could not use on the data which generate by distribution on radius and angle </w:t>
      </w:r>
      <w:proofErr w:type="gramStart"/>
      <w:r w:rsidR="00C2436E">
        <w:t>2 dimension</w:t>
      </w:r>
      <w:proofErr w:type="gramEnd"/>
      <w:r w:rsidR="00C2436E">
        <w:t xml:space="preserve"> data.</w:t>
      </w:r>
    </w:p>
    <w:p w14:paraId="7F050ACD" w14:textId="264144F7" w:rsidR="00C2436E" w:rsidRDefault="00057087" w:rsidP="00C2436E">
      <w:r>
        <w:t>Error rate 0.332 = 33.2%</w:t>
      </w:r>
    </w:p>
    <w:p w14:paraId="5D56D722" w14:textId="6788143B" w:rsidR="00C2436E" w:rsidRDefault="00C2436E" w:rsidP="00C2436E"/>
    <w:p w14:paraId="6A7D1650" w14:textId="5BCDF711" w:rsidR="00C2436E" w:rsidRDefault="00C2436E" w:rsidP="00C2436E"/>
    <w:p w14:paraId="078C389F" w14:textId="2964DF64" w:rsidR="00C2436E" w:rsidRDefault="00C2436E" w:rsidP="00C2436E"/>
    <w:p w14:paraId="1DDAB893" w14:textId="6AE7B08C" w:rsidR="00C2436E" w:rsidRDefault="00C2436E" w:rsidP="00C2436E"/>
    <w:p w14:paraId="556CE032" w14:textId="2959EB99" w:rsidR="00C2436E" w:rsidRDefault="00C2436E" w:rsidP="00C2436E"/>
    <w:p w14:paraId="79B009B8" w14:textId="7171E06F" w:rsidR="0029508A" w:rsidRDefault="0029508A" w:rsidP="00C2436E"/>
    <w:p w14:paraId="38BC079F" w14:textId="77777777" w:rsidR="0029508A" w:rsidRDefault="0029508A" w:rsidP="00C2436E"/>
    <w:p w14:paraId="0CF7B209" w14:textId="1575B94C" w:rsidR="00C2436E" w:rsidRDefault="00C2436E" w:rsidP="00C2436E"/>
    <w:p w14:paraId="60524AA9" w14:textId="678F4254" w:rsidR="00C2436E" w:rsidRDefault="00C2436E" w:rsidP="00C2436E">
      <w:r>
        <w:t>Gaussian SVM classifier:</w:t>
      </w:r>
    </w:p>
    <w:p w14:paraId="7DF09150" w14:textId="6E376E0A" w:rsidR="00C2436E" w:rsidRDefault="00C2436E" w:rsidP="00C2436E">
      <w:r>
        <w:t xml:space="preserve">Now doing the same thing for the Gaussian classifier. Adjust the C List value for training the classifier. </w:t>
      </w:r>
    </w:p>
    <w:p w14:paraId="1C460F98" w14:textId="77777777" w:rsidR="00C2436E" w:rsidRDefault="00C2436E" w:rsidP="00C2436E">
      <w:r>
        <w:t>Set C</w:t>
      </w:r>
      <w:r w:rsidRPr="00C2436E">
        <w:rPr>
          <w:rFonts w:eastAsia="Yu Mincho"/>
          <w:lang w:eastAsia="ja-JP"/>
        </w:rPr>
        <w:t xml:space="preserve"> of linear SVM classifier have 11 value</w:t>
      </w:r>
      <w:r>
        <w:rPr>
          <w:rFonts w:hint="eastAsia"/>
        </w:rPr>
        <w:t xml:space="preserve"> f</w:t>
      </w:r>
      <w:r>
        <w:t>or getting the best C value. C value from 10^-1 to 10^9</w:t>
      </w:r>
    </w:p>
    <w:p w14:paraId="46D10140" w14:textId="77777777" w:rsidR="00C2436E" w:rsidRDefault="00C2436E" w:rsidP="00C2436E">
      <w:r>
        <w:t>The training result is as below</w:t>
      </w:r>
    </w:p>
    <w:p w14:paraId="5F856A26" w14:textId="618F3396" w:rsidR="00C2436E" w:rsidRDefault="00C2436E" w:rsidP="00C2436E"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47E67B9F" wp14:editId="4451D8F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742634" cy="3600450"/>
            <wp:effectExtent l="0" t="0" r="127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aussian SCM trai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3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Gaussian </w:t>
      </w:r>
      <w:r w:rsidR="00057087">
        <w:t xml:space="preserve">SVM classifier trained with the data and the result shows a better classification than linear one. </w:t>
      </w:r>
    </w:p>
    <w:p w14:paraId="4DBAF63B" w14:textId="18850F20" w:rsidR="00057087" w:rsidRDefault="00057087" w:rsidP="00C2436E"/>
    <w:p w14:paraId="57727F1D" w14:textId="4AAD1405" w:rsidR="00057087" w:rsidRDefault="00057087" w:rsidP="00C2436E">
      <w:r>
        <w:t>Since Gaussian K mean is on of non-linear classifier, the error of the training is equal to 0.037 = 3.7%.</w:t>
      </w:r>
    </w:p>
    <w:p w14:paraId="6CE5F1F5" w14:textId="4C8044A8" w:rsidR="00057087" w:rsidRDefault="00057087" w:rsidP="00C2436E"/>
    <w:p w14:paraId="6FD6B639" w14:textId="2EDAD42C" w:rsidR="00057087" w:rsidRDefault="00057087" w:rsidP="00C2436E">
      <w:r>
        <w:t>Here we the best C = 10^7 for testing the individual testing data.</w:t>
      </w:r>
    </w:p>
    <w:p w14:paraId="1C0A7A52" w14:textId="59036990" w:rsidR="00057087" w:rsidRDefault="00057087" w:rsidP="00C2436E"/>
    <w:p w14:paraId="72F5A7FB" w14:textId="553A2CE3" w:rsidR="00057087" w:rsidRDefault="00057087" w:rsidP="00C2436E"/>
    <w:p w14:paraId="33D8DF1A" w14:textId="21F3ABBC" w:rsidR="00057087" w:rsidRDefault="00057087" w:rsidP="00C2436E"/>
    <w:p w14:paraId="1C10031F" w14:textId="2D547C1A" w:rsidR="00057087" w:rsidRDefault="00057087" w:rsidP="00C2436E"/>
    <w:p w14:paraId="1D29C1FF" w14:textId="2332BEA7" w:rsidR="00057087" w:rsidRDefault="00D0094B" w:rsidP="00C2436E">
      <w:r>
        <w:t>The contour shows each fold training for finding the best result od C value where has the largest correct label on positive data.</w:t>
      </w:r>
    </w:p>
    <w:p w14:paraId="4515C3BF" w14:textId="7FC0344D" w:rsidR="00057087" w:rsidRDefault="0029508A" w:rsidP="00C2436E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0BA377EB" wp14:editId="311E33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33265" cy="3067050"/>
            <wp:effectExtent l="0" t="0" r="635" b="0"/>
            <wp:wrapTight wrapText="bothSides">
              <wp:wrapPolygon edited="0">
                <wp:start x="0" y="0"/>
                <wp:lineTo x="0" y="21466"/>
                <wp:lineTo x="21512" y="21466"/>
                <wp:lineTo x="215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aussian SVM testing resul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528A" w14:textId="01BEAAC5" w:rsidR="00057087" w:rsidRDefault="0029508A" w:rsidP="00C2436E">
      <w:r>
        <w:t>Here we found the result of applying best C value on individual testing data. The error rate = 0.034 = 3.4% which is similar as the training result.</w:t>
      </w:r>
    </w:p>
    <w:p w14:paraId="0AA9FA72" w14:textId="35F9A7B5" w:rsidR="0029508A" w:rsidRDefault="0029508A" w:rsidP="00C2436E"/>
    <w:p w14:paraId="45A38F61" w14:textId="2EC0557B" w:rsidR="0029508A" w:rsidRDefault="0029508A" w:rsidP="00C2436E"/>
    <w:p w14:paraId="239C0FF9" w14:textId="351D9774" w:rsidR="0029508A" w:rsidRDefault="0029508A" w:rsidP="00C2436E"/>
    <w:p w14:paraId="4B48085E" w14:textId="2575E613" w:rsidR="0029508A" w:rsidRDefault="0029508A" w:rsidP="00C2436E"/>
    <w:p w14:paraId="37083E45" w14:textId="5249AEF6" w:rsidR="0029508A" w:rsidRDefault="0029508A" w:rsidP="00C2436E"/>
    <w:p w14:paraId="6FCA01A9" w14:textId="33AE989F" w:rsidR="0029508A" w:rsidRDefault="0029508A" w:rsidP="00C2436E"/>
    <w:p w14:paraId="4C21D8B6" w14:textId="4983ACDC" w:rsidR="0029508A" w:rsidRDefault="0029508A" w:rsidP="00C2436E"/>
    <w:p w14:paraId="679103F4" w14:textId="555F3653" w:rsidR="0029508A" w:rsidRDefault="0029508A" w:rsidP="00C2436E">
      <w:r>
        <w:t xml:space="preserve">In conclusion, the linear SVM classifier will only works on the case that </w:t>
      </w:r>
      <w:proofErr w:type="gramStart"/>
      <w:r>
        <w:t>all of</w:t>
      </w:r>
      <w:proofErr w:type="gramEnd"/>
      <w:r>
        <w:t xml:space="preserve"> the data are generate as 2-dimension data. Not working on the case that data generated via Polar coordinate. If the polar coordinate is shown on 2 axis separately for</w:t>
      </w:r>
      <w:r w:rsidR="00C01E66">
        <w:t xml:space="preserve"> data (which mean the value is not converted to</w:t>
      </w:r>
      <w:r w:rsidR="00C01E66" w:rsidRPr="00C01E66">
        <w:t xml:space="preserve"> </w:t>
      </w:r>
      <w:r w:rsidR="00C01E66" w:rsidRPr="00C01E66">
        <w:t xml:space="preserve">Cartesian </w:t>
      </w:r>
      <w:proofErr w:type="gramStart"/>
      <w:r w:rsidR="00C01E66" w:rsidRPr="00C01E66">
        <w:t>coordinates</w:t>
      </w:r>
      <w:r w:rsidR="00C01E66">
        <w:t xml:space="preserve"> )</w:t>
      </w:r>
      <w:proofErr w:type="gramEnd"/>
      <w:r w:rsidR="00C01E66">
        <w:t>. It might be work.</w:t>
      </w:r>
    </w:p>
    <w:p w14:paraId="40B3EC7D" w14:textId="27A8E0BF" w:rsidR="00C01E66" w:rsidRDefault="00C01E66" w:rsidP="00C2436E">
      <w:r>
        <w:t>Fortunately, the Gaussian SVM classifier works well for each case, because the non-linear boundary will choose a better decision.</w:t>
      </w:r>
    </w:p>
    <w:p w14:paraId="30CDA080" w14:textId="77777777" w:rsidR="00057087" w:rsidRDefault="00057087" w:rsidP="00C2436E"/>
    <w:p w14:paraId="58462ABB" w14:textId="3636FA9D" w:rsidR="00686A16" w:rsidRDefault="00686A16" w:rsidP="00C2436E">
      <w:r>
        <w:t>Code resource:</w:t>
      </w:r>
    </w:p>
    <w:p w14:paraId="763918DF" w14:textId="509F61E4" w:rsidR="00686A16" w:rsidRDefault="00686A16" w:rsidP="00C2436E">
      <w:hyperlink r:id="rId28" w:history="1">
        <w:r>
          <w:rPr>
            <w:rStyle w:val="Hyperlink"/>
          </w:rPr>
          <w:t>https://github.com/MakiseYuki/EECE5644-Machine-Learning/tree/master/Homework%204</w:t>
        </w:r>
      </w:hyperlink>
      <w:bookmarkStart w:id="0" w:name="_GoBack"/>
      <w:bookmarkEnd w:id="0"/>
    </w:p>
    <w:p w14:paraId="0DFCE3FC" w14:textId="39C2FAD6" w:rsidR="00057087" w:rsidRDefault="00057087" w:rsidP="00C2436E"/>
    <w:p w14:paraId="081DB7BE" w14:textId="771E98E3" w:rsidR="00057087" w:rsidRDefault="00057087" w:rsidP="00C2436E"/>
    <w:p w14:paraId="6BDC2463" w14:textId="776CE7C4" w:rsidR="00057087" w:rsidRDefault="00057087" w:rsidP="00C2436E"/>
    <w:p w14:paraId="28044982" w14:textId="4784CB14" w:rsidR="00057087" w:rsidRDefault="00057087" w:rsidP="00C2436E"/>
    <w:p w14:paraId="4C6FA9B6" w14:textId="72CE9716" w:rsidR="00057087" w:rsidRDefault="00057087" w:rsidP="00C2436E"/>
    <w:p w14:paraId="7A871D60" w14:textId="77777777" w:rsidR="00057087" w:rsidRPr="00CF33A3" w:rsidRDefault="00057087" w:rsidP="00C2436E">
      <w:pPr>
        <w:rPr>
          <w:rFonts w:hint="eastAsia"/>
        </w:rPr>
      </w:pPr>
    </w:p>
    <w:sectPr w:rsidR="00057087" w:rsidRPr="00CF33A3" w:rsidSect="00187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A5A"/>
    <w:multiLevelType w:val="hybridMultilevel"/>
    <w:tmpl w:val="7690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8D"/>
    <w:rsid w:val="00057087"/>
    <w:rsid w:val="00157ED2"/>
    <w:rsid w:val="00187723"/>
    <w:rsid w:val="001E0B7D"/>
    <w:rsid w:val="002358C9"/>
    <w:rsid w:val="0029508A"/>
    <w:rsid w:val="00392111"/>
    <w:rsid w:val="00490098"/>
    <w:rsid w:val="004D45CA"/>
    <w:rsid w:val="004F1712"/>
    <w:rsid w:val="0053563A"/>
    <w:rsid w:val="005C71B9"/>
    <w:rsid w:val="00603301"/>
    <w:rsid w:val="00686A16"/>
    <w:rsid w:val="00786430"/>
    <w:rsid w:val="007964E0"/>
    <w:rsid w:val="007E7AA2"/>
    <w:rsid w:val="00831753"/>
    <w:rsid w:val="008409AC"/>
    <w:rsid w:val="00855DDD"/>
    <w:rsid w:val="00931C7D"/>
    <w:rsid w:val="00A2779F"/>
    <w:rsid w:val="00A7051C"/>
    <w:rsid w:val="00B04978"/>
    <w:rsid w:val="00B25AB9"/>
    <w:rsid w:val="00B4159D"/>
    <w:rsid w:val="00BB3704"/>
    <w:rsid w:val="00C01E66"/>
    <w:rsid w:val="00C179E2"/>
    <w:rsid w:val="00C2436E"/>
    <w:rsid w:val="00CC7264"/>
    <w:rsid w:val="00CF33A3"/>
    <w:rsid w:val="00D0094B"/>
    <w:rsid w:val="00D07835"/>
    <w:rsid w:val="00D877E8"/>
    <w:rsid w:val="00E03129"/>
    <w:rsid w:val="00E325BC"/>
    <w:rsid w:val="00E34C8D"/>
    <w:rsid w:val="00F7119F"/>
    <w:rsid w:val="00FE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BBE2"/>
  <w15:chartTrackingRefBased/>
  <w15:docId w15:val="{2FA466B5-4888-4BE1-BB6D-F8F2DEF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86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hyperlink" Target="https://github.com/MakiseYuki/EECE5644-Machine-Learning/tree/master/Homework%204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28</cp:revision>
  <cp:lastPrinted>2019-11-11T13:56:00Z</cp:lastPrinted>
  <dcterms:created xsi:type="dcterms:W3CDTF">2019-11-10T01:08:00Z</dcterms:created>
  <dcterms:modified xsi:type="dcterms:W3CDTF">2019-11-11T13:59:00Z</dcterms:modified>
</cp:coreProperties>
</file>