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2D5B" w14:textId="77777777" w:rsidR="00ED35FC" w:rsidRDefault="00A01670">
      <w:r>
        <w:rPr>
          <w:b/>
        </w:rPr>
        <w:t>Actividad 3</w:t>
      </w:r>
      <w:r w:rsidR="000C23E8">
        <w:t xml:space="preserve">: </w:t>
      </w:r>
    </w:p>
    <w:p w14:paraId="489DA202" w14:textId="191B5D86" w:rsidR="00A249F5" w:rsidRDefault="00ED35FC">
      <w:r>
        <w:t>1.- Teniendo en cuenta los distintos sistemas que componen</w:t>
      </w:r>
      <w:r w:rsidR="00221906">
        <w:t xml:space="preserve"> una organización</w:t>
      </w:r>
      <w:r>
        <w:t xml:space="preserve">, </w:t>
      </w:r>
      <w:r w:rsidR="00EA7907">
        <w:t>(EIS</w:t>
      </w:r>
      <w:r w:rsidR="00671A0B">
        <w:t>, DSS</w:t>
      </w:r>
      <w:r w:rsidR="00FB181C">
        <w:t>,</w:t>
      </w:r>
      <w:r w:rsidR="00671A0B">
        <w:t xml:space="preserve"> MIS</w:t>
      </w:r>
      <w:r w:rsidR="00FB181C">
        <w:t xml:space="preserve"> y TPS</w:t>
      </w:r>
      <w:r w:rsidR="00671A0B">
        <w:t xml:space="preserve">) </w:t>
      </w:r>
      <w:r>
        <w:t xml:space="preserve">indicar </w:t>
      </w:r>
      <w:r w:rsidR="00EC743C">
        <w:t>con ejemplos</w:t>
      </w:r>
      <w:r w:rsidR="00870961">
        <w:t xml:space="preserve">, </w:t>
      </w:r>
      <w:r w:rsidR="0018528F">
        <w:t xml:space="preserve">de </w:t>
      </w:r>
      <w:r w:rsidR="00901D54">
        <w:t>qué</w:t>
      </w:r>
      <w:r w:rsidR="0018528F">
        <w:t xml:space="preserve"> forma</w:t>
      </w:r>
      <w:r w:rsidR="00870961">
        <w:t xml:space="preserve"> </w:t>
      </w:r>
      <w:r w:rsidR="0088044C">
        <w:t>ayudaría</w:t>
      </w:r>
      <w:r w:rsidR="00870961">
        <w:t xml:space="preserve"> a resolver los distintos inconvenientes que surgen a l</w:t>
      </w:r>
      <w:r w:rsidR="0088044C">
        <w:t>os</w:t>
      </w:r>
      <w:r w:rsidR="009A0047">
        <w:t xml:space="preserve"> usuarios de </w:t>
      </w:r>
      <w:r w:rsidR="00901D54">
        <w:t xml:space="preserve">cada uno de </w:t>
      </w:r>
      <w:r w:rsidR="009A0047">
        <w:t>estos sistemas</w:t>
      </w:r>
      <w:r w:rsidR="00A249F5">
        <w:t>.</w:t>
      </w:r>
    </w:p>
    <w:p w14:paraId="1F9851BC" w14:textId="18EA6492" w:rsidR="00D109CC" w:rsidRDefault="00414018">
      <w:r>
        <w:t>Teniendo en cuenta la siguiente tabla como guía, generar una nueva</w:t>
      </w:r>
      <w:r w:rsidR="00AE00FE">
        <w:t xml:space="preserve"> donde se indique como logra </w:t>
      </w:r>
      <w:r w:rsidR="003F0E04">
        <w:t>cada uno de estos</w:t>
      </w:r>
      <w:r w:rsidR="00B003EA">
        <w:t xml:space="preserve"> objetivos.</w:t>
      </w:r>
    </w:p>
    <w:p w14:paraId="3F11509B" w14:textId="08EA6A9B" w:rsidR="00D109CC" w:rsidRDefault="00D109CC">
      <w:r w:rsidRPr="00D109CC">
        <w:rPr>
          <w:noProof/>
        </w:rPr>
        <w:drawing>
          <wp:inline distT="0" distB="0" distL="0" distR="0" wp14:anchorId="240867D8" wp14:editId="0105CAE1">
            <wp:extent cx="4429125" cy="32970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70" cy="3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7663" w14:textId="77777777" w:rsidR="00A54292" w:rsidRDefault="00A54292"/>
    <w:p w14:paraId="05EF7664" w14:textId="682D1C9F" w:rsidR="00A54292" w:rsidRDefault="00A54292"/>
    <w:sectPr w:rsidR="00A54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D29"/>
    <w:rsid w:val="000C23E8"/>
    <w:rsid w:val="0018528F"/>
    <w:rsid w:val="00221906"/>
    <w:rsid w:val="00324607"/>
    <w:rsid w:val="0037088C"/>
    <w:rsid w:val="003A7260"/>
    <w:rsid w:val="003F0E04"/>
    <w:rsid w:val="00414018"/>
    <w:rsid w:val="005D4C0D"/>
    <w:rsid w:val="00671A0B"/>
    <w:rsid w:val="00833CC8"/>
    <w:rsid w:val="00870961"/>
    <w:rsid w:val="0088044C"/>
    <w:rsid w:val="00901D54"/>
    <w:rsid w:val="009A0047"/>
    <w:rsid w:val="00A01670"/>
    <w:rsid w:val="00A147FD"/>
    <w:rsid w:val="00A249F5"/>
    <w:rsid w:val="00A54292"/>
    <w:rsid w:val="00A932B1"/>
    <w:rsid w:val="00AE00FE"/>
    <w:rsid w:val="00B003EA"/>
    <w:rsid w:val="00B11D29"/>
    <w:rsid w:val="00B94FBA"/>
    <w:rsid w:val="00D109CC"/>
    <w:rsid w:val="00E33F67"/>
    <w:rsid w:val="00EA7907"/>
    <w:rsid w:val="00EC743C"/>
    <w:rsid w:val="00ED35FC"/>
    <w:rsid w:val="00FB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7662"/>
  <w15:chartTrackingRefBased/>
  <w15:docId w15:val="{66CCFF90-5619-4BFC-B476-CF3D247A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3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58</Words>
  <Characters>324</Characters>
  <Application>Microsoft Office Word</Application>
  <DocSecurity>0</DocSecurity>
  <Lines>2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Bur, Walter</dc:creator>
  <cp:keywords/>
  <dc:description/>
  <cp:lastModifiedBy>Walter Bur</cp:lastModifiedBy>
  <cp:revision>30</cp:revision>
  <dcterms:created xsi:type="dcterms:W3CDTF">2021-04-26T13:28:00Z</dcterms:created>
  <dcterms:modified xsi:type="dcterms:W3CDTF">2024-04-22T17:25:00Z</dcterms:modified>
</cp:coreProperties>
</file>