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1. Что такое HTML и для чего он используется?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HTML (HyperText Markup Language) — это язык разметки, используемый для создания структуры веб-страниц. Он определяет, какие элементы и какая информация будет находиться на странице — текст, изображения, ссылки, таблицы, формы и т.д.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2. Какие основные элементы HTML вы знаете?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html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корневой элемент документа.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head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содержит метаинфо</w:t>
      </w:r>
      <w:r>
        <w:rPr>
          <w:rFonts w:ascii="Times New Roman" w:eastAsia="Times New Roman" w:hAnsi="Times New Roman" w:cs="Times New Roman"/>
          <w:sz w:val="20"/>
          <w:szCs w:val="20"/>
        </w:rPr>
        <w:t>рмацию о странице (например, title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meta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title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задает заголовок страницы, видимый в браузере.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body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содержит видимое содержимое страницы.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h1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заголовки разных уровней.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абзац текста.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гиперссылки.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img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изображения.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ul и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ol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списки (упорядоченные и неупорядоченные).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div и span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контейнеры для разметки.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3. Что такое семантические элементы? Примеры.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Семантические элементы описывают их содержимое, делая его понятным не только для разработчиков, но и для поисковых систем, браузеров, экранных читалок.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Примеры: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header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верхняя часть страницы или секции.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footer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подвал страницы.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article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блок независимого контента (статья).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aside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дополнительная информация (боковая панель).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section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тематический раздел.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nav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блок навигации.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4. Какая разница между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div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section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>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div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универсальный контейнер без семантического смысла, используется для группировки элементов, чаще всего для стилизации.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section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t xml:space="preserve"> — семантический элемент, обозначающий логический раздел страницы, что полезно для структуризации контента.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5. Какие бывают списки в HTML?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Упорядоченные (`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ol</w:t>
      </w:r>
      <w:bookmarkStart w:id="0" w:name="_GoBack"/>
      <w:bookmarkEnd w:id="0"/>
      <w:r w:rsidRPr="00957F02">
        <w:rPr>
          <w:rFonts w:ascii="Times New Roman" w:eastAsia="Times New Roman" w:hAnsi="Times New Roman" w:cs="Times New Roman"/>
          <w:sz w:val="20"/>
          <w:szCs w:val="20"/>
        </w:rPr>
        <w:t>`):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Элементы нумеруются.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 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   Первый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   Второй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 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Неупорядоченные (``):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Список с маркерами.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 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   Элемент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   Элемент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 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Списки определений (``):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Определение термина.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lastRenderedPageBreak/>
        <w:t>     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   HTML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   Язык гипертекстовой разметки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 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6. Что делает тег ``?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Тег `` предоставляет метаданные о странице. Он используется для указания кодировки, ключевых слов, описания и других параметров страницы.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7. Как в HTML вставить изображение?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Для вставки изображения используется тег `, у которого есть обязательный атрибут src (ссылка на изображение) и атрибут alt` (текст при отсутствии картинки).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8. Какая разница между атрибутами id и class?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id**: уникален, используется для идентификации одного элемента. Например, для привязки стилей или JavaScript.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class**: может назначаться множеству элементов, используется для группировки схожих элементов.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9. Что такое `` и зачем он используется?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Тег `` предназначен для встраивания другого HTML-документа (например, видео, карту, стороннюю страницу).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10. Объясните, что такое doctype?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 сообщает браузеру, какая версия HTML используется. Например, для HTML5: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11. Какая разница между ` и 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выделяет текст жирным шрифтом без смыслового значения.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выделяет текст жирным с повышением важности (семантический элемент).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12. Какая разница между ` и 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выделяет курсивом без указания смысла.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выделяет текст курсивом с акцентом (семантический элемент).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13. Как подключить CSS-файл к HTML-документу?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Через тег ` в секции `: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14. Как подключить JavaScript-файл к HTML-документу?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Через тег ``: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Добавляем в конец документа перед ``, чтобы избежать блокировки отрисовки.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15. Что такое атрибут alt у тега ``?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Атрибут alt задает альтернативный текст для изображения, который отображается, если изображение не загружается.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16. Как сделать ссылку открываемой в новой вкладке?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Добавить атрибут target="_blank" в тег ``: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Example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17. Что такое атрибут src в теге ``?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Атрибут src задает путь к внешнему JavaScript-файлу, который будет загружен и выполнен.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18. Что делает атрибут placeholder у ``?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placeholder задаёт текст-подсказку внутри поля ввода, который исчезает при вводе текста: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19. Какие типы для `` существуют?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text — текстовое поле.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password — пароль (скрытые символы).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email — поле для адреса почты.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number — числовое поле.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date — выбор даты.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checkbox — флажок.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radio — переключатели.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20. Для чего используется тег ``?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Тег `` связывает текстовую метку с полем формы: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Имя: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21. Что такое теги таблицы в HTML?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контейнер таблицы.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строка таблицы.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ячейка данных.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ячейка-заголовок.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Имя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Возраст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  Иван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lastRenderedPageBreak/>
        <w:t>    25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22. Чем отличаются теги `, , ` в таблице?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заголовочная часть.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основной контент таблицы.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``** — футер таблицы.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23. Как работает тег ``?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Используется для отображения выполнения задачи: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24. Что такое атрибут data-*?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Кастомные атрибуты данных, например: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Пример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Они используются для передачи данных в JavaScript.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25. Что такое атрибут defer у ``?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defer заставляет браузер загружать скрипт асинхронно, но выполнять его после полной загрузки HTML.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26. Как встроить видео на страницу?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  Ваш браузер не поддерживает видео.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27. Что делает ``?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Тег `` отображает содержимое, если JavaScript отключён в браузере.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28. Что такое autocomplete?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Атрибут autocomplete используется в формах, чтобы включить или отключить автозаполнение полей: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29. Как создать всплывающую подсказку?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Использовать атрибут title: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Наведи на меня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30. Что такое accesskey?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Ответ:</w:t>
      </w: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57F02" w:rsidRPr="00957F02" w:rsidRDefault="00957F02" w:rsidP="00957F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Атрибут accesskey задаёт клавишу для быстрого доступа:</w:t>
      </w:r>
    </w:p>
    <w:p w:rsidR="00586DBC" w:rsidRPr="00957F02" w:rsidRDefault="00957F02" w:rsidP="00957F02">
      <w:pPr>
        <w:rPr>
          <w:rFonts w:ascii="Times New Roman" w:hAnsi="Times New Roman" w:cs="Times New Roman"/>
          <w:sz w:val="20"/>
          <w:szCs w:val="20"/>
        </w:rPr>
      </w:pPr>
      <w:r w:rsidRPr="00957F02">
        <w:rPr>
          <w:rFonts w:ascii="Times New Roman" w:eastAsia="Times New Roman" w:hAnsi="Times New Roman" w:cs="Times New Roman"/>
          <w:sz w:val="20"/>
          <w:szCs w:val="20"/>
        </w:rPr>
        <w:t>Сохранить (Alt + S)</w:t>
      </w:r>
      <w:r w:rsidRPr="00957F02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586DBC" w:rsidRPr="00957F02" w:rsidSect="00957F02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59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A59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0F5D"/>
    <w:rsid w:val="0093568E"/>
    <w:rsid w:val="00940A2A"/>
    <w:rsid w:val="0094112B"/>
    <w:rsid w:val="009449B9"/>
    <w:rsid w:val="00945B59"/>
    <w:rsid w:val="009511BE"/>
    <w:rsid w:val="0095434A"/>
    <w:rsid w:val="009546B5"/>
    <w:rsid w:val="00957F02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5EC71-32F5-497E-844F-3A6288D8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2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802</Words>
  <Characters>4576</Characters>
  <Application>Microsoft Office Word</Application>
  <DocSecurity>0</DocSecurity>
  <Lines>38</Lines>
  <Paragraphs>10</Paragraphs>
  <ScaleCrop>false</ScaleCrop>
  <Company>Aviadvigatel JSC</Company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2024-12-16T09:31:00Z</dcterms:created>
  <dcterms:modified xsi:type="dcterms:W3CDTF">2024-12-16T09:35:00Z</dcterms:modified>
</cp:coreProperties>
</file>