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708" w:rsidRPr="00390218" w:rsidRDefault="00602708"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1</w:t>
      </w:r>
      <w:r w:rsidRPr="00390218">
        <w:rPr>
          <w:rFonts w:ascii="Times New Roman" w:hAnsi="Times New Roman" w:cs="Times New Roman"/>
          <w:b/>
          <w:sz w:val="20"/>
          <w:szCs w:val="20"/>
        </w:rPr>
        <w:t>.</w:t>
      </w:r>
      <w:r w:rsidRPr="00390218">
        <w:rPr>
          <w:rFonts w:ascii="Times New Roman" w:hAnsi="Times New Roman" w:cs="Times New Roman"/>
          <w:b/>
          <w:sz w:val="20"/>
          <w:szCs w:val="20"/>
        </w:rPr>
        <w:t xml:space="preserve">Объясните </w:t>
      </w:r>
      <w:proofErr w:type="spellStart"/>
      <w:r w:rsidRPr="00390218">
        <w:rPr>
          <w:rFonts w:ascii="Times New Roman" w:hAnsi="Times New Roman" w:cs="Times New Roman"/>
          <w:b/>
          <w:sz w:val="20"/>
          <w:szCs w:val="20"/>
        </w:rPr>
        <w:t>TypeScript</w:t>
      </w:r>
      <w:proofErr w:type="spellEnd"/>
      <w:r w:rsidRPr="00390218">
        <w:rPr>
          <w:rFonts w:ascii="Times New Roman" w:hAnsi="Times New Roman" w:cs="Times New Roman"/>
          <w:b/>
          <w:sz w:val="20"/>
          <w:szCs w:val="20"/>
        </w:rPr>
        <w:t xml:space="preserve"> и его использование?</w:t>
      </w:r>
    </w:p>
    <w:p w:rsidR="00602708" w:rsidRPr="00390218" w:rsidRDefault="00602708" w:rsidP="00602708">
      <w:pPr>
        <w:spacing w:after="0"/>
        <w:ind w:firstLine="708"/>
        <w:rPr>
          <w:rFonts w:ascii="Times New Roman" w:hAnsi="Times New Roman" w:cs="Times New Roman"/>
          <w:sz w:val="20"/>
          <w:szCs w:val="20"/>
        </w:rPr>
      </w:pP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 это язык программирования с открытым исходным кодом, разработанный и поддерживаемый компанией </w:t>
      </w:r>
      <w:proofErr w:type="spellStart"/>
      <w:r w:rsidRPr="00390218">
        <w:rPr>
          <w:rFonts w:ascii="Times New Roman" w:hAnsi="Times New Roman" w:cs="Times New Roman"/>
          <w:sz w:val="20"/>
          <w:szCs w:val="20"/>
        </w:rPr>
        <w:t>Microsoft</w:t>
      </w:r>
      <w:proofErr w:type="spellEnd"/>
      <w:r w:rsidRPr="00390218">
        <w:rPr>
          <w:rFonts w:ascii="Times New Roman" w:hAnsi="Times New Roman" w:cs="Times New Roman"/>
          <w:sz w:val="20"/>
          <w:szCs w:val="20"/>
        </w:rPr>
        <w:t xml:space="preserve">, который является расширением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со статической типизацией. Расширяя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с помощью аннотаций типов и интерфейсов, он позволяет разработчикам выявлять ошибки в процессе компиляции, а не во время выполнения, тем самым обеспечивая более безопасный и эффективный код.</w:t>
      </w:r>
    </w:p>
    <w:p w:rsidR="00602708" w:rsidRPr="00390218" w:rsidRDefault="00602708" w:rsidP="00602708">
      <w:pPr>
        <w:spacing w:after="0"/>
        <w:ind w:firstLine="708"/>
        <w:rPr>
          <w:rFonts w:ascii="Times New Roman" w:hAnsi="Times New Roman" w:cs="Times New Roman"/>
          <w:sz w:val="20"/>
          <w:szCs w:val="20"/>
        </w:rPr>
      </w:pP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также обладает высокой масштабируемостью, что позволяет разрабатывать крупные приложения с такими функциями, как пространства имён, декораторы и абстрактные классы. Одной из его наиболее значимых сильных сторон является бесшовная интеграция с экосистемой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и современными </w:t>
      </w:r>
      <w:proofErr w:type="spellStart"/>
      <w:r w:rsidRPr="00390218">
        <w:rPr>
          <w:rFonts w:ascii="Times New Roman" w:hAnsi="Times New Roman" w:cs="Times New Roman"/>
          <w:sz w:val="20"/>
          <w:szCs w:val="20"/>
        </w:rPr>
        <w:t>фреймворками</w:t>
      </w:r>
      <w:proofErr w:type="spellEnd"/>
      <w:r w:rsidRPr="00390218">
        <w:rPr>
          <w:rFonts w:ascii="Times New Roman" w:hAnsi="Times New Roman" w:cs="Times New Roman"/>
          <w:sz w:val="20"/>
          <w:szCs w:val="20"/>
        </w:rPr>
        <w:t xml:space="preserve">, такими как </w:t>
      </w:r>
      <w:proofErr w:type="spellStart"/>
      <w:r w:rsidRPr="00390218">
        <w:rPr>
          <w:rFonts w:ascii="Times New Roman" w:hAnsi="Times New Roman" w:cs="Times New Roman"/>
          <w:sz w:val="20"/>
          <w:szCs w:val="20"/>
        </w:rPr>
        <w:t>Angular</w:t>
      </w:r>
      <w:proofErr w:type="spellEnd"/>
      <w:r w:rsidRPr="00390218">
        <w:rPr>
          <w:rFonts w:ascii="Times New Roman" w:hAnsi="Times New Roman" w:cs="Times New Roman"/>
          <w:sz w:val="20"/>
          <w:szCs w:val="20"/>
        </w:rPr>
        <w:t>, React или Vue.js, что делает его бесценным инструментом для любого разработчика, стремящегося создавать удобные и надёжные веб-приложения.</w:t>
      </w:r>
    </w:p>
    <w:p w:rsidR="00602708" w:rsidRPr="00390218" w:rsidRDefault="0060270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2.</w:t>
      </w:r>
      <w:r w:rsidRPr="00390218">
        <w:rPr>
          <w:rFonts w:ascii="Times New Roman" w:hAnsi="Times New Roman" w:cs="Times New Roman"/>
          <w:b/>
          <w:sz w:val="20"/>
          <w:szCs w:val="20"/>
        </w:rPr>
        <w:t xml:space="preserve">Можете ли вы назвать некоторые встроенные типы в </w:t>
      </w:r>
      <w:proofErr w:type="spellStart"/>
      <w:r w:rsidRPr="00390218">
        <w:rPr>
          <w:rFonts w:ascii="Times New Roman" w:hAnsi="Times New Roman" w:cs="Times New Roman"/>
          <w:b/>
          <w:sz w:val="20"/>
          <w:szCs w:val="20"/>
        </w:rPr>
        <w:t>TypeScript</w:t>
      </w:r>
      <w:proofErr w:type="spellEnd"/>
      <w:r w:rsidRPr="00390218">
        <w:rPr>
          <w:rFonts w:ascii="Times New Roman" w:hAnsi="Times New Roman" w:cs="Times New Roman"/>
          <w:b/>
          <w:sz w:val="20"/>
          <w:szCs w:val="20"/>
        </w:rPr>
        <w:t>?</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есть несколько встроенных типов, которые помогают разработчикам создавать более безопасный и точный код. Вот некоторые из наиболее распространённых встроенных типов:</w:t>
      </w:r>
    </w:p>
    <w:p w:rsidR="00602708" w:rsidRPr="00390218" w:rsidRDefault="00602708" w:rsidP="00602708">
      <w:pPr>
        <w:spacing w:after="0"/>
        <w:rPr>
          <w:rFonts w:ascii="Times New Roman" w:hAnsi="Times New Roman" w:cs="Times New Roman"/>
          <w:sz w:val="20"/>
          <w:szCs w:val="20"/>
        </w:rPr>
      </w:pPr>
      <w:proofErr w:type="spellStart"/>
      <w:r w:rsidRPr="00390218">
        <w:rPr>
          <w:rFonts w:ascii="Times New Roman" w:hAnsi="Times New Roman" w:cs="Times New Roman"/>
          <w:sz w:val="20"/>
          <w:szCs w:val="20"/>
        </w:rPr>
        <w:t>any</w:t>
      </w:r>
      <w:proofErr w:type="spellEnd"/>
      <w:r w:rsidRPr="00390218">
        <w:rPr>
          <w:rFonts w:ascii="Times New Roman" w:hAnsi="Times New Roman" w:cs="Times New Roman"/>
          <w:sz w:val="20"/>
          <w:szCs w:val="20"/>
        </w:rPr>
        <w:t>: представляет любой тип значения и позволяет переменной хранить значения нескольких типов.</w:t>
      </w:r>
    </w:p>
    <w:p w:rsidR="00602708" w:rsidRPr="00390218" w:rsidRDefault="00602708" w:rsidP="00602708">
      <w:pPr>
        <w:spacing w:after="0"/>
        <w:rPr>
          <w:rFonts w:ascii="Times New Roman" w:hAnsi="Times New Roman" w:cs="Times New Roman"/>
          <w:sz w:val="20"/>
          <w:szCs w:val="20"/>
        </w:rPr>
      </w:pPr>
      <w:proofErr w:type="spellStart"/>
      <w:r w:rsidRPr="00390218">
        <w:rPr>
          <w:rFonts w:ascii="Times New Roman" w:hAnsi="Times New Roman" w:cs="Times New Roman"/>
          <w:sz w:val="20"/>
          <w:szCs w:val="20"/>
        </w:rPr>
        <w:t>boolean</w:t>
      </w:r>
      <w:proofErr w:type="spellEnd"/>
      <w:r w:rsidRPr="00390218">
        <w:rPr>
          <w:rFonts w:ascii="Times New Roman" w:hAnsi="Times New Roman" w:cs="Times New Roman"/>
          <w:sz w:val="20"/>
          <w:szCs w:val="20"/>
        </w:rPr>
        <w:t>: представляет логическое значение, которое может быть либо истинным, либо ложным.</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число: представляет любое числовое значение, включая целые числа и числа с плавающей запятой.</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строка: представляет собой последовательность символов, обычно используемую для хранения текстовых данных.</w:t>
      </w:r>
    </w:p>
    <w:p w:rsidR="00602708" w:rsidRPr="00390218" w:rsidRDefault="00602708" w:rsidP="00602708">
      <w:pPr>
        <w:spacing w:after="0"/>
        <w:rPr>
          <w:rFonts w:ascii="Times New Roman" w:hAnsi="Times New Roman" w:cs="Times New Roman"/>
          <w:sz w:val="20"/>
          <w:szCs w:val="20"/>
        </w:rPr>
      </w:pPr>
      <w:proofErr w:type="spellStart"/>
      <w:r w:rsidRPr="00390218">
        <w:rPr>
          <w:rFonts w:ascii="Times New Roman" w:hAnsi="Times New Roman" w:cs="Times New Roman"/>
          <w:sz w:val="20"/>
          <w:szCs w:val="20"/>
        </w:rPr>
        <w:t>null</w:t>
      </w:r>
      <w:proofErr w:type="spellEnd"/>
      <w:r w:rsidRPr="00390218">
        <w:rPr>
          <w:rFonts w:ascii="Times New Roman" w:hAnsi="Times New Roman" w:cs="Times New Roman"/>
          <w:sz w:val="20"/>
          <w:szCs w:val="20"/>
        </w:rPr>
        <w:t>: обозначает отсутствие значения, намеренно присвоенного переменной.</w:t>
      </w:r>
    </w:p>
    <w:p w:rsidR="00602708" w:rsidRPr="00390218" w:rsidRDefault="00602708" w:rsidP="00602708">
      <w:pPr>
        <w:spacing w:after="0"/>
        <w:rPr>
          <w:rFonts w:ascii="Times New Roman" w:hAnsi="Times New Roman" w:cs="Times New Roman"/>
          <w:sz w:val="20"/>
          <w:szCs w:val="20"/>
        </w:rPr>
      </w:pPr>
      <w:proofErr w:type="spellStart"/>
      <w:r w:rsidRPr="00390218">
        <w:rPr>
          <w:rFonts w:ascii="Times New Roman" w:hAnsi="Times New Roman" w:cs="Times New Roman"/>
          <w:sz w:val="20"/>
          <w:szCs w:val="20"/>
        </w:rPr>
        <w:t>undefined</w:t>
      </w:r>
      <w:proofErr w:type="spellEnd"/>
      <w:r w:rsidRPr="00390218">
        <w:rPr>
          <w:rFonts w:ascii="Times New Roman" w:hAnsi="Times New Roman" w:cs="Times New Roman"/>
          <w:sz w:val="20"/>
          <w:szCs w:val="20"/>
        </w:rPr>
        <w:t>: обозначает переменную, которой ещё не присвоено значение.</w:t>
      </w:r>
    </w:p>
    <w:p w:rsidR="00602708" w:rsidRPr="00390218" w:rsidRDefault="00602708" w:rsidP="00602708">
      <w:pPr>
        <w:spacing w:after="0"/>
        <w:rPr>
          <w:rFonts w:ascii="Times New Roman" w:hAnsi="Times New Roman" w:cs="Times New Roman"/>
          <w:sz w:val="20"/>
          <w:szCs w:val="20"/>
        </w:rPr>
      </w:pPr>
      <w:proofErr w:type="spellStart"/>
      <w:r w:rsidRPr="00390218">
        <w:rPr>
          <w:rFonts w:ascii="Times New Roman" w:hAnsi="Times New Roman" w:cs="Times New Roman"/>
          <w:sz w:val="20"/>
          <w:szCs w:val="20"/>
        </w:rPr>
        <w:t>void</w:t>
      </w:r>
      <w:proofErr w:type="spellEnd"/>
      <w:r w:rsidRPr="00390218">
        <w:rPr>
          <w:rFonts w:ascii="Times New Roman" w:hAnsi="Times New Roman" w:cs="Times New Roman"/>
          <w:sz w:val="20"/>
          <w:szCs w:val="20"/>
        </w:rPr>
        <w:t>: обозначает отсутствие типа, обычно используется в качестве возвращаемого типа для функций, которые не возвращают значение.</w:t>
      </w:r>
    </w:p>
    <w:p w:rsidR="00602708" w:rsidRPr="00390218" w:rsidRDefault="0060270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3.</w:t>
      </w:r>
      <w:r w:rsidRPr="00390218">
        <w:rPr>
          <w:rFonts w:ascii="Times New Roman" w:hAnsi="Times New Roman" w:cs="Times New Roman"/>
          <w:b/>
          <w:sz w:val="20"/>
          <w:szCs w:val="20"/>
        </w:rPr>
        <w:t xml:space="preserve">Приведите пример </w:t>
      </w:r>
      <w:proofErr w:type="spellStart"/>
      <w:r w:rsidRPr="00390218">
        <w:rPr>
          <w:rFonts w:ascii="Times New Roman" w:hAnsi="Times New Roman" w:cs="Times New Roman"/>
          <w:b/>
          <w:sz w:val="20"/>
          <w:szCs w:val="20"/>
        </w:rPr>
        <w:t>дженериков</w:t>
      </w:r>
      <w:proofErr w:type="spellEnd"/>
      <w:r w:rsidRPr="00390218">
        <w:rPr>
          <w:rFonts w:ascii="Times New Roman" w:hAnsi="Times New Roman" w:cs="Times New Roman"/>
          <w:b/>
          <w:sz w:val="20"/>
          <w:szCs w:val="20"/>
        </w:rPr>
        <w:t xml:space="preserve"> в </w:t>
      </w:r>
      <w:proofErr w:type="spellStart"/>
      <w:r w:rsidRPr="00390218">
        <w:rPr>
          <w:rFonts w:ascii="Times New Roman" w:hAnsi="Times New Roman" w:cs="Times New Roman"/>
          <w:b/>
          <w:sz w:val="20"/>
          <w:szCs w:val="20"/>
        </w:rPr>
        <w:t>TypeScript</w:t>
      </w:r>
      <w:proofErr w:type="spellEnd"/>
      <w:r w:rsidRPr="00390218">
        <w:rPr>
          <w:rFonts w:ascii="Times New Roman" w:hAnsi="Times New Roman" w:cs="Times New Roman"/>
          <w:b/>
          <w:sz w:val="20"/>
          <w:szCs w:val="20"/>
        </w:rPr>
        <w:t>?</w:t>
      </w:r>
    </w:p>
    <w:p w:rsidR="00602708" w:rsidRPr="00390218" w:rsidRDefault="00602708" w:rsidP="00602708">
      <w:pPr>
        <w:spacing w:after="0"/>
        <w:ind w:firstLine="708"/>
        <w:rPr>
          <w:rFonts w:ascii="Times New Roman" w:hAnsi="Times New Roman" w:cs="Times New Roman"/>
          <w:sz w:val="20"/>
          <w:szCs w:val="20"/>
        </w:rPr>
      </w:pPr>
      <w:proofErr w:type="spellStart"/>
      <w:r w:rsidRPr="00390218">
        <w:rPr>
          <w:rFonts w:ascii="Times New Roman" w:hAnsi="Times New Roman" w:cs="Times New Roman"/>
          <w:sz w:val="20"/>
          <w:szCs w:val="20"/>
        </w:rPr>
        <w:t>Дженерики</w:t>
      </w:r>
      <w:proofErr w:type="spellEnd"/>
      <w:r w:rsidRPr="00390218">
        <w:rPr>
          <w:rFonts w:ascii="Times New Roman" w:hAnsi="Times New Roman" w:cs="Times New Roman"/>
          <w:sz w:val="20"/>
          <w:szCs w:val="20"/>
        </w:rPr>
        <w:t xml:space="preserve"> 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позволяют создавать многократно используемые и гибкие компоненты без ущерба для безопасности типов. Они позволяют создавать функции, классы или интерфейсы, которые могут работать с разными типами, сохраняя при этом преимущества статической типизации. Вот пример использования </w:t>
      </w:r>
      <w:proofErr w:type="spellStart"/>
      <w:r w:rsidRPr="00390218">
        <w:rPr>
          <w:rFonts w:ascii="Times New Roman" w:hAnsi="Times New Roman" w:cs="Times New Roman"/>
          <w:sz w:val="20"/>
          <w:szCs w:val="20"/>
        </w:rPr>
        <w:t>дженериков</w:t>
      </w:r>
      <w:proofErr w:type="spellEnd"/>
      <w:r w:rsidRPr="00390218">
        <w:rPr>
          <w:rFonts w:ascii="Times New Roman" w:hAnsi="Times New Roman" w:cs="Times New Roman"/>
          <w:sz w:val="20"/>
          <w:szCs w:val="20"/>
        </w:rPr>
        <w:t xml:space="preserve"> в функции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w:t>
      </w:r>
    </w:p>
    <w:p w:rsidR="00602708" w:rsidRPr="00390218" w:rsidRDefault="00602708" w:rsidP="00602708">
      <w:pPr>
        <w:spacing w:after="0"/>
        <w:rPr>
          <w:rFonts w:ascii="Times New Roman" w:hAnsi="Times New Roman" w:cs="Times New Roman"/>
          <w:b/>
          <w:sz w:val="20"/>
          <w:szCs w:val="20"/>
        </w:rPr>
      </w:pPr>
    </w:p>
    <w:p w:rsidR="00602708" w:rsidRPr="00390218" w:rsidRDefault="00602708"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4.</w:t>
      </w:r>
      <w:r w:rsidRPr="00390218">
        <w:rPr>
          <w:rFonts w:ascii="Times New Roman" w:hAnsi="Times New Roman" w:cs="Times New Roman"/>
          <w:b/>
          <w:sz w:val="20"/>
          <w:szCs w:val="20"/>
        </w:rPr>
        <w:t xml:space="preserve">Расскажите мне о модулях в </w:t>
      </w:r>
      <w:proofErr w:type="spellStart"/>
      <w:r w:rsidRPr="00390218">
        <w:rPr>
          <w:rFonts w:ascii="Times New Roman" w:hAnsi="Times New Roman" w:cs="Times New Roman"/>
          <w:b/>
          <w:sz w:val="20"/>
          <w:szCs w:val="20"/>
        </w:rPr>
        <w:t>TypeScript</w:t>
      </w:r>
      <w:proofErr w:type="spellEnd"/>
      <w:r w:rsidRPr="00390218">
        <w:rPr>
          <w:rFonts w:ascii="Times New Roman" w:hAnsi="Times New Roman" w:cs="Times New Roman"/>
          <w:b/>
          <w:sz w:val="20"/>
          <w:szCs w:val="20"/>
        </w:rPr>
        <w:t>.</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Модули 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позволяют организовывать и инкапсулировать код, упрощая разработку, поддержку и тестирование крупных приложений. Они позволяют разделять код на отдельные файлы, каждый из которых отвечает за определённый набор функций или одну задачу. Модули предназначены для управления зависимостями и предотвращения конфликтов имён за счёт использования отдельных пространств имён и импорта/экспорта.</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есть два основных типа модулей:</w:t>
      </w:r>
    </w:p>
    <w:p w:rsidR="00602708" w:rsidRPr="00390218" w:rsidRDefault="000F1464" w:rsidP="00602708">
      <w:pPr>
        <w:spacing w:after="0"/>
        <w:rPr>
          <w:rFonts w:ascii="Times New Roman" w:hAnsi="Times New Roman" w:cs="Times New Roman"/>
          <w:sz w:val="20"/>
          <w:szCs w:val="20"/>
        </w:rPr>
      </w:pPr>
      <w:r w:rsidRPr="00390218">
        <w:rPr>
          <w:rFonts w:ascii="Times New Roman" w:hAnsi="Times New Roman" w:cs="Times New Roman"/>
          <w:sz w:val="20"/>
          <w:szCs w:val="20"/>
        </w:rPr>
        <w:t>-</w:t>
      </w:r>
      <w:r w:rsidR="00602708" w:rsidRPr="00390218">
        <w:rPr>
          <w:rFonts w:ascii="Times New Roman" w:hAnsi="Times New Roman" w:cs="Times New Roman"/>
          <w:sz w:val="20"/>
          <w:szCs w:val="20"/>
        </w:rPr>
        <w:t xml:space="preserve">Внешние модули: также известные как «файловые модули», они представляют собой один модуль на каждый исходный файл. Когда вы создаёте новый файл </w:t>
      </w:r>
      <w:proofErr w:type="spellStart"/>
      <w:r w:rsidR="00602708" w:rsidRPr="00390218">
        <w:rPr>
          <w:rFonts w:ascii="Times New Roman" w:hAnsi="Times New Roman" w:cs="Times New Roman"/>
          <w:sz w:val="20"/>
          <w:szCs w:val="20"/>
        </w:rPr>
        <w:t>TypeScript</w:t>
      </w:r>
      <w:proofErr w:type="spellEnd"/>
      <w:r w:rsidR="00602708" w:rsidRPr="00390218">
        <w:rPr>
          <w:rFonts w:ascii="Times New Roman" w:hAnsi="Times New Roman" w:cs="Times New Roman"/>
          <w:sz w:val="20"/>
          <w:szCs w:val="20"/>
        </w:rPr>
        <w:t xml:space="preserve"> и работаете с ключевыми словами </w:t>
      </w:r>
      <w:proofErr w:type="spellStart"/>
      <w:r w:rsidR="00602708" w:rsidRPr="00390218">
        <w:rPr>
          <w:rFonts w:ascii="Times New Roman" w:hAnsi="Times New Roman" w:cs="Times New Roman"/>
          <w:sz w:val="20"/>
          <w:szCs w:val="20"/>
        </w:rPr>
        <w:t>import</w:t>
      </w:r>
      <w:proofErr w:type="spellEnd"/>
      <w:r w:rsidR="00602708" w:rsidRPr="00390218">
        <w:rPr>
          <w:rFonts w:ascii="Times New Roman" w:hAnsi="Times New Roman" w:cs="Times New Roman"/>
          <w:sz w:val="20"/>
          <w:szCs w:val="20"/>
        </w:rPr>
        <w:t xml:space="preserve"> и export, вы автоматически создаёте внешний модуль. Это наиболее часто используемые модули </w:t>
      </w:r>
      <w:proofErr w:type="spellStart"/>
      <w:r w:rsidR="00602708" w:rsidRPr="00390218">
        <w:rPr>
          <w:rFonts w:ascii="Times New Roman" w:hAnsi="Times New Roman" w:cs="Times New Roman"/>
          <w:sz w:val="20"/>
          <w:szCs w:val="20"/>
        </w:rPr>
        <w:t>TypeScript</w:t>
      </w:r>
      <w:proofErr w:type="spellEnd"/>
      <w:r w:rsidR="00602708" w:rsidRPr="00390218">
        <w:rPr>
          <w:rFonts w:ascii="Times New Roman" w:hAnsi="Times New Roman" w:cs="Times New Roman"/>
          <w:sz w:val="20"/>
          <w:szCs w:val="20"/>
        </w:rPr>
        <w:t>.</w:t>
      </w:r>
    </w:p>
    <w:p w:rsidR="00602708" w:rsidRPr="00390218" w:rsidRDefault="000F1464" w:rsidP="00602708">
      <w:pPr>
        <w:spacing w:after="0"/>
        <w:rPr>
          <w:rFonts w:ascii="Times New Roman" w:hAnsi="Times New Roman" w:cs="Times New Roman"/>
          <w:sz w:val="20"/>
          <w:szCs w:val="20"/>
        </w:rPr>
      </w:pPr>
      <w:r w:rsidRPr="00390218">
        <w:rPr>
          <w:rFonts w:ascii="Times New Roman" w:hAnsi="Times New Roman" w:cs="Times New Roman"/>
          <w:sz w:val="20"/>
          <w:szCs w:val="20"/>
        </w:rPr>
        <w:t>-</w:t>
      </w:r>
      <w:r w:rsidR="00602708" w:rsidRPr="00390218">
        <w:rPr>
          <w:rFonts w:ascii="Times New Roman" w:hAnsi="Times New Roman" w:cs="Times New Roman"/>
          <w:sz w:val="20"/>
          <w:szCs w:val="20"/>
        </w:rPr>
        <w:t xml:space="preserve">Внешние модули: используются для предоставления информации о типах для сторонних библиотек или существующих глобальных переменных. Обычно они объявляются с помощью </w:t>
      </w:r>
      <w:proofErr w:type="gramStart"/>
      <w:r w:rsidR="00602708" w:rsidRPr="00390218">
        <w:rPr>
          <w:rFonts w:ascii="Times New Roman" w:hAnsi="Times New Roman" w:cs="Times New Roman"/>
          <w:sz w:val="20"/>
          <w:szCs w:val="20"/>
        </w:rPr>
        <w:t>файла .</w:t>
      </w:r>
      <w:proofErr w:type="spellStart"/>
      <w:proofErr w:type="gramEnd"/>
      <w:r w:rsidR="00602708" w:rsidRPr="00390218">
        <w:rPr>
          <w:rFonts w:ascii="Times New Roman" w:hAnsi="Times New Roman" w:cs="Times New Roman"/>
          <w:sz w:val="20"/>
          <w:szCs w:val="20"/>
        </w:rPr>
        <w:t>d.ts</w:t>
      </w:r>
      <w:proofErr w:type="spellEnd"/>
      <w:r w:rsidR="00602708" w:rsidRPr="00390218">
        <w:rPr>
          <w:rFonts w:ascii="Times New Roman" w:hAnsi="Times New Roman" w:cs="Times New Roman"/>
          <w:sz w:val="20"/>
          <w:szCs w:val="20"/>
        </w:rPr>
        <w:t xml:space="preserve"> и могут предоставляться самими разработчиками библиотеки или создаваться сообществом. Синтаксис объявления модуля используется для определения внешнего модуля.</w:t>
      </w:r>
    </w:p>
    <w:p w:rsidR="000F1464" w:rsidRPr="00390218" w:rsidRDefault="000F1464" w:rsidP="00602708">
      <w:pPr>
        <w:spacing w:after="0"/>
        <w:rPr>
          <w:rFonts w:ascii="Times New Roman" w:hAnsi="Times New Roman" w:cs="Times New Roman"/>
          <w:sz w:val="20"/>
          <w:szCs w:val="20"/>
        </w:rPr>
      </w:pPr>
    </w:p>
    <w:p w:rsidR="00602708" w:rsidRPr="00390218" w:rsidRDefault="000F1464"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5.</w:t>
      </w:r>
      <w:r w:rsidR="00602708" w:rsidRPr="00390218">
        <w:rPr>
          <w:rFonts w:ascii="Times New Roman" w:hAnsi="Times New Roman" w:cs="Times New Roman"/>
          <w:b/>
          <w:sz w:val="20"/>
          <w:szCs w:val="20"/>
        </w:rPr>
        <w:t xml:space="preserve">Почему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 xml:space="preserve"> может быть выбран вместо </w:t>
      </w:r>
      <w:proofErr w:type="spellStart"/>
      <w:r w:rsidR="00602708" w:rsidRPr="00390218">
        <w:rPr>
          <w:rFonts w:ascii="Times New Roman" w:hAnsi="Times New Roman" w:cs="Times New Roman"/>
          <w:b/>
          <w:sz w:val="20"/>
          <w:szCs w:val="20"/>
        </w:rPr>
        <w:t>JavaScript</w:t>
      </w:r>
      <w:proofErr w:type="spellEnd"/>
      <w:r w:rsidR="00602708" w:rsidRPr="00390218">
        <w:rPr>
          <w:rFonts w:ascii="Times New Roman" w:hAnsi="Times New Roman" w:cs="Times New Roman"/>
          <w:b/>
          <w:sz w:val="20"/>
          <w:szCs w:val="20"/>
        </w:rPr>
        <w:t>?</w:t>
      </w:r>
    </w:p>
    <w:p w:rsidR="00602708" w:rsidRPr="00390218" w:rsidRDefault="00602708" w:rsidP="00602708">
      <w:pPr>
        <w:spacing w:after="0"/>
        <w:rPr>
          <w:rFonts w:ascii="Times New Roman" w:hAnsi="Times New Roman" w:cs="Times New Roman"/>
          <w:sz w:val="20"/>
          <w:szCs w:val="20"/>
        </w:rPr>
      </w:pP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обладает рядом преимуществ по сравнению с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что делает его предпочтительным выбором для многих разработчиков, стремящихся создавать крупномасштабные и удобные в обслуживании приложения. Одним из наиболее заметных преимуществ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являются инструменты и интегрированные среды разработки, которые предоставляют богатую среду, помогающую легко находить ошибки. К другим преимуществам относятся:</w:t>
      </w:r>
    </w:p>
    <w:p w:rsidR="00602708" w:rsidRPr="00390218" w:rsidRDefault="00602708" w:rsidP="000F1464">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Расширенное </w:t>
      </w:r>
      <w:proofErr w:type="spellStart"/>
      <w:r w:rsidRPr="00390218">
        <w:rPr>
          <w:rFonts w:ascii="Times New Roman" w:hAnsi="Times New Roman" w:cs="Times New Roman"/>
          <w:sz w:val="20"/>
          <w:szCs w:val="20"/>
        </w:rPr>
        <w:t>автозаполнение</w:t>
      </w:r>
      <w:proofErr w:type="spellEnd"/>
      <w:r w:rsidRPr="00390218">
        <w:rPr>
          <w:rFonts w:ascii="Times New Roman" w:hAnsi="Times New Roman" w:cs="Times New Roman"/>
          <w:sz w:val="20"/>
          <w:szCs w:val="20"/>
        </w:rPr>
        <w:t xml:space="preserve"> и </w:t>
      </w:r>
      <w:proofErr w:type="spellStart"/>
      <w:r w:rsidRPr="00390218">
        <w:rPr>
          <w:rFonts w:ascii="Times New Roman" w:hAnsi="Times New Roman" w:cs="Times New Roman"/>
          <w:sz w:val="20"/>
          <w:szCs w:val="20"/>
        </w:rPr>
        <w:t>IntelliSense</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обеспечивает расширенное </w:t>
      </w:r>
      <w:proofErr w:type="spellStart"/>
      <w:r w:rsidRPr="00390218">
        <w:rPr>
          <w:rFonts w:ascii="Times New Roman" w:hAnsi="Times New Roman" w:cs="Times New Roman"/>
          <w:sz w:val="20"/>
          <w:szCs w:val="20"/>
        </w:rPr>
        <w:t>автозаполнение</w:t>
      </w:r>
      <w:proofErr w:type="spellEnd"/>
      <w:r w:rsidRPr="00390218">
        <w:rPr>
          <w:rFonts w:ascii="Times New Roman" w:hAnsi="Times New Roman" w:cs="Times New Roman"/>
          <w:sz w:val="20"/>
          <w:szCs w:val="20"/>
        </w:rPr>
        <w:t xml:space="preserve">, навигацию по коду и возможности </w:t>
      </w:r>
      <w:proofErr w:type="spellStart"/>
      <w:r w:rsidRPr="00390218">
        <w:rPr>
          <w:rFonts w:ascii="Times New Roman" w:hAnsi="Times New Roman" w:cs="Times New Roman"/>
          <w:sz w:val="20"/>
          <w:szCs w:val="20"/>
        </w:rPr>
        <w:t>рефакторинга</w:t>
      </w:r>
      <w:proofErr w:type="spellEnd"/>
      <w:r w:rsidRPr="00390218">
        <w:rPr>
          <w:rFonts w:ascii="Times New Roman" w:hAnsi="Times New Roman" w:cs="Times New Roman"/>
          <w:sz w:val="20"/>
          <w:szCs w:val="20"/>
        </w:rPr>
        <w:t xml:space="preserve"> благодаря улучшенной интеграции с такими редакторами, как </w:t>
      </w:r>
      <w:proofErr w:type="spellStart"/>
      <w:r w:rsidRPr="00390218">
        <w:rPr>
          <w:rFonts w:ascii="Times New Roman" w:hAnsi="Times New Roman" w:cs="Times New Roman"/>
          <w:sz w:val="20"/>
          <w:szCs w:val="20"/>
        </w:rPr>
        <w:t>Visual</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Studio</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Code</w:t>
      </w:r>
      <w:proofErr w:type="spellEnd"/>
      <w:r w:rsidRPr="00390218">
        <w:rPr>
          <w:rFonts w:ascii="Times New Roman" w:hAnsi="Times New Roman" w:cs="Times New Roman"/>
          <w:sz w:val="20"/>
          <w:szCs w:val="20"/>
        </w:rPr>
        <w:t>, что делает процесс разработки более быстрым и эффективным.</w:t>
      </w:r>
    </w:p>
    <w:p w:rsidR="00602708" w:rsidRPr="00390218" w:rsidRDefault="00602708" w:rsidP="000F1464">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Поддержка крупномасштабных приложений: такие функции, как классы, интерфейсы, обобщения и пространства имён 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упрощают создание модульного кода, что делает его подходящим для крупных и сложных приложений.</w:t>
      </w:r>
    </w:p>
    <w:p w:rsidR="00602708" w:rsidRPr="00390218" w:rsidRDefault="00602708" w:rsidP="000F1464">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Улучшенная читаемость кода: аннотации типов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и расширенные функции ООП вносят ясность в кодовые базы и упрощают понимание, отладку и поддержку кода, написанного другими разработчиками.</w:t>
      </w:r>
    </w:p>
    <w:p w:rsidR="00602708" w:rsidRPr="00390218" w:rsidRDefault="00602708" w:rsidP="000F1464">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Строгие проверки на нулевые значения: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обеспечивает строгие проверки на нулевые значения, которые помогают обнаруживать нулевые или неопределённые значения во время компиляции, сокращая количество ошибок во время выполнения, связанных с отсутствием или недоступностью данных.</w:t>
      </w:r>
    </w:p>
    <w:p w:rsidR="00602708" w:rsidRPr="00390218" w:rsidRDefault="00602708" w:rsidP="00602708">
      <w:pPr>
        <w:spacing w:after="0"/>
        <w:rPr>
          <w:rFonts w:ascii="Times New Roman" w:hAnsi="Times New Roman" w:cs="Times New Roman"/>
          <w:sz w:val="20"/>
          <w:szCs w:val="20"/>
        </w:rPr>
      </w:pPr>
    </w:p>
    <w:p w:rsidR="00602708" w:rsidRPr="00390218" w:rsidRDefault="000F1464"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6.</w:t>
      </w:r>
      <w:r w:rsidR="00602708" w:rsidRPr="00390218">
        <w:rPr>
          <w:rFonts w:ascii="Times New Roman" w:hAnsi="Times New Roman" w:cs="Times New Roman"/>
          <w:b/>
          <w:sz w:val="20"/>
          <w:szCs w:val="20"/>
        </w:rPr>
        <w:t xml:space="preserve">Нужны ли файлы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 xml:space="preserve"> для компиляции?</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Да, поскольку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не может быть интерпретирован браузерами. Для преобразования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в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необходима компиляция. А для компиляции нужен компилятор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обладает всеми функциями и возможностями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а также некоторыми дополнительными функциями. Он упрощает работу разработчиков, предоставляет такие функции, как псевдонимы типов, абстрактные классы, кортежи, обобщения и т. д., и позволяет разработчикам добавлять в свои проекты безопасность типов.</w:t>
      </w:r>
    </w:p>
    <w:p w:rsidR="00602708" w:rsidRDefault="00602708" w:rsidP="00602708">
      <w:pPr>
        <w:spacing w:after="0"/>
        <w:rPr>
          <w:rFonts w:ascii="Times New Roman" w:hAnsi="Times New Roman" w:cs="Times New Roman"/>
          <w:sz w:val="20"/>
          <w:szCs w:val="20"/>
        </w:rPr>
      </w:pPr>
    </w:p>
    <w:p w:rsidR="00390218" w:rsidRDefault="00390218" w:rsidP="00602708">
      <w:pPr>
        <w:spacing w:after="0"/>
        <w:rPr>
          <w:rFonts w:ascii="Times New Roman" w:hAnsi="Times New Roman" w:cs="Times New Roman"/>
          <w:sz w:val="20"/>
          <w:szCs w:val="20"/>
        </w:rPr>
      </w:pPr>
    </w:p>
    <w:p w:rsidR="00390218" w:rsidRPr="00390218" w:rsidRDefault="00390218" w:rsidP="00602708">
      <w:pPr>
        <w:spacing w:after="0"/>
        <w:rPr>
          <w:rFonts w:ascii="Times New Roman" w:hAnsi="Times New Roman" w:cs="Times New Roman"/>
          <w:sz w:val="20"/>
          <w:szCs w:val="20"/>
        </w:rPr>
      </w:pPr>
    </w:p>
    <w:p w:rsidR="00602708" w:rsidRPr="00390218" w:rsidRDefault="000F1464"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lastRenderedPageBreak/>
        <w:t>7.</w:t>
      </w:r>
      <w:r w:rsidR="00602708" w:rsidRPr="00390218">
        <w:rPr>
          <w:rFonts w:ascii="Times New Roman" w:hAnsi="Times New Roman" w:cs="Times New Roman"/>
          <w:b/>
          <w:sz w:val="20"/>
          <w:szCs w:val="20"/>
        </w:rPr>
        <w:t xml:space="preserve">Перечислите некоторые преимущества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w:t>
      </w:r>
    </w:p>
    <w:p w:rsidR="00602708" w:rsidRPr="00390218" w:rsidRDefault="00602708" w:rsidP="000F1464">
      <w:pPr>
        <w:spacing w:after="0"/>
        <w:ind w:firstLine="708"/>
        <w:rPr>
          <w:rFonts w:ascii="Times New Roman" w:hAnsi="Times New Roman" w:cs="Times New Roman"/>
          <w:sz w:val="20"/>
          <w:szCs w:val="20"/>
        </w:rPr>
      </w:pP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предлагает несколько преимуществ, которые упрощают процесс разработки, повышают качество кода и оптимизируют совместную работу. Некоторые из этих преимуществ:</w:t>
      </w:r>
    </w:p>
    <w:p w:rsidR="00602708" w:rsidRPr="00390218" w:rsidRDefault="000F1464" w:rsidP="00602708">
      <w:pPr>
        <w:spacing w:after="0"/>
        <w:rPr>
          <w:rFonts w:ascii="Times New Roman" w:hAnsi="Times New Roman" w:cs="Times New Roman"/>
          <w:sz w:val="20"/>
          <w:szCs w:val="20"/>
        </w:rPr>
      </w:pPr>
      <w:r w:rsidRPr="00390218">
        <w:rPr>
          <w:rFonts w:ascii="Times New Roman" w:hAnsi="Times New Roman" w:cs="Times New Roman"/>
          <w:sz w:val="20"/>
          <w:szCs w:val="20"/>
        </w:rPr>
        <w:t>-</w:t>
      </w:r>
      <w:r w:rsidR="00602708" w:rsidRPr="00390218">
        <w:rPr>
          <w:rFonts w:ascii="Times New Roman" w:hAnsi="Times New Roman" w:cs="Times New Roman"/>
          <w:sz w:val="20"/>
          <w:szCs w:val="20"/>
        </w:rPr>
        <w:t xml:space="preserve">Статическая типизация: </w:t>
      </w:r>
      <w:proofErr w:type="spellStart"/>
      <w:r w:rsidR="00602708" w:rsidRPr="00390218">
        <w:rPr>
          <w:rFonts w:ascii="Times New Roman" w:hAnsi="Times New Roman" w:cs="Times New Roman"/>
          <w:sz w:val="20"/>
          <w:szCs w:val="20"/>
        </w:rPr>
        <w:t>TypeScript</w:t>
      </w:r>
      <w:proofErr w:type="spellEnd"/>
      <w:r w:rsidR="00602708" w:rsidRPr="00390218">
        <w:rPr>
          <w:rFonts w:ascii="Times New Roman" w:hAnsi="Times New Roman" w:cs="Times New Roman"/>
          <w:sz w:val="20"/>
          <w:szCs w:val="20"/>
        </w:rPr>
        <w:t xml:space="preserve"> добавляет в </w:t>
      </w:r>
      <w:proofErr w:type="spellStart"/>
      <w:r w:rsidR="00602708" w:rsidRPr="00390218">
        <w:rPr>
          <w:rFonts w:ascii="Times New Roman" w:hAnsi="Times New Roman" w:cs="Times New Roman"/>
          <w:sz w:val="20"/>
          <w:szCs w:val="20"/>
        </w:rPr>
        <w:t>JavaScript</w:t>
      </w:r>
      <w:proofErr w:type="spellEnd"/>
      <w:r w:rsidR="00602708" w:rsidRPr="00390218">
        <w:rPr>
          <w:rFonts w:ascii="Times New Roman" w:hAnsi="Times New Roman" w:cs="Times New Roman"/>
          <w:sz w:val="20"/>
          <w:szCs w:val="20"/>
        </w:rPr>
        <w:t xml:space="preserve"> статическую типизацию, которая выявляет ошибки, связанные с типами, во время компиляции, а не во время выполнения. Это позволяет разработчикам выявлять и устранять проблемы на ранних этапах разработки, сокращая количество ошибок и повышая общее качество кода.</w:t>
      </w:r>
    </w:p>
    <w:p w:rsidR="00602708" w:rsidRPr="00390218" w:rsidRDefault="000F1464" w:rsidP="00602708">
      <w:pPr>
        <w:spacing w:after="0"/>
        <w:rPr>
          <w:rFonts w:ascii="Times New Roman" w:hAnsi="Times New Roman" w:cs="Times New Roman"/>
          <w:sz w:val="20"/>
          <w:szCs w:val="20"/>
        </w:rPr>
      </w:pPr>
      <w:r w:rsidRPr="00390218">
        <w:rPr>
          <w:rFonts w:ascii="Times New Roman" w:hAnsi="Times New Roman" w:cs="Times New Roman"/>
          <w:sz w:val="20"/>
          <w:szCs w:val="20"/>
        </w:rPr>
        <w:t>-</w:t>
      </w:r>
      <w:r w:rsidR="00602708" w:rsidRPr="00390218">
        <w:rPr>
          <w:rFonts w:ascii="Times New Roman" w:hAnsi="Times New Roman" w:cs="Times New Roman"/>
          <w:sz w:val="20"/>
          <w:szCs w:val="20"/>
        </w:rPr>
        <w:t xml:space="preserve">Удобство сопровождения кода: статические типы, интерфейсы и другие функции ООП в </w:t>
      </w:r>
      <w:proofErr w:type="spellStart"/>
      <w:r w:rsidR="00602708" w:rsidRPr="00390218">
        <w:rPr>
          <w:rFonts w:ascii="Times New Roman" w:hAnsi="Times New Roman" w:cs="Times New Roman"/>
          <w:sz w:val="20"/>
          <w:szCs w:val="20"/>
        </w:rPr>
        <w:t>TypeScript</w:t>
      </w:r>
      <w:proofErr w:type="spellEnd"/>
      <w:r w:rsidR="00602708" w:rsidRPr="00390218">
        <w:rPr>
          <w:rFonts w:ascii="Times New Roman" w:hAnsi="Times New Roman" w:cs="Times New Roman"/>
          <w:sz w:val="20"/>
          <w:szCs w:val="20"/>
        </w:rPr>
        <w:t xml:space="preserve"> способствуют повышению читаемости и удобства сопровождения кода, упрощая для разработчиков понимание и работу с общими кодовыми базами.</w:t>
      </w:r>
    </w:p>
    <w:p w:rsidR="00602708" w:rsidRPr="00390218" w:rsidRDefault="000F1464" w:rsidP="00602708">
      <w:pPr>
        <w:spacing w:after="0"/>
        <w:rPr>
          <w:rFonts w:ascii="Times New Roman" w:hAnsi="Times New Roman" w:cs="Times New Roman"/>
          <w:sz w:val="20"/>
          <w:szCs w:val="20"/>
        </w:rPr>
      </w:pPr>
      <w:r w:rsidRPr="00390218">
        <w:rPr>
          <w:rFonts w:ascii="Times New Roman" w:hAnsi="Times New Roman" w:cs="Times New Roman"/>
          <w:sz w:val="20"/>
          <w:szCs w:val="20"/>
        </w:rPr>
        <w:t>-</w:t>
      </w:r>
      <w:r w:rsidR="00602708" w:rsidRPr="00390218">
        <w:rPr>
          <w:rFonts w:ascii="Times New Roman" w:hAnsi="Times New Roman" w:cs="Times New Roman"/>
          <w:sz w:val="20"/>
          <w:szCs w:val="20"/>
        </w:rPr>
        <w:t xml:space="preserve">Улучшенные инструменты и поддержка редакторов: </w:t>
      </w:r>
      <w:proofErr w:type="spellStart"/>
      <w:r w:rsidR="00602708" w:rsidRPr="00390218">
        <w:rPr>
          <w:rFonts w:ascii="Times New Roman" w:hAnsi="Times New Roman" w:cs="Times New Roman"/>
          <w:sz w:val="20"/>
          <w:szCs w:val="20"/>
        </w:rPr>
        <w:t>TypeScript</w:t>
      </w:r>
      <w:proofErr w:type="spellEnd"/>
      <w:r w:rsidR="00602708" w:rsidRPr="00390218">
        <w:rPr>
          <w:rFonts w:ascii="Times New Roman" w:hAnsi="Times New Roman" w:cs="Times New Roman"/>
          <w:sz w:val="20"/>
          <w:szCs w:val="20"/>
        </w:rPr>
        <w:t xml:space="preserve"> обеспечивает отличную интеграцию с популярными интегрированными средами разработки, что позволяет использовать расширенное </w:t>
      </w:r>
      <w:proofErr w:type="spellStart"/>
      <w:r w:rsidR="00602708" w:rsidRPr="00390218">
        <w:rPr>
          <w:rFonts w:ascii="Times New Roman" w:hAnsi="Times New Roman" w:cs="Times New Roman"/>
          <w:sz w:val="20"/>
          <w:szCs w:val="20"/>
        </w:rPr>
        <w:t>автозаполнение</w:t>
      </w:r>
      <w:proofErr w:type="spellEnd"/>
      <w:r w:rsidR="00602708" w:rsidRPr="00390218">
        <w:rPr>
          <w:rFonts w:ascii="Times New Roman" w:hAnsi="Times New Roman" w:cs="Times New Roman"/>
          <w:sz w:val="20"/>
          <w:szCs w:val="20"/>
        </w:rPr>
        <w:t xml:space="preserve">, навигацию по коду и инструменты </w:t>
      </w:r>
      <w:proofErr w:type="spellStart"/>
      <w:r w:rsidR="00602708" w:rsidRPr="00390218">
        <w:rPr>
          <w:rFonts w:ascii="Times New Roman" w:hAnsi="Times New Roman" w:cs="Times New Roman"/>
          <w:sz w:val="20"/>
          <w:szCs w:val="20"/>
        </w:rPr>
        <w:t>рефакторинга</w:t>
      </w:r>
      <w:proofErr w:type="spellEnd"/>
      <w:r w:rsidR="00602708" w:rsidRPr="00390218">
        <w:rPr>
          <w:rFonts w:ascii="Times New Roman" w:hAnsi="Times New Roman" w:cs="Times New Roman"/>
          <w:sz w:val="20"/>
          <w:szCs w:val="20"/>
        </w:rPr>
        <w:t>. Это улучшает процесс разработки и повышает производительность.</w:t>
      </w:r>
    </w:p>
    <w:p w:rsidR="00602708" w:rsidRPr="00390218" w:rsidRDefault="000F1464" w:rsidP="00602708">
      <w:pPr>
        <w:spacing w:after="0"/>
        <w:rPr>
          <w:rFonts w:ascii="Times New Roman" w:hAnsi="Times New Roman" w:cs="Times New Roman"/>
          <w:sz w:val="20"/>
          <w:szCs w:val="20"/>
        </w:rPr>
      </w:pPr>
      <w:r w:rsidRPr="00390218">
        <w:rPr>
          <w:rFonts w:ascii="Times New Roman" w:hAnsi="Times New Roman" w:cs="Times New Roman"/>
          <w:sz w:val="20"/>
          <w:szCs w:val="20"/>
        </w:rPr>
        <w:t>-</w:t>
      </w:r>
      <w:r w:rsidR="00602708" w:rsidRPr="00390218">
        <w:rPr>
          <w:rFonts w:ascii="Times New Roman" w:hAnsi="Times New Roman" w:cs="Times New Roman"/>
          <w:sz w:val="20"/>
          <w:szCs w:val="20"/>
        </w:rPr>
        <w:t xml:space="preserve">Поддержка крупномасштабных приложений: функции </w:t>
      </w:r>
      <w:proofErr w:type="spellStart"/>
      <w:r w:rsidR="00602708" w:rsidRPr="00390218">
        <w:rPr>
          <w:rFonts w:ascii="Times New Roman" w:hAnsi="Times New Roman" w:cs="Times New Roman"/>
          <w:sz w:val="20"/>
          <w:szCs w:val="20"/>
        </w:rPr>
        <w:t>TypeScript</w:t>
      </w:r>
      <w:proofErr w:type="spellEnd"/>
      <w:r w:rsidR="00602708" w:rsidRPr="00390218">
        <w:rPr>
          <w:rFonts w:ascii="Times New Roman" w:hAnsi="Times New Roman" w:cs="Times New Roman"/>
          <w:sz w:val="20"/>
          <w:szCs w:val="20"/>
        </w:rPr>
        <w:t>, такие как обобщения, пространства имён и модули, способствуют созданию модульного и масштабируемого кода, что делает его идеальным выбором для крупных и сложных приложений.</w:t>
      </w:r>
    </w:p>
    <w:p w:rsidR="00602708" w:rsidRPr="00390218" w:rsidRDefault="000F1464" w:rsidP="00602708">
      <w:pPr>
        <w:spacing w:after="0"/>
        <w:rPr>
          <w:rFonts w:ascii="Times New Roman" w:hAnsi="Times New Roman" w:cs="Times New Roman"/>
          <w:sz w:val="20"/>
          <w:szCs w:val="20"/>
        </w:rPr>
      </w:pPr>
      <w:r w:rsidRPr="00390218">
        <w:rPr>
          <w:rFonts w:ascii="Times New Roman" w:hAnsi="Times New Roman" w:cs="Times New Roman"/>
          <w:sz w:val="20"/>
          <w:szCs w:val="20"/>
        </w:rPr>
        <w:t>-</w:t>
      </w:r>
      <w:r w:rsidR="00602708" w:rsidRPr="00390218">
        <w:rPr>
          <w:rFonts w:ascii="Times New Roman" w:hAnsi="Times New Roman" w:cs="Times New Roman"/>
          <w:sz w:val="20"/>
          <w:szCs w:val="20"/>
        </w:rPr>
        <w:t xml:space="preserve">Совместимость с экосистемой </w:t>
      </w:r>
      <w:proofErr w:type="spellStart"/>
      <w:r w:rsidR="00602708" w:rsidRPr="00390218">
        <w:rPr>
          <w:rFonts w:ascii="Times New Roman" w:hAnsi="Times New Roman" w:cs="Times New Roman"/>
          <w:sz w:val="20"/>
          <w:szCs w:val="20"/>
        </w:rPr>
        <w:t>JavaScript</w:t>
      </w:r>
      <w:proofErr w:type="spellEnd"/>
      <w:r w:rsidR="00602708" w:rsidRPr="00390218">
        <w:rPr>
          <w:rFonts w:ascii="Times New Roman" w:hAnsi="Times New Roman" w:cs="Times New Roman"/>
          <w:sz w:val="20"/>
          <w:szCs w:val="20"/>
        </w:rPr>
        <w:t xml:space="preserve">: </w:t>
      </w:r>
      <w:proofErr w:type="spellStart"/>
      <w:r w:rsidR="00602708" w:rsidRPr="00390218">
        <w:rPr>
          <w:rFonts w:ascii="Times New Roman" w:hAnsi="Times New Roman" w:cs="Times New Roman"/>
          <w:sz w:val="20"/>
          <w:szCs w:val="20"/>
        </w:rPr>
        <w:t>TypeScript</w:t>
      </w:r>
      <w:proofErr w:type="spellEnd"/>
      <w:r w:rsidR="00602708" w:rsidRPr="00390218">
        <w:rPr>
          <w:rFonts w:ascii="Times New Roman" w:hAnsi="Times New Roman" w:cs="Times New Roman"/>
          <w:sz w:val="20"/>
          <w:szCs w:val="20"/>
        </w:rPr>
        <w:t xml:space="preserve"> полностью совместим с библиотеками, </w:t>
      </w:r>
      <w:proofErr w:type="spellStart"/>
      <w:r w:rsidR="00602708" w:rsidRPr="00390218">
        <w:rPr>
          <w:rFonts w:ascii="Times New Roman" w:hAnsi="Times New Roman" w:cs="Times New Roman"/>
          <w:sz w:val="20"/>
          <w:szCs w:val="20"/>
        </w:rPr>
        <w:t>фреймворками</w:t>
      </w:r>
      <w:proofErr w:type="spellEnd"/>
      <w:r w:rsidR="00602708" w:rsidRPr="00390218">
        <w:rPr>
          <w:rFonts w:ascii="Times New Roman" w:hAnsi="Times New Roman" w:cs="Times New Roman"/>
          <w:sz w:val="20"/>
          <w:szCs w:val="20"/>
        </w:rPr>
        <w:t xml:space="preserve"> и инструментами </w:t>
      </w:r>
      <w:proofErr w:type="spellStart"/>
      <w:r w:rsidR="00602708" w:rsidRPr="00390218">
        <w:rPr>
          <w:rFonts w:ascii="Times New Roman" w:hAnsi="Times New Roman" w:cs="Times New Roman"/>
          <w:sz w:val="20"/>
          <w:szCs w:val="20"/>
        </w:rPr>
        <w:t>JavaScript</w:t>
      </w:r>
      <w:proofErr w:type="spellEnd"/>
      <w:r w:rsidR="00602708" w:rsidRPr="00390218">
        <w:rPr>
          <w:rFonts w:ascii="Times New Roman" w:hAnsi="Times New Roman" w:cs="Times New Roman"/>
          <w:sz w:val="20"/>
          <w:szCs w:val="20"/>
        </w:rPr>
        <w:t>, что обеспечивает его беспроблемную интеграцию в существующие рабочие процессы разработки.</w:t>
      </w:r>
    </w:p>
    <w:p w:rsidR="00602708" w:rsidRPr="00390218" w:rsidRDefault="00602708" w:rsidP="00602708">
      <w:pPr>
        <w:spacing w:after="0"/>
        <w:rPr>
          <w:rFonts w:ascii="Times New Roman" w:hAnsi="Times New Roman" w:cs="Times New Roman"/>
          <w:sz w:val="20"/>
          <w:szCs w:val="20"/>
        </w:rPr>
      </w:pPr>
    </w:p>
    <w:p w:rsidR="00602708" w:rsidRPr="00390218" w:rsidRDefault="000F1464"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9.</w:t>
      </w:r>
      <w:r w:rsidR="00602708" w:rsidRPr="00390218">
        <w:rPr>
          <w:rFonts w:ascii="Times New Roman" w:hAnsi="Times New Roman" w:cs="Times New Roman"/>
          <w:b/>
          <w:sz w:val="20"/>
          <w:szCs w:val="20"/>
        </w:rPr>
        <w:t xml:space="preserve">В чем разница между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 xml:space="preserve"> и статически типизированным языком?</w:t>
      </w:r>
    </w:p>
    <w:p w:rsidR="00602708" w:rsidRPr="00390218" w:rsidRDefault="00602708" w:rsidP="00602708">
      <w:pPr>
        <w:spacing w:after="0"/>
        <w:rPr>
          <w:rFonts w:ascii="Times New Roman" w:hAnsi="Times New Roman" w:cs="Times New Roman"/>
          <w:sz w:val="20"/>
          <w:szCs w:val="20"/>
        </w:rPr>
      </w:pP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поддерживает необязательную статическую типизацию, что означает, что вы можете указать компилятору игнорировать тип переменной. Мы можем присваивать переменной значения любого типа, используя любой тип данных. Во время компиляции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не выполняет проверку на ошибки.</w:t>
      </w:r>
    </w:p>
    <w:p w:rsidR="000F1464" w:rsidRPr="00390218" w:rsidRDefault="000F1464" w:rsidP="00602708">
      <w:pPr>
        <w:spacing w:after="0"/>
        <w:rPr>
          <w:rFonts w:ascii="Times New Roman" w:hAnsi="Times New Roman" w:cs="Times New Roman"/>
          <w:sz w:val="20"/>
          <w:szCs w:val="20"/>
        </w:rPr>
      </w:pPr>
    </w:p>
    <w:p w:rsidR="00602708" w:rsidRPr="00390218" w:rsidRDefault="000F1464"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10.</w:t>
      </w:r>
      <w:r w:rsidR="00602708" w:rsidRPr="00390218">
        <w:rPr>
          <w:rFonts w:ascii="Times New Roman" w:hAnsi="Times New Roman" w:cs="Times New Roman"/>
          <w:b/>
          <w:sz w:val="20"/>
          <w:szCs w:val="20"/>
        </w:rPr>
        <w:t xml:space="preserve">Возможна ли интерполяция строк в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Да, 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возможна интерполяция строк, которая также известна как шаблонные литералы или шаблонные строки. Она позволяет встраивать выражения в строковые литералы, используя обратные кавычки (`) вместо одинарных или двойных кавычек. Чтобы включить переменную или выражение в строку, используйте синтаксис ${выражение}. Эта функция позволяет создавать более читаемые и лаконичные строки, не прибегая к конкатенации строк.</w:t>
      </w:r>
    </w:p>
    <w:p w:rsidR="00602708" w:rsidRPr="00390218" w:rsidRDefault="00602708" w:rsidP="00602708">
      <w:pPr>
        <w:spacing w:after="0"/>
        <w:rPr>
          <w:rFonts w:ascii="Times New Roman" w:hAnsi="Times New Roman" w:cs="Times New Roman"/>
          <w:sz w:val="20"/>
          <w:szCs w:val="20"/>
        </w:rPr>
      </w:pPr>
    </w:p>
    <w:p w:rsidR="00602708" w:rsidRPr="00390218" w:rsidRDefault="000F1464"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13.</w:t>
      </w:r>
      <w:r w:rsidR="00602708" w:rsidRPr="00390218">
        <w:rPr>
          <w:rFonts w:ascii="Times New Roman" w:hAnsi="Times New Roman" w:cs="Times New Roman"/>
          <w:b/>
          <w:sz w:val="20"/>
          <w:szCs w:val="20"/>
        </w:rPr>
        <w:t xml:space="preserve">Объясните интерфейс на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интерфейс — это фундаментальное понятие, которое позволяет определить форму, структуру и контракт объекта или класса без реализации его фактической функциональности. Интерфейсы позволяют определять пользовательские типы, указывая свойства и их соответствующие типы, которые должен иметь объект, а класс, реализующий интерфейс, должен соответствовать этим спецификациям. Интерфейсы также можно использовать с функциями для определения конкретных параметров и типов возвращаемых значений.</w:t>
      </w:r>
    </w:p>
    <w:p w:rsidR="00602708" w:rsidRPr="00390218" w:rsidRDefault="0060270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Интерфейсы могут содержать необязательные свойства, свойства только для чтения и сигнатуры методов, а также поддерживать расширение и реализацию нескольких интерфейсов.</w:t>
      </w:r>
    </w:p>
    <w:p w:rsidR="00602708" w:rsidRPr="00390218" w:rsidRDefault="00602708" w:rsidP="00602708">
      <w:pPr>
        <w:spacing w:after="0"/>
        <w:rPr>
          <w:rFonts w:ascii="Times New Roman" w:hAnsi="Times New Roman" w:cs="Times New Roman"/>
          <w:sz w:val="20"/>
          <w:szCs w:val="20"/>
        </w:rPr>
      </w:pPr>
    </w:p>
    <w:p w:rsidR="00602708" w:rsidRPr="00390218" w:rsidRDefault="000F1464"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14.</w:t>
      </w:r>
      <w:r w:rsidR="00602708" w:rsidRPr="00390218">
        <w:rPr>
          <w:rFonts w:ascii="Times New Roman" w:hAnsi="Times New Roman" w:cs="Times New Roman"/>
          <w:b/>
          <w:sz w:val="20"/>
          <w:szCs w:val="20"/>
        </w:rPr>
        <w:t xml:space="preserve">Объясните декораторы в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Декораторы 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 это особый вид декларативного синтаксиса, который используется для добавления метаданных или изменения поведения классов, методов, свойств или параметров. Они обеспечивают удобный способ применения многократно используемой логики или поведения в нескольких частях кода без необходимости вручную изменять каждый целевой элемент. Декораторы создаются с помощью функций высшего порядка, которые принимают целевой элемент (например, класс или свойство) в качестве аргумента и возвращают его изменённую версию или выполняют с ним определённые действия.</w:t>
      </w:r>
    </w:p>
    <w:p w:rsidR="00602708" w:rsidRPr="00390218" w:rsidRDefault="00602708" w:rsidP="00602708">
      <w:pPr>
        <w:spacing w:after="0"/>
        <w:rPr>
          <w:rFonts w:ascii="Times New Roman" w:hAnsi="Times New Roman" w:cs="Times New Roman"/>
          <w:sz w:val="20"/>
          <w:szCs w:val="20"/>
        </w:rPr>
      </w:pPr>
    </w:p>
    <w:p w:rsidR="00602708" w:rsidRPr="00390218" w:rsidRDefault="00AB7AC9"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17.</w:t>
      </w:r>
      <w:r w:rsidR="00602708" w:rsidRPr="00390218">
        <w:rPr>
          <w:rFonts w:ascii="Times New Roman" w:hAnsi="Times New Roman" w:cs="Times New Roman"/>
          <w:b/>
          <w:sz w:val="20"/>
          <w:szCs w:val="20"/>
        </w:rPr>
        <w:t xml:space="preserve">Что вы можете сделать в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 xml:space="preserve">, чтобы проверить </w:t>
      </w:r>
      <w:proofErr w:type="spellStart"/>
      <w:r w:rsidR="00602708" w:rsidRPr="00390218">
        <w:rPr>
          <w:rFonts w:ascii="Times New Roman" w:hAnsi="Times New Roman" w:cs="Times New Roman"/>
          <w:b/>
          <w:sz w:val="20"/>
          <w:szCs w:val="20"/>
        </w:rPr>
        <w:t>null</w:t>
      </w:r>
      <w:proofErr w:type="spellEnd"/>
      <w:r w:rsidR="00602708" w:rsidRPr="00390218">
        <w:rPr>
          <w:rFonts w:ascii="Times New Roman" w:hAnsi="Times New Roman" w:cs="Times New Roman"/>
          <w:b/>
          <w:sz w:val="20"/>
          <w:szCs w:val="20"/>
        </w:rPr>
        <w:t xml:space="preserve"> и </w:t>
      </w:r>
      <w:proofErr w:type="spellStart"/>
      <w:r w:rsidR="00602708" w:rsidRPr="00390218">
        <w:rPr>
          <w:rFonts w:ascii="Times New Roman" w:hAnsi="Times New Roman" w:cs="Times New Roman"/>
          <w:b/>
          <w:sz w:val="20"/>
          <w:szCs w:val="20"/>
        </w:rPr>
        <w:t>undefined</w:t>
      </w:r>
      <w:proofErr w:type="spellEnd"/>
      <w:r w:rsidR="00602708" w:rsidRPr="00390218">
        <w:rPr>
          <w:rFonts w:ascii="Times New Roman" w:hAnsi="Times New Roman" w:cs="Times New Roman"/>
          <w:b/>
          <w:sz w:val="20"/>
          <w:szCs w:val="20"/>
        </w:rPr>
        <w:t>?</w:t>
      </w:r>
    </w:p>
    <w:p w:rsidR="00602708" w:rsidRPr="00390218" w:rsidRDefault="00602708" w:rsidP="00AB7AC9">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null</w:t>
      </w:r>
      <w:proofErr w:type="spellEnd"/>
      <w:r w:rsidRPr="00390218">
        <w:rPr>
          <w:rFonts w:ascii="Times New Roman" w:hAnsi="Times New Roman" w:cs="Times New Roman"/>
          <w:sz w:val="20"/>
          <w:szCs w:val="20"/>
        </w:rPr>
        <w:t xml:space="preserve"> и </w:t>
      </w:r>
      <w:proofErr w:type="spellStart"/>
      <w:r w:rsidRPr="00390218">
        <w:rPr>
          <w:rFonts w:ascii="Times New Roman" w:hAnsi="Times New Roman" w:cs="Times New Roman"/>
          <w:sz w:val="20"/>
          <w:szCs w:val="20"/>
        </w:rPr>
        <w:t>undefined</w:t>
      </w:r>
      <w:proofErr w:type="spellEnd"/>
      <w:r w:rsidRPr="00390218">
        <w:rPr>
          <w:rFonts w:ascii="Times New Roman" w:hAnsi="Times New Roman" w:cs="Times New Roman"/>
          <w:sz w:val="20"/>
          <w:szCs w:val="20"/>
        </w:rPr>
        <w:t xml:space="preserve"> — это отдельные, но связанные типы, представляющие отсутствие или неинициализированное состояние значения. Чтобы проверить наличие значения </w:t>
      </w:r>
      <w:proofErr w:type="spellStart"/>
      <w:r w:rsidRPr="00390218">
        <w:rPr>
          <w:rFonts w:ascii="Times New Roman" w:hAnsi="Times New Roman" w:cs="Times New Roman"/>
          <w:sz w:val="20"/>
          <w:szCs w:val="20"/>
        </w:rPr>
        <w:t>null</w:t>
      </w:r>
      <w:proofErr w:type="spellEnd"/>
      <w:r w:rsidRPr="00390218">
        <w:rPr>
          <w:rFonts w:ascii="Times New Roman" w:hAnsi="Times New Roman" w:cs="Times New Roman"/>
          <w:sz w:val="20"/>
          <w:szCs w:val="20"/>
        </w:rPr>
        <w:t xml:space="preserve"> или </w:t>
      </w:r>
      <w:proofErr w:type="spellStart"/>
      <w:r w:rsidRPr="00390218">
        <w:rPr>
          <w:rFonts w:ascii="Times New Roman" w:hAnsi="Times New Roman" w:cs="Times New Roman"/>
          <w:sz w:val="20"/>
          <w:szCs w:val="20"/>
        </w:rPr>
        <w:t>undefined</w:t>
      </w:r>
      <w:proofErr w:type="spellEnd"/>
      <w:r w:rsidRPr="00390218">
        <w:rPr>
          <w:rFonts w:ascii="Times New Roman" w:hAnsi="Times New Roman" w:cs="Times New Roman"/>
          <w:sz w:val="20"/>
          <w:szCs w:val="20"/>
        </w:rPr>
        <w:t>, можно использовать различные языковые конструкции и методы:</w:t>
      </w:r>
    </w:p>
    <w:p w:rsidR="00602708" w:rsidRPr="00390218" w:rsidRDefault="00602708" w:rsidP="00AB7AC9">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Проверка на равенство Используйте оператор равенства == или оператор </w:t>
      </w:r>
      <w:proofErr w:type="gramStart"/>
      <w:r w:rsidRPr="00390218">
        <w:rPr>
          <w:rFonts w:ascii="Times New Roman" w:hAnsi="Times New Roman" w:cs="Times New Roman"/>
          <w:sz w:val="20"/>
          <w:szCs w:val="20"/>
        </w:rPr>
        <w:t>неравенства !</w:t>
      </w:r>
      <w:proofErr w:type="gramEnd"/>
      <w:r w:rsidRPr="00390218">
        <w:rPr>
          <w:rFonts w:ascii="Times New Roman" w:hAnsi="Times New Roman" w:cs="Times New Roman"/>
          <w:sz w:val="20"/>
          <w:szCs w:val="20"/>
        </w:rPr>
        <w:t xml:space="preserve">= для одновременной проверки на </w:t>
      </w:r>
      <w:proofErr w:type="spellStart"/>
      <w:r w:rsidRPr="00390218">
        <w:rPr>
          <w:rFonts w:ascii="Times New Roman" w:hAnsi="Times New Roman" w:cs="Times New Roman"/>
          <w:sz w:val="20"/>
          <w:szCs w:val="20"/>
        </w:rPr>
        <w:t>null</w:t>
      </w:r>
      <w:proofErr w:type="spellEnd"/>
      <w:r w:rsidRPr="00390218">
        <w:rPr>
          <w:rFonts w:ascii="Times New Roman" w:hAnsi="Times New Roman" w:cs="Times New Roman"/>
          <w:sz w:val="20"/>
          <w:szCs w:val="20"/>
        </w:rPr>
        <w:t xml:space="preserve"> и </w:t>
      </w:r>
      <w:proofErr w:type="spellStart"/>
      <w:r w:rsidRPr="00390218">
        <w:rPr>
          <w:rFonts w:ascii="Times New Roman" w:hAnsi="Times New Roman" w:cs="Times New Roman"/>
          <w:sz w:val="20"/>
          <w:szCs w:val="20"/>
        </w:rPr>
        <w:t>undefined</w:t>
      </w:r>
      <w:proofErr w:type="spellEnd"/>
      <w:r w:rsidRPr="00390218">
        <w:rPr>
          <w:rFonts w:ascii="Times New Roman" w:hAnsi="Times New Roman" w:cs="Times New Roman"/>
          <w:sz w:val="20"/>
          <w:szCs w:val="20"/>
        </w:rPr>
        <w:t xml:space="preserve">. Вы также можете использовать операторы строгого равенства === или строгого </w:t>
      </w:r>
      <w:proofErr w:type="gramStart"/>
      <w:r w:rsidRPr="00390218">
        <w:rPr>
          <w:rFonts w:ascii="Times New Roman" w:hAnsi="Times New Roman" w:cs="Times New Roman"/>
          <w:sz w:val="20"/>
          <w:szCs w:val="20"/>
        </w:rPr>
        <w:t>неравенства !</w:t>
      </w:r>
      <w:proofErr w:type="gramEnd"/>
      <w:r w:rsidRPr="00390218">
        <w:rPr>
          <w:rFonts w:ascii="Times New Roman" w:hAnsi="Times New Roman" w:cs="Times New Roman"/>
          <w:sz w:val="20"/>
          <w:szCs w:val="20"/>
        </w:rPr>
        <w:t xml:space="preserve">== с последующей явной проверкой на </w:t>
      </w:r>
      <w:proofErr w:type="spellStart"/>
      <w:r w:rsidRPr="00390218">
        <w:rPr>
          <w:rFonts w:ascii="Times New Roman" w:hAnsi="Times New Roman" w:cs="Times New Roman"/>
          <w:sz w:val="20"/>
          <w:szCs w:val="20"/>
        </w:rPr>
        <w:t>null</w:t>
      </w:r>
      <w:proofErr w:type="spellEnd"/>
      <w:r w:rsidRPr="00390218">
        <w:rPr>
          <w:rFonts w:ascii="Times New Roman" w:hAnsi="Times New Roman" w:cs="Times New Roman"/>
          <w:sz w:val="20"/>
          <w:szCs w:val="20"/>
        </w:rPr>
        <w:t xml:space="preserve"> и </w:t>
      </w:r>
      <w:proofErr w:type="spellStart"/>
      <w:r w:rsidRPr="00390218">
        <w:rPr>
          <w:rFonts w:ascii="Times New Roman" w:hAnsi="Times New Roman" w:cs="Times New Roman"/>
          <w:sz w:val="20"/>
          <w:szCs w:val="20"/>
        </w:rPr>
        <w:t>undefined</w:t>
      </w:r>
      <w:proofErr w:type="spellEnd"/>
      <w:r w:rsidRPr="00390218">
        <w:rPr>
          <w:rFonts w:ascii="Times New Roman" w:hAnsi="Times New Roman" w:cs="Times New Roman"/>
          <w:sz w:val="20"/>
          <w:szCs w:val="20"/>
        </w:rPr>
        <w:t>.</w:t>
      </w:r>
    </w:p>
    <w:p w:rsidR="00602708" w:rsidRPr="00390218" w:rsidRDefault="00602708" w:rsidP="00AB7AC9">
      <w:pPr>
        <w:spacing w:after="0"/>
        <w:ind w:firstLine="708"/>
        <w:rPr>
          <w:rFonts w:ascii="Times New Roman" w:hAnsi="Times New Roman" w:cs="Times New Roman"/>
          <w:sz w:val="20"/>
          <w:szCs w:val="20"/>
        </w:rPr>
      </w:pPr>
      <w:r w:rsidRPr="00390218">
        <w:rPr>
          <w:rFonts w:ascii="Times New Roman" w:hAnsi="Times New Roman" w:cs="Times New Roman"/>
          <w:sz w:val="20"/>
          <w:szCs w:val="20"/>
        </w:rPr>
        <w:t>Оператор необязательной цепочки</w:t>
      </w:r>
      <w:proofErr w:type="gramStart"/>
      <w:r w:rsidRPr="00390218">
        <w:rPr>
          <w:rFonts w:ascii="Times New Roman" w:hAnsi="Times New Roman" w:cs="Times New Roman"/>
          <w:sz w:val="20"/>
          <w:szCs w:val="20"/>
        </w:rPr>
        <w:t xml:space="preserve"> ?.</w:t>
      </w:r>
      <w:proofErr w:type="gramEnd"/>
      <w:r w:rsidRPr="00390218">
        <w:rPr>
          <w:rFonts w:ascii="Times New Roman" w:hAnsi="Times New Roman" w:cs="Times New Roman"/>
          <w:sz w:val="20"/>
          <w:szCs w:val="20"/>
        </w:rPr>
        <w:t xml:space="preserve"> может использоваться для доступа к свойствам и методам объекта, который может быть нулевым или неопределённым. Если объект нулевой или неопределённый, результатом выражения будет неопределённое значение.</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const </w:t>
      </w:r>
      <w:proofErr w:type="spellStart"/>
      <w:r w:rsidRPr="00390218">
        <w:rPr>
          <w:rFonts w:ascii="Times New Roman" w:hAnsi="Times New Roman" w:cs="Times New Roman"/>
          <w:sz w:val="20"/>
          <w:szCs w:val="20"/>
        </w:rPr>
        <w:t>result</w:t>
      </w:r>
      <w:proofErr w:type="spellEnd"/>
      <w:r w:rsidRPr="00390218">
        <w:rPr>
          <w:rFonts w:ascii="Times New Roman" w:hAnsi="Times New Roman" w:cs="Times New Roman"/>
          <w:sz w:val="20"/>
          <w:szCs w:val="20"/>
        </w:rPr>
        <w:t xml:space="preserve"> = </w:t>
      </w:r>
      <w:proofErr w:type="gramStart"/>
      <w:r w:rsidRPr="00390218">
        <w:rPr>
          <w:rFonts w:ascii="Times New Roman" w:hAnsi="Times New Roman" w:cs="Times New Roman"/>
          <w:sz w:val="20"/>
          <w:szCs w:val="20"/>
        </w:rPr>
        <w:t>obj?.</w:t>
      </w:r>
      <w:proofErr w:type="spellStart"/>
      <w:proofErr w:type="gramEnd"/>
      <w:r w:rsidRPr="00390218">
        <w:rPr>
          <w:rFonts w:ascii="Times New Roman" w:hAnsi="Times New Roman" w:cs="Times New Roman"/>
          <w:sz w:val="20"/>
          <w:szCs w:val="20"/>
        </w:rPr>
        <w:t>property</w:t>
      </w:r>
      <w:proofErr w:type="spellEnd"/>
      <w:r w:rsidRPr="00390218">
        <w:rPr>
          <w:rFonts w:ascii="Times New Roman" w:hAnsi="Times New Roman" w:cs="Times New Roman"/>
          <w:sz w:val="20"/>
          <w:szCs w:val="20"/>
        </w:rPr>
        <w:t>; // результатом будет неопределённое значение, если obj нулевой или неопределённый</w:t>
      </w:r>
    </w:p>
    <w:p w:rsidR="00AB7AC9" w:rsidRPr="00390218" w:rsidRDefault="00AB7AC9" w:rsidP="00602708">
      <w:pPr>
        <w:spacing w:after="0"/>
        <w:rPr>
          <w:rFonts w:ascii="Times New Roman" w:hAnsi="Times New Roman" w:cs="Times New Roman"/>
          <w:sz w:val="20"/>
          <w:szCs w:val="20"/>
        </w:rPr>
      </w:pPr>
    </w:p>
    <w:p w:rsidR="00602708" w:rsidRPr="00390218" w:rsidRDefault="00AB7AC9"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18.</w:t>
      </w:r>
      <w:r w:rsidR="00602708" w:rsidRPr="00390218">
        <w:rPr>
          <w:rFonts w:ascii="Times New Roman" w:hAnsi="Times New Roman" w:cs="Times New Roman"/>
          <w:b/>
          <w:sz w:val="20"/>
          <w:szCs w:val="20"/>
        </w:rPr>
        <w:t xml:space="preserve">Все ли объектно-ориентированные принципы поддерживаются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Да, он поддерживает принципы ООП, такие как,</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Наследование</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Абстракция</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Полиморфизм</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Инкапсуляция</w:t>
      </w:r>
    </w:p>
    <w:p w:rsidR="00602708" w:rsidRDefault="00602708" w:rsidP="00602708">
      <w:pPr>
        <w:spacing w:after="0"/>
        <w:rPr>
          <w:rFonts w:ascii="Times New Roman" w:hAnsi="Times New Roman" w:cs="Times New Roman"/>
          <w:sz w:val="20"/>
          <w:szCs w:val="20"/>
        </w:rPr>
      </w:pPr>
    </w:p>
    <w:p w:rsidR="00390218" w:rsidRPr="00390218" w:rsidRDefault="00390218" w:rsidP="00602708">
      <w:pPr>
        <w:spacing w:after="0"/>
        <w:rPr>
          <w:rFonts w:ascii="Times New Roman" w:hAnsi="Times New Roman" w:cs="Times New Roman"/>
          <w:sz w:val="20"/>
          <w:szCs w:val="20"/>
        </w:rPr>
      </w:pPr>
    </w:p>
    <w:p w:rsidR="00602708" w:rsidRPr="00390218" w:rsidRDefault="00AB7AC9"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lastRenderedPageBreak/>
        <w:t>21.</w:t>
      </w:r>
      <w:r w:rsidR="00602708" w:rsidRPr="00390218">
        <w:rPr>
          <w:rFonts w:ascii="Times New Roman" w:hAnsi="Times New Roman" w:cs="Times New Roman"/>
          <w:b/>
          <w:sz w:val="20"/>
          <w:szCs w:val="20"/>
        </w:rPr>
        <w:t xml:space="preserve">Можно ли использовать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 xml:space="preserve"> в серверной части и как?</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Помимо клиентской части или браузера,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можно использовать и на серверной части.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можно использовать на серверной части для создания серверных приложений и сервисов. Один из популярных способов использования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на серверной части — Node.js. С помощью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и Node.js можно создавать масштабируемые и удобные в обслуживании серверные приложения, пользуясь преимуществами статической типизации и других функций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w:t>
      </w:r>
    </w:p>
    <w:p w:rsidR="00602708" w:rsidRPr="00390218" w:rsidRDefault="00602708" w:rsidP="00602708">
      <w:pPr>
        <w:spacing w:after="0"/>
        <w:rPr>
          <w:rFonts w:ascii="Times New Roman" w:hAnsi="Times New Roman" w:cs="Times New Roman"/>
          <w:sz w:val="20"/>
          <w:szCs w:val="20"/>
        </w:rPr>
      </w:pPr>
    </w:p>
    <w:p w:rsidR="00602708" w:rsidRPr="00390218" w:rsidRDefault="00AB7AC9"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23.</w:t>
      </w:r>
      <w:r w:rsidR="00602708" w:rsidRPr="00390218">
        <w:rPr>
          <w:rFonts w:ascii="Times New Roman" w:hAnsi="Times New Roman" w:cs="Times New Roman"/>
          <w:b/>
          <w:sz w:val="20"/>
          <w:szCs w:val="20"/>
        </w:rPr>
        <w:t xml:space="preserve">Можете ли вы объяснить разницу между String и строкой в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w:t>
      </w:r>
    </w:p>
    <w:p w:rsidR="00602708" w:rsidRPr="00390218" w:rsidRDefault="00602708" w:rsidP="00AB7AC9">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String и string представляют текстовые данные, но имеют разное значение и используются по-разному:</w:t>
      </w:r>
    </w:p>
    <w:p w:rsidR="00602708" w:rsidRPr="00390218" w:rsidRDefault="00602708" w:rsidP="00AB7AC9">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string: это самый простой, предпочтительный и наиболее часто используемый тип для представления текстовых данных 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Это примитивный тип, который автоматически присваивается строковым литералам. При использовании строкового типа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выполняет проверку типов и гарантирует, что все операции и присваивания допустимы для строк.</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let text: string = 'Привет, машинописный текст!';</w:t>
      </w:r>
    </w:p>
    <w:p w:rsidR="00602708" w:rsidRPr="00390218" w:rsidRDefault="00602708" w:rsidP="00AB7AC9">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String: это встроенный глобальный объект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который оборачивает простой строковый тип, предоставляя дополнительные методы и функции. Объект String выступает в качестве конструктора для создания новых строк и в качестве пространства имён для различных вспомогательных методов для работы со строками или их проверки. Однако в большинстве случаев нет необходимости использовать объект String, поскольку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и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автоматически преобразуют примитивные строки в объекты String при необходимости.</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пусть обернутый текст будет строкой: String = </w:t>
      </w:r>
      <w:proofErr w:type="spellStart"/>
      <w:r w:rsidRPr="00390218">
        <w:rPr>
          <w:rFonts w:ascii="Times New Roman" w:hAnsi="Times New Roman" w:cs="Times New Roman"/>
          <w:sz w:val="20"/>
          <w:szCs w:val="20"/>
        </w:rPr>
        <w:t>new</w:t>
      </w:r>
      <w:proofErr w:type="spellEnd"/>
      <w:r w:rsidRPr="00390218">
        <w:rPr>
          <w:rFonts w:ascii="Times New Roman" w:hAnsi="Times New Roman" w:cs="Times New Roman"/>
          <w:sz w:val="20"/>
          <w:szCs w:val="20"/>
        </w:rPr>
        <w:t xml:space="preserve"> </w:t>
      </w:r>
      <w:proofErr w:type="gramStart"/>
      <w:r w:rsidRPr="00390218">
        <w:rPr>
          <w:rFonts w:ascii="Times New Roman" w:hAnsi="Times New Roman" w:cs="Times New Roman"/>
          <w:sz w:val="20"/>
          <w:szCs w:val="20"/>
        </w:rPr>
        <w:t>String(</w:t>
      </w:r>
      <w:proofErr w:type="gramEnd"/>
      <w:r w:rsidRPr="00390218">
        <w:rPr>
          <w:rFonts w:ascii="Times New Roman" w:hAnsi="Times New Roman" w:cs="Times New Roman"/>
          <w:sz w:val="20"/>
          <w:szCs w:val="20"/>
        </w:rPr>
        <w:t xml:space="preserve">'Обернутый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w:t>
      </w:r>
    </w:p>
    <w:p w:rsidR="00602708" w:rsidRPr="00390218" w:rsidRDefault="00602708" w:rsidP="00AB7AC9">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На практике для работы с текстовыми данными 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обычно следует использовать строковый тип, так как он обеспечивает проверку типов и более простой и эффективный код. В то же время не следует использовать объект String, если только вам не нужна дополнительная функциональность, которую он предоставляет.</w:t>
      </w:r>
    </w:p>
    <w:p w:rsidR="00602708" w:rsidRPr="00390218" w:rsidRDefault="00602708" w:rsidP="00602708">
      <w:pPr>
        <w:spacing w:after="0"/>
        <w:rPr>
          <w:rFonts w:ascii="Times New Roman" w:hAnsi="Times New Roman" w:cs="Times New Roman"/>
          <w:sz w:val="20"/>
          <w:szCs w:val="20"/>
        </w:rPr>
      </w:pPr>
    </w:p>
    <w:p w:rsidR="00602708" w:rsidRPr="00390218" w:rsidRDefault="00AB7AC9"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27.</w:t>
      </w:r>
      <w:r w:rsidR="00602708" w:rsidRPr="00390218">
        <w:rPr>
          <w:rFonts w:ascii="Times New Roman" w:hAnsi="Times New Roman" w:cs="Times New Roman"/>
          <w:b/>
          <w:sz w:val="20"/>
          <w:szCs w:val="20"/>
        </w:rPr>
        <w:t xml:space="preserve">Подскажите мне Компоненты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w:t>
      </w:r>
    </w:p>
    <w:p w:rsidR="00602708" w:rsidRPr="00390218" w:rsidRDefault="0060270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sz w:val="20"/>
          <w:szCs w:val="20"/>
        </w:rPr>
      </w:pP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состоит из нескольких компонентов, которые работают вместе, предоставляя разработчикам мощные функции для создания приложений на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w:t>
      </w:r>
    </w:p>
    <w:p w:rsidR="00602708" w:rsidRPr="00390218" w:rsidRDefault="0060270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Язык−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расширяет возможности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добавляя необязательную статическую типизацию, интерфейсы, классы, декораторы, пространства имён и многие другие функции, которых изначально нет в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w:t>
      </w:r>
    </w:p>
    <w:p w:rsidR="00602708" w:rsidRPr="00390218" w:rsidRDefault="0060270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Компилятор — у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есть специальный </w:t>
      </w:r>
      <w:proofErr w:type="spellStart"/>
      <w:r w:rsidRPr="00390218">
        <w:rPr>
          <w:rFonts w:ascii="Times New Roman" w:hAnsi="Times New Roman" w:cs="Times New Roman"/>
          <w:sz w:val="20"/>
          <w:szCs w:val="20"/>
        </w:rPr>
        <w:t>транспилятор</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tsc</w:t>
      </w:r>
      <w:proofErr w:type="spellEnd"/>
      <w:r w:rsidRPr="00390218">
        <w:rPr>
          <w:rFonts w:ascii="Times New Roman" w:hAnsi="Times New Roman" w:cs="Times New Roman"/>
          <w:sz w:val="20"/>
          <w:szCs w:val="20"/>
        </w:rPr>
        <w:t xml:space="preserve">), который преобразует код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в обычный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Компилятор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обеспечивает безопасность типов, проверяет наличие ошибок и преобразует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в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который может работать в разных браузерах и на разных платформах.</w:t>
      </w:r>
    </w:p>
    <w:p w:rsidR="00602708" w:rsidRPr="00390218" w:rsidRDefault="0060270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Язык-сервис: Язык-сервис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обеспечивает поддержку редакторов, такую как </w:t>
      </w:r>
      <w:proofErr w:type="spellStart"/>
      <w:r w:rsidRPr="00390218">
        <w:rPr>
          <w:rFonts w:ascii="Times New Roman" w:hAnsi="Times New Roman" w:cs="Times New Roman"/>
          <w:sz w:val="20"/>
          <w:szCs w:val="20"/>
        </w:rPr>
        <w:t>IntelliSense</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автозавершение</w:t>
      </w:r>
      <w:proofErr w:type="spellEnd"/>
      <w:r w:rsidRPr="00390218">
        <w:rPr>
          <w:rFonts w:ascii="Times New Roman" w:hAnsi="Times New Roman" w:cs="Times New Roman"/>
          <w:sz w:val="20"/>
          <w:szCs w:val="20"/>
        </w:rPr>
        <w:t xml:space="preserve"> кода, подсветку синтаксиса и </w:t>
      </w:r>
      <w:proofErr w:type="spellStart"/>
      <w:r w:rsidRPr="00390218">
        <w:rPr>
          <w:rFonts w:ascii="Times New Roman" w:hAnsi="Times New Roman" w:cs="Times New Roman"/>
          <w:sz w:val="20"/>
          <w:szCs w:val="20"/>
        </w:rPr>
        <w:t>рефакторинг</w:t>
      </w:r>
      <w:proofErr w:type="spellEnd"/>
      <w:r w:rsidRPr="00390218">
        <w:rPr>
          <w:rFonts w:ascii="Times New Roman" w:hAnsi="Times New Roman" w:cs="Times New Roman"/>
          <w:sz w:val="20"/>
          <w:szCs w:val="20"/>
        </w:rPr>
        <w:t xml:space="preserve">, для современных сред разработки, таких как </w:t>
      </w:r>
      <w:proofErr w:type="spellStart"/>
      <w:r w:rsidRPr="00390218">
        <w:rPr>
          <w:rFonts w:ascii="Times New Roman" w:hAnsi="Times New Roman" w:cs="Times New Roman"/>
          <w:sz w:val="20"/>
          <w:szCs w:val="20"/>
        </w:rPr>
        <w:t>Visual</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Studio</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VSCode</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WebStorm</w:t>
      </w:r>
      <w:proofErr w:type="spellEnd"/>
      <w:r w:rsidRPr="00390218">
        <w:rPr>
          <w:rFonts w:ascii="Times New Roman" w:hAnsi="Times New Roman" w:cs="Times New Roman"/>
          <w:sz w:val="20"/>
          <w:szCs w:val="20"/>
        </w:rPr>
        <w:t xml:space="preserve"> и т. д. Эти расширенные функции редактирования позволяют разработчикам эффективно и продуктивно писать код.</w:t>
      </w:r>
    </w:p>
    <w:p w:rsidR="00602708" w:rsidRPr="00390218" w:rsidRDefault="0060270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Определения типов: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использует файлы определений типов </w:t>
      </w:r>
      <w:proofErr w:type="gramStart"/>
      <w:r w:rsidRPr="00390218">
        <w:rPr>
          <w:rFonts w:ascii="Times New Roman" w:hAnsi="Times New Roman" w:cs="Times New Roman"/>
          <w:sz w:val="20"/>
          <w:szCs w:val="20"/>
        </w:rPr>
        <w:t>(.</w:t>
      </w:r>
      <w:proofErr w:type="spellStart"/>
      <w:r w:rsidRPr="00390218">
        <w:rPr>
          <w:rFonts w:ascii="Times New Roman" w:hAnsi="Times New Roman" w:cs="Times New Roman"/>
          <w:sz w:val="20"/>
          <w:szCs w:val="20"/>
        </w:rPr>
        <w:t>d.ts</w:t>
      </w:r>
      <w:proofErr w:type="spellEnd"/>
      <w:proofErr w:type="gramEnd"/>
      <w:r w:rsidRPr="00390218">
        <w:rPr>
          <w:rFonts w:ascii="Times New Roman" w:hAnsi="Times New Roman" w:cs="Times New Roman"/>
          <w:sz w:val="20"/>
          <w:szCs w:val="20"/>
        </w:rPr>
        <w:t xml:space="preserve">) для предоставления информации о типах внешних библиотек или кода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Определения типов помогают разработчикам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получать доступ к информации о типах сторонних библиотек, таких как </w:t>
      </w:r>
      <w:proofErr w:type="spellStart"/>
      <w:r w:rsidRPr="00390218">
        <w:rPr>
          <w:rFonts w:ascii="Times New Roman" w:hAnsi="Times New Roman" w:cs="Times New Roman"/>
          <w:sz w:val="20"/>
          <w:szCs w:val="20"/>
        </w:rPr>
        <w:t>jQuery</w:t>
      </w:r>
      <w:proofErr w:type="spellEnd"/>
      <w:r w:rsidRPr="00390218">
        <w:rPr>
          <w:rFonts w:ascii="Times New Roman" w:hAnsi="Times New Roman" w:cs="Times New Roman"/>
          <w:sz w:val="20"/>
          <w:szCs w:val="20"/>
        </w:rPr>
        <w:t xml:space="preserve">, React или </w:t>
      </w:r>
      <w:proofErr w:type="spellStart"/>
      <w:r w:rsidRPr="00390218">
        <w:rPr>
          <w:rFonts w:ascii="Times New Roman" w:hAnsi="Times New Roman" w:cs="Times New Roman"/>
          <w:sz w:val="20"/>
          <w:szCs w:val="20"/>
        </w:rPr>
        <w:t>Express</w:t>
      </w:r>
      <w:proofErr w:type="spellEnd"/>
      <w:r w:rsidRPr="00390218">
        <w:rPr>
          <w:rFonts w:ascii="Times New Roman" w:hAnsi="Times New Roman" w:cs="Times New Roman"/>
          <w:sz w:val="20"/>
          <w:szCs w:val="20"/>
        </w:rPr>
        <w:t xml:space="preserve">, написанных на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Репозиторий</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DefinitelyTyped</w:t>
      </w:r>
      <w:proofErr w:type="spellEnd"/>
      <w:r w:rsidRPr="00390218">
        <w:rPr>
          <w:rFonts w:ascii="Times New Roman" w:hAnsi="Times New Roman" w:cs="Times New Roman"/>
          <w:sz w:val="20"/>
          <w:szCs w:val="20"/>
        </w:rPr>
        <w:t xml:space="preserve"> — популярный источник определений типов для различных библиотек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w:t>
      </w:r>
    </w:p>
    <w:p w:rsidR="00602708" w:rsidRPr="00390218" w:rsidRDefault="0060270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Инструменты: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имеет надёжную интеграцию с популярными инструментами сборки, средствами запуска тестов, средствами выполнения задач и сборщиками, такими как Webpack, </w:t>
      </w:r>
      <w:proofErr w:type="spellStart"/>
      <w:r w:rsidRPr="00390218">
        <w:rPr>
          <w:rFonts w:ascii="Times New Roman" w:hAnsi="Times New Roman" w:cs="Times New Roman"/>
          <w:sz w:val="20"/>
          <w:szCs w:val="20"/>
        </w:rPr>
        <w:t>Rollup</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Gulp</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Grunt</w:t>
      </w:r>
      <w:proofErr w:type="spellEnd"/>
      <w:r w:rsidRPr="00390218">
        <w:rPr>
          <w:rFonts w:ascii="Times New Roman" w:hAnsi="Times New Roman" w:cs="Times New Roman"/>
          <w:sz w:val="20"/>
          <w:szCs w:val="20"/>
        </w:rPr>
        <w:t xml:space="preserve">, Babel и </w:t>
      </w:r>
      <w:proofErr w:type="spellStart"/>
      <w:r w:rsidRPr="00390218">
        <w:rPr>
          <w:rFonts w:ascii="Times New Roman" w:hAnsi="Times New Roman" w:cs="Times New Roman"/>
          <w:sz w:val="20"/>
          <w:szCs w:val="20"/>
        </w:rPr>
        <w:t>Jest</w:t>
      </w:r>
      <w:proofErr w:type="spellEnd"/>
      <w:r w:rsidRPr="00390218">
        <w:rPr>
          <w:rFonts w:ascii="Times New Roman" w:hAnsi="Times New Roman" w:cs="Times New Roman"/>
          <w:sz w:val="20"/>
          <w:szCs w:val="20"/>
        </w:rPr>
        <w:t xml:space="preserve">. Эти интеграции обеспечивают разработчикам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бесперебойный процесс разработки, тестирования и сборки.</w:t>
      </w:r>
    </w:p>
    <w:p w:rsidR="00602708" w:rsidRPr="00390218" w:rsidRDefault="00602708" w:rsidP="00602708">
      <w:pPr>
        <w:spacing w:after="0"/>
        <w:rPr>
          <w:rFonts w:ascii="Times New Roman" w:hAnsi="Times New Roman" w:cs="Times New Roman"/>
          <w:sz w:val="20"/>
          <w:szCs w:val="20"/>
        </w:rPr>
      </w:pPr>
    </w:p>
    <w:p w:rsidR="00AB7AC9" w:rsidRPr="00390218" w:rsidRDefault="00AB7AC9" w:rsidP="00602708">
      <w:pPr>
        <w:spacing w:after="0"/>
        <w:rPr>
          <w:rFonts w:ascii="Times New Roman" w:hAnsi="Times New Roman" w:cs="Times New Roman"/>
          <w:sz w:val="20"/>
          <w:szCs w:val="20"/>
        </w:rPr>
      </w:pPr>
    </w:p>
    <w:p w:rsidR="00602708" w:rsidRPr="00390218" w:rsidRDefault="00AB7AC9" w:rsidP="00602708">
      <w:pPr>
        <w:spacing w:after="0"/>
        <w:rPr>
          <w:rFonts w:ascii="Times New Roman" w:hAnsi="Times New Roman" w:cs="Times New Roman"/>
          <w:sz w:val="20"/>
          <w:szCs w:val="20"/>
        </w:rPr>
      </w:pPr>
      <w:r w:rsidRPr="00390218">
        <w:rPr>
          <w:rFonts w:ascii="Times New Roman" w:hAnsi="Times New Roman" w:cs="Times New Roman"/>
          <w:sz w:val="20"/>
          <w:szCs w:val="20"/>
        </w:rPr>
        <w:t>29</w:t>
      </w:r>
      <w:r w:rsidRPr="00390218">
        <w:rPr>
          <w:rFonts w:ascii="Times New Roman" w:hAnsi="Times New Roman" w:cs="Times New Roman"/>
          <w:b/>
          <w:sz w:val="20"/>
          <w:szCs w:val="20"/>
        </w:rPr>
        <w:t>.</w:t>
      </w:r>
      <w:r w:rsidR="00602708" w:rsidRPr="00390218">
        <w:rPr>
          <w:rFonts w:ascii="Times New Roman" w:hAnsi="Times New Roman" w:cs="Times New Roman"/>
          <w:b/>
          <w:sz w:val="20"/>
          <w:szCs w:val="20"/>
        </w:rPr>
        <w:t xml:space="preserve">Перечислите шаги, которые вы будете использовать для компиляции файлов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Чтобы скомпилировать файлы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выполните следующие действия:</w:t>
      </w:r>
    </w:p>
    <w:p w:rsidR="00602708" w:rsidRPr="00390218" w:rsidRDefault="00602708" w:rsidP="00AB7AC9">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Установите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сначала установите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глобально в вашей системе с помощью npm (менеджера пакетов Node.js), выполнив команду npm install -g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Если у вас не установлен Node.js, вы можете скачать его с https://nodejs.org/en/download.</w:t>
      </w:r>
    </w:p>
    <w:p w:rsidR="00602708" w:rsidRPr="00390218" w:rsidRDefault="00602708" w:rsidP="00AB7AC9">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Напишите код на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создайте файл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(с </w:t>
      </w:r>
      <w:proofErr w:type="gramStart"/>
      <w:r w:rsidRPr="00390218">
        <w:rPr>
          <w:rFonts w:ascii="Times New Roman" w:hAnsi="Times New Roman" w:cs="Times New Roman"/>
          <w:sz w:val="20"/>
          <w:szCs w:val="20"/>
        </w:rPr>
        <w:t>расширением .</w:t>
      </w:r>
      <w:proofErr w:type="spellStart"/>
      <w:r w:rsidRPr="00390218">
        <w:rPr>
          <w:rFonts w:ascii="Times New Roman" w:hAnsi="Times New Roman" w:cs="Times New Roman"/>
          <w:sz w:val="20"/>
          <w:szCs w:val="20"/>
        </w:rPr>
        <w:t>ts</w:t>
      </w:r>
      <w:proofErr w:type="spellEnd"/>
      <w:proofErr w:type="gramEnd"/>
      <w:r w:rsidRPr="00390218">
        <w:rPr>
          <w:rFonts w:ascii="Times New Roman" w:hAnsi="Times New Roman" w:cs="Times New Roman"/>
          <w:sz w:val="20"/>
          <w:szCs w:val="20"/>
        </w:rPr>
        <w:t xml:space="preserve">) и напишите в нём код на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Например, создайте файл с именем </w:t>
      </w:r>
      <w:proofErr w:type="spellStart"/>
      <w:r w:rsidRPr="00390218">
        <w:rPr>
          <w:rFonts w:ascii="Times New Roman" w:hAnsi="Times New Roman" w:cs="Times New Roman"/>
          <w:sz w:val="20"/>
          <w:szCs w:val="20"/>
        </w:rPr>
        <w:t>app.ts</w:t>
      </w:r>
      <w:proofErr w:type="spellEnd"/>
      <w:r w:rsidRPr="00390218">
        <w:rPr>
          <w:rFonts w:ascii="Times New Roman" w:hAnsi="Times New Roman" w:cs="Times New Roman"/>
          <w:sz w:val="20"/>
          <w:szCs w:val="20"/>
        </w:rPr>
        <w:t xml:space="preserve"> и добавьте следующий код: const </w:t>
      </w:r>
      <w:proofErr w:type="spellStart"/>
      <w:r w:rsidRPr="00390218">
        <w:rPr>
          <w:rFonts w:ascii="Times New Roman" w:hAnsi="Times New Roman" w:cs="Times New Roman"/>
          <w:sz w:val="20"/>
          <w:szCs w:val="20"/>
        </w:rPr>
        <w:t>message</w:t>
      </w:r>
      <w:proofErr w:type="spellEnd"/>
      <w:r w:rsidRPr="00390218">
        <w:rPr>
          <w:rFonts w:ascii="Times New Roman" w:hAnsi="Times New Roman" w:cs="Times New Roman"/>
          <w:sz w:val="20"/>
          <w:szCs w:val="20"/>
        </w:rPr>
        <w:t xml:space="preserve">: string = 'Привет,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w:t>
      </w:r>
      <w:proofErr w:type="gramStart"/>
      <w:r w:rsidRPr="00390218">
        <w:rPr>
          <w:rFonts w:ascii="Times New Roman" w:hAnsi="Times New Roman" w:cs="Times New Roman"/>
          <w:sz w:val="20"/>
          <w:szCs w:val="20"/>
        </w:rPr>
        <w:t>console.log(</w:t>
      </w:r>
      <w:proofErr w:type="spellStart"/>
      <w:proofErr w:type="gramEnd"/>
      <w:r w:rsidRPr="00390218">
        <w:rPr>
          <w:rFonts w:ascii="Times New Roman" w:hAnsi="Times New Roman" w:cs="Times New Roman"/>
          <w:sz w:val="20"/>
          <w:szCs w:val="20"/>
        </w:rPr>
        <w:t>message</w:t>
      </w:r>
      <w:proofErr w:type="spellEnd"/>
      <w:r w:rsidRPr="00390218">
        <w:rPr>
          <w:rFonts w:ascii="Times New Roman" w:hAnsi="Times New Roman" w:cs="Times New Roman"/>
          <w:sz w:val="20"/>
          <w:szCs w:val="20"/>
        </w:rPr>
        <w:t>);.</w:t>
      </w:r>
    </w:p>
    <w:p w:rsidR="00602708" w:rsidRPr="00390218" w:rsidRDefault="00602708" w:rsidP="00AB7AC9">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Скомпилируйте код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запустите компилятор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tsc</w:t>
      </w:r>
      <w:proofErr w:type="spellEnd"/>
      <w:r w:rsidRPr="00390218">
        <w:rPr>
          <w:rFonts w:ascii="Times New Roman" w:hAnsi="Times New Roman" w:cs="Times New Roman"/>
          <w:sz w:val="20"/>
          <w:szCs w:val="20"/>
        </w:rPr>
        <w:t xml:space="preserve">) для файла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выполнив команду </w:t>
      </w:r>
      <w:proofErr w:type="spellStart"/>
      <w:r w:rsidRPr="00390218">
        <w:rPr>
          <w:rFonts w:ascii="Times New Roman" w:hAnsi="Times New Roman" w:cs="Times New Roman"/>
          <w:sz w:val="20"/>
          <w:szCs w:val="20"/>
        </w:rPr>
        <w:t>tsc</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app.ts</w:t>
      </w:r>
      <w:proofErr w:type="spellEnd"/>
      <w:r w:rsidRPr="00390218">
        <w:rPr>
          <w:rFonts w:ascii="Times New Roman" w:hAnsi="Times New Roman" w:cs="Times New Roman"/>
          <w:sz w:val="20"/>
          <w:szCs w:val="20"/>
        </w:rPr>
        <w:t xml:space="preserve">. Эта команда скомпилирует файл </w:t>
      </w:r>
      <w:proofErr w:type="spellStart"/>
      <w:r w:rsidRPr="00390218">
        <w:rPr>
          <w:rFonts w:ascii="Times New Roman" w:hAnsi="Times New Roman" w:cs="Times New Roman"/>
          <w:sz w:val="20"/>
          <w:szCs w:val="20"/>
        </w:rPr>
        <w:t>app.ts</w:t>
      </w:r>
      <w:proofErr w:type="spellEnd"/>
      <w:r w:rsidRPr="00390218">
        <w:rPr>
          <w:rFonts w:ascii="Times New Roman" w:hAnsi="Times New Roman" w:cs="Times New Roman"/>
          <w:sz w:val="20"/>
          <w:szCs w:val="20"/>
        </w:rPr>
        <w:t xml:space="preserve"> и создаст соответствующий файл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app.js в том же каталоге.</w:t>
      </w:r>
    </w:p>
    <w:p w:rsidR="00602708" w:rsidRPr="00390218" w:rsidRDefault="00602708" w:rsidP="00AB7AC9">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Выполните скомпилированный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после успешной компиляции файлов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в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вы можете выполнить файлы .js с помощью Node.js или включить их в свои HTML-файлы для использования в браузере. Чтобы запустить скомпилированный файл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с помощью Node.js, выполните команду </w:t>
      </w:r>
      <w:proofErr w:type="spellStart"/>
      <w:r w:rsidRPr="00390218">
        <w:rPr>
          <w:rFonts w:ascii="Times New Roman" w:hAnsi="Times New Roman" w:cs="Times New Roman"/>
          <w:sz w:val="20"/>
          <w:szCs w:val="20"/>
        </w:rPr>
        <w:t>node</w:t>
      </w:r>
      <w:proofErr w:type="spellEnd"/>
      <w:r w:rsidRPr="00390218">
        <w:rPr>
          <w:rFonts w:ascii="Times New Roman" w:hAnsi="Times New Roman" w:cs="Times New Roman"/>
          <w:sz w:val="20"/>
          <w:szCs w:val="20"/>
        </w:rPr>
        <w:t xml:space="preserve"> app.js (или </w:t>
      </w:r>
      <w:proofErr w:type="spellStart"/>
      <w:r w:rsidRPr="00390218">
        <w:rPr>
          <w:rFonts w:ascii="Times New Roman" w:hAnsi="Times New Roman" w:cs="Times New Roman"/>
          <w:sz w:val="20"/>
          <w:szCs w:val="20"/>
        </w:rPr>
        <w:t>node</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dist</w:t>
      </w:r>
      <w:proofErr w:type="spellEnd"/>
      <w:r w:rsidRPr="00390218">
        <w:rPr>
          <w:rFonts w:ascii="Times New Roman" w:hAnsi="Times New Roman" w:cs="Times New Roman"/>
          <w:sz w:val="20"/>
          <w:szCs w:val="20"/>
        </w:rPr>
        <w:t xml:space="preserve">/app.js, если вы используете файл </w:t>
      </w:r>
      <w:proofErr w:type="spellStart"/>
      <w:r w:rsidRPr="00390218">
        <w:rPr>
          <w:rFonts w:ascii="Times New Roman" w:hAnsi="Times New Roman" w:cs="Times New Roman"/>
          <w:sz w:val="20"/>
          <w:szCs w:val="20"/>
        </w:rPr>
        <w:t>tsconfig.json</w:t>
      </w:r>
      <w:proofErr w:type="spellEnd"/>
      <w:r w:rsidRPr="00390218">
        <w:rPr>
          <w:rFonts w:ascii="Times New Roman" w:hAnsi="Times New Roman" w:cs="Times New Roman"/>
          <w:sz w:val="20"/>
          <w:szCs w:val="20"/>
        </w:rPr>
        <w:t xml:space="preserve"> с параметром </w:t>
      </w:r>
      <w:proofErr w:type="spellStart"/>
      <w:r w:rsidRPr="00390218">
        <w:rPr>
          <w:rFonts w:ascii="Times New Roman" w:hAnsi="Times New Roman" w:cs="Times New Roman"/>
          <w:sz w:val="20"/>
          <w:szCs w:val="20"/>
        </w:rPr>
        <w:t>outDir</w:t>
      </w:r>
      <w:proofErr w:type="spellEnd"/>
      <w:r w:rsidRPr="00390218">
        <w:rPr>
          <w:rFonts w:ascii="Times New Roman" w:hAnsi="Times New Roman" w:cs="Times New Roman"/>
          <w:sz w:val="20"/>
          <w:szCs w:val="20"/>
        </w:rPr>
        <w:t>).</w:t>
      </w:r>
    </w:p>
    <w:p w:rsidR="00602708" w:rsidRDefault="00602708" w:rsidP="00602708">
      <w:pPr>
        <w:spacing w:after="0"/>
        <w:rPr>
          <w:rFonts w:ascii="Times New Roman" w:hAnsi="Times New Roman" w:cs="Times New Roman"/>
          <w:sz w:val="20"/>
          <w:szCs w:val="20"/>
        </w:rPr>
      </w:pPr>
    </w:p>
    <w:p w:rsidR="00390218" w:rsidRDefault="00390218" w:rsidP="00602708">
      <w:pPr>
        <w:spacing w:after="0"/>
        <w:rPr>
          <w:rFonts w:ascii="Times New Roman" w:hAnsi="Times New Roman" w:cs="Times New Roman"/>
          <w:sz w:val="20"/>
          <w:szCs w:val="20"/>
        </w:rPr>
      </w:pPr>
    </w:p>
    <w:p w:rsidR="00390218" w:rsidRDefault="00390218" w:rsidP="00602708">
      <w:pPr>
        <w:spacing w:after="0"/>
        <w:rPr>
          <w:rFonts w:ascii="Times New Roman" w:hAnsi="Times New Roman" w:cs="Times New Roman"/>
          <w:sz w:val="20"/>
          <w:szCs w:val="20"/>
        </w:rPr>
      </w:pPr>
    </w:p>
    <w:p w:rsidR="00390218" w:rsidRPr="00390218" w:rsidRDefault="00390218" w:rsidP="00602708">
      <w:pPr>
        <w:spacing w:after="0"/>
        <w:rPr>
          <w:rFonts w:ascii="Times New Roman" w:hAnsi="Times New Roman" w:cs="Times New Roman"/>
          <w:sz w:val="20"/>
          <w:szCs w:val="20"/>
        </w:rPr>
      </w:pPr>
    </w:p>
    <w:p w:rsidR="00602708" w:rsidRPr="00390218" w:rsidRDefault="00AB7AC9"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lastRenderedPageBreak/>
        <w:t>32.</w:t>
      </w:r>
      <w:r w:rsidR="00602708" w:rsidRPr="00390218">
        <w:rPr>
          <w:rFonts w:ascii="Times New Roman" w:hAnsi="Times New Roman" w:cs="Times New Roman"/>
          <w:b/>
          <w:sz w:val="20"/>
          <w:szCs w:val="20"/>
        </w:rPr>
        <w:t xml:space="preserve">Можно ли автоматически </w:t>
      </w:r>
      <w:proofErr w:type="gramStart"/>
      <w:r w:rsidR="00602708" w:rsidRPr="00390218">
        <w:rPr>
          <w:rFonts w:ascii="Times New Roman" w:hAnsi="Times New Roman" w:cs="Times New Roman"/>
          <w:b/>
          <w:sz w:val="20"/>
          <w:szCs w:val="20"/>
        </w:rPr>
        <w:t>компилировать .</w:t>
      </w:r>
      <w:proofErr w:type="spellStart"/>
      <w:r w:rsidR="00602708" w:rsidRPr="00390218">
        <w:rPr>
          <w:rFonts w:ascii="Times New Roman" w:hAnsi="Times New Roman" w:cs="Times New Roman"/>
          <w:b/>
          <w:sz w:val="20"/>
          <w:szCs w:val="20"/>
        </w:rPr>
        <w:t>ts</w:t>
      </w:r>
      <w:proofErr w:type="spellEnd"/>
      <w:proofErr w:type="gramEnd"/>
      <w:r w:rsidR="00602708" w:rsidRPr="00390218">
        <w:rPr>
          <w:rFonts w:ascii="Times New Roman" w:hAnsi="Times New Roman" w:cs="Times New Roman"/>
          <w:b/>
          <w:sz w:val="20"/>
          <w:szCs w:val="20"/>
        </w:rPr>
        <w:t xml:space="preserve"> при внесении изменений в файл .</w:t>
      </w:r>
      <w:proofErr w:type="spellStart"/>
      <w:r w:rsidR="00602708" w:rsidRPr="00390218">
        <w:rPr>
          <w:rFonts w:ascii="Times New Roman" w:hAnsi="Times New Roman" w:cs="Times New Roman"/>
          <w:b/>
          <w:sz w:val="20"/>
          <w:szCs w:val="20"/>
        </w:rPr>
        <w:t>ts</w:t>
      </w:r>
      <w:proofErr w:type="spellEnd"/>
      <w:r w:rsidR="00602708" w:rsidRPr="00390218">
        <w:rPr>
          <w:rFonts w:ascii="Times New Roman" w:hAnsi="Times New Roman" w:cs="Times New Roman"/>
          <w:b/>
          <w:sz w:val="20"/>
          <w:szCs w:val="20"/>
        </w:rPr>
        <w:t xml:space="preserve"> в реальном времени?</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Да, вы можете автоматически компилировать файл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w:t>
      </w:r>
      <w:proofErr w:type="gramStart"/>
      <w:r w:rsidRPr="00390218">
        <w:rPr>
          <w:rFonts w:ascii="Times New Roman" w:hAnsi="Times New Roman" w:cs="Times New Roman"/>
          <w:sz w:val="20"/>
          <w:szCs w:val="20"/>
        </w:rPr>
        <w:t>(.</w:t>
      </w:r>
      <w:proofErr w:type="spellStart"/>
      <w:r w:rsidRPr="00390218">
        <w:rPr>
          <w:rFonts w:ascii="Times New Roman" w:hAnsi="Times New Roman" w:cs="Times New Roman"/>
          <w:sz w:val="20"/>
          <w:szCs w:val="20"/>
        </w:rPr>
        <w:t>ts</w:t>
      </w:r>
      <w:proofErr w:type="spellEnd"/>
      <w:proofErr w:type="gramEnd"/>
      <w:r w:rsidRPr="00390218">
        <w:rPr>
          <w:rFonts w:ascii="Times New Roman" w:hAnsi="Times New Roman" w:cs="Times New Roman"/>
          <w:sz w:val="20"/>
          <w:szCs w:val="20"/>
        </w:rPr>
        <w:t xml:space="preserve">) всякий раз, когда происходят изменения в режиме реального времени, используя опцию компилятора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w:t>
      </w:r>
      <w:proofErr w:type="spellStart"/>
      <w:r w:rsidRPr="00390218">
        <w:rPr>
          <w:rFonts w:ascii="Times New Roman" w:hAnsi="Times New Roman" w:cs="Times New Roman"/>
          <w:sz w:val="20"/>
          <w:szCs w:val="20"/>
        </w:rPr>
        <w:t>watch</w:t>
      </w:r>
      <w:proofErr w:type="spellEnd"/>
      <w:r w:rsidRPr="00390218">
        <w:rPr>
          <w:rFonts w:ascii="Times New Roman" w:hAnsi="Times New Roman" w:cs="Times New Roman"/>
          <w:sz w:val="20"/>
          <w:szCs w:val="20"/>
        </w:rPr>
        <w:t xml:space="preserve"> . TSC (компилятор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будет отслеживать изменения в </w:t>
      </w:r>
      <w:proofErr w:type="gramStart"/>
      <w:r w:rsidRPr="00390218">
        <w:rPr>
          <w:rFonts w:ascii="Times New Roman" w:hAnsi="Times New Roman" w:cs="Times New Roman"/>
          <w:sz w:val="20"/>
          <w:szCs w:val="20"/>
        </w:rPr>
        <w:t>файлах .</w:t>
      </w:r>
      <w:proofErr w:type="spellStart"/>
      <w:r w:rsidRPr="00390218">
        <w:rPr>
          <w:rFonts w:ascii="Times New Roman" w:hAnsi="Times New Roman" w:cs="Times New Roman"/>
          <w:sz w:val="20"/>
          <w:szCs w:val="20"/>
        </w:rPr>
        <w:t>ts</w:t>
      </w:r>
      <w:proofErr w:type="spellEnd"/>
      <w:proofErr w:type="gramEnd"/>
      <w:r w:rsidRPr="00390218">
        <w:rPr>
          <w:rFonts w:ascii="Times New Roman" w:hAnsi="Times New Roman" w:cs="Times New Roman"/>
          <w:sz w:val="20"/>
          <w:szCs w:val="20"/>
        </w:rPr>
        <w:t xml:space="preserve"> и автоматически перекомпилировать их при каждом обнаружении изменений.</w:t>
      </w:r>
    </w:p>
    <w:p w:rsidR="00602708" w:rsidRPr="00390218" w:rsidRDefault="0060270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Чтобы использовать опцию --</w:t>
      </w:r>
      <w:proofErr w:type="spellStart"/>
      <w:r w:rsidRPr="00390218">
        <w:rPr>
          <w:rFonts w:ascii="Times New Roman" w:hAnsi="Times New Roman" w:cs="Times New Roman"/>
          <w:sz w:val="20"/>
          <w:szCs w:val="20"/>
        </w:rPr>
        <w:t>watch</w:t>
      </w:r>
      <w:proofErr w:type="spellEnd"/>
      <w:r w:rsidRPr="00390218">
        <w:rPr>
          <w:rFonts w:ascii="Times New Roman" w:hAnsi="Times New Roman" w:cs="Times New Roman"/>
          <w:sz w:val="20"/>
          <w:szCs w:val="20"/>
        </w:rPr>
        <w:t xml:space="preserve">, откройте свой терминал или командную строку, перейдите в каталог, содержащий </w:t>
      </w:r>
      <w:proofErr w:type="gramStart"/>
      <w:r w:rsidRPr="00390218">
        <w:rPr>
          <w:rFonts w:ascii="Times New Roman" w:hAnsi="Times New Roman" w:cs="Times New Roman"/>
          <w:sz w:val="20"/>
          <w:szCs w:val="20"/>
        </w:rPr>
        <w:t>файлы .</w:t>
      </w:r>
      <w:proofErr w:type="spellStart"/>
      <w:r w:rsidRPr="00390218">
        <w:rPr>
          <w:rFonts w:ascii="Times New Roman" w:hAnsi="Times New Roman" w:cs="Times New Roman"/>
          <w:sz w:val="20"/>
          <w:szCs w:val="20"/>
        </w:rPr>
        <w:t>ts</w:t>
      </w:r>
      <w:proofErr w:type="spellEnd"/>
      <w:proofErr w:type="gramEnd"/>
      <w:r w:rsidRPr="00390218">
        <w:rPr>
          <w:rFonts w:ascii="Times New Roman" w:hAnsi="Times New Roman" w:cs="Times New Roman"/>
          <w:sz w:val="20"/>
          <w:szCs w:val="20"/>
        </w:rPr>
        <w:t>, и выполните следующую команду:</w:t>
      </w:r>
    </w:p>
    <w:p w:rsidR="00602708" w:rsidRPr="00390218" w:rsidRDefault="0060270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sz w:val="20"/>
          <w:szCs w:val="20"/>
        </w:rPr>
      </w:pPr>
      <w:proofErr w:type="spellStart"/>
      <w:r w:rsidRPr="00390218">
        <w:rPr>
          <w:rFonts w:ascii="Times New Roman" w:hAnsi="Times New Roman" w:cs="Times New Roman"/>
          <w:sz w:val="20"/>
          <w:szCs w:val="20"/>
        </w:rPr>
        <w:t>tsc</w:t>
      </w:r>
      <w:proofErr w:type="spellEnd"/>
      <w:r w:rsidRPr="00390218">
        <w:rPr>
          <w:rFonts w:ascii="Times New Roman" w:hAnsi="Times New Roman" w:cs="Times New Roman"/>
          <w:sz w:val="20"/>
          <w:szCs w:val="20"/>
        </w:rPr>
        <w:t xml:space="preserve"> </w:t>
      </w:r>
      <w:r w:rsidR="00AB7AC9" w:rsidRPr="00390218">
        <w:rPr>
          <w:rFonts w:ascii="Times New Roman" w:hAnsi="Times New Roman" w:cs="Times New Roman"/>
          <w:sz w:val="20"/>
          <w:szCs w:val="20"/>
        </w:rPr>
        <w:t>--</w:t>
      </w:r>
      <w:proofErr w:type="spellStart"/>
      <w:r w:rsidR="00AB7AC9" w:rsidRPr="00390218">
        <w:rPr>
          <w:rFonts w:ascii="Times New Roman" w:hAnsi="Times New Roman" w:cs="Times New Roman"/>
          <w:sz w:val="20"/>
          <w:szCs w:val="20"/>
        </w:rPr>
        <w:t>watch</w:t>
      </w:r>
      <w:proofErr w:type="spellEnd"/>
      <w:r w:rsidR="00AB7AC9" w:rsidRPr="00390218">
        <w:rPr>
          <w:rFonts w:ascii="Times New Roman" w:hAnsi="Times New Roman" w:cs="Times New Roman"/>
          <w:sz w:val="20"/>
          <w:szCs w:val="20"/>
        </w:rPr>
        <w:t xml:space="preserve"> </w:t>
      </w:r>
      <w:proofErr w:type="spellStart"/>
      <w:r w:rsidR="00AB7AC9" w:rsidRPr="00390218">
        <w:rPr>
          <w:rFonts w:ascii="Times New Roman" w:hAnsi="Times New Roman" w:cs="Times New Roman"/>
          <w:sz w:val="20"/>
          <w:szCs w:val="20"/>
        </w:rPr>
        <w:t>файл</w:t>
      </w:r>
      <w:r w:rsidRPr="00390218">
        <w:rPr>
          <w:rFonts w:ascii="Times New Roman" w:hAnsi="Times New Roman" w:cs="Times New Roman"/>
          <w:sz w:val="20"/>
          <w:szCs w:val="20"/>
        </w:rPr>
        <w:t>.ts</w:t>
      </w:r>
      <w:proofErr w:type="spellEnd"/>
    </w:p>
    <w:p w:rsidR="00602708" w:rsidRPr="00390218" w:rsidRDefault="0060270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Замените ваш файл-</w:t>
      </w:r>
      <w:proofErr w:type="spellStart"/>
      <w:r w:rsidRPr="00390218">
        <w:rPr>
          <w:rFonts w:ascii="Times New Roman" w:hAnsi="Times New Roman" w:cs="Times New Roman"/>
          <w:sz w:val="20"/>
          <w:szCs w:val="20"/>
        </w:rPr>
        <w:t>file.ts</w:t>
      </w:r>
      <w:proofErr w:type="spellEnd"/>
      <w:r w:rsidRPr="00390218">
        <w:rPr>
          <w:rFonts w:ascii="Times New Roman" w:hAnsi="Times New Roman" w:cs="Times New Roman"/>
          <w:sz w:val="20"/>
          <w:szCs w:val="20"/>
        </w:rPr>
        <w:t xml:space="preserve"> на имя вашего файла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w:t>
      </w:r>
    </w:p>
    <w:p w:rsidR="00602708" w:rsidRPr="00390218" w:rsidRDefault="0060270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Если вы хотите отслеживать и компилировать несколько </w:t>
      </w:r>
      <w:proofErr w:type="gramStart"/>
      <w:r w:rsidRPr="00390218">
        <w:rPr>
          <w:rFonts w:ascii="Times New Roman" w:hAnsi="Times New Roman" w:cs="Times New Roman"/>
          <w:sz w:val="20"/>
          <w:szCs w:val="20"/>
        </w:rPr>
        <w:t>файлов .</w:t>
      </w:r>
      <w:proofErr w:type="spellStart"/>
      <w:r w:rsidRPr="00390218">
        <w:rPr>
          <w:rFonts w:ascii="Times New Roman" w:hAnsi="Times New Roman" w:cs="Times New Roman"/>
          <w:sz w:val="20"/>
          <w:szCs w:val="20"/>
        </w:rPr>
        <w:t>ts</w:t>
      </w:r>
      <w:proofErr w:type="spellEnd"/>
      <w:proofErr w:type="gramEnd"/>
      <w:r w:rsidRPr="00390218">
        <w:rPr>
          <w:rFonts w:ascii="Times New Roman" w:hAnsi="Times New Roman" w:cs="Times New Roman"/>
          <w:sz w:val="20"/>
          <w:szCs w:val="20"/>
        </w:rPr>
        <w:t xml:space="preserve"> или весь проект, вы также можете указать параметр --</w:t>
      </w:r>
      <w:proofErr w:type="spellStart"/>
      <w:r w:rsidRPr="00390218">
        <w:rPr>
          <w:rFonts w:ascii="Times New Roman" w:hAnsi="Times New Roman" w:cs="Times New Roman"/>
          <w:sz w:val="20"/>
          <w:szCs w:val="20"/>
        </w:rPr>
        <w:t>watch</w:t>
      </w:r>
      <w:proofErr w:type="spellEnd"/>
      <w:r w:rsidRPr="00390218">
        <w:rPr>
          <w:rFonts w:ascii="Times New Roman" w:hAnsi="Times New Roman" w:cs="Times New Roman"/>
          <w:sz w:val="20"/>
          <w:szCs w:val="20"/>
        </w:rPr>
        <w:t xml:space="preserve"> в файле настроек </w:t>
      </w:r>
      <w:proofErr w:type="spellStart"/>
      <w:r w:rsidRPr="00390218">
        <w:rPr>
          <w:rFonts w:ascii="Times New Roman" w:hAnsi="Times New Roman" w:cs="Times New Roman"/>
          <w:sz w:val="20"/>
          <w:szCs w:val="20"/>
        </w:rPr>
        <w:t>tsconfig.json</w:t>
      </w:r>
      <w:proofErr w:type="spellEnd"/>
      <w:r w:rsidRPr="00390218">
        <w:rPr>
          <w:rFonts w:ascii="Times New Roman" w:hAnsi="Times New Roman" w:cs="Times New Roman"/>
          <w:sz w:val="20"/>
          <w:szCs w:val="20"/>
        </w:rPr>
        <w:t xml:space="preserve"> вашего проекта. Создайте файл </w:t>
      </w:r>
      <w:proofErr w:type="spellStart"/>
      <w:r w:rsidRPr="00390218">
        <w:rPr>
          <w:rFonts w:ascii="Times New Roman" w:hAnsi="Times New Roman" w:cs="Times New Roman"/>
          <w:sz w:val="20"/>
          <w:szCs w:val="20"/>
        </w:rPr>
        <w:t>tsconfig.json</w:t>
      </w:r>
      <w:proofErr w:type="spellEnd"/>
      <w:r w:rsidRPr="00390218">
        <w:rPr>
          <w:rFonts w:ascii="Times New Roman" w:hAnsi="Times New Roman" w:cs="Times New Roman"/>
          <w:sz w:val="20"/>
          <w:szCs w:val="20"/>
        </w:rPr>
        <w:t xml:space="preserve"> в корневом каталоге вашего проекта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(если у вас его ещё нет) и добавьте следующее:</w:t>
      </w:r>
    </w:p>
    <w:p w:rsidR="00602708" w:rsidRPr="00390218" w:rsidRDefault="00602708" w:rsidP="00602708">
      <w:pPr>
        <w:spacing w:after="0"/>
        <w:rPr>
          <w:rFonts w:ascii="Times New Roman" w:hAnsi="Times New Roman" w:cs="Times New Roman"/>
          <w:sz w:val="20"/>
          <w:szCs w:val="20"/>
        </w:rPr>
      </w:pPr>
    </w:p>
    <w:p w:rsidR="00602708" w:rsidRPr="00390218" w:rsidRDefault="0030744F"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7.</w:t>
      </w:r>
      <w:r w:rsidR="00602708" w:rsidRPr="00390218">
        <w:rPr>
          <w:rFonts w:ascii="Times New Roman" w:hAnsi="Times New Roman" w:cs="Times New Roman"/>
          <w:b/>
          <w:sz w:val="20"/>
          <w:szCs w:val="20"/>
        </w:rPr>
        <w:t>TypeScript поддерживает необязательные параметры в функции, можете ли вы объяснить, каким образом?</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В компиляторе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возникает ошибка, если функция вызывается без указания точного количества и типов параметров, указанных в сигнатуре функции. Чтобы объявить необязательный параметр, используйте </w:t>
      </w:r>
      <w:proofErr w:type="gramStart"/>
      <w:r w:rsidRPr="00390218">
        <w:rPr>
          <w:rFonts w:ascii="Times New Roman" w:hAnsi="Times New Roman" w:cs="Times New Roman"/>
          <w:sz w:val="20"/>
          <w:szCs w:val="20"/>
        </w:rPr>
        <w:t>символ ?</w:t>
      </w:r>
      <w:proofErr w:type="gramEnd"/>
      <w:r w:rsidRPr="00390218">
        <w:rPr>
          <w:rFonts w:ascii="Times New Roman" w:hAnsi="Times New Roman" w:cs="Times New Roman"/>
          <w:sz w:val="20"/>
          <w:szCs w:val="20"/>
        </w:rPr>
        <w:t xml:space="preserve"> после имени параметра в сигнатуре функции.</w:t>
      </w:r>
    </w:p>
    <w:p w:rsidR="00602708" w:rsidRPr="00390218" w:rsidRDefault="00602708" w:rsidP="00602708">
      <w:pPr>
        <w:spacing w:after="0"/>
        <w:rPr>
          <w:rFonts w:ascii="Times New Roman" w:hAnsi="Times New Roman" w:cs="Times New Roman"/>
          <w:sz w:val="20"/>
          <w:szCs w:val="20"/>
        </w:rPr>
      </w:pPr>
    </w:p>
    <w:p w:rsidR="00602708" w:rsidRPr="00390218" w:rsidRDefault="0030744F"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13.</w:t>
      </w:r>
      <w:r w:rsidR="00602708" w:rsidRPr="00390218">
        <w:rPr>
          <w:rFonts w:ascii="Times New Roman" w:hAnsi="Times New Roman" w:cs="Times New Roman"/>
          <w:b/>
          <w:sz w:val="20"/>
          <w:szCs w:val="20"/>
        </w:rPr>
        <w:t xml:space="preserve">Объясните, что такое файл </w:t>
      </w:r>
      <w:proofErr w:type="spellStart"/>
      <w:r w:rsidR="00602708" w:rsidRPr="00390218">
        <w:rPr>
          <w:rFonts w:ascii="Times New Roman" w:hAnsi="Times New Roman" w:cs="Times New Roman"/>
          <w:b/>
          <w:sz w:val="20"/>
          <w:szCs w:val="20"/>
        </w:rPr>
        <w:t>tsconfig.json</w:t>
      </w:r>
      <w:proofErr w:type="spellEnd"/>
      <w:r w:rsidR="00602708" w:rsidRPr="00390218">
        <w:rPr>
          <w:rFonts w:ascii="Times New Roman" w:hAnsi="Times New Roman" w:cs="Times New Roman"/>
          <w:b/>
          <w:sz w:val="20"/>
          <w:szCs w:val="20"/>
        </w:rPr>
        <w:t>?</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Файл </w:t>
      </w:r>
      <w:proofErr w:type="spellStart"/>
      <w:r w:rsidRPr="00390218">
        <w:rPr>
          <w:rFonts w:ascii="Times New Roman" w:hAnsi="Times New Roman" w:cs="Times New Roman"/>
          <w:sz w:val="20"/>
          <w:szCs w:val="20"/>
        </w:rPr>
        <w:t>tsconfig.json</w:t>
      </w:r>
      <w:proofErr w:type="spellEnd"/>
      <w:r w:rsidRPr="00390218">
        <w:rPr>
          <w:rFonts w:ascii="Times New Roman" w:hAnsi="Times New Roman" w:cs="Times New Roman"/>
          <w:sz w:val="20"/>
          <w:szCs w:val="20"/>
        </w:rPr>
        <w:t xml:space="preserve"> — это файл конфигурации, используемый в проектах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для указания различных параметров и настроек компилятора. Он позволяет разработчикам управлять такими параметрами, как выходная папка для сгенерированного кода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 xml:space="preserve">, стратегия разрешения модулей, строгая проверка типов, сопоставление источников и функции, характерные для различных версий </w:t>
      </w:r>
      <w:proofErr w:type="spellStart"/>
      <w:r w:rsidRPr="00390218">
        <w:rPr>
          <w:rFonts w:ascii="Times New Roman" w:hAnsi="Times New Roman" w:cs="Times New Roman"/>
          <w:sz w:val="20"/>
          <w:szCs w:val="20"/>
        </w:rPr>
        <w:t>ECMAScript</w:t>
      </w:r>
      <w:proofErr w:type="spellEnd"/>
      <w:r w:rsidRPr="00390218">
        <w:rPr>
          <w:rFonts w:ascii="Times New Roman" w:hAnsi="Times New Roman" w:cs="Times New Roman"/>
          <w:sz w:val="20"/>
          <w:szCs w:val="20"/>
        </w:rPr>
        <w:t xml:space="preserve">. Компилятор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использует этот файл конфигурации, чтобы понимать, как компилировать и преобразовывать код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в </w:t>
      </w:r>
      <w:proofErr w:type="spellStart"/>
      <w:r w:rsidRPr="00390218">
        <w:rPr>
          <w:rFonts w:ascii="Times New Roman" w:hAnsi="Times New Roman" w:cs="Times New Roman"/>
          <w:sz w:val="20"/>
          <w:szCs w:val="20"/>
        </w:rPr>
        <w:t>JavaScript</w:t>
      </w:r>
      <w:proofErr w:type="spellEnd"/>
      <w:r w:rsidRPr="00390218">
        <w:rPr>
          <w:rFonts w:ascii="Times New Roman" w:hAnsi="Times New Roman" w:cs="Times New Roman"/>
          <w:sz w:val="20"/>
          <w:szCs w:val="20"/>
        </w:rPr>
        <w:t>.</w:t>
      </w:r>
    </w:p>
    <w:p w:rsidR="00602708" w:rsidRPr="00390218" w:rsidRDefault="00602708" w:rsidP="00602708">
      <w:pPr>
        <w:spacing w:after="0"/>
        <w:rPr>
          <w:rFonts w:ascii="Times New Roman" w:hAnsi="Times New Roman" w:cs="Times New Roman"/>
          <w:sz w:val="20"/>
          <w:szCs w:val="20"/>
        </w:rPr>
      </w:pPr>
    </w:p>
    <w:p w:rsidR="0030744F" w:rsidRPr="00390218" w:rsidRDefault="0030744F" w:rsidP="00602708">
      <w:pPr>
        <w:spacing w:after="0"/>
        <w:rPr>
          <w:rFonts w:ascii="Times New Roman" w:hAnsi="Times New Roman" w:cs="Times New Roman"/>
          <w:sz w:val="20"/>
          <w:szCs w:val="20"/>
        </w:rPr>
      </w:pPr>
    </w:p>
    <w:p w:rsidR="00602708" w:rsidRPr="00390218" w:rsidRDefault="0030744F"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 xml:space="preserve">19. </w:t>
      </w:r>
      <w:r w:rsidR="00602708" w:rsidRPr="00390218">
        <w:rPr>
          <w:rFonts w:ascii="Times New Roman" w:hAnsi="Times New Roman" w:cs="Times New Roman"/>
          <w:b/>
          <w:sz w:val="20"/>
          <w:szCs w:val="20"/>
        </w:rPr>
        <w:t xml:space="preserve">Объясните утверждения типа в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Утверждения типов 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 это способ явного информирования компилятора о том, что вы, как разработчик, уверены в типе конкретной переменной или выражения. Утверждая тип, вы, по сути, переопределяете предполагаемый тип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что даёт вам больше контроля над тем, как компилятор обрабатывает эту переменную или выражение. Утверждения типов не изменяют значение или поведение переменной во время выполнения, но они могут влиять на информацию о типе во время компиляции, обеспечивая дополнительные функции или предотвращая ошибки во время компиляции</w:t>
      </w:r>
    </w:p>
    <w:p w:rsidR="00602708" w:rsidRPr="00390218" w:rsidRDefault="00602708" w:rsidP="00602708">
      <w:pPr>
        <w:spacing w:after="0"/>
        <w:rPr>
          <w:rFonts w:ascii="Times New Roman" w:hAnsi="Times New Roman" w:cs="Times New Roman"/>
          <w:sz w:val="20"/>
          <w:szCs w:val="20"/>
        </w:rPr>
      </w:pPr>
    </w:p>
    <w:p w:rsidR="00602708" w:rsidRPr="00390218" w:rsidRDefault="0030744F"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22.</w:t>
      </w:r>
      <w:r w:rsidR="00602708" w:rsidRPr="00390218">
        <w:rPr>
          <w:rFonts w:ascii="Times New Roman" w:hAnsi="Times New Roman" w:cs="Times New Roman"/>
          <w:b/>
          <w:sz w:val="20"/>
          <w:szCs w:val="20"/>
        </w:rPr>
        <w:t>Объясните синтаксис “</w:t>
      </w:r>
      <w:proofErr w:type="spellStart"/>
      <w:r w:rsidR="00602708" w:rsidRPr="00390218">
        <w:rPr>
          <w:rFonts w:ascii="Times New Roman" w:hAnsi="Times New Roman" w:cs="Times New Roman"/>
          <w:b/>
          <w:sz w:val="20"/>
          <w:szCs w:val="20"/>
        </w:rPr>
        <w:t>as</w:t>
      </w:r>
      <w:proofErr w:type="spellEnd"/>
      <w:r w:rsidR="00602708" w:rsidRPr="00390218">
        <w:rPr>
          <w:rFonts w:ascii="Times New Roman" w:hAnsi="Times New Roman" w:cs="Times New Roman"/>
          <w:b/>
          <w:sz w:val="20"/>
          <w:szCs w:val="20"/>
        </w:rPr>
        <w:t xml:space="preserve">” в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Синтаксис «</w:t>
      </w:r>
      <w:proofErr w:type="spellStart"/>
      <w:r w:rsidRPr="00390218">
        <w:rPr>
          <w:rFonts w:ascii="Times New Roman" w:hAnsi="Times New Roman" w:cs="Times New Roman"/>
          <w:sz w:val="20"/>
          <w:szCs w:val="20"/>
        </w:rPr>
        <w:t>as</w:t>
      </w:r>
      <w:proofErr w:type="spellEnd"/>
      <w:r w:rsidRPr="00390218">
        <w:rPr>
          <w:rFonts w:ascii="Times New Roman" w:hAnsi="Times New Roman" w:cs="Times New Roman"/>
          <w:sz w:val="20"/>
          <w:szCs w:val="20"/>
        </w:rPr>
        <w:t xml:space="preserve">» 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используется для создания утверждения типа, которое позволяет явно сообщить компилятору, что вы знаете фактический тип значения и хотите рассматривать его как конкретный тип. Это может быть полезно, когда компилятор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не может автоматически определить правильный тип </w:t>
      </w:r>
      <w:proofErr w:type="gramStart"/>
      <w:r w:rsidRPr="00390218">
        <w:rPr>
          <w:rFonts w:ascii="Times New Roman" w:hAnsi="Times New Roman" w:cs="Times New Roman"/>
          <w:sz w:val="20"/>
          <w:szCs w:val="20"/>
        </w:rPr>
        <w:t>или</w:t>
      </w:r>
      <w:proofErr w:type="gramEnd"/>
      <w:r w:rsidRPr="00390218">
        <w:rPr>
          <w:rFonts w:ascii="Times New Roman" w:hAnsi="Times New Roman" w:cs="Times New Roman"/>
          <w:sz w:val="20"/>
          <w:szCs w:val="20"/>
        </w:rPr>
        <w:t xml:space="preserve"> когда вам нужно выполнить преобразование типа во время разработки.</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Утверждения типа с синтаксисом «</w:t>
      </w:r>
      <w:proofErr w:type="spellStart"/>
      <w:r w:rsidRPr="00390218">
        <w:rPr>
          <w:rFonts w:ascii="Times New Roman" w:hAnsi="Times New Roman" w:cs="Times New Roman"/>
          <w:sz w:val="20"/>
          <w:szCs w:val="20"/>
        </w:rPr>
        <w:t>as</w:t>
      </w:r>
      <w:proofErr w:type="spellEnd"/>
      <w:r w:rsidRPr="00390218">
        <w:rPr>
          <w:rFonts w:ascii="Times New Roman" w:hAnsi="Times New Roman" w:cs="Times New Roman"/>
          <w:sz w:val="20"/>
          <w:szCs w:val="20"/>
        </w:rPr>
        <w:t>» не изменяют поведение базового значения во время выполнения, но предоставляют информацию о типе во время компиляции, которая может помочь выявить ошибки, связанные с типами.</w:t>
      </w:r>
    </w:p>
    <w:p w:rsidR="00390218" w:rsidRPr="00390218" w:rsidRDefault="00390218" w:rsidP="00602708">
      <w:pPr>
        <w:spacing w:after="0"/>
        <w:rPr>
          <w:rFonts w:ascii="Times New Roman" w:hAnsi="Times New Roman" w:cs="Times New Roman"/>
          <w:sz w:val="20"/>
          <w:szCs w:val="20"/>
        </w:rPr>
      </w:pPr>
    </w:p>
    <w:p w:rsidR="00602708" w:rsidRPr="00390218" w:rsidRDefault="00390218"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23.</w:t>
      </w:r>
      <w:r w:rsidR="00602708" w:rsidRPr="00390218">
        <w:rPr>
          <w:rFonts w:ascii="Times New Roman" w:hAnsi="Times New Roman" w:cs="Times New Roman"/>
          <w:b/>
          <w:sz w:val="20"/>
          <w:szCs w:val="20"/>
        </w:rPr>
        <w:t xml:space="preserve">Что вы знаете о перечислении в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w:t>
      </w: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перечисление (сокращение от </w:t>
      </w:r>
      <w:proofErr w:type="spellStart"/>
      <w:r w:rsidRPr="00390218">
        <w:rPr>
          <w:rFonts w:ascii="Times New Roman" w:hAnsi="Times New Roman" w:cs="Times New Roman"/>
          <w:sz w:val="20"/>
          <w:szCs w:val="20"/>
        </w:rPr>
        <w:t>enumeration</w:t>
      </w:r>
      <w:proofErr w:type="spellEnd"/>
      <w:r w:rsidRPr="00390218">
        <w:rPr>
          <w:rFonts w:ascii="Times New Roman" w:hAnsi="Times New Roman" w:cs="Times New Roman"/>
          <w:sz w:val="20"/>
          <w:szCs w:val="20"/>
        </w:rPr>
        <w:t>) — это пользовательский тип данных, который позволяет определить набор именованных числовых констант, делая код более понятным и удобным для поддержки. Перечисления — это надёжный и выразительный способ работы с наборами значений, представляющими определённые категории, состояния или опции в вашей программе.</w:t>
      </w:r>
    </w:p>
    <w:p w:rsidR="00602708" w:rsidRPr="00390218" w:rsidRDefault="00602708" w:rsidP="00602708">
      <w:pPr>
        <w:spacing w:after="0"/>
        <w:rPr>
          <w:rFonts w:ascii="Times New Roman" w:hAnsi="Times New Roman" w:cs="Times New Roman"/>
          <w:sz w:val="20"/>
          <w:szCs w:val="20"/>
        </w:rPr>
      </w:pPr>
    </w:p>
    <w:p w:rsidR="00602708" w:rsidRPr="00390218" w:rsidRDefault="00390218"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29.</w:t>
      </w:r>
      <w:r w:rsidR="00602708" w:rsidRPr="00390218">
        <w:rPr>
          <w:rFonts w:ascii="Times New Roman" w:hAnsi="Times New Roman" w:cs="Times New Roman"/>
          <w:b/>
          <w:sz w:val="20"/>
          <w:szCs w:val="20"/>
        </w:rPr>
        <w:t xml:space="preserve">Как вы можете создавать массивы только для чтения в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w:t>
      </w:r>
    </w:p>
    <w:p w:rsidR="00390218" w:rsidRPr="00390218" w:rsidRDefault="00390218" w:rsidP="00602708">
      <w:pPr>
        <w:spacing w:after="0"/>
        <w:rPr>
          <w:rFonts w:ascii="Times New Roman" w:hAnsi="Times New Roman" w:cs="Times New Roman"/>
          <w:sz w:val="20"/>
          <w:szCs w:val="20"/>
        </w:rPr>
      </w:pPr>
    </w:p>
    <w:p w:rsidR="00602708" w:rsidRPr="00390218" w:rsidRDefault="00602708" w:rsidP="00602708">
      <w:pPr>
        <w:spacing w:after="0"/>
        <w:rPr>
          <w:rFonts w:ascii="Times New Roman" w:hAnsi="Times New Roman" w:cs="Times New Roman"/>
          <w:sz w:val="20"/>
          <w:szCs w:val="20"/>
        </w:rPr>
      </w:pPr>
      <w:r w:rsidRPr="00390218">
        <w:rPr>
          <w:rFonts w:ascii="Times New Roman" w:hAnsi="Times New Roman" w:cs="Times New Roman"/>
          <w:sz w:val="20"/>
          <w:szCs w:val="20"/>
        </w:rPr>
        <w:t xml:space="preserve">Используя тип </w:t>
      </w:r>
      <w:proofErr w:type="spellStart"/>
      <w:r w:rsidRPr="00390218">
        <w:rPr>
          <w:rFonts w:ascii="Times New Roman" w:hAnsi="Times New Roman" w:cs="Times New Roman"/>
          <w:sz w:val="20"/>
          <w:szCs w:val="20"/>
        </w:rPr>
        <w:t>ReadonlyArray</w:t>
      </w:r>
      <w:proofErr w:type="spellEnd"/>
      <w:r w:rsidRPr="00390218">
        <w:rPr>
          <w:rFonts w:ascii="Times New Roman" w:hAnsi="Times New Roman" w:cs="Times New Roman"/>
          <w:sz w:val="20"/>
          <w:szCs w:val="20"/>
        </w:rPr>
        <w:t xml:space="preserve">, мы можем определить массивы как доступные только для чтения. Таким образом, любая переменная, ссылающаяся на </w:t>
      </w:r>
      <w:proofErr w:type="spellStart"/>
      <w:r w:rsidRPr="00390218">
        <w:rPr>
          <w:rFonts w:ascii="Times New Roman" w:hAnsi="Times New Roman" w:cs="Times New Roman"/>
          <w:sz w:val="20"/>
          <w:szCs w:val="20"/>
        </w:rPr>
        <w:t>ReadonlyArray</w:t>
      </w:r>
      <w:proofErr w:type="spellEnd"/>
      <w:r w:rsidRPr="00390218">
        <w:rPr>
          <w:rFonts w:ascii="Times New Roman" w:hAnsi="Times New Roman" w:cs="Times New Roman"/>
          <w:sz w:val="20"/>
          <w:szCs w:val="20"/>
        </w:rPr>
        <w:t>, не будет изменять ни один элемент массива.</w:t>
      </w:r>
    </w:p>
    <w:p w:rsidR="00602708" w:rsidRPr="00390218" w:rsidRDefault="00602708" w:rsidP="00602708">
      <w:pPr>
        <w:spacing w:after="0"/>
        <w:rPr>
          <w:rFonts w:ascii="Times New Roman" w:hAnsi="Times New Roman" w:cs="Times New Roman"/>
          <w:sz w:val="20"/>
          <w:szCs w:val="20"/>
        </w:rPr>
      </w:pPr>
    </w:p>
    <w:p w:rsidR="00602708" w:rsidRPr="00390218" w:rsidRDefault="00390218" w:rsidP="00602708">
      <w:pPr>
        <w:spacing w:after="0"/>
        <w:rPr>
          <w:rFonts w:ascii="Times New Roman" w:hAnsi="Times New Roman" w:cs="Times New Roman"/>
          <w:b/>
          <w:sz w:val="20"/>
          <w:szCs w:val="20"/>
        </w:rPr>
      </w:pPr>
      <w:r w:rsidRPr="00390218">
        <w:rPr>
          <w:rFonts w:ascii="Times New Roman" w:hAnsi="Times New Roman" w:cs="Times New Roman"/>
          <w:b/>
          <w:sz w:val="20"/>
          <w:szCs w:val="20"/>
        </w:rPr>
        <w:t>9.</w:t>
      </w:r>
      <w:r w:rsidR="00602708" w:rsidRPr="00390218">
        <w:rPr>
          <w:rFonts w:ascii="Times New Roman" w:hAnsi="Times New Roman" w:cs="Times New Roman"/>
          <w:b/>
          <w:sz w:val="20"/>
          <w:szCs w:val="20"/>
        </w:rPr>
        <w:t xml:space="preserve">Объясните, что такое ключевое слово «type» в </w:t>
      </w:r>
      <w:proofErr w:type="spellStart"/>
      <w:r w:rsidR="00602708" w:rsidRPr="00390218">
        <w:rPr>
          <w:rFonts w:ascii="Times New Roman" w:hAnsi="Times New Roman" w:cs="Times New Roman"/>
          <w:b/>
          <w:sz w:val="20"/>
          <w:szCs w:val="20"/>
        </w:rPr>
        <w:t>TypeScript</w:t>
      </w:r>
      <w:proofErr w:type="spellEnd"/>
      <w:r w:rsidR="00602708" w:rsidRPr="00390218">
        <w:rPr>
          <w:rFonts w:ascii="Times New Roman" w:hAnsi="Times New Roman" w:cs="Times New Roman"/>
          <w:b/>
          <w:sz w:val="20"/>
          <w:szCs w:val="20"/>
        </w:rPr>
        <w:t xml:space="preserve"> и как его использовать?</w:t>
      </w:r>
    </w:p>
    <w:p w:rsidR="00602708" w:rsidRPr="00390218" w:rsidRDefault="00602708" w:rsidP="00390218">
      <w:pPr>
        <w:spacing w:after="0"/>
        <w:ind w:firstLine="708"/>
        <w:rPr>
          <w:rFonts w:ascii="Times New Roman" w:hAnsi="Times New Roman" w:cs="Times New Roman"/>
          <w:sz w:val="20"/>
          <w:szCs w:val="20"/>
        </w:rPr>
      </w:pPr>
      <w:r w:rsidRPr="00390218">
        <w:rPr>
          <w:rFonts w:ascii="Times New Roman" w:hAnsi="Times New Roman" w:cs="Times New Roman"/>
          <w:sz w:val="20"/>
          <w:szCs w:val="20"/>
        </w:rPr>
        <w:t xml:space="preserve">В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xml:space="preserve"> ключевое слово type используется для определения пользовательских псевдонимов типов многократного применения, которые могут представлять сложные типы или давать более понятное название существующему типу. Псевдоним типа может относиться к примитивным типам, типам объединений, типам пересечений, типам объектов, типам функций, массивам или любому другому допустимому типу </w:t>
      </w:r>
      <w:proofErr w:type="spellStart"/>
      <w:r w:rsidRPr="00390218">
        <w:rPr>
          <w:rFonts w:ascii="Times New Roman" w:hAnsi="Times New Roman" w:cs="Times New Roman"/>
          <w:sz w:val="20"/>
          <w:szCs w:val="20"/>
        </w:rPr>
        <w:t>TypeScript</w:t>
      </w:r>
      <w:proofErr w:type="spellEnd"/>
      <w:r w:rsidRPr="00390218">
        <w:rPr>
          <w:rFonts w:ascii="Times New Roman" w:hAnsi="Times New Roman" w:cs="Times New Roman"/>
          <w:sz w:val="20"/>
          <w:szCs w:val="20"/>
        </w:rPr>
        <w:t>. Псевдонимы типов улучшают читаемость и удобство сопровождения кода и позволяют разработчикам со временем создавать более выразительные аннотации типов.</w:t>
      </w:r>
      <w:bookmarkStart w:id="0" w:name="_GoBack"/>
      <w:bookmarkEnd w:id="0"/>
    </w:p>
    <w:p w:rsidR="00602708" w:rsidRPr="00390218" w:rsidRDefault="00602708" w:rsidP="00602708">
      <w:pPr>
        <w:spacing w:after="0"/>
        <w:rPr>
          <w:rFonts w:ascii="Times New Roman" w:hAnsi="Times New Roman" w:cs="Times New Roman"/>
          <w:sz w:val="20"/>
          <w:szCs w:val="20"/>
        </w:rPr>
      </w:pPr>
    </w:p>
    <w:sectPr w:rsidR="00602708" w:rsidRPr="00390218" w:rsidSect="000F1464">
      <w:pgSz w:w="11906" w:h="16838"/>
      <w:pgMar w:top="284"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54"/>
    <w:rsid w:val="0000176F"/>
    <w:rsid w:val="00001C82"/>
    <w:rsid w:val="00002348"/>
    <w:rsid w:val="00003895"/>
    <w:rsid w:val="00004103"/>
    <w:rsid w:val="00004D6D"/>
    <w:rsid w:val="00005403"/>
    <w:rsid w:val="000057BB"/>
    <w:rsid w:val="0000623B"/>
    <w:rsid w:val="0000718A"/>
    <w:rsid w:val="00015986"/>
    <w:rsid w:val="0001610C"/>
    <w:rsid w:val="00017F35"/>
    <w:rsid w:val="0002051D"/>
    <w:rsid w:val="00023473"/>
    <w:rsid w:val="000235F2"/>
    <w:rsid w:val="00026EEE"/>
    <w:rsid w:val="00027BD0"/>
    <w:rsid w:val="00030B3B"/>
    <w:rsid w:val="00030F95"/>
    <w:rsid w:val="00034D3D"/>
    <w:rsid w:val="00034E95"/>
    <w:rsid w:val="000353C7"/>
    <w:rsid w:val="00035773"/>
    <w:rsid w:val="00035876"/>
    <w:rsid w:val="00035F4A"/>
    <w:rsid w:val="00042044"/>
    <w:rsid w:val="000440A1"/>
    <w:rsid w:val="000447F5"/>
    <w:rsid w:val="00045E35"/>
    <w:rsid w:val="00046477"/>
    <w:rsid w:val="00046D1E"/>
    <w:rsid w:val="0004702B"/>
    <w:rsid w:val="00050207"/>
    <w:rsid w:val="000513DD"/>
    <w:rsid w:val="000514E5"/>
    <w:rsid w:val="00055F0E"/>
    <w:rsid w:val="00056022"/>
    <w:rsid w:val="000561E1"/>
    <w:rsid w:val="00061C8B"/>
    <w:rsid w:val="00061D3F"/>
    <w:rsid w:val="0006676B"/>
    <w:rsid w:val="000671FC"/>
    <w:rsid w:val="00072E45"/>
    <w:rsid w:val="000743B9"/>
    <w:rsid w:val="00074619"/>
    <w:rsid w:val="00075466"/>
    <w:rsid w:val="0007595C"/>
    <w:rsid w:val="00076F44"/>
    <w:rsid w:val="000770EF"/>
    <w:rsid w:val="00077819"/>
    <w:rsid w:val="00084341"/>
    <w:rsid w:val="00087212"/>
    <w:rsid w:val="00087233"/>
    <w:rsid w:val="00090465"/>
    <w:rsid w:val="00090F18"/>
    <w:rsid w:val="00090F62"/>
    <w:rsid w:val="00091AB9"/>
    <w:rsid w:val="00092DDD"/>
    <w:rsid w:val="00094DBF"/>
    <w:rsid w:val="000961BF"/>
    <w:rsid w:val="0009631C"/>
    <w:rsid w:val="00097FB5"/>
    <w:rsid w:val="000A0399"/>
    <w:rsid w:val="000A0ECC"/>
    <w:rsid w:val="000A11D4"/>
    <w:rsid w:val="000A2573"/>
    <w:rsid w:val="000A2C9B"/>
    <w:rsid w:val="000A3A52"/>
    <w:rsid w:val="000A3B31"/>
    <w:rsid w:val="000A409D"/>
    <w:rsid w:val="000A4343"/>
    <w:rsid w:val="000A606F"/>
    <w:rsid w:val="000B3713"/>
    <w:rsid w:val="000B4102"/>
    <w:rsid w:val="000B5A1A"/>
    <w:rsid w:val="000B62DC"/>
    <w:rsid w:val="000C2E8A"/>
    <w:rsid w:val="000C3830"/>
    <w:rsid w:val="000C7514"/>
    <w:rsid w:val="000D14E7"/>
    <w:rsid w:val="000D1B11"/>
    <w:rsid w:val="000D1CB4"/>
    <w:rsid w:val="000D1E71"/>
    <w:rsid w:val="000D7E1E"/>
    <w:rsid w:val="000E4608"/>
    <w:rsid w:val="000E6B16"/>
    <w:rsid w:val="000E6CE7"/>
    <w:rsid w:val="000F0902"/>
    <w:rsid w:val="000F13D5"/>
    <w:rsid w:val="000F1464"/>
    <w:rsid w:val="000F1B59"/>
    <w:rsid w:val="000F2648"/>
    <w:rsid w:val="00100017"/>
    <w:rsid w:val="001108F7"/>
    <w:rsid w:val="00110BDD"/>
    <w:rsid w:val="0011107C"/>
    <w:rsid w:val="001156C5"/>
    <w:rsid w:val="00121718"/>
    <w:rsid w:val="00124119"/>
    <w:rsid w:val="001242C0"/>
    <w:rsid w:val="00125FD5"/>
    <w:rsid w:val="00126A6D"/>
    <w:rsid w:val="00127D85"/>
    <w:rsid w:val="00134CC2"/>
    <w:rsid w:val="0013751E"/>
    <w:rsid w:val="001378C9"/>
    <w:rsid w:val="00137D13"/>
    <w:rsid w:val="00140349"/>
    <w:rsid w:val="001405EC"/>
    <w:rsid w:val="00142537"/>
    <w:rsid w:val="00142E21"/>
    <w:rsid w:val="00142E62"/>
    <w:rsid w:val="0014397D"/>
    <w:rsid w:val="00143B15"/>
    <w:rsid w:val="00144676"/>
    <w:rsid w:val="00144DF7"/>
    <w:rsid w:val="00146709"/>
    <w:rsid w:val="00146996"/>
    <w:rsid w:val="001516A3"/>
    <w:rsid w:val="00152B4A"/>
    <w:rsid w:val="001542E1"/>
    <w:rsid w:val="00156A7C"/>
    <w:rsid w:val="00157318"/>
    <w:rsid w:val="0016130D"/>
    <w:rsid w:val="00164058"/>
    <w:rsid w:val="00164D6E"/>
    <w:rsid w:val="001662D7"/>
    <w:rsid w:val="00166415"/>
    <w:rsid w:val="00171DDE"/>
    <w:rsid w:val="00173C73"/>
    <w:rsid w:val="00173D94"/>
    <w:rsid w:val="00176194"/>
    <w:rsid w:val="00181D5D"/>
    <w:rsid w:val="0018267D"/>
    <w:rsid w:val="00187A0C"/>
    <w:rsid w:val="00187C61"/>
    <w:rsid w:val="0019017E"/>
    <w:rsid w:val="001902E0"/>
    <w:rsid w:val="00191235"/>
    <w:rsid w:val="00192A19"/>
    <w:rsid w:val="001955B9"/>
    <w:rsid w:val="001A1569"/>
    <w:rsid w:val="001A63F9"/>
    <w:rsid w:val="001B1BF6"/>
    <w:rsid w:val="001B2B46"/>
    <w:rsid w:val="001B403F"/>
    <w:rsid w:val="001B5B9E"/>
    <w:rsid w:val="001B5FCC"/>
    <w:rsid w:val="001B6725"/>
    <w:rsid w:val="001B67A1"/>
    <w:rsid w:val="001B73DE"/>
    <w:rsid w:val="001C5367"/>
    <w:rsid w:val="001C725F"/>
    <w:rsid w:val="001D2664"/>
    <w:rsid w:val="001D5F4E"/>
    <w:rsid w:val="001E23E2"/>
    <w:rsid w:val="001E241B"/>
    <w:rsid w:val="001E5870"/>
    <w:rsid w:val="001E7A2B"/>
    <w:rsid w:val="001F0212"/>
    <w:rsid w:val="001F265E"/>
    <w:rsid w:val="001F338A"/>
    <w:rsid w:val="00200A0F"/>
    <w:rsid w:val="0020168F"/>
    <w:rsid w:val="002045A8"/>
    <w:rsid w:val="00206A1D"/>
    <w:rsid w:val="00207AB8"/>
    <w:rsid w:val="00207F77"/>
    <w:rsid w:val="002112AC"/>
    <w:rsid w:val="00220CB1"/>
    <w:rsid w:val="00220E8C"/>
    <w:rsid w:val="0022273D"/>
    <w:rsid w:val="00224149"/>
    <w:rsid w:val="002263DB"/>
    <w:rsid w:val="00226F46"/>
    <w:rsid w:val="0022738A"/>
    <w:rsid w:val="002309AE"/>
    <w:rsid w:val="00230FD1"/>
    <w:rsid w:val="00232715"/>
    <w:rsid w:val="00233AC7"/>
    <w:rsid w:val="00235CCB"/>
    <w:rsid w:val="00236BD1"/>
    <w:rsid w:val="002376B5"/>
    <w:rsid w:val="00240811"/>
    <w:rsid w:val="00241ABF"/>
    <w:rsid w:val="0024361F"/>
    <w:rsid w:val="00247789"/>
    <w:rsid w:val="00250445"/>
    <w:rsid w:val="0025068F"/>
    <w:rsid w:val="00251244"/>
    <w:rsid w:val="0025245E"/>
    <w:rsid w:val="002539E2"/>
    <w:rsid w:val="00253F93"/>
    <w:rsid w:val="0025602F"/>
    <w:rsid w:val="00256AE5"/>
    <w:rsid w:val="002576F5"/>
    <w:rsid w:val="00257733"/>
    <w:rsid w:val="00260341"/>
    <w:rsid w:val="00260766"/>
    <w:rsid w:val="002608DB"/>
    <w:rsid w:val="00261E0F"/>
    <w:rsid w:val="00262D42"/>
    <w:rsid w:val="00263520"/>
    <w:rsid w:val="00266A38"/>
    <w:rsid w:val="002671E4"/>
    <w:rsid w:val="00270E54"/>
    <w:rsid w:val="00271147"/>
    <w:rsid w:val="00271471"/>
    <w:rsid w:val="00271B27"/>
    <w:rsid w:val="00271F7E"/>
    <w:rsid w:val="00272801"/>
    <w:rsid w:val="00273770"/>
    <w:rsid w:val="0027649A"/>
    <w:rsid w:val="00276DEE"/>
    <w:rsid w:val="002802E8"/>
    <w:rsid w:val="00285B81"/>
    <w:rsid w:val="00287803"/>
    <w:rsid w:val="00290DB7"/>
    <w:rsid w:val="00292B84"/>
    <w:rsid w:val="002949CA"/>
    <w:rsid w:val="00294E86"/>
    <w:rsid w:val="002958A5"/>
    <w:rsid w:val="00296E21"/>
    <w:rsid w:val="00297129"/>
    <w:rsid w:val="0029726C"/>
    <w:rsid w:val="00297A91"/>
    <w:rsid w:val="002A0B1B"/>
    <w:rsid w:val="002A1714"/>
    <w:rsid w:val="002A344C"/>
    <w:rsid w:val="002A3C4F"/>
    <w:rsid w:val="002A5416"/>
    <w:rsid w:val="002A7640"/>
    <w:rsid w:val="002B0820"/>
    <w:rsid w:val="002B37F6"/>
    <w:rsid w:val="002B447A"/>
    <w:rsid w:val="002B631E"/>
    <w:rsid w:val="002B73AA"/>
    <w:rsid w:val="002B797D"/>
    <w:rsid w:val="002C0301"/>
    <w:rsid w:val="002C0519"/>
    <w:rsid w:val="002C1AA5"/>
    <w:rsid w:val="002C31E9"/>
    <w:rsid w:val="002D1D46"/>
    <w:rsid w:val="002D2F8E"/>
    <w:rsid w:val="002D3D11"/>
    <w:rsid w:val="002D710A"/>
    <w:rsid w:val="002E0913"/>
    <w:rsid w:val="002E2278"/>
    <w:rsid w:val="002E574C"/>
    <w:rsid w:val="002F2D1D"/>
    <w:rsid w:val="002F361C"/>
    <w:rsid w:val="002F5FBD"/>
    <w:rsid w:val="002F6771"/>
    <w:rsid w:val="00300A13"/>
    <w:rsid w:val="00302793"/>
    <w:rsid w:val="00302909"/>
    <w:rsid w:val="00303B47"/>
    <w:rsid w:val="00305112"/>
    <w:rsid w:val="00306473"/>
    <w:rsid w:val="0030744F"/>
    <w:rsid w:val="00307D13"/>
    <w:rsid w:val="00310B5C"/>
    <w:rsid w:val="003158F0"/>
    <w:rsid w:val="003176CF"/>
    <w:rsid w:val="003206DE"/>
    <w:rsid w:val="003222A5"/>
    <w:rsid w:val="00322376"/>
    <w:rsid w:val="00324F75"/>
    <w:rsid w:val="00325731"/>
    <w:rsid w:val="003322D7"/>
    <w:rsid w:val="00335190"/>
    <w:rsid w:val="003357DE"/>
    <w:rsid w:val="0034208E"/>
    <w:rsid w:val="0034269F"/>
    <w:rsid w:val="00342A15"/>
    <w:rsid w:val="00343D27"/>
    <w:rsid w:val="0034444B"/>
    <w:rsid w:val="00344B78"/>
    <w:rsid w:val="003452AB"/>
    <w:rsid w:val="00345AF4"/>
    <w:rsid w:val="00346A8A"/>
    <w:rsid w:val="00346E91"/>
    <w:rsid w:val="003539F4"/>
    <w:rsid w:val="0035741B"/>
    <w:rsid w:val="00361A1F"/>
    <w:rsid w:val="003622A4"/>
    <w:rsid w:val="00362926"/>
    <w:rsid w:val="003652B7"/>
    <w:rsid w:val="003674C3"/>
    <w:rsid w:val="00371584"/>
    <w:rsid w:val="0037260D"/>
    <w:rsid w:val="00372D72"/>
    <w:rsid w:val="0037458A"/>
    <w:rsid w:val="00377A15"/>
    <w:rsid w:val="003807B8"/>
    <w:rsid w:val="00380DF1"/>
    <w:rsid w:val="00381486"/>
    <w:rsid w:val="00381CDF"/>
    <w:rsid w:val="00383F8F"/>
    <w:rsid w:val="0038405F"/>
    <w:rsid w:val="00384CFD"/>
    <w:rsid w:val="00386D83"/>
    <w:rsid w:val="00390218"/>
    <w:rsid w:val="00396A48"/>
    <w:rsid w:val="003A0A6A"/>
    <w:rsid w:val="003A1AF8"/>
    <w:rsid w:val="003A44C5"/>
    <w:rsid w:val="003A77FC"/>
    <w:rsid w:val="003A7F65"/>
    <w:rsid w:val="003A7FE5"/>
    <w:rsid w:val="003B0A68"/>
    <w:rsid w:val="003B29E8"/>
    <w:rsid w:val="003B2E3F"/>
    <w:rsid w:val="003B4FF6"/>
    <w:rsid w:val="003B5B66"/>
    <w:rsid w:val="003B7BB1"/>
    <w:rsid w:val="003C0712"/>
    <w:rsid w:val="003C242E"/>
    <w:rsid w:val="003C389A"/>
    <w:rsid w:val="003D0487"/>
    <w:rsid w:val="003D119F"/>
    <w:rsid w:val="003D34F5"/>
    <w:rsid w:val="003D578E"/>
    <w:rsid w:val="003D58FF"/>
    <w:rsid w:val="003D59BC"/>
    <w:rsid w:val="003D70C0"/>
    <w:rsid w:val="003D7820"/>
    <w:rsid w:val="003E14A5"/>
    <w:rsid w:val="003E23E4"/>
    <w:rsid w:val="003E405E"/>
    <w:rsid w:val="003F10AB"/>
    <w:rsid w:val="003F5D46"/>
    <w:rsid w:val="004018FE"/>
    <w:rsid w:val="004060F8"/>
    <w:rsid w:val="00407900"/>
    <w:rsid w:val="004103ED"/>
    <w:rsid w:val="0041288C"/>
    <w:rsid w:val="0041324D"/>
    <w:rsid w:val="00414F5B"/>
    <w:rsid w:val="00415FCE"/>
    <w:rsid w:val="00416C17"/>
    <w:rsid w:val="0041763B"/>
    <w:rsid w:val="00420F6E"/>
    <w:rsid w:val="004226F1"/>
    <w:rsid w:val="00423C5F"/>
    <w:rsid w:val="00424008"/>
    <w:rsid w:val="00424083"/>
    <w:rsid w:val="00425CFC"/>
    <w:rsid w:val="00425DF2"/>
    <w:rsid w:val="00427AF4"/>
    <w:rsid w:val="00430CC5"/>
    <w:rsid w:val="00430FB2"/>
    <w:rsid w:val="00431159"/>
    <w:rsid w:val="0043597E"/>
    <w:rsid w:val="00436B1C"/>
    <w:rsid w:val="00437879"/>
    <w:rsid w:val="00437C79"/>
    <w:rsid w:val="00444FA2"/>
    <w:rsid w:val="004464DF"/>
    <w:rsid w:val="0045259D"/>
    <w:rsid w:val="00452941"/>
    <w:rsid w:val="00454467"/>
    <w:rsid w:val="004549C0"/>
    <w:rsid w:val="00456D88"/>
    <w:rsid w:val="0045705C"/>
    <w:rsid w:val="00460856"/>
    <w:rsid w:val="00464F19"/>
    <w:rsid w:val="00466C3C"/>
    <w:rsid w:val="004705CC"/>
    <w:rsid w:val="00471334"/>
    <w:rsid w:val="0047287F"/>
    <w:rsid w:val="00472F39"/>
    <w:rsid w:val="00473077"/>
    <w:rsid w:val="00473D57"/>
    <w:rsid w:val="00475A9D"/>
    <w:rsid w:val="004764BD"/>
    <w:rsid w:val="00477C57"/>
    <w:rsid w:val="0048218B"/>
    <w:rsid w:val="0048317B"/>
    <w:rsid w:val="00483EC6"/>
    <w:rsid w:val="0048406A"/>
    <w:rsid w:val="00484AF4"/>
    <w:rsid w:val="00484F90"/>
    <w:rsid w:val="00486126"/>
    <w:rsid w:val="00487077"/>
    <w:rsid w:val="00490B07"/>
    <w:rsid w:val="00493339"/>
    <w:rsid w:val="00494B27"/>
    <w:rsid w:val="00496808"/>
    <w:rsid w:val="004A0410"/>
    <w:rsid w:val="004A0CBE"/>
    <w:rsid w:val="004A0E33"/>
    <w:rsid w:val="004A2496"/>
    <w:rsid w:val="004A3759"/>
    <w:rsid w:val="004A5237"/>
    <w:rsid w:val="004A60D3"/>
    <w:rsid w:val="004B1284"/>
    <w:rsid w:val="004B1622"/>
    <w:rsid w:val="004B17BA"/>
    <w:rsid w:val="004B4A71"/>
    <w:rsid w:val="004B590C"/>
    <w:rsid w:val="004B7728"/>
    <w:rsid w:val="004C14EE"/>
    <w:rsid w:val="004C5677"/>
    <w:rsid w:val="004D0413"/>
    <w:rsid w:val="004D491F"/>
    <w:rsid w:val="004D4D9F"/>
    <w:rsid w:val="004E06E2"/>
    <w:rsid w:val="004E3F68"/>
    <w:rsid w:val="004E4C59"/>
    <w:rsid w:val="004F0FB3"/>
    <w:rsid w:val="004F2472"/>
    <w:rsid w:val="004F4224"/>
    <w:rsid w:val="004F481E"/>
    <w:rsid w:val="004F7799"/>
    <w:rsid w:val="00504AE2"/>
    <w:rsid w:val="0050513B"/>
    <w:rsid w:val="00505965"/>
    <w:rsid w:val="00506283"/>
    <w:rsid w:val="005075CB"/>
    <w:rsid w:val="005111B5"/>
    <w:rsid w:val="005143FF"/>
    <w:rsid w:val="00524DC1"/>
    <w:rsid w:val="00527159"/>
    <w:rsid w:val="00530205"/>
    <w:rsid w:val="005313EC"/>
    <w:rsid w:val="005322C8"/>
    <w:rsid w:val="005337DD"/>
    <w:rsid w:val="00534C37"/>
    <w:rsid w:val="00535DB5"/>
    <w:rsid w:val="005437F7"/>
    <w:rsid w:val="005464C9"/>
    <w:rsid w:val="00547291"/>
    <w:rsid w:val="00547889"/>
    <w:rsid w:val="005522CC"/>
    <w:rsid w:val="00552E9C"/>
    <w:rsid w:val="00553ADD"/>
    <w:rsid w:val="00553D4B"/>
    <w:rsid w:val="00554AED"/>
    <w:rsid w:val="00556562"/>
    <w:rsid w:val="00557538"/>
    <w:rsid w:val="005579FF"/>
    <w:rsid w:val="00557A25"/>
    <w:rsid w:val="0056222D"/>
    <w:rsid w:val="00565739"/>
    <w:rsid w:val="00573645"/>
    <w:rsid w:val="00575EFC"/>
    <w:rsid w:val="005770E7"/>
    <w:rsid w:val="00580063"/>
    <w:rsid w:val="0058056B"/>
    <w:rsid w:val="00582D55"/>
    <w:rsid w:val="00584610"/>
    <w:rsid w:val="005861CA"/>
    <w:rsid w:val="00586672"/>
    <w:rsid w:val="00586DBC"/>
    <w:rsid w:val="0059163D"/>
    <w:rsid w:val="005918C0"/>
    <w:rsid w:val="00592432"/>
    <w:rsid w:val="005954E9"/>
    <w:rsid w:val="005A195C"/>
    <w:rsid w:val="005A20A2"/>
    <w:rsid w:val="005A40C0"/>
    <w:rsid w:val="005B0CF2"/>
    <w:rsid w:val="005B2AF2"/>
    <w:rsid w:val="005B469C"/>
    <w:rsid w:val="005B54C8"/>
    <w:rsid w:val="005B7D94"/>
    <w:rsid w:val="005C21AA"/>
    <w:rsid w:val="005C3A6C"/>
    <w:rsid w:val="005C4F2F"/>
    <w:rsid w:val="005C77BE"/>
    <w:rsid w:val="005D03EA"/>
    <w:rsid w:val="005D2311"/>
    <w:rsid w:val="005E1078"/>
    <w:rsid w:val="005E654D"/>
    <w:rsid w:val="005E6C06"/>
    <w:rsid w:val="005E76AB"/>
    <w:rsid w:val="005F3EFD"/>
    <w:rsid w:val="005F5AFD"/>
    <w:rsid w:val="005F7B44"/>
    <w:rsid w:val="0060119B"/>
    <w:rsid w:val="00601A19"/>
    <w:rsid w:val="00602708"/>
    <w:rsid w:val="00604C37"/>
    <w:rsid w:val="0060512E"/>
    <w:rsid w:val="006064F2"/>
    <w:rsid w:val="00607311"/>
    <w:rsid w:val="00611F54"/>
    <w:rsid w:val="006125F1"/>
    <w:rsid w:val="00614AA1"/>
    <w:rsid w:val="00614FCC"/>
    <w:rsid w:val="006152A0"/>
    <w:rsid w:val="00615B8B"/>
    <w:rsid w:val="00616434"/>
    <w:rsid w:val="0061678A"/>
    <w:rsid w:val="00616A9E"/>
    <w:rsid w:val="00617E0A"/>
    <w:rsid w:val="00620E16"/>
    <w:rsid w:val="00623583"/>
    <w:rsid w:val="0062362F"/>
    <w:rsid w:val="00624A79"/>
    <w:rsid w:val="00631CA9"/>
    <w:rsid w:val="00631CF8"/>
    <w:rsid w:val="00631FF0"/>
    <w:rsid w:val="006329F7"/>
    <w:rsid w:val="006332CE"/>
    <w:rsid w:val="00633C66"/>
    <w:rsid w:val="006347B9"/>
    <w:rsid w:val="0063757C"/>
    <w:rsid w:val="00642486"/>
    <w:rsid w:val="00642B6A"/>
    <w:rsid w:val="00642FFC"/>
    <w:rsid w:val="00643182"/>
    <w:rsid w:val="0064599C"/>
    <w:rsid w:val="00651476"/>
    <w:rsid w:val="00651FB6"/>
    <w:rsid w:val="00652773"/>
    <w:rsid w:val="0065308F"/>
    <w:rsid w:val="006545E3"/>
    <w:rsid w:val="00655585"/>
    <w:rsid w:val="00656BFF"/>
    <w:rsid w:val="00657252"/>
    <w:rsid w:val="00660A29"/>
    <w:rsid w:val="00664F3B"/>
    <w:rsid w:val="006667C8"/>
    <w:rsid w:val="00667B54"/>
    <w:rsid w:val="00667EE2"/>
    <w:rsid w:val="006713BB"/>
    <w:rsid w:val="00674957"/>
    <w:rsid w:val="00677079"/>
    <w:rsid w:val="00680F73"/>
    <w:rsid w:val="006819B4"/>
    <w:rsid w:val="00683C92"/>
    <w:rsid w:val="00691D57"/>
    <w:rsid w:val="00691F5E"/>
    <w:rsid w:val="00693CE9"/>
    <w:rsid w:val="00695468"/>
    <w:rsid w:val="00695782"/>
    <w:rsid w:val="00697781"/>
    <w:rsid w:val="00697F38"/>
    <w:rsid w:val="006A3D96"/>
    <w:rsid w:val="006A3DCC"/>
    <w:rsid w:val="006A40DD"/>
    <w:rsid w:val="006A5732"/>
    <w:rsid w:val="006A5F58"/>
    <w:rsid w:val="006A6FEC"/>
    <w:rsid w:val="006B01CB"/>
    <w:rsid w:val="006B04FC"/>
    <w:rsid w:val="006B10E4"/>
    <w:rsid w:val="006B1F3A"/>
    <w:rsid w:val="006B37D0"/>
    <w:rsid w:val="006C1C45"/>
    <w:rsid w:val="006C24B0"/>
    <w:rsid w:val="006C3108"/>
    <w:rsid w:val="006C4994"/>
    <w:rsid w:val="006C53AA"/>
    <w:rsid w:val="006C6197"/>
    <w:rsid w:val="006D1D9C"/>
    <w:rsid w:val="006D23F6"/>
    <w:rsid w:val="006D32C4"/>
    <w:rsid w:val="006D6B54"/>
    <w:rsid w:val="006D6C1E"/>
    <w:rsid w:val="006D719E"/>
    <w:rsid w:val="006E3E13"/>
    <w:rsid w:val="006E5258"/>
    <w:rsid w:val="006F0C27"/>
    <w:rsid w:val="006F1F6B"/>
    <w:rsid w:val="006F2623"/>
    <w:rsid w:val="006F32B8"/>
    <w:rsid w:val="006F4706"/>
    <w:rsid w:val="006F53E9"/>
    <w:rsid w:val="006F6F8F"/>
    <w:rsid w:val="007017F6"/>
    <w:rsid w:val="0070238D"/>
    <w:rsid w:val="0070309B"/>
    <w:rsid w:val="00703F15"/>
    <w:rsid w:val="00704236"/>
    <w:rsid w:val="0070500A"/>
    <w:rsid w:val="00707061"/>
    <w:rsid w:val="0071164E"/>
    <w:rsid w:val="00712884"/>
    <w:rsid w:val="00721508"/>
    <w:rsid w:val="00721B9D"/>
    <w:rsid w:val="007227A2"/>
    <w:rsid w:val="00722908"/>
    <w:rsid w:val="00724A63"/>
    <w:rsid w:val="00726905"/>
    <w:rsid w:val="0072703C"/>
    <w:rsid w:val="00727BB8"/>
    <w:rsid w:val="0073225E"/>
    <w:rsid w:val="00733238"/>
    <w:rsid w:val="007337AE"/>
    <w:rsid w:val="007337B6"/>
    <w:rsid w:val="00734BDF"/>
    <w:rsid w:val="00740452"/>
    <w:rsid w:val="0074079C"/>
    <w:rsid w:val="0074189F"/>
    <w:rsid w:val="00743CD7"/>
    <w:rsid w:val="00744090"/>
    <w:rsid w:val="007442A1"/>
    <w:rsid w:val="00747B83"/>
    <w:rsid w:val="00750C12"/>
    <w:rsid w:val="0075365E"/>
    <w:rsid w:val="00753983"/>
    <w:rsid w:val="00753BD2"/>
    <w:rsid w:val="00755E35"/>
    <w:rsid w:val="00760C8B"/>
    <w:rsid w:val="00764839"/>
    <w:rsid w:val="00771546"/>
    <w:rsid w:val="0077661F"/>
    <w:rsid w:val="0078156A"/>
    <w:rsid w:val="00781A26"/>
    <w:rsid w:val="00782274"/>
    <w:rsid w:val="00782DF2"/>
    <w:rsid w:val="00785152"/>
    <w:rsid w:val="007858E2"/>
    <w:rsid w:val="0078605B"/>
    <w:rsid w:val="0078628A"/>
    <w:rsid w:val="00786D46"/>
    <w:rsid w:val="00786FF5"/>
    <w:rsid w:val="007920B7"/>
    <w:rsid w:val="0079414E"/>
    <w:rsid w:val="0079548B"/>
    <w:rsid w:val="007A1187"/>
    <w:rsid w:val="007A5FFD"/>
    <w:rsid w:val="007A7406"/>
    <w:rsid w:val="007B1363"/>
    <w:rsid w:val="007B2019"/>
    <w:rsid w:val="007B2070"/>
    <w:rsid w:val="007B238F"/>
    <w:rsid w:val="007B6489"/>
    <w:rsid w:val="007B6FEA"/>
    <w:rsid w:val="007C1CC2"/>
    <w:rsid w:val="007C2678"/>
    <w:rsid w:val="007C2D80"/>
    <w:rsid w:val="007C6F8B"/>
    <w:rsid w:val="007D2FC6"/>
    <w:rsid w:val="007D566B"/>
    <w:rsid w:val="007D66DA"/>
    <w:rsid w:val="007D6FB1"/>
    <w:rsid w:val="007D73C0"/>
    <w:rsid w:val="007E3767"/>
    <w:rsid w:val="007E37C1"/>
    <w:rsid w:val="007E4762"/>
    <w:rsid w:val="007E5BB7"/>
    <w:rsid w:val="007E7775"/>
    <w:rsid w:val="007F103E"/>
    <w:rsid w:val="007F1234"/>
    <w:rsid w:val="007F1C87"/>
    <w:rsid w:val="007F7478"/>
    <w:rsid w:val="00801AC2"/>
    <w:rsid w:val="00802106"/>
    <w:rsid w:val="00804C88"/>
    <w:rsid w:val="00805730"/>
    <w:rsid w:val="0080613C"/>
    <w:rsid w:val="0080755A"/>
    <w:rsid w:val="00815014"/>
    <w:rsid w:val="00817694"/>
    <w:rsid w:val="00820BEE"/>
    <w:rsid w:val="00821C1E"/>
    <w:rsid w:val="00830ED4"/>
    <w:rsid w:val="00832C55"/>
    <w:rsid w:val="00834EFD"/>
    <w:rsid w:val="0083609C"/>
    <w:rsid w:val="00836691"/>
    <w:rsid w:val="00841916"/>
    <w:rsid w:val="008433CD"/>
    <w:rsid w:val="00844364"/>
    <w:rsid w:val="00844A16"/>
    <w:rsid w:val="00846CA6"/>
    <w:rsid w:val="00850E02"/>
    <w:rsid w:val="0085290A"/>
    <w:rsid w:val="008540EF"/>
    <w:rsid w:val="00854C02"/>
    <w:rsid w:val="00854E76"/>
    <w:rsid w:val="008550A1"/>
    <w:rsid w:val="00855109"/>
    <w:rsid w:val="0085556B"/>
    <w:rsid w:val="00855A95"/>
    <w:rsid w:val="00856341"/>
    <w:rsid w:val="008577D7"/>
    <w:rsid w:val="00857F55"/>
    <w:rsid w:val="00862EAE"/>
    <w:rsid w:val="00875040"/>
    <w:rsid w:val="00876933"/>
    <w:rsid w:val="00877ED7"/>
    <w:rsid w:val="00880C4C"/>
    <w:rsid w:val="0088396E"/>
    <w:rsid w:val="00886647"/>
    <w:rsid w:val="00887CB5"/>
    <w:rsid w:val="008915DF"/>
    <w:rsid w:val="0089732F"/>
    <w:rsid w:val="008979E5"/>
    <w:rsid w:val="00897BD7"/>
    <w:rsid w:val="00897E05"/>
    <w:rsid w:val="008A34BE"/>
    <w:rsid w:val="008A5EF9"/>
    <w:rsid w:val="008A669E"/>
    <w:rsid w:val="008A6BCA"/>
    <w:rsid w:val="008A7583"/>
    <w:rsid w:val="008B0375"/>
    <w:rsid w:val="008B15DE"/>
    <w:rsid w:val="008B1EA6"/>
    <w:rsid w:val="008B283B"/>
    <w:rsid w:val="008B2CF0"/>
    <w:rsid w:val="008B2E55"/>
    <w:rsid w:val="008B4797"/>
    <w:rsid w:val="008B5485"/>
    <w:rsid w:val="008B74A3"/>
    <w:rsid w:val="008C0343"/>
    <w:rsid w:val="008C03E5"/>
    <w:rsid w:val="008C1B5F"/>
    <w:rsid w:val="008C49B0"/>
    <w:rsid w:val="008C4CE2"/>
    <w:rsid w:val="008C5F60"/>
    <w:rsid w:val="008D069F"/>
    <w:rsid w:val="008D34D0"/>
    <w:rsid w:val="008D57AC"/>
    <w:rsid w:val="008D5CC3"/>
    <w:rsid w:val="008E0421"/>
    <w:rsid w:val="008E0E92"/>
    <w:rsid w:val="008E2192"/>
    <w:rsid w:val="008E3D7B"/>
    <w:rsid w:val="008E65DB"/>
    <w:rsid w:val="008E6D7F"/>
    <w:rsid w:val="008E7A3D"/>
    <w:rsid w:val="008F09FA"/>
    <w:rsid w:val="008F2122"/>
    <w:rsid w:val="008F3689"/>
    <w:rsid w:val="008F5C59"/>
    <w:rsid w:val="008F7281"/>
    <w:rsid w:val="00901491"/>
    <w:rsid w:val="0090184A"/>
    <w:rsid w:val="00903ED3"/>
    <w:rsid w:val="009042DB"/>
    <w:rsid w:val="00904832"/>
    <w:rsid w:val="0090517C"/>
    <w:rsid w:val="0091043E"/>
    <w:rsid w:val="00910C80"/>
    <w:rsid w:val="00913BC5"/>
    <w:rsid w:val="0091475B"/>
    <w:rsid w:val="00914971"/>
    <w:rsid w:val="00914C0D"/>
    <w:rsid w:val="00914D97"/>
    <w:rsid w:val="009175FC"/>
    <w:rsid w:val="00920199"/>
    <w:rsid w:val="00920846"/>
    <w:rsid w:val="00925AA0"/>
    <w:rsid w:val="009263D4"/>
    <w:rsid w:val="00926614"/>
    <w:rsid w:val="00930F5D"/>
    <w:rsid w:val="0093389E"/>
    <w:rsid w:val="0093568E"/>
    <w:rsid w:val="00940A2A"/>
    <w:rsid w:val="0094112B"/>
    <w:rsid w:val="009449B9"/>
    <w:rsid w:val="00945B59"/>
    <w:rsid w:val="009509FB"/>
    <w:rsid w:val="009511BE"/>
    <w:rsid w:val="0095434A"/>
    <w:rsid w:val="009546B5"/>
    <w:rsid w:val="00964655"/>
    <w:rsid w:val="009652B3"/>
    <w:rsid w:val="009709A8"/>
    <w:rsid w:val="0097110E"/>
    <w:rsid w:val="0097128F"/>
    <w:rsid w:val="009715D0"/>
    <w:rsid w:val="0097174F"/>
    <w:rsid w:val="009718A4"/>
    <w:rsid w:val="00974BA4"/>
    <w:rsid w:val="00976AB5"/>
    <w:rsid w:val="0097788C"/>
    <w:rsid w:val="00977A6B"/>
    <w:rsid w:val="00977FB7"/>
    <w:rsid w:val="00980567"/>
    <w:rsid w:val="0098261F"/>
    <w:rsid w:val="00982E82"/>
    <w:rsid w:val="00984529"/>
    <w:rsid w:val="009857C0"/>
    <w:rsid w:val="00987F90"/>
    <w:rsid w:val="00990D97"/>
    <w:rsid w:val="009937B4"/>
    <w:rsid w:val="00994798"/>
    <w:rsid w:val="009952BF"/>
    <w:rsid w:val="009A06E7"/>
    <w:rsid w:val="009A2600"/>
    <w:rsid w:val="009A5094"/>
    <w:rsid w:val="009A715A"/>
    <w:rsid w:val="009A728A"/>
    <w:rsid w:val="009B294E"/>
    <w:rsid w:val="009B607B"/>
    <w:rsid w:val="009B612C"/>
    <w:rsid w:val="009C1058"/>
    <w:rsid w:val="009C1C41"/>
    <w:rsid w:val="009C2542"/>
    <w:rsid w:val="009D023B"/>
    <w:rsid w:val="009D3E28"/>
    <w:rsid w:val="009D433E"/>
    <w:rsid w:val="009D5645"/>
    <w:rsid w:val="009D67FE"/>
    <w:rsid w:val="009D7006"/>
    <w:rsid w:val="009D78BF"/>
    <w:rsid w:val="009D7C5A"/>
    <w:rsid w:val="009E1C31"/>
    <w:rsid w:val="009E26E3"/>
    <w:rsid w:val="009E753F"/>
    <w:rsid w:val="009F0EBC"/>
    <w:rsid w:val="009F15B3"/>
    <w:rsid w:val="009F4DF6"/>
    <w:rsid w:val="009F6F89"/>
    <w:rsid w:val="00A01267"/>
    <w:rsid w:val="00A01B93"/>
    <w:rsid w:val="00A0270C"/>
    <w:rsid w:val="00A02B8E"/>
    <w:rsid w:val="00A033A9"/>
    <w:rsid w:val="00A03FC7"/>
    <w:rsid w:val="00A06892"/>
    <w:rsid w:val="00A06D0B"/>
    <w:rsid w:val="00A110AE"/>
    <w:rsid w:val="00A12366"/>
    <w:rsid w:val="00A12511"/>
    <w:rsid w:val="00A12554"/>
    <w:rsid w:val="00A14CE5"/>
    <w:rsid w:val="00A15B27"/>
    <w:rsid w:val="00A15E1B"/>
    <w:rsid w:val="00A15E3A"/>
    <w:rsid w:val="00A16A16"/>
    <w:rsid w:val="00A2321C"/>
    <w:rsid w:val="00A244F2"/>
    <w:rsid w:val="00A24D85"/>
    <w:rsid w:val="00A259AD"/>
    <w:rsid w:val="00A26C1C"/>
    <w:rsid w:val="00A26E8C"/>
    <w:rsid w:val="00A27280"/>
    <w:rsid w:val="00A27F31"/>
    <w:rsid w:val="00A30E13"/>
    <w:rsid w:val="00A3262D"/>
    <w:rsid w:val="00A401C0"/>
    <w:rsid w:val="00A42A1D"/>
    <w:rsid w:val="00A50303"/>
    <w:rsid w:val="00A50A51"/>
    <w:rsid w:val="00A52420"/>
    <w:rsid w:val="00A533EF"/>
    <w:rsid w:val="00A5357E"/>
    <w:rsid w:val="00A56DBB"/>
    <w:rsid w:val="00A57F6D"/>
    <w:rsid w:val="00A60022"/>
    <w:rsid w:val="00A600D2"/>
    <w:rsid w:val="00A66363"/>
    <w:rsid w:val="00A714E1"/>
    <w:rsid w:val="00A747FA"/>
    <w:rsid w:val="00A75925"/>
    <w:rsid w:val="00A76A87"/>
    <w:rsid w:val="00A76B46"/>
    <w:rsid w:val="00A80830"/>
    <w:rsid w:val="00A80B1E"/>
    <w:rsid w:val="00A80DEA"/>
    <w:rsid w:val="00A83C08"/>
    <w:rsid w:val="00A8425A"/>
    <w:rsid w:val="00A86E8A"/>
    <w:rsid w:val="00A86EF5"/>
    <w:rsid w:val="00A87EE0"/>
    <w:rsid w:val="00A913D2"/>
    <w:rsid w:val="00A94814"/>
    <w:rsid w:val="00A971E1"/>
    <w:rsid w:val="00AA0177"/>
    <w:rsid w:val="00AA01B4"/>
    <w:rsid w:val="00AA1B83"/>
    <w:rsid w:val="00AA2BF3"/>
    <w:rsid w:val="00AA2CB6"/>
    <w:rsid w:val="00AA30BD"/>
    <w:rsid w:val="00AA3681"/>
    <w:rsid w:val="00AA5698"/>
    <w:rsid w:val="00AA5C67"/>
    <w:rsid w:val="00AA64CA"/>
    <w:rsid w:val="00AA7EA5"/>
    <w:rsid w:val="00AB0094"/>
    <w:rsid w:val="00AB2B22"/>
    <w:rsid w:val="00AB6879"/>
    <w:rsid w:val="00AB7ABD"/>
    <w:rsid w:val="00AB7AC9"/>
    <w:rsid w:val="00AB7C04"/>
    <w:rsid w:val="00AB7E8E"/>
    <w:rsid w:val="00AC0D6A"/>
    <w:rsid w:val="00AC1B53"/>
    <w:rsid w:val="00AC3D74"/>
    <w:rsid w:val="00AC4CD1"/>
    <w:rsid w:val="00AC5DE2"/>
    <w:rsid w:val="00AC6C90"/>
    <w:rsid w:val="00AC735A"/>
    <w:rsid w:val="00AC7FD9"/>
    <w:rsid w:val="00AD00DB"/>
    <w:rsid w:val="00AD7297"/>
    <w:rsid w:val="00AE1D07"/>
    <w:rsid w:val="00AE1ECF"/>
    <w:rsid w:val="00AE3232"/>
    <w:rsid w:val="00AE5C69"/>
    <w:rsid w:val="00AE7121"/>
    <w:rsid w:val="00AF1C7B"/>
    <w:rsid w:val="00AF6875"/>
    <w:rsid w:val="00AF7385"/>
    <w:rsid w:val="00B008A5"/>
    <w:rsid w:val="00B00ED9"/>
    <w:rsid w:val="00B01F5A"/>
    <w:rsid w:val="00B02DAF"/>
    <w:rsid w:val="00B04E31"/>
    <w:rsid w:val="00B06582"/>
    <w:rsid w:val="00B070A7"/>
    <w:rsid w:val="00B12DE0"/>
    <w:rsid w:val="00B134BB"/>
    <w:rsid w:val="00B13CFA"/>
    <w:rsid w:val="00B13F24"/>
    <w:rsid w:val="00B20142"/>
    <w:rsid w:val="00B202BC"/>
    <w:rsid w:val="00B22CBD"/>
    <w:rsid w:val="00B232B0"/>
    <w:rsid w:val="00B245C6"/>
    <w:rsid w:val="00B24A16"/>
    <w:rsid w:val="00B26D8F"/>
    <w:rsid w:val="00B32368"/>
    <w:rsid w:val="00B35666"/>
    <w:rsid w:val="00B36595"/>
    <w:rsid w:val="00B373AA"/>
    <w:rsid w:val="00B37410"/>
    <w:rsid w:val="00B37842"/>
    <w:rsid w:val="00B37B15"/>
    <w:rsid w:val="00B40814"/>
    <w:rsid w:val="00B41FB0"/>
    <w:rsid w:val="00B446C7"/>
    <w:rsid w:val="00B466BB"/>
    <w:rsid w:val="00B47D6E"/>
    <w:rsid w:val="00B503A7"/>
    <w:rsid w:val="00B51B36"/>
    <w:rsid w:val="00B51F4B"/>
    <w:rsid w:val="00B53806"/>
    <w:rsid w:val="00B53CED"/>
    <w:rsid w:val="00B54B53"/>
    <w:rsid w:val="00B54CD7"/>
    <w:rsid w:val="00B560A0"/>
    <w:rsid w:val="00B56C31"/>
    <w:rsid w:val="00B57D01"/>
    <w:rsid w:val="00B609F9"/>
    <w:rsid w:val="00B61CA4"/>
    <w:rsid w:val="00B65A7E"/>
    <w:rsid w:val="00B67371"/>
    <w:rsid w:val="00B674DC"/>
    <w:rsid w:val="00B70002"/>
    <w:rsid w:val="00B7038A"/>
    <w:rsid w:val="00B70A76"/>
    <w:rsid w:val="00B71267"/>
    <w:rsid w:val="00B72411"/>
    <w:rsid w:val="00B726A9"/>
    <w:rsid w:val="00B73472"/>
    <w:rsid w:val="00B76B3A"/>
    <w:rsid w:val="00B81236"/>
    <w:rsid w:val="00B81544"/>
    <w:rsid w:val="00B818FA"/>
    <w:rsid w:val="00B85FEB"/>
    <w:rsid w:val="00B86C8D"/>
    <w:rsid w:val="00B87C23"/>
    <w:rsid w:val="00B9023E"/>
    <w:rsid w:val="00B92EFF"/>
    <w:rsid w:val="00B94816"/>
    <w:rsid w:val="00B951BF"/>
    <w:rsid w:val="00BA1288"/>
    <w:rsid w:val="00BA15C7"/>
    <w:rsid w:val="00BA44A3"/>
    <w:rsid w:val="00BA6022"/>
    <w:rsid w:val="00BA6D0E"/>
    <w:rsid w:val="00BA6E4F"/>
    <w:rsid w:val="00BA7578"/>
    <w:rsid w:val="00BA7BF8"/>
    <w:rsid w:val="00BB0D87"/>
    <w:rsid w:val="00BB112D"/>
    <w:rsid w:val="00BB1D99"/>
    <w:rsid w:val="00BB2E86"/>
    <w:rsid w:val="00BB2EAB"/>
    <w:rsid w:val="00BB3BEA"/>
    <w:rsid w:val="00BB4063"/>
    <w:rsid w:val="00BB4AAF"/>
    <w:rsid w:val="00BB7120"/>
    <w:rsid w:val="00BC292F"/>
    <w:rsid w:val="00BC3C12"/>
    <w:rsid w:val="00BC57C6"/>
    <w:rsid w:val="00BC617B"/>
    <w:rsid w:val="00BC7F9B"/>
    <w:rsid w:val="00BD0439"/>
    <w:rsid w:val="00BD091D"/>
    <w:rsid w:val="00BD58C7"/>
    <w:rsid w:val="00BD7D98"/>
    <w:rsid w:val="00BE14FD"/>
    <w:rsid w:val="00BE1FD9"/>
    <w:rsid w:val="00BE3933"/>
    <w:rsid w:val="00BE395F"/>
    <w:rsid w:val="00BE47A7"/>
    <w:rsid w:val="00BE55A7"/>
    <w:rsid w:val="00BE5EA1"/>
    <w:rsid w:val="00BE6A68"/>
    <w:rsid w:val="00BE7FDA"/>
    <w:rsid w:val="00BF24D8"/>
    <w:rsid w:val="00BF2B68"/>
    <w:rsid w:val="00BF2C41"/>
    <w:rsid w:val="00BF7568"/>
    <w:rsid w:val="00BF79CA"/>
    <w:rsid w:val="00C002AC"/>
    <w:rsid w:val="00C00B97"/>
    <w:rsid w:val="00C01901"/>
    <w:rsid w:val="00C02226"/>
    <w:rsid w:val="00C0350F"/>
    <w:rsid w:val="00C03FF3"/>
    <w:rsid w:val="00C10355"/>
    <w:rsid w:val="00C118E6"/>
    <w:rsid w:val="00C11973"/>
    <w:rsid w:val="00C12011"/>
    <w:rsid w:val="00C120AF"/>
    <w:rsid w:val="00C12D24"/>
    <w:rsid w:val="00C2650E"/>
    <w:rsid w:val="00C2758E"/>
    <w:rsid w:val="00C314C5"/>
    <w:rsid w:val="00C31CD6"/>
    <w:rsid w:val="00C3275C"/>
    <w:rsid w:val="00C34F6F"/>
    <w:rsid w:val="00C36064"/>
    <w:rsid w:val="00C41A26"/>
    <w:rsid w:val="00C42AFF"/>
    <w:rsid w:val="00C4348E"/>
    <w:rsid w:val="00C43719"/>
    <w:rsid w:val="00C44182"/>
    <w:rsid w:val="00C45B12"/>
    <w:rsid w:val="00C508EF"/>
    <w:rsid w:val="00C52E22"/>
    <w:rsid w:val="00C53B73"/>
    <w:rsid w:val="00C552BF"/>
    <w:rsid w:val="00C56528"/>
    <w:rsid w:val="00C57CB6"/>
    <w:rsid w:val="00C61590"/>
    <w:rsid w:val="00C62BC5"/>
    <w:rsid w:val="00C62FB6"/>
    <w:rsid w:val="00C651FC"/>
    <w:rsid w:val="00C72E7D"/>
    <w:rsid w:val="00C7408D"/>
    <w:rsid w:val="00C754BE"/>
    <w:rsid w:val="00C76E81"/>
    <w:rsid w:val="00C77EE6"/>
    <w:rsid w:val="00C81B2B"/>
    <w:rsid w:val="00C82BE6"/>
    <w:rsid w:val="00C846B1"/>
    <w:rsid w:val="00C87BEC"/>
    <w:rsid w:val="00C90238"/>
    <w:rsid w:val="00C92BED"/>
    <w:rsid w:val="00C930B0"/>
    <w:rsid w:val="00C95065"/>
    <w:rsid w:val="00CA2F82"/>
    <w:rsid w:val="00CA3A60"/>
    <w:rsid w:val="00CA3F89"/>
    <w:rsid w:val="00CA6514"/>
    <w:rsid w:val="00CA6D1C"/>
    <w:rsid w:val="00CB350B"/>
    <w:rsid w:val="00CB46A0"/>
    <w:rsid w:val="00CB5E97"/>
    <w:rsid w:val="00CB7C41"/>
    <w:rsid w:val="00CC1447"/>
    <w:rsid w:val="00CC179F"/>
    <w:rsid w:val="00CC2B1E"/>
    <w:rsid w:val="00CC2FF5"/>
    <w:rsid w:val="00CC61B9"/>
    <w:rsid w:val="00CD7F7C"/>
    <w:rsid w:val="00CE03AB"/>
    <w:rsid w:val="00CE0C97"/>
    <w:rsid w:val="00CE1854"/>
    <w:rsid w:val="00CE328D"/>
    <w:rsid w:val="00CE32D4"/>
    <w:rsid w:val="00CE442D"/>
    <w:rsid w:val="00CE79B0"/>
    <w:rsid w:val="00CF0021"/>
    <w:rsid w:val="00CF0FE2"/>
    <w:rsid w:val="00CF2042"/>
    <w:rsid w:val="00CF3A90"/>
    <w:rsid w:val="00CF45A3"/>
    <w:rsid w:val="00CF6B34"/>
    <w:rsid w:val="00CF7D3B"/>
    <w:rsid w:val="00D022D9"/>
    <w:rsid w:val="00D03CAD"/>
    <w:rsid w:val="00D04C62"/>
    <w:rsid w:val="00D102AE"/>
    <w:rsid w:val="00D1115F"/>
    <w:rsid w:val="00D167DA"/>
    <w:rsid w:val="00D22A7F"/>
    <w:rsid w:val="00D2657C"/>
    <w:rsid w:val="00D315C0"/>
    <w:rsid w:val="00D41457"/>
    <w:rsid w:val="00D43703"/>
    <w:rsid w:val="00D43D3F"/>
    <w:rsid w:val="00D44D79"/>
    <w:rsid w:val="00D468D7"/>
    <w:rsid w:val="00D46965"/>
    <w:rsid w:val="00D50F70"/>
    <w:rsid w:val="00D521C1"/>
    <w:rsid w:val="00D52DF2"/>
    <w:rsid w:val="00D531FA"/>
    <w:rsid w:val="00D555BE"/>
    <w:rsid w:val="00D57B14"/>
    <w:rsid w:val="00D60D64"/>
    <w:rsid w:val="00D635AA"/>
    <w:rsid w:val="00D66D6A"/>
    <w:rsid w:val="00D6774F"/>
    <w:rsid w:val="00D73540"/>
    <w:rsid w:val="00D73D2B"/>
    <w:rsid w:val="00D7449A"/>
    <w:rsid w:val="00D7497B"/>
    <w:rsid w:val="00D756CD"/>
    <w:rsid w:val="00D77A34"/>
    <w:rsid w:val="00D80630"/>
    <w:rsid w:val="00D81855"/>
    <w:rsid w:val="00D84377"/>
    <w:rsid w:val="00D9121B"/>
    <w:rsid w:val="00D9537B"/>
    <w:rsid w:val="00DA46E3"/>
    <w:rsid w:val="00DA72F1"/>
    <w:rsid w:val="00DA7ACC"/>
    <w:rsid w:val="00DB00CC"/>
    <w:rsid w:val="00DB0666"/>
    <w:rsid w:val="00DB0AE2"/>
    <w:rsid w:val="00DB1356"/>
    <w:rsid w:val="00DB376E"/>
    <w:rsid w:val="00DB59ED"/>
    <w:rsid w:val="00DC015B"/>
    <w:rsid w:val="00DC01D0"/>
    <w:rsid w:val="00DC02FB"/>
    <w:rsid w:val="00DC121C"/>
    <w:rsid w:val="00DC1C84"/>
    <w:rsid w:val="00DC21DA"/>
    <w:rsid w:val="00DC68A9"/>
    <w:rsid w:val="00DC697D"/>
    <w:rsid w:val="00DC768D"/>
    <w:rsid w:val="00DD01E3"/>
    <w:rsid w:val="00DD05FE"/>
    <w:rsid w:val="00DD3127"/>
    <w:rsid w:val="00DD54CD"/>
    <w:rsid w:val="00DD762D"/>
    <w:rsid w:val="00DD7C10"/>
    <w:rsid w:val="00DE467E"/>
    <w:rsid w:val="00DE5D35"/>
    <w:rsid w:val="00DE6C10"/>
    <w:rsid w:val="00DE7883"/>
    <w:rsid w:val="00DE7A97"/>
    <w:rsid w:val="00DF1A06"/>
    <w:rsid w:val="00DF231B"/>
    <w:rsid w:val="00DF26C9"/>
    <w:rsid w:val="00DF4F9F"/>
    <w:rsid w:val="00DF6AFF"/>
    <w:rsid w:val="00E017D9"/>
    <w:rsid w:val="00E026A3"/>
    <w:rsid w:val="00E03559"/>
    <w:rsid w:val="00E03566"/>
    <w:rsid w:val="00E070A3"/>
    <w:rsid w:val="00E1046C"/>
    <w:rsid w:val="00E17F2E"/>
    <w:rsid w:val="00E214FE"/>
    <w:rsid w:val="00E21E07"/>
    <w:rsid w:val="00E26009"/>
    <w:rsid w:val="00E26696"/>
    <w:rsid w:val="00E32FFA"/>
    <w:rsid w:val="00E3563F"/>
    <w:rsid w:val="00E365D6"/>
    <w:rsid w:val="00E36812"/>
    <w:rsid w:val="00E37D7F"/>
    <w:rsid w:val="00E417EB"/>
    <w:rsid w:val="00E42EF5"/>
    <w:rsid w:val="00E43345"/>
    <w:rsid w:val="00E43F13"/>
    <w:rsid w:val="00E45570"/>
    <w:rsid w:val="00E51C7F"/>
    <w:rsid w:val="00E52C61"/>
    <w:rsid w:val="00E57A05"/>
    <w:rsid w:val="00E61488"/>
    <w:rsid w:val="00E63D7F"/>
    <w:rsid w:val="00E70711"/>
    <w:rsid w:val="00E71275"/>
    <w:rsid w:val="00E7290C"/>
    <w:rsid w:val="00E72D24"/>
    <w:rsid w:val="00E74416"/>
    <w:rsid w:val="00E74AEC"/>
    <w:rsid w:val="00E74BFA"/>
    <w:rsid w:val="00E768AA"/>
    <w:rsid w:val="00E77241"/>
    <w:rsid w:val="00E83987"/>
    <w:rsid w:val="00E84990"/>
    <w:rsid w:val="00E85B93"/>
    <w:rsid w:val="00E87D99"/>
    <w:rsid w:val="00E92DE2"/>
    <w:rsid w:val="00E96CF1"/>
    <w:rsid w:val="00EA44BE"/>
    <w:rsid w:val="00EA6AAE"/>
    <w:rsid w:val="00EB0373"/>
    <w:rsid w:val="00EB03B2"/>
    <w:rsid w:val="00EB25AC"/>
    <w:rsid w:val="00EB5A56"/>
    <w:rsid w:val="00EC32D6"/>
    <w:rsid w:val="00EC4C83"/>
    <w:rsid w:val="00EC69A6"/>
    <w:rsid w:val="00EC6F29"/>
    <w:rsid w:val="00ED183A"/>
    <w:rsid w:val="00ED465B"/>
    <w:rsid w:val="00ED6C20"/>
    <w:rsid w:val="00EE7002"/>
    <w:rsid w:val="00EE7215"/>
    <w:rsid w:val="00EE7E53"/>
    <w:rsid w:val="00EF06F4"/>
    <w:rsid w:val="00EF0BF2"/>
    <w:rsid w:val="00EF1AC7"/>
    <w:rsid w:val="00EF2335"/>
    <w:rsid w:val="00EF3689"/>
    <w:rsid w:val="00EF6694"/>
    <w:rsid w:val="00EF7A42"/>
    <w:rsid w:val="00EF7D51"/>
    <w:rsid w:val="00F011E8"/>
    <w:rsid w:val="00F01673"/>
    <w:rsid w:val="00F02402"/>
    <w:rsid w:val="00F0363B"/>
    <w:rsid w:val="00F038D5"/>
    <w:rsid w:val="00F049B4"/>
    <w:rsid w:val="00F10B66"/>
    <w:rsid w:val="00F110FF"/>
    <w:rsid w:val="00F11DB7"/>
    <w:rsid w:val="00F153E8"/>
    <w:rsid w:val="00F16531"/>
    <w:rsid w:val="00F16EB7"/>
    <w:rsid w:val="00F205EF"/>
    <w:rsid w:val="00F21570"/>
    <w:rsid w:val="00F223F9"/>
    <w:rsid w:val="00F25363"/>
    <w:rsid w:val="00F30347"/>
    <w:rsid w:val="00F31C95"/>
    <w:rsid w:val="00F33ADC"/>
    <w:rsid w:val="00F34099"/>
    <w:rsid w:val="00F34FE7"/>
    <w:rsid w:val="00F3680D"/>
    <w:rsid w:val="00F41599"/>
    <w:rsid w:val="00F43599"/>
    <w:rsid w:val="00F450C1"/>
    <w:rsid w:val="00F45B06"/>
    <w:rsid w:val="00F463F4"/>
    <w:rsid w:val="00F478EB"/>
    <w:rsid w:val="00F47AEA"/>
    <w:rsid w:val="00F55BE1"/>
    <w:rsid w:val="00F57691"/>
    <w:rsid w:val="00F62259"/>
    <w:rsid w:val="00F624B1"/>
    <w:rsid w:val="00F67652"/>
    <w:rsid w:val="00F73CF6"/>
    <w:rsid w:val="00F743E7"/>
    <w:rsid w:val="00F75E55"/>
    <w:rsid w:val="00F806A9"/>
    <w:rsid w:val="00F809F9"/>
    <w:rsid w:val="00F82017"/>
    <w:rsid w:val="00F84B0A"/>
    <w:rsid w:val="00F86111"/>
    <w:rsid w:val="00F87B35"/>
    <w:rsid w:val="00F90D58"/>
    <w:rsid w:val="00F90E2A"/>
    <w:rsid w:val="00F9121D"/>
    <w:rsid w:val="00F91426"/>
    <w:rsid w:val="00F91FE0"/>
    <w:rsid w:val="00F9334F"/>
    <w:rsid w:val="00F97817"/>
    <w:rsid w:val="00FA6C26"/>
    <w:rsid w:val="00FA703F"/>
    <w:rsid w:val="00FA7CE9"/>
    <w:rsid w:val="00FB0D86"/>
    <w:rsid w:val="00FB48DB"/>
    <w:rsid w:val="00FB7E41"/>
    <w:rsid w:val="00FC10BB"/>
    <w:rsid w:val="00FC6781"/>
    <w:rsid w:val="00FC70B6"/>
    <w:rsid w:val="00FC7200"/>
    <w:rsid w:val="00FD1B73"/>
    <w:rsid w:val="00FD3C7A"/>
    <w:rsid w:val="00FD727E"/>
    <w:rsid w:val="00FD7800"/>
    <w:rsid w:val="00FE026F"/>
    <w:rsid w:val="00FE08E3"/>
    <w:rsid w:val="00FE30BC"/>
    <w:rsid w:val="00FE656B"/>
    <w:rsid w:val="00FF18A6"/>
    <w:rsid w:val="00FF271C"/>
    <w:rsid w:val="00FF577F"/>
    <w:rsid w:val="00FF7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8C9BF-6230-4CCF-BAE8-F804D344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2922</Words>
  <Characters>16662</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Aviadvigatel JSC</Company>
  <LinksUpToDate>false</LinksUpToDate>
  <CharactersWithSpaces>19545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Мальцев Максим Сергеевич</dc:creator>
  <cp:keywords/>
  <dc:description/>
  <cp:lastModifiedBy>Мальцев Максим Сергеевич</cp:lastModifiedBy>
  <cp:revision>3</cp:revision>
  <dcterms:created xsi:type="dcterms:W3CDTF">2025-05-12T03:18:00Z</dcterms:created>
  <dcterms:modified xsi:type="dcterms:W3CDTF">2025-05-12T04:06:00Z</dcterms:modified>
</cp:coreProperties>
</file>