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9A4" w:rsidRDefault="002929A4" w:rsidP="00F8285F">
      <w:r>
        <w:t>T</w:t>
      </w:r>
      <w:r w:rsidRPr="002929A4">
        <w:t xml:space="preserve">he resonant response factor, </w:t>
      </w:r>
      <w:r w:rsidRPr="002929A4">
        <w:rPr>
          <w:b/>
          <w:i/>
        </w:rPr>
        <w:t>R</w:t>
      </w:r>
      <w:r>
        <w:t xml:space="preserve"> </w:t>
      </w:r>
      <w:r w:rsidRPr="002929A4">
        <w:t xml:space="preserve">is </w:t>
      </w:r>
      <w:r>
        <w:t>determined as</w:t>
      </w:r>
      <w:bookmarkStart w:id="0" w:name="_GoBack"/>
      <w:bookmarkEnd w:id="0"/>
    </w:p>
    <w:p w:rsidR="002929A4" w:rsidRPr="002929A4" w:rsidRDefault="002929A4" w:rsidP="00F8285F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R=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0.53+0.47⋅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r>
                      <m:t>~beta</m:t>
                    </m:r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~Rn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~Rh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~RB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0.53+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0.47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~RL</m:t>
                        </m:r>
                      </m:r>
                    </m:e>
                  </m:d>
                </m:e>
              </m:d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~R</m:t>
            </m:r>
          </m:r>
        </m:oMath>
      </m:oMathPara>
    </w:p>
    <w:sectPr w:rsidR="002929A4" w:rsidRPr="002929A4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347B1"/>
    <w:rsid w:val="00047467"/>
    <w:rsid w:val="000D3158"/>
    <w:rsid w:val="000D78F6"/>
    <w:rsid w:val="000E3296"/>
    <w:rsid w:val="002043B5"/>
    <w:rsid w:val="00232200"/>
    <w:rsid w:val="002926BF"/>
    <w:rsid w:val="002929A4"/>
    <w:rsid w:val="002C6A9C"/>
    <w:rsid w:val="003D322B"/>
    <w:rsid w:val="003F44EC"/>
    <w:rsid w:val="004514F0"/>
    <w:rsid w:val="0060069C"/>
    <w:rsid w:val="0064364A"/>
    <w:rsid w:val="00676584"/>
    <w:rsid w:val="006A0FA3"/>
    <w:rsid w:val="006F0CF1"/>
    <w:rsid w:val="006F7D31"/>
    <w:rsid w:val="007024D5"/>
    <w:rsid w:val="0076297B"/>
    <w:rsid w:val="00772360"/>
    <w:rsid w:val="007B704D"/>
    <w:rsid w:val="007B7E74"/>
    <w:rsid w:val="00850460"/>
    <w:rsid w:val="008713F9"/>
    <w:rsid w:val="008A5A47"/>
    <w:rsid w:val="008A764D"/>
    <w:rsid w:val="00905245"/>
    <w:rsid w:val="009114E1"/>
    <w:rsid w:val="00937C6E"/>
    <w:rsid w:val="00980114"/>
    <w:rsid w:val="009C3D38"/>
    <w:rsid w:val="009C60D6"/>
    <w:rsid w:val="00A267A2"/>
    <w:rsid w:val="00AC58DB"/>
    <w:rsid w:val="00B43633"/>
    <w:rsid w:val="00B451A1"/>
    <w:rsid w:val="00B46F37"/>
    <w:rsid w:val="00B9186B"/>
    <w:rsid w:val="00BC4DBB"/>
    <w:rsid w:val="00C01EB6"/>
    <w:rsid w:val="00C87959"/>
    <w:rsid w:val="00CD6FB2"/>
    <w:rsid w:val="00D5536E"/>
    <w:rsid w:val="00E12F21"/>
    <w:rsid w:val="00F13E06"/>
    <w:rsid w:val="00F777F2"/>
    <w:rsid w:val="00F8285F"/>
    <w:rsid w:val="00FB2EB7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2014-05-11T20:13:00Z</dcterms:created>
  <dcterms:modified xsi:type="dcterms:W3CDTF">2014-05-12T16:42:00Z</dcterms:modified>
</cp:coreProperties>
</file>