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FB423" w14:textId="77777777" w:rsidR="007B1083" w:rsidRDefault="007B1083" w:rsidP="007B10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A5E5A9C" w14:textId="77777777" w:rsidR="007B1083" w:rsidRDefault="007B1083" w:rsidP="007B10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10C6FFD8" w14:textId="77777777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51CDF9" w14:textId="77777777" w:rsidR="007B1083" w:rsidRDefault="007B1083" w:rsidP="007B10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578E65" w14:textId="77777777" w:rsidR="007B1083" w:rsidRDefault="007B1083" w:rsidP="007B10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67FE705C" w14:textId="77777777" w:rsidR="007B1083" w:rsidRDefault="007B1083" w:rsidP="007B10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29780D" w14:textId="77777777" w:rsidR="007B1083" w:rsidRDefault="007B1083" w:rsidP="007B10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EF6382" w14:textId="77777777" w:rsidR="007B1083" w:rsidRDefault="007B1083" w:rsidP="007B10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97BCC" w14:textId="77777777" w:rsidR="007B1083" w:rsidRDefault="007B1083" w:rsidP="007B10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9F0777" w14:textId="77777777" w:rsidR="007B1083" w:rsidRDefault="007B1083" w:rsidP="007B10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41EE4F93" w14:textId="77777777" w:rsidR="007B1083" w:rsidRDefault="007B1083" w:rsidP="007B10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лабораторної роботи 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>
        <w:rPr>
          <w:rFonts w:ascii="Times New Roman" w:eastAsia="Times New Roman" w:hAnsi="Times New Roman" w:cs="Times New Roman"/>
          <w:sz w:val="28"/>
          <w:szCs w:val="28"/>
        </w:rPr>
        <w:t>іни</w:t>
      </w:r>
      <w:proofErr w:type="spellEnd"/>
    </w:p>
    <w:p w14:paraId="6E6F913E" w14:textId="77777777" w:rsidR="007B1083" w:rsidRDefault="007B1083" w:rsidP="007B10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Програмування під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</w:p>
    <w:p w14:paraId="4923E55E" w14:textId="77777777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01232C15" w14:textId="77777777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5EC871" w14:textId="77777777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3C7456" w14:textId="77777777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47F204" w14:textId="77777777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1C5726" w14:textId="77777777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482286" w14:textId="03A72303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</w:t>
      </w:r>
      <w:r w:rsidR="00F45EC8">
        <w:rPr>
          <w:rFonts w:ascii="Times New Roman" w:eastAsia="Times New Roman" w:hAnsi="Times New Roman" w:cs="Times New Roman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          Перевіри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16140BA" w14:textId="39DF7AAE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гр. ПЗПІ-23-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ст. викладач кафедри ПІ</w:t>
      </w:r>
    </w:p>
    <w:p w14:paraId="2AFCF571" w14:textId="105B4055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Прядко Максим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Сокорчук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Ігор Петрович</w:t>
      </w:r>
    </w:p>
    <w:p w14:paraId="4560A9AC" w14:textId="77777777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59F91D" w14:textId="77777777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B687E8" w14:textId="77777777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8895DD" w14:textId="77777777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EA1D2C" w14:textId="77777777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6DEB51" w14:textId="77777777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CE93D18" w14:textId="77777777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D9A42D" w14:textId="77777777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7C1FE7" w14:textId="77777777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E09452" w14:textId="77777777" w:rsidR="007B1083" w:rsidRDefault="007B1083" w:rsidP="007B10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2024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0A6D87F" w14:textId="77777777" w:rsidR="007B1083" w:rsidRDefault="007B1083" w:rsidP="007B10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</w:p>
    <w:p w14:paraId="6BCC3748" w14:textId="77777777" w:rsidR="007B1083" w:rsidRDefault="007B1083" w:rsidP="007B10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71B95F" w14:textId="77777777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Розробити калькулятор на 4 базові арифметичні операції з кнопками для введення аргументів і дій.</w:t>
      </w:r>
    </w:p>
    <w:p w14:paraId="69E140DC" w14:textId="77777777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Калькулятор повинен мати адаптивний користувацький інтерфейс у різних орієнтаціях екрану та на екранах різної роздільної здатності.</w:t>
      </w:r>
    </w:p>
    <w:p w14:paraId="01821F7A" w14:textId="77777777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</w:rPr>
        <w:br w:type="page"/>
      </w:r>
    </w:p>
    <w:p w14:paraId="77FE3FD8" w14:textId="77777777" w:rsidR="007B1083" w:rsidRDefault="007B1083" w:rsidP="007B10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ХІД РОБОТИ</w:t>
      </w:r>
    </w:p>
    <w:p w14:paraId="6FE427F8" w14:textId="77777777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DE4D0E" w14:textId="6FB46EB5" w:rsidR="007B1083" w:rsidRDefault="00A063CA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Створюємо</w:t>
      </w:r>
      <w:r w:rsidR="007B1083">
        <w:rPr>
          <w:rFonts w:ascii="Times New Roman" w:eastAsia="Times New Roman" w:hAnsi="Times New Roman" w:cs="Times New Roman"/>
          <w:sz w:val="28"/>
          <w:szCs w:val="28"/>
        </w:rPr>
        <w:t xml:space="preserve"> новий проєкт та обираємо </w:t>
      </w:r>
      <w:r w:rsidR="007B1083">
        <w:rPr>
          <w:rFonts w:ascii="Times New Roman" w:eastAsia="Times New Roman" w:hAnsi="Times New Roman" w:cs="Times New Roman"/>
          <w:sz w:val="28"/>
          <w:szCs w:val="28"/>
          <w:lang w:val="en-US"/>
        </w:rPr>
        <w:t>Empty Views Activity.</w:t>
      </w:r>
    </w:p>
    <w:p w14:paraId="3EF5FA43" w14:textId="6D4C484C" w:rsidR="00D82CC8" w:rsidRPr="00D82CC8" w:rsidRDefault="00D82CC8" w:rsidP="00D82C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CC8">
        <w:rPr>
          <w:rFonts w:ascii="Times New Roman" w:eastAsia="Times New Roman" w:hAnsi="Times New Roman" w:cs="Times New Roman"/>
          <w:sz w:val="28"/>
          <w:szCs w:val="28"/>
        </w:rPr>
        <w:t>Спочатку було створено макети для портретної та горизонтальної орієнтацій, щоб забезпечити адаптивність інтерфейсу. Для цього відкрили файл activity_main.xml</w:t>
      </w:r>
      <w:r w:rsidR="004329E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D82CC8">
        <w:rPr>
          <w:rFonts w:ascii="Times New Roman" w:eastAsia="Times New Roman" w:hAnsi="Times New Roman" w:cs="Times New Roman"/>
          <w:sz w:val="28"/>
          <w:szCs w:val="28"/>
        </w:rPr>
        <w:t xml:space="preserve">Для інтерфейсу використовувався </w:t>
      </w:r>
      <w:proofErr w:type="spellStart"/>
      <w:r w:rsidRPr="00D82CC8">
        <w:rPr>
          <w:rFonts w:ascii="Times New Roman" w:eastAsia="Times New Roman" w:hAnsi="Times New Roman" w:cs="Times New Roman"/>
          <w:sz w:val="28"/>
          <w:szCs w:val="28"/>
        </w:rPr>
        <w:t>ConstraintLayout</w:t>
      </w:r>
      <w:proofErr w:type="spellEnd"/>
      <w:r w:rsidRPr="00D82CC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063CA">
        <w:rPr>
          <w:rFonts w:ascii="Times New Roman" w:eastAsia="Times New Roman" w:hAnsi="Times New Roman" w:cs="Times New Roman"/>
          <w:sz w:val="28"/>
          <w:szCs w:val="28"/>
        </w:rPr>
        <w:t xml:space="preserve">у якому знаходиться поле для виведення результату, а кнопки були розміщені у </w:t>
      </w:r>
      <w:proofErr w:type="spellStart"/>
      <w:r w:rsidR="00A063CA">
        <w:rPr>
          <w:rFonts w:ascii="Times New Roman" w:eastAsia="Times New Roman" w:hAnsi="Times New Roman" w:cs="Times New Roman"/>
          <w:sz w:val="28"/>
          <w:szCs w:val="28"/>
          <w:lang w:val="en-US"/>
        </w:rPr>
        <w:t>GridLayout</w:t>
      </w:r>
      <w:proofErr w:type="spellEnd"/>
      <w:r w:rsidRPr="00D82CC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063CA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D82CC8">
        <w:rPr>
          <w:rFonts w:ascii="Times New Roman" w:eastAsia="Times New Roman" w:hAnsi="Times New Roman" w:cs="Times New Roman"/>
          <w:sz w:val="28"/>
          <w:szCs w:val="28"/>
        </w:rPr>
        <w:t xml:space="preserve">ля виведення результату </w:t>
      </w:r>
      <w:r w:rsidR="00A063CA">
        <w:rPr>
          <w:rFonts w:ascii="Times New Roman" w:eastAsia="Times New Roman" w:hAnsi="Times New Roman" w:cs="Times New Roman"/>
          <w:sz w:val="28"/>
          <w:szCs w:val="28"/>
        </w:rPr>
        <w:t>було використано</w:t>
      </w:r>
      <w:r w:rsidRPr="00D82C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2CC8">
        <w:rPr>
          <w:rFonts w:ascii="Times New Roman" w:eastAsia="Times New Roman" w:hAnsi="Times New Roman" w:cs="Times New Roman"/>
          <w:sz w:val="28"/>
          <w:szCs w:val="28"/>
        </w:rPr>
        <w:t>TextView</w:t>
      </w:r>
      <w:proofErr w:type="spellEnd"/>
      <w:r w:rsidRPr="00D82CC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790D8C5" w14:textId="4196DF50" w:rsidR="00D82CC8" w:rsidRPr="00D82CC8" w:rsidRDefault="004965ED" w:rsidP="00D82C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TextView</w:t>
      </w:r>
      <w:proofErr w:type="spellEnd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android:id</w:t>
      </w:r>
      <w:proofErr w:type="spellEnd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="@+</w:t>
      </w:r>
      <w:proofErr w:type="spellStart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tvResult</w:t>
      </w:r>
      <w:proofErr w:type="spellEnd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"</w:t>
      </w:r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android:layout_width</w:t>
      </w:r>
      <w:proofErr w:type="spellEnd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="0dp"</w:t>
      </w:r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android:layout_height</w:t>
      </w:r>
      <w:proofErr w:type="spellEnd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wrap_content</w:t>
      </w:r>
      <w:proofErr w:type="spellEnd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"</w:t>
      </w:r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5.</w:t>
      </w:r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android:gravity</w:t>
      </w:r>
      <w:proofErr w:type="spellEnd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"</w:t>
      </w:r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6.</w:t>
      </w:r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android:padding</w:t>
      </w:r>
      <w:proofErr w:type="spellEnd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="16dp"</w:t>
      </w:r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7.</w:t>
      </w:r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android:text</w:t>
      </w:r>
      <w:proofErr w:type="spellEnd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="0"</w:t>
      </w:r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8.</w:t>
      </w:r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android:textSize</w:t>
      </w:r>
      <w:proofErr w:type="spellEnd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="32sp"</w:t>
      </w:r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9.</w:t>
      </w:r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android:textColor</w:t>
      </w:r>
      <w:proofErr w:type="spellEnd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="#000"</w:t>
      </w:r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10.</w:t>
      </w:r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android:background</w:t>
      </w:r>
      <w:proofErr w:type="spellEnd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="#EDEDED"</w:t>
      </w:r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11.</w:t>
      </w:r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app:layout_constraintTop_toTopOf</w:t>
      </w:r>
      <w:proofErr w:type="spellEnd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parent</w:t>
      </w:r>
      <w:proofErr w:type="spellEnd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"</w:t>
      </w:r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12.</w:t>
      </w:r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app:layout_constraintStart_toStartOf</w:t>
      </w:r>
      <w:proofErr w:type="spellEnd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parent</w:t>
      </w:r>
      <w:proofErr w:type="spellEnd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"</w:t>
      </w:r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13.</w:t>
      </w:r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app:layout_constraintEnd_toEndOf</w:t>
      </w:r>
      <w:proofErr w:type="spellEnd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parent</w:t>
      </w:r>
      <w:proofErr w:type="spellEnd"/>
      <w:r w:rsidR="00D82CC8" w:rsidRPr="00D82CC8">
        <w:rPr>
          <w:rFonts w:ascii="Times New Roman" w:eastAsia="Times New Roman" w:hAnsi="Times New Roman" w:cs="Times New Roman"/>
          <w:sz w:val="28"/>
          <w:szCs w:val="28"/>
        </w:rPr>
        <w:t>" /&gt;</w:t>
      </w:r>
    </w:p>
    <w:p w14:paraId="044839AD" w14:textId="77777777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E51698" w14:textId="2E242A3B" w:rsidR="004965ED" w:rsidRDefault="004329E8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 дизайну кнопки</w:t>
      </w:r>
      <w:r w:rsidR="004965ED" w:rsidRPr="004965E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915387A" w14:textId="63AB02D5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2.    </w:t>
      </w:r>
      <w:proofErr w:type="spellStart"/>
      <w:r w:rsidR="00FF7035" w:rsidRPr="00FF7035">
        <w:rPr>
          <w:rFonts w:ascii="Times New Roman" w:eastAsia="Times New Roman" w:hAnsi="Times New Roman" w:cs="Times New Roman"/>
          <w:sz w:val="28"/>
          <w:szCs w:val="28"/>
        </w:rPr>
        <w:t>android:id</w:t>
      </w:r>
      <w:proofErr w:type="spellEnd"/>
      <w:r w:rsidR="00FF7035" w:rsidRPr="00FF7035">
        <w:rPr>
          <w:rFonts w:ascii="Times New Roman" w:eastAsia="Times New Roman" w:hAnsi="Times New Roman" w:cs="Times New Roman"/>
          <w:sz w:val="28"/>
          <w:szCs w:val="28"/>
        </w:rPr>
        <w:t>="@+</w:t>
      </w:r>
      <w:proofErr w:type="spellStart"/>
      <w:r w:rsidR="00FF7035" w:rsidRPr="00FF7035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="00FF7035" w:rsidRPr="00FF7035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FF7035" w:rsidRPr="00FF7035">
        <w:rPr>
          <w:rFonts w:ascii="Times New Roman" w:eastAsia="Times New Roman" w:hAnsi="Times New Roman" w:cs="Times New Roman"/>
          <w:sz w:val="28"/>
          <w:szCs w:val="28"/>
        </w:rPr>
        <w:t>btnClear</w:t>
      </w:r>
      <w:proofErr w:type="spellEnd"/>
      <w:r w:rsidR="00FF7035" w:rsidRPr="00FF7035"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3.    </w:t>
      </w:r>
      <w:proofErr w:type="spellStart"/>
      <w:r w:rsidR="00FF7035" w:rsidRPr="00FF7035">
        <w:rPr>
          <w:rFonts w:ascii="Times New Roman" w:eastAsia="Times New Roman" w:hAnsi="Times New Roman" w:cs="Times New Roman"/>
          <w:sz w:val="28"/>
          <w:szCs w:val="28"/>
        </w:rPr>
        <w:t>android:layout_width</w:t>
      </w:r>
      <w:proofErr w:type="spellEnd"/>
      <w:r w:rsidR="00FF7035" w:rsidRPr="00FF7035">
        <w:rPr>
          <w:rFonts w:ascii="Times New Roman" w:eastAsia="Times New Roman" w:hAnsi="Times New Roman" w:cs="Times New Roman"/>
          <w:sz w:val="28"/>
          <w:szCs w:val="28"/>
        </w:rPr>
        <w:t>="0dp"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4.    </w:t>
      </w:r>
      <w:proofErr w:type="spellStart"/>
      <w:r w:rsidR="00FF7035" w:rsidRPr="00FF7035">
        <w:rPr>
          <w:rFonts w:ascii="Times New Roman" w:eastAsia="Times New Roman" w:hAnsi="Times New Roman" w:cs="Times New Roman"/>
          <w:sz w:val="28"/>
          <w:szCs w:val="28"/>
        </w:rPr>
        <w:t>android:layout_height</w:t>
      </w:r>
      <w:proofErr w:type="spellEnd"/>
      <w:r w:rsidR="00FF7035" w:rsidRPr="00FF7035">
        <w:rPr>
          <w:rFonts w:ascii="Times New Roman" w:eastAsia="Times New Roman" w:hAnsi="Times New Roman" w:cs="Times New Roman"/>
          <w:sz w:val="28"/>
          <w:szCs w:val="28"/>
        </w:rPr>
        <w:t>="0dp"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5.    </w:t>
      </w:r>
      <w:proofErr w:type="spellStart"/>
      <w:r w:rsidR="00FF7035" w:rsidRPr="00FF7035">
        <w:rPr>
          <w:rFonts w:ascii="Times New Roman" w:eastAsia="Times New Roman" w:hAnsi="Times New Roman" w:cs="Times New Roman"/>
          <w:sz w:val="28"/>
          <w:szCs w:val="28"/>
        </w:rPr>
        <w:t>android:layout_rowWeight</w:t>
      </w:r>
      <w:proofErr w:type="spellEnd"/>
      <w:r w:rsidR="00FF7035" w:rsidRPr="00FF7035">
        <w:rPr>
          <w:rFonts w:ascii="Times New Roman" w:eastAsia="Times New Roman" w:hAnsi="Times New Roman" w:cs="Times New Roman"/>
          <w:sz w:val="28"/>
          <w:szCs w:val="28"/>
        </w:rPr>
        <w:t>="1"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6.    </w:t>
      </w:r>
      <w:proofErr w:type="spellStart"/>
      <w:r w:rsidR="00FF7035" w:rsidRPr="00FF7035">
        <w:rPr>
          <w:rFonts w:ascii="Times New Roman" w:eastAsia="Times New Roman" w:hAnsi="Times New Roman" w:cs="Times New Roman"/>
          <w:sz w:val="28"/>
          <w:szCs w:val="28"/>
        </w:rPr>
        <w:t>android:layout_columnWeight</w:t>
      </w:r>
      <w:proofErr w:type="spellEnd"/>
      <w:r w:rsidR="00FF7035" w:rsidRPr="00FF7035">
        <w:rPr>
          <w:rFonts w:ascii="Times New Roman" w:eastAsia="Times New Roman" w:hAnsi="Times New Roman" w:cs="Times New Roman"/>
          <w:sz w:val="28"/>
          <w:szCs w:val="28"/>
        </w:rPr>
        <w:t>="1"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7.    </w:t>
      </w:r>
      <w:proofErr w:type="spellStart"/>
      <w:r w:rsidR="00FF7035" w:rsidRPr="00FF7035">
        <w:rPr>
          <w:rFonts w:ascii="Times New Roman" w:eastAsia="Times New Roman" w:hAnsi="Times New Roman" w:cs="Times New Roman"/>
          <w:sz w:val="28"/>
          <w:szCs w:val="28"/>
        </w:rPr>
        <w:t>android:text</w:t>
      </w:r>
      <w:proofErr w:type="spellEnd"/>
      <w:r w:rsidR="00FF7035" w:rsidRPr="00FF7035">
        <w:rPr>
          <w:rFonts w:ascii="Times New Roman" w:eastAsia="Times New Roman" w:hAnsi="Times New Roman" w:cs="Times New Roman"/>
          <w:sz w:val="28"/>
          <w:szCs w:val="28"/>
        </w:rPr>
        <w:t>="C"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8.    </w:t>
      </w:r>
      <w:proofErr w:type="spellStart"/>
      <w:r w:rsidR="00FF7035" w:rsidRPr="00FF7035">
        <w:rPr>
          <w:rFonts w:ascii="Times New Roman" w:eastAsia="Times New Roman" w:hAnsi="Times New Roman" w:cs="Times New Roman"/>
          <w:sz w:val="28"/>
          <w:szCs w:val="28"/>
        </w:rPr>
        <w:t>android:backgroundTint</w:t>
      </w:r>
      <w:proofErr w:type="spellEnd"/>
      <w:r w:rsidR="00FF7035" w:rsidRPr="00FF7035">
        <w:rPr>
          <w:rFonts w:ascii="Times New Roman" w:eastAsia="Times New Roman" w:hAnsi="Times New Roman" w:cs="Times New Roman"/>
          <w:sz w:val="28"/>
          <w:szCs w:val="28"/>
        </w:rPr>
        <w:t>="@</w:t>
      </w:r>
      <w:proofErr w:type="spellStart"/>
      <w:r w:rsidR="00FF7035" w:rsidRPr="00FF7035"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 w:rsidR="00FF7035" w:rsidRPr="00FF7035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FF7035" w:rsidRPr="00FF7035">
        <w:rPr>
          <w:rFonts w:ascii="Times New Roman" w:eastAsia="Times New Roman" w:hAnsi="Times New Roman" w:cs="Times New Roman"/>
          <w:sz w:val="28"/>
          <w:szCs w:val="28"/>
        </w:rPr>
        <w:t>black</w:t>
      </w:r>
      <w:proofErr w:type="spellEnd"/>
      <w:r w:rsidR="00FF7035" w:rsidRPr="00FF7035">
        <w:rPr>
          <w:rFonts w:ascii="Times New Roman" w:eastAsia="Times New Roman" w:hAnsi="Times New Roman" w:cs="Times New Roman"/>
          <w:sz w:val="28"/>
          <w:szCs w:val="28"/>
        </w:rPr>
        <w:t>" /&gt;</w:t>
      </w:r>
    </w:p>
    <w:p w14:paraId="3283A05E" w14:textId="77777777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ABF84E" w14:textId="77777777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Повністю код портретної орієнтації можна побачити у ДОДАТКУ А.</w:t>
      </w:r>
    </w:p>
    <w:p w14:paraId="4E5603F4" w14:textId="54E27C4F" w:rsidR="00FF7035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Аналогічно створено розмітку для ландшафтної орієнтації. </w:t>
      </w:r>
    </w:p>
    <w:p w14:paraId="7E0E7AFD" w14:textId="0C913D04" w:rsidR="00FF7035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Повністю код ландшафтної орієнтації можна побачити у ДОДАТКУ Б.</w:t>
      </w:r>
    </w:p>
    <w:p w14:paraId="27A0EE94" w14:textId="3891334A" w:rsidR="00F45EC8" w:rsidRDefault="007B1083" w:rsidP="00F45E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Переходимо до функціональної частини.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329E8">
        <w:rPr>
          <w:rFonts w:ascii="Times New Roman" w:eastAsia="Times New Roman" w:hAnsi="Times New Roman" w:cs="Times New Roman"/>
          <w:sz w:val="28"/>
          <w:szCs w:val="28"/>
        </w:rPr>
        <w:t>Першим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кроком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EC8">
        <w:rPr>
          <w:rFonts w:ascii="Times New Roman" w:eastAsia="Times New Roman" w:hAnsi="Times New Roman" w:cs="Times New Roman"/>
          <w:sz w:val="28"/>
          <w:szCs w:val="28"/>
        </w:rPr>
        <w:t xml:space="preserve">створюємо слухача. Який відповідатиме за додавання числа до </w:t>
      </w:r>
      <w:proofErr w:type="spellStart"/>
      <w:r w:rsidR="00F45EC8">
        <w:rPr>
          <w:rFonts w:ascii="Times New Roman" w:eastAsia="Times New Roman" w:hAnsi="Times New Roman" w:cs="Times New Roman"/>
          <w:sz w:val="28"/>
          <w:szCs w:val="28"/>
          <w:lang w:val="en-US"/>
        </w:rPr>
        <w:t>TextView</w:t>
      </w:r>
      <w:proofErr w:type="spellEnd"/>
      <w:r w:rsidR="00F45EC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B0E7B47" w14:textId="379CDA20" w:rsidR="00F45EC8" w:rsidRPr="00F45EC8" w:rsidRDefault="00F45EC8" w:rsidP="00F45E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Далі додаємо слухач який відповідатиме за натискання операторів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+, -, *, :</w:t>
      </w:r>
    </w:p>
    <w:p w14:paraId="677916FE" w14:textId="0AF28087" w:rsidR="00F45EC8" w:rsidRPr="00F45EC8" w:rsidRDefault="00F45EC8" w:rsidP="00F45E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F45EC8">
        <w:rPr>
          <w:rFonts w:ascii="Times New Roman" w:eastAsia="Times New Roman" w:hAnsi="Times New Roman" w:cs="Times New Roman"/>
          <w:sz w:val="28"/>
          <w:szCs w:val="28"/>
        </w:rPr>
        <w:t>View.OnClickListener</w:t>
      </w:r>
      <w:proofErr w:type="spellEnd"/>
      <w:r w:rsidRPr="00F45E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45EC8">
        <w:rPr>
          <w:rFonts w:ascii="Times New Roman" w:eastAsia="Times New Roman" w:hAnsi="Times New Roman" w:cs="Times New Roman"/>
          <w:sz w:val="28"/>
          <w:szCs w:val="28"/>
        </w:rPr>
        <w:t>operatorClickListener</w:t>
      </w:r>
      <w:proofErr w:type="spellEnd"/>
      <w:r w:rsidRPr="00F45EC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F45EC8"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spellEnd"/>
      <w:r w:rsidRPr="00F45EC8">
        <w:rPr>
          <w:rFonts w:ascii="Times New Roman" w:eastAsia="Times New Roman" w:hAnsi="Times New Roman" w:cs="Times New Roman"/>
          <w:sz w:val="28"/>
          <w:szCs w:val="28"/>
        </w:rPr>
        <w:t xml:space="preserve"> -&gt; {</w:t>
      </w:r>
      <w:r w:rsidRPr="00F45EC8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F45EC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45EC8"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 w:rsidRPr="00F45E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45EC8"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 w:rsidRPr="00F45EC8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proofErr w:type="spellStart"/>
      <w:r w:rsidRPr="00F45EC8"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 w:rsidRPr="00F45EC8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F45EC8"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spellEnd"/>
      <w:r w:rsidRPr="00F45EC8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F45EC8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F45EC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45EC8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F45EC8">
        <w:rPr>
          <w:rFonts w:ascii="Times New Roman" w:eastAsia="Times New Roman" w:hAnsi="Times New Roman" w:cs="Times New Roman"/>
          <w:sz w:val="28"/>
          <w:szCs w:val="28"/>
        </w:rPr>
        <w:t xml:space="preserve"> (!</w:t>
      </w:r>
      <w:proofErr w:type="spellStart"/>
      <w:r w:rsidRPr="00F45EC8">
        <w:rPr>
          <w:rFonts w:ascii="Times New Roman" w:eastAsia="Times New Roman" w:hAnsi="Times New Roman" w:cs="Times New Roman"/>
          <w:sz w:val="28"/>
          <w:szCs w:val="28"/>
        </w:rPr>
        <w:t>currentNumber.isEmpty</w:t>
      </w:r>
      <w:proofErr w:type="spellEnd"/>
      <w:r w:rsidRPr="00F45EC8">
        <w:rPr>
          <w:rFonts w:ascii="Times New Roman" w:eastAsia="Times New Roman" w:hAnsi="Times New Roman" w:cs="Times New Roman"/>
          <w:sz w:val="28"/>
          <w:szCs w:val="28"/>
        </w:rPr>
        <w:t>()) {</w:t>
      </w:r>
      <w:r w:rsidRPr="00F45EC8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F45EC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45EC8">
        <w:rPr>
          <w:rFonts w:ascii="Times New Roman" w:eastAsia="Times New Roman" w:hAnsi="Times New Roman" w:cs="Times New Roman"/>
          <w:sz w:val="28"/>
          <w:szCs w:val="28"/>
        </w:rPr>
        <w:t>firstOperand</w:t>
      </w:r>
      <w:proofErr w:type="spellEnd"/>
      <w:r w:rsidRPr="00F45EC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F45EC8">
        <w:rPr>
          <w:rFonts w:ascii="Times New Roman" w:eastAsia="Times New Roman" w:hAnsi="Times New Roman" w:cs="Times New Roman"/>
          <w:sz w:val="28"/>
          <w:szCs w:val="28"/>
        </w:rPr>
        <w:t>Double.</w:t>
      </w:r>
      <w:r w:rsidRPr="00F45EC8">
        <w:rPr>
          <w:rFonts w:ascii="Times New Roman" w:eastAsia="Times New Roman" w:hAnsi="Times New Roman" w:cs="Times New Roman"/>
          <w:i/>
          <w:iCs/>
          <w:sz w:val="28"/>
          <w:szCs w:val="28"/>
        </w:rPr>
        <w:t>parseDouble</w:t>
      </w:r>
      <w:proofErr w:type="spellEnd"/>
      <w:r w:rsidRPr="00F45EC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45EC8">
        <w:rPr>
          <w:rFonts w:ascii="Times New Roman" w:eastAsia="Times New Roman" w:hAnsi="Times New Roman" w:cs="Times New Roman"/>
          <w:sz w:val="28"/>
          <w:szCs w:val="28"/>
        </w:rPr>
        <w:t>currentNumber</w:t>
      </w:r>
      <w:proofErr w:type="spellEnd"/>
      <w:r w:rsidRPr="00F45EC8">
        <w:rPr>
          <w:rFonts w:ascii="Times New Roman" w:eastAsia="Times New Roman" w:hAnsi="Times New Roman" w:cs="Times New Roman"/>
          <w:sz w:val="28"/>
          <w:szCs w:val="28"/>
        </w:rPr>
        <w:t>);</w:t>
      </w:r>
      <w:r w:rsidRPr="00F45EC8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5.</w:t>
      </w:r>
      <w:r w:rsidRPr="00F45EC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45EC8">
        <w:rPr>
          <w:rFonts w:ascii="Times New Roman" w:eastAsia="Times New Roman" w:hAnsi="Times New Roman" w:cs="Times New Roman"/>
          <w:sz w:val="28"/>
          <w:szCs w:val="28"/>
        </w:rPr>
        <w:t>operator</w:t>
      </w:r>
      <w:proofErr w:type="spellEnd"/>
      <w:r w:rsidRPr="00F45EC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F45EC8">
        <w:rPr>
          <w:rFonts w:ascii="Times New Roman" w:eastAsia="Times New Roman" w:hAnsi="Times New Roman" w:cs="Times New Roman"/>
          <w:sz w:val="28"/>
          <w:szCs w:val="28"/>
        </w:rPr>
        <w:t>button.getText</w:t>
      </w:r>
      <w:proofErr w:type="spellEnd"/>
      <w:r w:rsidRPr="00F45EC8">
        <w:rPr>
          <w:rFonts w:ascii="Times New Roman" w:eastAsia="Times New Roman" w:hAnsi="Times New Roman" w:cs="Times New Roman"/>
          <w:sz w:val="28"/>
          <w:szCs w:val="28"/>
        </w:rPr>
        <w:t>().</w:t>
      </w:r>
      <w:proofErr w:type="spellStart"/>
      <w:r w:rsidRPr="00F45EC8">
        <w:rPr>
          <w:rFonts w:ascii="Times New Roman" w:eastAsia="Times New Roman" w:hAnsi="Times New Roman" w:cs="Times New Roman"/>
          <w:sz w:val="28"/>
          <w:szCs w:val="28"/>
        </w:rPr>
        <w:t>toString</w:t>
      </w:r>
      <w:proofErr w:type="spellEnd"/>
      <w:r w:rsidRPr="00F45EC8">
        <w:rPr>
          <w:rFonts w:ascii="Times New Roman" w:eastAsia="Times New Roman" w:hAnsi="Times New Roman" w:cs="Times New Roman"/>
          <w:sz w:val="28"/>
          <w:szCs w:val="28"/>
        </w:rPr>
        <w:t>();</w:t>
      </w:r>
      <w:r w:rsidRPr="00F45EC8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6.</w:t>
      </w:r>
      <w:r w:rsidRPr="00F45EC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45EC8">
        <w:rPr>
          <w:rFonts w:ascii="Times New Roman" w:eastAsia="Times New Roman" w:hAnsi="Times New Roman" w:cs="Times New Roman"/>
          <w:sz w:val="28"/>
          <w:szCs w:val="28"/>
        </w:rPr>
        <w:t>currentNumber</w:t>
      </w:r>
      <w:proofErr w:type="spellEnd"/>
      <w:r w:rsidRPr="00F45EC8">
        <w:rPr>
          <w:rFonts w:ascii="Times New Roman" w:eastAsia="Times New Roman" w:hAnsi="Times New Roman" w:cs="Times New Roman"/>
          <w:sz w:val="28"/>
          <w:szCs w:val="28"/>
        </w:rPr>
        <w:t xml:space="preserve"> = ""; </w:t>
      </w:r>
      <w:r w:rsidRPr="00F45EC8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7.</w:t>
      </w:r>
      <w:r w:rsidRPr="00F45EC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  <w:r w:rsidRPr="00F45EC8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r w:rsidRPr="00F45EC8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5B3122BB" w14:textId="77777777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DB09B1" w14:textId="5CB7217A" w:rsidR="00ED443D" w:rsidRDefault="007B1083" w:rsidP="00ED44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Структура така: </w:t>
      </w:r>
      <w:r w:rsidR="00ED443D">
        <w:rPr>
          <w:rFonts w:ascii="Times New Roman" w:eastAsia="Times New Roman" w:hAnsi="Times New Roman" w:cs="Times New Roman"/>
          <w:sz w:val="28"/>
          <w:szCs w:val="28"/>
        </w:rPr>
        <w:t>к</w:t>
      </w:r>
      <w:r w:rsidR="00ED443D" w:rsidRPr="00ED443D">
        <w:rPr>
          <w:rFonts w:ascii="Times New Roman" w:eastAsia="Times New Roman" w:hAnsi="Times New Roman" w:cs="Times New Roman"/>
          <w:sz w:val="28"/>
          <w:szCs w:val="28"/>
        </w:rPr>
        <w:t>оли натиснута кнопка оператора (+, -, *, /)</w:t>
      </w:r>
      <w:r w:rsidR="00ED44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D443D" w:rsidRPr="00ED443D">
        <w:rPr>
          <w:rFonts w:ascii="Times New Roman" w:eastAsia="Times New Roman" w:hAnsi="Times New Roman" w:cs="Times New Roman"/>
          <w:sz w:val="28"/>
          <w:szCs w:val="28"/>
        </w:rPr>
        <w:t xml:space="preserve">Поточне число перетворюється в </w:t>
      </w:r>
      <w:proofErr w:type="spellStart"/>
      <w:r w:rsidR="00ED443D" w:rsidRPr="00ED443D">
        <w:rPr>
          <w:rFonts w:ascii="Times New Roman" w:eastAsia="Times New Roman" w:hAnsi="Times New Roman" w:cs="Times New Roman"/>
          <w:sz w:val="28"/>
          <w:szCs w:val="28"/>
        </w:rPr>
        <w:t>firstOperand</w:t>
      </w:r>
      <w:proofErr w:type="spellEnd"/>
      <w:r w:rsidR="00ED443D" w:rsidRPr="00ED443D">
        <w:rPr>
          <w:rFonts w:ascii="Times New Roman" w:eastAsia="Times New Roman" w:hAnsi="Times New Roman" w:cs="Times New Roman"/>
          <w:sz w:val="28"/>
          <w:szCs w:val="28"/>
        </w:rPr>
        <w:t>.</w:t>
      </w:r>
      <w:r w:rsidR="00ED443D">
        <w:rPr>
          <w:rFonts w:ascii="Times New Roman" w:eastAsia="Times New Roman" w:hAnsi="Times New Roman" w:cs="Times New Roman"/>
          <w:sz w:val="28"/>
          <w:szCs w:val="28"/>
        </w:rPr>
        <w:t>, потім о</w:t>
      </w:r>
      <w:r w:rsidR="00ED443D" w:rsidRPr="00ED443D">
        <w:rPr>
          <w:rFonts w:ascii="Times New Roman" w:eastAsia="Times New Roman" w:hAnsi="Times New Roman" w:cs="Times New Roman"/>
          <w:sz w:val="28"/>
          <w:szCs w:val="28"/>
        </w:rPr>
        <w:t xml:space="preserve">ператор зберігається у змінну </w:t>
      </w:r>
      <w:proofErr w:type="spellStart"/>
      <w:r w:rsidR="00ED443D" w:rsidRPr="00ED443D">
        <w:rPr>
          <w:rFonts w:ascii="Times New Roman" w:eastAsia="Times New Roman" w:hAnsi="Times New Roman" w:cs="Times New Roman"/>
          <w:sz w:val="28"/>
          <w:szCs w:val="28"/>
        </w:rPr>
        <w:t>operator</w:t>
      </w:r>
      <w:proofErr w:type="spellEnd"/>
      <w:r w:rsidR="00ED443D">
        <w:rPr>
          <w:rFonts w:ascii="Times New Roman" w:eastAsia="Times New Roman" w:hAnsi="Times New Roman" w:cs="Times New Roman"/>
          <w:sz w:val="28"/>
          <w:szCs w:val="28"/>
        </w:rPr>
        <w:t>, значення</w:t>
      </w:r>
      <w:r w:rsidR="00ED443D" w:rsidRPr="00ED44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D443D" w:rsidRPr="00ED443D">
        <w:rPr>
          <w:rFonts w:ascii="Times New Roman" w:eastAsia="Times New Roman" w:hAnsi="Times New Roman" w:cs="Times New Roman"/>
          <w:sz w:val="28"/>
          <w:szCs w:val="28"/>
        </w:rPr>
        <w:t>currentNumber</w:t>
      </w:r>
      <w:proofErr w:type="spellEnd"/>
      <w:r w:rsidR="00ED443D" w:rsidRPr="00ED44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D443D">
        <w:rPr>
          <w:rFonts w:ascii="Times New Roman" w:eastAsia="Times New Roman" w:hAnsi="Times New Roman" w:cs="Times New Roman"/>
          <w:sz w:val="28"/>
          <w:szCs w:val="28"/>
        </w:rPr>
        <w:t>о</w:t>
      </w:r>
      <w:r w:rsidR="00ED443D" w:rsidRPr="00ED443D">
        <w:rPr>
          <w:rFonts w:ascii="Times New Roman" w:eastAsia="Times New Roman" w:hAnsi="Times New Roman" w:cs="Times New Roman"/>
          <w:sz w:val="28"/>
          <w:szCs w:val="28"/>
        </w:rPr>
        <w:t>чищається для введення другого операнду.</w:t>
      </w:r>
    </w:p>
    <w:p w14:paraId="57EC7309" w14:textId="15717BC7" w:rsidR="00221AEA" w:rsidRPr="00221AEA" w:rsidRDefault="00ED443D" w:rsidP="00ED44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Далі знаходимо елементи інтерфейсу за їх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221AEA">
        <w:rPr>
          <w:rFonts w:ascii="Times New Roman" w:eastAsia="Times New Roman" w:hAnsi="Times New Roman" w:cs="Times New Roman"/>
          <w:sz w:val="28"/>
          <w:szCs w:val="28"/>
        </w:rPr>
        <w:t>, створюємо функцію додавання коми</w:t>
      </w:r>
    </w:p>
    <w:p w14:paraId="57A37CAC" w14:textId="2B257B00" w:rsidR="00ED443D" w:rsidRPr="00E622D2" w:rsidRDefault="00ED443D" w:rsidP="00ED44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622D2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Pr="00E622D2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ДОДАТОК В</w:t>
      </w:r>
      <w:r w:rsidRPr="00E622D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Pr="00E622D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F23D40A" w14:textId="77777777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8A6724" w14:textId="77777777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Випадок «дорівнює» має у собі підрахунки. Спочатку він перетворює рядки чисел на тип даних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 знову починає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switch-case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перевірки записаного оператора. В його залежності виконується дія в операторі. Приклад випадку додавання:</w:t>
      </w:r>
    </w:p>
    <w:p w14:paraId="213CA1C7" w14:textId="77777777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B4AD00" w14:textId="732FE475" w:rsidR="00221AEA" w:rsidRDefault="00221AEA" w:rsidP="00221AE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Кнопка</w:t>
      </w:r>
      <w:r w:rsidR="007B1083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btnClear</w:t>
      </w:r>
      <w:proofErr w:type="spellEnd"/>
      <w:r w:rsidR="007B1083">
        <w:rPr>
          <w:rFonts w:ascii="Times New Roman" w:eastAsia="Times New Roman" w:hAnsi="Times New Roman" w:cs="Times New Roman"/>
          <w:sz w:val="28"/>
          <w:szCs w:val="28"/>
        </w:rPr>
        <w:t>»</w:t>
      </w:r>
      <w:r w:rsidR="007B10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B1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221AEA">
        <w:rPr>
          <w:rFonts w:ascii="Times New Roman" w:eastAsia="Times New Roman" w:hAnsi="Times New Roman" w:cs="Times New Roman"/>
          <w:sz w:val="28"/>
          <w:szCs w:val="28"/>
        </w:rPr>
        <w:t>кидає всі змінні й очищує екран результату.</w:t>
      </w:r>
    </w:p>
    <w:p w14:paraId="1CD43143" w14:textId="37D5C4BD" w:rsidR="007B1083" w:rsidRPr="00823E18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="0003335F" w:rsidRPr="000333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="0003335F" w:rsidRPr="0003335F">
        <w:rPr>
          <w:rFonts w:ascii="Times New Roman" w:eastAsia="Times New Roman" w:hAnsi="Times New Roman" w:cs="Times New Roman"/>
          <w:sz w:val="28"/>
          <w:szCs w:val="28"/>
        </w:rPr>
        <w:t>findViewById</w:t>
      </w:r>
      <w:proofErr w:type="spellEnd"/>
      <w:r w:rsidR="0003335F" w:rsidRPr="0003335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03335F" w:rsidRPr="0003335F">
        <w:rPr>
          <w:rFonts w:ascii="Times New Roman" w:eastAsia="Times New Roman" w:hAnsi="Times New Roman" w:cs="Times New Roman"/>
          <w:sz w:val="28"/>
          <w:szCs w:val="28"/>
        </w:rPr>
        <w:t>R.id.</w:t>
      </w:r>
      <w:r w:rsidR="0003335F" w:rsidRPr="0003335F">
        <w:rPr>
          <w:rFonts w:ascii="Times New Roman" w:eastAsia="Times New Roman" w:hAnsi="Times New Roman" w:cs="Times New Roman"/>
          <w:i/>
          <w:iCs/>
          <w:sz w:val="28"/>
          <w:szCs w:val="28"/>
        </w:rPr>
        <w:t>btnClear</w:t>
      </w:r>
      <w:proofErr w:type="spellEnd"/>
      <w:r w:rsidR="0003335F" w:rsidRPr="0003335F">
        <w:rPr>
          <w:rFonts w:ascii="Times New Roman" w:eastAsia="Times New Roman" w:hAnsi="Times New Roman" w:cs="Times New Roman"/>
          <w:sz w:val="28"/>
          <w:szCs w:val="28"/>
        </w:rPr>
        <w:t>).</w:t>
      </w:r>
      <w:proofErr w:type="spellStart"/>
      <w:r w:rsidR="0003335F" w:rsidRPr="0003335F">
        <w:rPr>
          <w:rFonts w:ascii="Times New Roman" w:eastAsia="Times New Roman" w:hAnsi="Times New Roman" w:cs="Times New Roman"/>
          <w:sz w:val="28"/>
          <w:szCs w:val="28"/>
        </w:rPr>
        <w:t>setOnClickListener</w:t>
      </w:r>
      <w:proofErr w:type="spellEnd"/>
      <w:r w:rsidR="0003335F" w:rsidRPr="0003335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03335F" w:rsidRPr="0003335F"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spellEnd"/>
      <w:r w:rsidR="0003335F" w:rsidRPr="0003335F">
        <w:rPr>
          <w:rFonts w:ascii="Times New Roman" w:eastAsia="Times New Roman" w:hAnsi="Times New Roman" w:cs="Times New Roman"/>
          <w:sz w:val="28"/>
          <w:szCs w:val="28"/>
        </w:rPr>
        <w:t xml:space="preserve"> -&gt; {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2.    </w:t>
      </w:r>
      <w:proofErr w:type="spellStart"/>
      <w:r w:rsidR="0003335F" w:rsidRPr="0003335F">
        <w:rPr>
          <w:rFonts w:ascii="Times New Roman" w:eastAsia="Times New Roman" w:hAnsi="Times New Roman" w:cs="Times New Roman"/>
          <w:sz w:val="28"/>
          <w:szCs w:val="28"/>
        </w:rPr>
        <w:t>currentNumber</w:t>
      </w:r>
      <w:proofErr w:type="spellEnd"/>
      <w:r w:rsidR="0003335F" w:rsidRPr="0003335F"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3.    </w:t>
      </w:r>
      <w:proofErr w:type="spellStart"/>
      <w:r w:rsidR="0003335F" w:rsidRPr="0003335F">
        <w:rPr>
          <w:rFonts w:ascii="Times New Roman" w:eastAsia="Times New Roman" w:hAnsi="Times New Roman" w:cs="Times New Roman"/>
          <w:sz w:val="28"/>
          <w:szCs w:val="28"/>
        </w:rPr>
        <w:t>operator</w:t>
      </w:r>
      <w:proofErr w:type="spellEnd"/>
      <w:r w:rsidR="0003335F" w:rsidRPr="0003335F"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4.    </w:t>
      </w:r>
      <w:proofErr w:type="spellStart"/>
      <w:r w:rsidR="0003335F" w:rsidRPr="0003335F">
        <w:rPr>
          <w:rFonts w:ascii="Times New Roman" w:eastAsia="Times New Roman" w:hAnsi="Times New Roman" w:cs="Times New Roman"/>
          <w:sz w:val="28"/>
          <w:szCs w:val="28"/>
        </w:rPr>
        <w:t>firstOperand</w:t>
      </w:r>
      <w:proofErr w:type="spellEnd"/>
      <w:r w:rsidR="0003335F" w:rsidRPr="0003335F"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5.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6.    </w:t>
      </w:r>
      <w:proofErr w:type="spellStart"/>
      <w:r w:rsidR="0003335F" w:rsidRPr="0003335F">
        <w:rPr>
          <w:rFonts w:ascii="Times New Roman" w:eastAsia="Times New Roman" w:hAnsi="Times New Roman" w:cs="Times New Roman"/>
          <w:sz w:val="28"/>
          <w:szCs w:val="28"/>
        </w:rPr>
        <w:t>tvResult.setText</w:t>
      </w:r>
      <w:proofErr w:type="spellEnd"/>
      <w:r w:rsidR="0003335F" w:rsidRPr="0003335F">
        <w:rPr>
          <w:rFonts w:ascii="Times New Roman" w:eastAsia="Times New Roman" w:hAnsi="Times New Roman" w:cs="Times New Roman"/>
          <w:sz w:val="28"/>
          <w:szCs w:val="28"/>
        </w:rPr>
        <w:t>("0");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7. </w:t>
      </w:r>
      <w:r w:rsidR="0003335F" w:rsidRPr="0003335F">
        <w:rPr>
          <w:rFonts w:ascii="Times New Roman" w:eastAsia="Times New Roman" w:hAnsi="Times New Roman" w:cs="Times New Roman"/>
          <w:sz w:val="28"/>
          <w:szCs w:val="28"/>
        </w:rPr>
        <w:t>});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13728DBE" w14:textId="77777777" w:rsidR="007B1083" w:rsidRDefault="007B1083" w:rsidP="007B10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ВИСНОВКИ</w:t>
      </w:r>
    </w:p>
    <w:p w14:paraId="2CB4608E" w14:textId="77777777" w:rsidR="007B1083" w:rsidRDefault="007B1083" w:rsidP="007B10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E8F9B6" w14:textId="77777777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 час лабораторної роботи було створено додаток простого калькулятора на 4 базові дії, закріплено знання з обробки подій при використанні кнопок, обчислення записаних з кнопок змінних та відображення результату на екрані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AC07196" w14:textId="34CEC307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Відеозвіт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 YouTube. URL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7" w:history="1">
        <w:r w:rsidR="00CB3FED" w:rsidRPr="00CB3FED">
          <w:rPr>
            <w:rStyle w:val="a3"/>
            <w:rFonts w:ascii="Times New Roman" w:hAnsi="Times New Roman" w:cs="Times New Roman"/>
            <w:sz w:val="28"/>
            <w:szCs w:val="28"/>
          </w:rPr>
          <w:t>https://youtu.be/HDUo9xVrS4g</w:t>
        </w:r>
      </w:hyperlink>
    </w:p>
    <w:p w14:paraId="73D289B7" w14:textId="77777777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FA25D7" w14:textId="77777777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D8AACC2" w14:textId="77777777" w:rsidR="007B1083" w:rsidRDefault="007B1083" w:rsidP="007B1083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ВИКОРИСТАНІ ДЖЕРЕЛА</w:t>
      </w:r>
    </w:p>
    <w:p w14:paraId="1C124780" w14:textId="77777777" w:rsidR="007B1083" w:rsidRDefault="007B1083" w:rsidP="007B10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4DB5BF" w14:textId="21ECC0B7" w:rsidR="007B1083" w:rsidRPr="00D22D35" w:rsidRDefault="007B1083" w:rsidP="00D22D35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Документація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JavaRush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switch-case. URL: </w:t>
      </w:r>
      <w:hyperlink r:id="rId8" w:history="1">
        <w:r w:rsidR="00D22D35" w:rsidRPr="00D22D35">
          <w:rPr>
            <w:rStyle w:val="a3"/>
            <w:rFonts w:ascii="Times New Roman" w:hAnsi="Times New Roman" w:cs="Times New Roman"/>
            <w:sz w:val="28"/>
            <w:szCs w:val="28"/>
          </w:rPr>
          <w:t>https://javarush.com/en/groups/posts/en..switch-statement-in-java</w:t>
        </w:r>
      </w:hyperlink>
      <w:r w:rsidRPr="00D22D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D22D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r w:rsidRPr="00D22D35">
        <w:rPr>
          <w:rFonts w:ascii="Times New Roman" w:eastAsia="Times New Roman" w:hAnsi="Times New Roman" w:cs="Times New Roman"/>
          <w:sz w:val="28"/>
          <w:szCs w:val="28"/>
        </w:rPr>
        <w:t>звернення:</w:t>
      </w:r>
      <w:r w:rsidRPr="00D22D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22D35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D22D35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Pr="00D22D35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 w:rsidR="00D22D35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D22D35"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D22D3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63A545E" w14:textId="77777777" w:rsidR="007B1083" w:rsidRDefault="007B1083" w:rsidP="007B1083">
      <w:pPr>
        <w:spacing w:after="16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6C39434" w14:textId="77777777" w:rsidR="007B1083" w:rsidRDefault="007B1083" w:rsidP="007B10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ДОДАТОК А</w:t>
      </w:r>
    </w:p>
    <w:p w14:paraId="78198AF8" w14:textId="77777777" w:rsidR="007B1083" w:rsidRDefault="007B1083" w:rsidP="007B1083">
      <w:pPr>
        <w:spacing w:line="360" w:lineRule="auto"/>
        <w:jc w:val="center"/>
      </w:pPr>
    </w:p>
    <w:p w14:paraId="06F54482" w14:textId="77777777" w:rsidR="007B1083" w:rsidRDefault="007B1083" w:rsidP="007B10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портретної орієнтації.</w:t>
      </w:r>
    </w:p>
    <w:p w14:paraId="3C8F0E06" w14:textId="0103CD07" w:rsidR="007E5D37" w:rsidRPr="007E5D37" w:rsidRDefault="007E5D37" w:rsidP="007E5D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5D37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="1.0"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="utf-8"?&gt;</w:t>
      </w:r>
      <w:r w:rsidRPr="007E5D37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androidx.constraintlayout.widget.ConstraintLayout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="http://schemas.android.com/apk/res/android"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="http://schemas.android.com/apk/res-auto"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="http://schemas.android.com/tools"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"&gt;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</w:t>
      </w:r>
      <w:r w:rsidR="00841445">
        <w:rPr>
          <w:rFonts w:ascii="Times New Roman" w:hAnsi="Times New Roman" w:cs="Times New Roman"/>
          <w:sz w:val="28"/>
          <w:szCs w:val="28"/>
          <w:lang w:val="en-US"/>
        </w:rPr>
        <w:t>tv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android:padding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="16dp"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="32sp"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android:textColor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="#000"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android:background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="#EDEDED"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app:layout_constraintTop_toTopOf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app:layout_constraintStart_toStartOf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app:layout_constraintEnd_toEndOf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 /&gt;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GridLayout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buttonGrid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="388dp"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="467dp"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android:columnCount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="4"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android:padding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="8dp"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android:rowCount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="5"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app:layout_constraintBottom_toBottomOf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app:layout_constraintEnd_toEndOf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app:layout_constraintHorizontal_bias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="0.478"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app:layout_constraintStart_toStartOf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app:layout_constraintTop_toBottomOf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tvResult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app:layout_constraintVertical_bias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="0.915"&gt;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btnClear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="C"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android:backgroundTint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 /&gt;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/btn7"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="7" /&gt;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/btn8"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="8" /&gt;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/btn9"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="9" /&gt;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btnDivide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="/" /&gt;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/btn4"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="4" /&gt;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/btn5"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="5" /&gt;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/btn6"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="6" /&gt;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btnMultiply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="*" /&gt;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/btn1"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 /&gt;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/btn2"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="2" /&gt;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/btn3"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="3" /&gt;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btnSubtract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="-" /&gt;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/btn0"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="0" /&gt;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btnDot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="." /&gt;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btnEquals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="=" /&gt;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btnAdd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="+" /&gt;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&lt;/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GridLayout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&gt;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androidx.constraintlayout.widget.ConstraintLayout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&gt;</w:t>
      </w:r>
    </w:p>
    <w:p w14:paraId="01DD6BCB" w14:textId="77777777" w:rsidR="007B1083" w:rsidRDefault="007B1083" w:rsidP="007B10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7CEDE4" w14:textId="77777777" w:rsidR="007B1083" w:rsidRDefault="007B1083" w:rsidP="007B10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ДОДАТОК Б</w:t>
      </w:r>
    </w:p>
    <w:p w14:paraId="21BEFE94" w14:textId="77777777" w:rsidR="007B1083" w:rsidRDefault="007B1083" w:rsidP="007B10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392778" w14:textId="77777777" w:rsidR="007B1083" w:rsidRDefault="007B1083" w:rsidP="007B10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ландшафтної розмітки</w:t>
      </w:r>
    </w:p>
    <w:p w14:paraId="5FF42406" w14:textId="77777777" w:rsidR="007E5D37" w:rsidRPr="007E5D37" w:rsidRDefault="007E5D37" w:rsidP="007E5D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5D37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="1.0"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="utf-8"?&gt;</w:t>
      </w:r>
      <w:r w:rsidRPr="007E5D37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androidx.constraintlayout.widget.ConstraintLayout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="http://schemas.android.com/apk/res/android"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="http://schemas.android.com/apk/res-auto"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="http://schemas.android.com/tools"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"&gt;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tvResult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android:padding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="16dp"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="36sp"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android:autoSizeTextType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uniform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android:autoSizeMinTextSize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="16sp"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android:autoSizeMaxTextSize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="48sp"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android:autoSizeStepGranularity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="2sp"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android:textColor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="#000"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android:background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="#EDEDED"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app:layout_constraintTop_toTopOf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app:layout_constraintStart_toStartOf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app:layout_constraintEnd_toEndOf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app:layout_constraintBottom_toTopOf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buttonGrid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 /&gt;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lastRenderedPageBreak/>
        <w:t xml:space="preserve">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GridLayout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buttonGrid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android:columnCount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="6"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android:rowCount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="3"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android:padding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="8dp"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app:layout_constraintTop_toBottomOf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tvResult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app:layout_constraintBottom_toBottomOf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app:layout_constraintStart_toStartOf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app:layout_constraintEnd_toEndOf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"&gt;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btnClear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="C"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android:backgroundTint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"/&gt;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btnDivide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="/" /&gt;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btnMultiply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="*" /&gt;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btnSubtract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="-" /&gt;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btnAdd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="2"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="+" /&gt;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btnEquals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="=" /&gt;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/btn7"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="7" /&gt;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/btn8"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="8" /&gt;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/btn9"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="9" /&gt;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/btn4"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="4" /&gt;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/btn5"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="5" /&gt;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/btn6"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="6" /&gt;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/btn1"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 /&gt;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/btn2"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="2" /&gt;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/btn3"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="3" /&gt;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/btn0"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="0" /&gt;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btnDot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="." /&gt;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Space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="0dp"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android:layout_columnWeight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android:layout_rowWeight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="1" /&gt;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&lt;/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GridLayout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&gt;</w:t>
      </w:r>
      <w:r w:rsidRPr="007E5D37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androidx.constraintlayout.widget.ConstraintLayout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&gt;</w:t>
      </w:r>
    </w:p>
    <w:p w14:paraId="2BC2603A" w14:textId="77777777" w:rsidR="007B1083" w:rsidRDefault="007B1083" w:rsidP="007B10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F2606B" w14:textId="77777777" w:rsidR="007B1083" w:rsidRDefault="007B1083" w:rsidP="007B10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ДОДАТОК В</w:t>
      </w:r>
    </w:p>
    <w:p w14:paraId="1F69D06D" w14:textId="77777777" w:rsidR="007B1083" w:rsidRDefault="007B1083" w:rsidP="007B10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6D9A20" w14:textId="77777777" w:rsidR="007B1083" w:rsidRDefault="007B1083" w:rsidP="007B108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функціональної частини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</w:p>
    <w:p w14:paraId="099E7F35" w14:textId="77777777" w:rsidR="007E5D37" w:rsidRPr="007E5D37" w:rsidRDefault="007E5D37" w:rsidP="007E5D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5D37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nure.priadko.maksym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android.view.View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android.widget.Button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android.widget.TextView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androidx.activity.EdgeToEdge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androidx.core.graphics.Insets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androidx.core.view.ViewCompat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androidx.core.view.WindowInsetsCompat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{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tvResult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currentNumber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= "";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= "";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firstOperand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= 0;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Bundle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) {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);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EdgeToEdge.</w:t>
      </w:r>
      <w:r w:rsidRPr="007E5D37">
        <w:rPr>
          <w:rFonts w:ascii="Times New Roman" w:hAnsi="Times New Roman" w:cs="Times New Roman"/>
          <w:i/>
          <w:iCs/>
          <w:sz w:val="28"/>
          <w:szCs w:val="28"/>
        </w:rPr>
        <w:t>enable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);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R.layout.</w:t>
      </w:r>
      <w:r w:rsidRPr="007E5D37">
        <w:rPr>
          <w:rFonts w:ascii="Times New Roman" w:hAnsi="Times New Roman" w:cs="Times New Roman"/>
          <w:i/>
          <w:iCs/>
          <w:sz w:val="28"/>
          <w:szCs w:val="28"/>
        </w:rPr>
        <w:t>activity_main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);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ViewCompat.</w:t>
      </w:r>
      <w:r w:rsidRPr="007E5D37">
        <w:rPr>
          <w:rFonts w:ascii="Times New Roman" w:hAnsi="Times New Roman" w:cs="Times New Roman"/>
          <w:i/>
          <w:iCs/>
          <w:sz w:val="28"/>
          <w:szCs w:val="28"/>
        </w:rPr>
        <w:t>setOnApplyWindowInsetsListener</w:t>
      </w:r>
      <w:r w:rsidRPr="007E5D37">
        <w:rPr>
          <w:rFonts w:ascii="Times New Roman" w:hAnsi="Times New Roman" w:cs="Times New Roman"/>
          <w:sz w:val="28"/>
          <w:szCs w:val="28"/>
        </w:rPr>
        <w:t>(findViewById(R.id.</w:t>
      </w:r>
      <w:r w:rsidRPr="007E5D37">
        <w:rPr>
          <w:rFonts w:ascii="Times New Roman" w:hAnsi="Times New Roman" w:cs="Times New Roman"/>
          <w:i/>
          <w:iCs/>
          <w:sz w:val="28"/>
          <w:szCs w:val="28"/>
        </w:rPr>
        <w:t>main</w:t>
      </w:r>
      <w:r w:rsidRPr="007E5D37">
        <w:rPr>
          <w:rFonts w:ascii="Times New Roman" w:hAnsi="Times New Roman" w:cs="Times New Roman"/>
          <w:sz w:val="28"/>
          <w:szCs w:val="28"/>
        </w:rPr>
        <w:t xml:space="preserve">), (v,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insets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) -&gt; {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Insets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systemBars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insets.getInsets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WindowInsetsCompat.Type.</w:t>
      </w:r>
      <w:r w:rsidRPr="007E5D37">
        <w:rPr>
          <w:rFonts w:ascii="Times New Roman" w:hAnsi="Times New Roman" w:cs="Times New Roman"/>
          <w:i/>
          <w:iCs/>
          <w:sz w:val="28"/>
          <w:szCs w:val="28"/>
        </w:rPr>
        <w:t>systemBars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());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v.setPadding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systemBars.left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systemBars.top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systemBars.right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systemBars.bottom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);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insets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});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tvResult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R.id.</w:t>
      </w:r>
      <w:r w:rsidRPr="007E5D37">
        <w:rPr>
          <w:rFonts w:ascii="Times New Roman" w:hAnsi="Times New Roman" w:cs="Times New Roman"/>
          <w:i/>
          <w:iCs/>
          <w:sz w:val="28"/>
          <w:szCs w:val="28"/>
        </w:rPr>
        <w:t>tvResult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);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numberClickListener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-&gt; {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currentNumber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button.getText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();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tvResult.setText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currentNumber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);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};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operatorClickListener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-&gt; {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currentNumber.isEmpty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()) {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firstOperand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Double.</w:t>
      </w:r>
      <w:r w:rsidRPr="007E5D37">
        <w:rPr>
          <w:rFonts w:ascii="Times New Roman" w:hAnsi="Times New Roman" w:cs="Times New Roman"/>
          <w:i/>
          <w:iCs/>
          <w:sz w:val="28"/>
          <w:szCs w:val="28"/>
        </w:rPr>
        <w:t>parseDouble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currentNumber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);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button.getText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();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currentNumber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= "";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};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(R.id.</w:t>
      </w:r>
      <w:r w:rsidRPr="007E5D37">
        <w:rPr>
          <w:rFonts w:ascii="Times New Roman" w:hAnsi="Times New Roman" w:cs="Times New Roman"/>
          <w:i/>
          <w:iCs/>
          <w:sz w:val="28"/>
          <w:szCs w:val="28"/>
        </w:rPr>
        <w:t>btn0</w:t>
      </w:r>
      <w:r w:rsidRPr="007E5D37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numberClickListener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);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(R.id.</w:t>
      </w:r>
      <w:r w:rsidRPr="007E5D37">
        <w:rPr>
          <w:rFonts w:ascii="Times New Roman" w:hAnsi="Times New Roman" w:cs="Times New Roman"/>
          <w:i/>
          <w:iCs/>
          <w:sz w:val="28"/>
          <w:szCs w:val="28"/>
        </w:rPr>
        <w:t>btn1</w:t>
      </w:r>
      <w:r w:rsidRPr="007E5D37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numberClickListener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);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(R.id.</w:t>
      </w:r>
      <w:r w:rsidRPr="007E5D37">
        <w:rPr>
          <w:rFonts w:ascii="Times New Roman" w:hAnsi="Times New Roman" w:cs="Times New Roman"/>
          <w:i/>
          <w:iCs/>
          <w:sz w:val="28"/>
          <w:szCs w:val="28"/>
        </w:rPr>
        <w:t>btn2</w:t>
      </w:r>
      <w:r w:rsidRPr="007E5D37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numberClickListener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);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(R.id.</w:t>
      </w:r>
      <w:r w:rsidRPr="007E5D37">
        <w:rPr>
          <w:rFonts w:ascii="Times New Roman" w:hAnsi="Times New Roman" w:cs="Times New Roman"/>
          <w:i/>
          <w:iCs/>
          <w:sz w:val="28"/>
          <w:szCs w:val="28"/>
        </w:rPr>
        <w:t>btn3</w:t>
      </w:r>
      <w:r w:rsidRPr="007E5D37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numberClickListener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);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(R.id.</w:t>
      </w:r>
      <w:r w:rsidRPr="007E5D37">
        <w:rPr>
          <w:rFonts w:ascii="Times New Roman" w:hAnsi="Times New Roman" w:cs="Times New Roman"/>
          <w:i/>
          <w:iCs/>
          <w:sz w:val="28"/>
          <w:szCs w:val="28"/>
        </w:rPr>
        <w:t>btn4</w:t>
      </w:r>
      <w:r w:rsidRPr="007E5D37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numberClickListener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);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(R.id.</w:t>
      </w:r>
      <w:r w:rsidRPr="007E5D37">
        <w:rPr>
          <w:rFonts w:ascii="Times New Roman" w:hAnsi="Times New Roman" w:cs="Times New Roman"/>
          <w:i/>
          <w:iCs/>
          <w:sz w:val="28"/>
          <w:szCs w:val="28"/>
        </w:rPr>
        <w:t>btn5</w:t>
      </w:r>
      <w:r w:rsidRPr="007E5D37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numberClickListener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);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(R.id.</w:t>
      </w:r>
      <w:r w:rsidRPr="007E5D37">
        <w:rPr>
          <w:rFonts w:ascii="Times New Roman" w:hAnsi="Times New Roman" w:cs="Times New Roman"/>
          <w:i/>
          <w:iCs/>
          <w:sz w:val="28"/>
          <w:szCs w:val="28"/>
        </w:rPr>
        <w:t>btn6</w:t>
      </w:r>
      <w:r w:rsidRPr="007E5D37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numberClickListener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);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(R.id.</w:t>
      </w:r>
      <w:r w:rsidRPr="007E5D37">
        <w:rPr>
          <w:rFonts w:ascii="Times New Roman" w:hAnsi="Times New Roman" w:cs="Times New Roman"/>
          <w:i/>
          <w:iCs/>
          <w:sz w:val="28"/>
          <w:szCs w:val="28"/>
        </w:rPr>
        <w:t>btn7</w:t>
      </w:r>
      <w:r w:rsidRPr="007E5D37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numberClickListener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);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(R.id.</w:t>
      </w:r>
      <w:r w:rsidRPr="007E5D37">
        <w:rPr>
          <w:rFonts w:ascii="Times New Roman" w:hAnsi="Times New Roman" w:cs="Times New Roman"/>
          <w:i/>
          <w:iCs/>
          <w:sz w:val="28"/>
          <w:szCs w:val="28"/>
        </w:rPr>
        <w:t>btn8</w:t>
      </w:r>
      <w:r w:rsidRPr="007E5D37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numberClickListener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);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(R.id.</w:t>
      </w:r>
      <w:r w:rsidRPr="007E5D37">
        <w:rPr>
          <w:rFonts w:ascii="Times New Roman" w:hAnsi="Times New Roman" w:cs="Times New Roman"/>
          <w:i/>
          <w:iCs/>
          <w:sz w:val="28"/>
          <w:szCs w:val="28"/>
        </w:rPr>
        <w:t>btn9</w:t>
      </w:r>
      <w:r w:rsidRPr="007E5D37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numberClickListener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);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findViewById(R.id.</w:t>
      </w:r>
      <w:r w:rsidRPr="007E5D37">
        <w:rPr>
          <w:rFonts w:ascii="Times New Roman" w:hAnsi="Times New Roman" w:cs="Times New Roman"/>
          <w:i/>
          <w:iCs/>
          <w:sz w:val="28"/>
          <w:szCs w:val="28"/>
        </w:rPr>
        <w:t>btnAdd</w:t>
      </w:r>
      <w:r w:rsidRPr="007E5D37">
        <w:rPr>
          <w:rFonts w:ascii="Times New Roman" w:hAnsi="Times New Roman" w:cs="Times New Roman"/>
          <w:sz w:val="28"/>
          <w:szCs w:val="28"/>
        </w:rPr>
        <w:t>).setOnClickListener(operatorClickListener);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findViewById(R.id.</w:t>
      </w:r>
      <w:r w:rsidRPr="007E5D37">
        <w:rPr>
          <w:rFonts w:ascii="Times New Roman" w:hAnsi="Times New Roman" w:cs="Times New Roman"/>
          <w:i/>
          <w:iCs/>
          <w:sz w:val="28"/>
          <w:szCs w:val="28"/>
        </w:rPr>
        <w:t>btnSubtract</w:t>
      </w:r>
      <w:r w:rsidRPr="007E5D37">
        <w:rPr>
          <w:rFonts w:ascii="Times New Roman" w:hAnsi="Times New Roman" w:cs="Times New Roman"/>
          <w:sz w:val="28"/>
          <w:szCs w:val="28"/>
        </w:rPr>
        <w:t>).setOnClickListener(operatorClickListener);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findViewById(R.id.</w:t>
      </w:r>
      <w:r w:rsidRPr="007E5D37">
        <w:rPr>
          <w:rFonts w:ascii="Times New Roman" w:hAnsi="Times New Roman" w:cs="Times New Roman"/>
          <w:i/>
          <w:iCs/>
          <w:sz w:val="28"/>
          <w:szCs w:val="28"/>
        </w:rPr>
        <w:t>btnMultiply</w:t>
      </w:r>
      <w:r w:rsidRPr="007E5D37">
        <w:rPr>
          <w:rFonts w:ascii="Times New Roman" w:hAnsi="Times New Roman" w:cs="Times New Roman"/>
          <w:sz w:val="28"/>
          <w:szCs w:val="28"/>
        </w:rPr>
        <w:t>).setOnClickListener(operatorClickListener);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findViewById(R.id.</w:t>
      </w:r>
      <w:r w:rsidRPr="007E5D37">
        <w:rPr>
          <w:rFonts w:ascii="Times New Roman" w:hAnsi="Times New Roman" w:cs="Times New Roman"/>
          <w:i/>
          <w:iCs/>
          <w:sz w:val="28"/>
          <w:szCs w:val="28"/>
        </w:rPr>
        <w:t>btnDivide</w:t>
      </w:r>
      <w:r w:rsidRPr="007E5D37">
        <w:rPr>
          <w:rFonts w:ascii="Times New Roman" w:hAnsi="Times New Roman" w:cs="Times New Roman"/>
          <w:sz w:val="28"/>
          <w:szCs w:val="28"/>
        </w:rPr>
        <w:t>).setOnClickListener(operatorClickListener);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R.id.</w:t>
      </w:r>
      <w:r w:rsidRPr="007E5D37">
        <w:rPr>
          <w:rFonts w:ascii="Times New Roman" w:hAnsi="Times New Roman" w:cs="Times New Roman"/>
          <w:i/>
          <w:iCs/>
          <w:sz w:val="28"/>
          <w:szCs w:val="28"/>
        </w:rPr>
        <w:t>btnEquals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-&gt; {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currentNumber.isEmpty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() &amp;&amp; !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operator.isEmpty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()) {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secondOperand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Double.</w:t>
      </w:r>
      <w:r w:rsidRPr="007E5D37">
        <w:rPr>
          <w:rFonts w:ascii="Times New Roman" w:hAnsi="Times New Roman" w:cs="Times New Roman"/>
          <w:i/>
          <w:iCs/>
          <w:sz w:val="28"/>
          <w:szCs w:val="28"/>
        </w:rPr>
        <w:t>parseDouble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currentNumber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);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= 0;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) {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"+":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firstOperand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secondOperand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"-":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firstOperand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secondOperand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"*":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firstOperand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secondOperand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"/":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(secondOperand != 0) {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    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firstOperand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secondOperand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            }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{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    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tvResult.setText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");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    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            }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    }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tvResult.setText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String.</w:t>
      </w:r>
      <w:r w:rsidRPr="007E5D37">
        <w:rPr>
          <w:rFonts w:ascii="Times New Roman" w:hAnsi="Times New Roman" w:cs="Times New Roman"/>
          <w:i/>
          <w:iCs/>
          <w:sz w:val="28"/>
          <w:szCs w:val="28"/>
        </w:rPr>
        <w:t>valueOf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));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currentNumber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String.</w:t>
      </w:r>
      <w:r w:rsidRPr="007E5D37">
        <w:rPr>
          <w:rFonts w:ascii="Times New Roman" w:hAnsi="Times New Roman" w:cs="Times New Roman"/>
          <w:i/>
          <w:iCs/>
          <w:sz w:val="28"/>
          <w:szCs w:val="28"/>
        </w:rPr>
        <w:t>valueOf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);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= "";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});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R.id.</w:t>
      </w:r>
      <w:r w:rsidRPr="007E5D37">
        <w:rPr>
          <w:rFonts w:ascii="Times New Roman" w:hAnsi="Times New Roman" w:cs="Times New Roman"/>
          <w:i/>
          <w:iCs/>
          <w:sz w:val="28"/>
          <w:szCs w:val="28"/>
        </w:rPr>
        <w:t>btnDot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-&gt; {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currentNumber.contains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(".")) {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currentNumber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+= ".";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tvResult.setText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currentNumber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);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});</w:t>
      </w:r>
      <w:r w:rsidRPr="007E5D37">
        <w:rPr>
          <w:rFonts w:ascii="Times New Roman" w:hAnsi="Times New Roman" w:cs="Times New Roman"/>
          <w:sz w:val="28"/>
          <w:szCs w:val="28"/>
        </w:rPr>
        <w:br/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R.id.</w:t>
      </w:r>
      <w:r w:rsidRPr="007E5D37">
        <w:rPr>
          <w:rFonts w:ascii="Times New Roman" w:hAnsi="Times New Roman" w:cs="Times New Roman"/>
          <w:i/>
          <w:iCs/>
          <w:sz w:val="28"/>
          <w:szCs w:val="28"/>
        </w:rPr>
        <w:t>btnClear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-&gt; {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currentNumber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= "";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= "";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firstOperand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 xml:space="preserve"> = 0;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E5D37">
        <w:rPr>
          <w:rFonts w:ascii="Times New Roman" w:hAnsi="Times New Roman" w:cs="Times New Roman"/>
          <w:sz w:val="28"/>
          <w:szCs w:val="28"/>
        </w:rPr>
        <w:t>tvResult.setText</w:t>
      </w:r>
      <w:proofErr w:type="spellEnd"/>
      <w:r w:rsidRPr="007E5D37">
        <w:rPr>
          <w:rFonts w:ascii="Times New Roman" w:hAnsi="Times New Roman" w:cs="Times New Roman"/>
          <w:sz w:val="28"/>
          <w:szCs w:val="28"/>
        </w:rPr>
        <w:t>("0");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    });</w:t>
      </w:r>
      <w:r w:rsidRPr="007E5D37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7E5D37">
        <w:rPr>
          <w:rFonts w:ascii="Times New Roman" w:hAnsi="Times New Roman" w:cs="Times New Roman"/>
          <w:sz w:val="28"/>
          <w:szCs w:val="28"/>
        </w:rPr>
        <w:br/>
        <w:t>}</w:t>
      </w:r>
    </w:p>
    <w:p w14:paraId="4E4E730C" w14:textId="77777777" w:rsidR="007B1083" w:rsidRDefault="007B1083"/>
    <w:sectPr w:rsidR="007B1083" w:rsidSect="00823E18">
      <w:headerReference w:type="default" r:id="rId9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F3CF8" w14:textId="77777777" w:rsidR="00BE61A3" w:rsidRDefault="00BE61A3" w:rsidP="00823E18">
      <w:pPr>
        <w:spacing w:line="240" w:lineRule="auto"/>
      </w:pPr>
      <w:r>
        <w:separator/>
      </w:r>
    </w:p>
  </w:endnote>
  <w:endnote w:type="continuationSeparator" w:id="0">
    <w:p w14:paraId="34E95D50" w14:textId="77777777" w:rsidR="00BE61A3" w:rsidRDefault="00BE61A3" w:rsidP="00823E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CE843" w14:textId="77777777" w:rsidR="00BE61A3" w:rsidRDefault="00BE61A3" w:rsidP="00823E18">
      <w:pPr>
        <w:spacing w:line="240" w:lineRule="auto"/>
      </w:pPr>
      <w:r>
        <w:separator/>
      </w:r>
    </w:p>
  </w:footnote>
  <w:footnote w:type="continuationSeparator" w:id="0">
    <w:p w14:paraId="2E42574D" w14:textId="77777777" w:rsidR="00BE61A3" w:rsidRDefault="00BE61A3" w:rsidP="00823E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420510"/>
      <w:docPartObj>
        <w:docPartGallery w:val="Page Numbers (Top of Page)"/>
        <w:docPartUnique/>
      </w:docPartObj>
    </w:sdtPr>
    <w:sdtContent>
      <w:p w14:paraId="5F20B346" w14:textId="1EFA45A8" w:rsidR="00823E18" w:rsidRDefault="00823E1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955CC6" w14:textId="77777777" w:rsidR="00823E18" w:rsidRDefault="00823E1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E550F"/>
    <w:multiLevelType w:val="hybridMultilevel"/>
    <w:tmpl w:val="CFC67B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075BB"/>
    <w:multiLevelType w:val="multilevel"/>
    <w:tmpl w:val="96FE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46CA2"/>
    <w:multiLevelType w:val="hybridMultilevel"/>
    <w:tmpl w:val="B7BE84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6740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0913288">
    <w:abstractNumId w:val="2"/>
  </w:num>
  <w:num w:numId="3" w16cid:durableId="762190470">
    <w:abstractNumId w:val="3"/>
  </w:num>
  <w:num w:numId="4" w16cid:durableId="1431008273">
    <w:abstractNumId w:val="0"/>
  </w:num>
  <w:num w:numId="5" w16cid:durableId="1346906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83"/>
    <w:rsid w:val="0003335F"/>
    <w:rsid w:val="00077149"/>
    <w:rsid w:val="001229D1"/>
    <w:rsid w:val="00221AEA"/>
    <w:rsid w:val="004329E8"/>
    <w:rsid w:val="004965ED"/>
    <w:rsid w:val="005D65B7"/>
    <w:rsid w:val="00797305"/>
    <w:rsid w:val="007B1083"/>
    <w:rsid w:val="007E5D37"/>
    <w:rsid w:val="00823E18"/>
    <w:rsid w:val="00841445"/>
    <w:rsid w:val="009E2795"/>
    <w:rsid w:val="00A063CA"/>
    <w:rsid w:val="00BE61A3"/>
    <w:rsid w:val="00CB3FED"/>
    <w:rsid w:val="00D22D35"/>
    <w:rsid w:val="00D82CC8"/>
    <w:rsid w:val="00E622D2"/>
    <w:rsid w:val="00ED443D"/>
    <w:rsid w:val="00F45EC8"/>
    <w:rsid w:val="00FB40FF"/>
    <w:rsid w:val="00FC28B4"/>
    <w:rsid w:val="00FF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3B90C"/>
  <w15:chartTrackingRefBased/>
  <w15:docId w15:val="{9EB62705-6152-4D6A-92B5-5DF92D96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083"/>
    <w:pPr>
      <w:spacing w:after="0" w:line="276" w:lineRule="auto"/>
    </w:pPr>
    <w:rPr>
      <w:rFonts w:ascii="Arial" w:eastAsia="Arial" w:hAnsi="Arial" w:cs="Arial"/>
      <w:kern w:val="0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10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108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B1083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D82CC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F703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F7035"/>
    <w:rPr>
      <w:rFonts w:ascii="Consolas" w:eastAsia="Arial" w:hAnsi="Consolas" w:cs="Arial"/>
      <w:kern w:val="0"/>
      <w:sz w:val="20"/>
      <w:szCs w:val="20"/>
      <w:lang w:eastAsia="uk-UA"/>
      <w14:ligatures w14:val="none"/>
    </w:rPr>
  </w:style>
  <w:style w:type="paragraph" w:styleId="a7">
    <w:name w:val="header"/>
    <w:basedOn w:val="a"/>
    <w:link w:val="a8"/>
    <w:uiPriority w:val="99"/>
    <w:unhideWhenUsed/>
    <w:rsid w:val="00823E18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823E18"/>
    <w:rPr>
      <w:rFonts w:ascii="Arial" w:eastAsia="Arial" w:hAnsi="Arial" w:cs="Arial"/>
      <w:kern w:val="0"/>
      <w:lang w:eastAsia="uk-UA"/>
      <w14:ligatures w14:val="none"/>
    </w:rPr>
  </w:style>
  <w:style w:type="paragraph" w:styleId="a9">
    <w:name w:val="footer"/>
    <w:basedOn w:val="a"/>
    <w:link w:val="aa"/>
    <w:uiPriority w:val="99"/>
    <w:unhideWhenUsed/>
    <w:rsid w:val="00823E18"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823E18"/>
    <w:rPr>
      <w:rFonts w:ascii="Arial" w:eastAsia="Arial" w:hAnsi="Arial" w:cs="Arial"/>
      <w:kern w:val="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com/en/groups/posts/en..switch-statement-in-java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HDUo9xVrS4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22</Pages>
  <Words>12865</Words>
  <Characters>7334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Прядко</dc:creator>
  <cp:keywords/>
  <dc:description/>
  <cp:lastModifiedBy>Максим Прядко</cp:lastModifiedBy>
  <cp:revision>8</cp:revision>
  <dcterms:created xsi:type="dcterms:W3CDTF">2024-11-20T14:07:00Z</dcterms:created>
  <dcterms:modified xsi:type="dcterms:W3CDTF">2024-11-22T16:12:00Z</dcterms:modified>
</cp:coreProperties>
</file>