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61AC" w14:textId="6977ADAF" w:rsidR="00C9560D" w:rsidRPr="007B28F8" w:rsidRDefault="00534E78" w:rsidP="000525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28F8">
        <w:rPr>
          <w:rFonts w:ascii="Times New Roman" w:hAnsi="Times New Roman" w:cs="Times New Roman"/>
          <w:b/>
          <w:bCs/>
          <w:sz w:val="32"/>
          <w:szCs w:val="32"/>
        </w:rPr>
        <w:t>Malachi Rosario</w:t>
      </w:r>
    </w:p>
    <w:p w14:paraId="445E67A5" w14:textId="17F71CE8" w:rsidR="003551FB" w:rsidRPr="00AA300D" w:rsidRDefault="003551FB" w:rsidP="003551FB">
      <w:pPr>
        <w:rPr>
          <w:rFonts w:ascii="Times New Roman" w:hAnsi="Times New Roman" w:cs="Times New Roman"/>
          <w:u w:val="single"/>
        </w:rPr>
      </w:pPr>
      <w:r w:rsidRPr="00AA300D">
        <w:rPr>
          <w:rFonts w:ascii="Times New Roman" w:hAnsi="Times New Roman" w:cs="Times New Roman"/>
        </w:rPr>
        <w:t>Chicago, IL | 773</w:t>
      </w:r>
      <w:r w:rsidR="007B28F8" w:rsidRPr="00AA300D">
        <w:rPr>
          <w:rFonts w:ascii="Times New Roman" w:hAnsi="Times New Roman" w:cs="Times New Roman"/>
        </w:rPr>
        <w:t>.</w:t>
      </w:r>
      <w:r w:rsidRPr="00AA300D">
        <w:rPr>
          <w:rFonts w:ascii="Times New Roman" w:hAnsi="Times New Roman" w:cs="Times New Roman"/>
        </w:rPr>
        <w:t>876</w:t>
      </w:r>
      <w:r w:rsidR="007B28F8" w:rsidRPr="00AA300D">
        <w:rPr>
          <w:rFonts w:ascii="Times New Roman" w:hAnsi="Times New Roman" w:cs="Times New Roman"/>
        </w:rPr>
        <w:t>.</w:t>
      </w:r>
      <w:r w:rsidRPr="00AA300D">
        <w:rPr>
          <w:rFonts w:ascii="Times New Roman" w:hAnsi="Times New Roman" w:cs="Times New Roman"/>
        </w:rPr>
        <w:t xml:space="preserve">3940  | </w:t>
      </w:r>
      <w:hyperlink r:id="rId8" w:history="1">
        <w:r w:rsidRPr="00AA300D">
          <w:rPr>
            <w:rFonts w:ascii="Times New Roman" w:hAnsi="Times New Roman" w:cs="Times New Roman"/>
            <w:color w:val="000000" w:themeColor="text1"/>
            <w:u w:val="single"/>
          </w:rPr>
          <w:t>malachirosario.com</w:t>
        </w:r>
      </w:hyperlink>
      <w:r w:rsidRPr="00AA300D">
        <w:rPr>
          <w:rFonts w:ascii="Times New Roman" w:hAnsi="Times New Roman" w:cs="Times New Roman"/>
        </w:rPr>
        <w:t xml:space="preserve"> | </w:t>
      </w:r>
      <w:hyperlink r:id="rId9" w:history="1">
        <w:r w:rsidRPr="00AA300D">
          <w:rPr>
            <w:rFonts w:ascii="Times New Roman" w:hAnsi="Times New Roman" w:cs="Times New Roman"/>
            <w:u w:val="single"/>
          </w:rPr>
          <w:t>www.linkedin.com/in/malachirosario</w:t>
        </w:r>
      </w:hyperlink>
      <w:r w:rsidRPr="00AA300D">
        <w:rPr>
          <w:rFonts w:ascii="Times New Roman" w:hAnsi="Times New Roman" w:cs="Times New Roman"/>
        </w:rPr>
        <w:t xml:space="preserve"> | </w:t>
      </w:r>
      <w:hyperlink r:id="rId10" w:history="1">
        <w:r w:rsidRPr="00AA300D">
          <w:rPr>
            <w:rFonts w:ascii="Times New Roman" w:hAnsi="Times New Roman" w:cs="Times New Roman"/>
            <w:color w:val="000000" w:themeColor="text1"/>
            <w:u w:val="single"/>
          </w:rPr>
          <w:t>www</w:t>
        </w:r>
        <w:r w:rsidRPr="00AA300D">
          <w:rPr>
            <w:rFonts w:ascii="Times New Roman" w:hAnsi="Times New Roman" w:cs="Times New Roman"/>
            <w:u w:val="single"/>
          </w:rPr>
          <w:t>.github.com/MalachiR64</w:t>
        </w:r>
      </w:hyperlink>
    </w:p>
    <w:p w14:paraId="74BB00CD" w14:textId="77777777" w:rsidR="003551FB" w:rsidRPr="00AA300D" w:rsidRDefault="003551FB" w:rsidP="003551FB">
      <w:pPr>
        <w:jc w:val="center"/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mrosario5664@gmail.com</w:t>
      </w:r>
    </w:p>
    <w:p w14:paraId="345EE3CF" w14:textId="3997BEB8" w:rsidR="004C00C5" w:rsidRPr="00AA300D" w:rsidRDefault="006B41FC" w:rsidP="00FF4385">
      <w:pPr>
        <w:pBdr>
          <w:bottom w:val="single" w:sz="8" w:space="1" w:color="auto"/>
        </w:pBdr>
        <w:rPr>
          <w:rFonts w:ascii="Times New Roman" w:hAnsi="Times New Roman" w:cs="Times New Roman"/>
          <w:b/>
        </w:rPr>
        <w:sectPr w:rsidR="004C00C5" w:rsidRPr="00AA300D" w:rsidSect="00B842B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A300D">
        <w:rPr>
          <w:rFonts w:ascii="Times New Roman" w:hAnsi="Times New Roman" w:cs="Times New Roman"/>
          <w:b/>
        </w:rPr>
        <w:t>E</w:t>
      </w:r>
      <w:r w:rsidR="00FF4385" w:rsidRPr="00AA300D">
        <w:rPr>
          <w:rFonts w:ascii="Times New Roman" w:hAnsi="Times New Roman" w:cs="Times New Roman"/>
          <w:b/>
        </w:rPr>
        <w:t xml:space="preserve">DUCATION </w:t>
      </w:r>
    </w:p>
    <w:p w14:paraId="4BEB8EF5" w14:textId="5D289B63" w:rsidR="004C00C5" w:rsidRPr="00AA300D" w:rsidRDefault="006942BD" w:rsidP="00267C77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>Illinois Institute of Technology</w:t>
      </w:r>
      <w:r w:rsidR="00267C77" w:rsidRPr="00AA300D">
        <w:rPr>
          <w:rFonts w:ascii="Times New Roman" w:hAnsi="Times New Roman" w:cs="Times New Roman"/>
        </w:rPr>
        <w:tab/>
      </w:r>
      <w:r w:rsidR="00EC04AF" w:rsidRPr="00AA300D">
        <w:rPr>
          <w:rFonts w:ascii="Times New Roman" w:hAnsi="Times New Roman" w:cs="Times New Roman"/>
        </w:rPr>
        <w:t>08/</w:t>
      </w:r>
      <w:r w:rsidR="00135EFA" w:rsidRPr="00AA300D">
        <w:rPr>
          <w:rFonts w:ascii="Times New Roman" w:hAnsi="Times New Roman" w:cs="Times New Roman"/>
        </w:rPr>
        <w:t xml:space="preserve">2022 </w:t>
      </w:r>
      <w:r w:rsidR="00962A5C" w:rsidRPr="00AA300D">
        <w:rPr>
          <w:rFonts w:ascii="Times New Roman" w:hAnsi="Times New Roman" w:cs="Times New Roman"/>
        </w:rPr>
        <w:t>–</w:t>
      </w:r>
      <w:r w:rsidR="00135EFA" w:rsidRPr="00AA300D">
        <w:rPr>
          <w:rFonts w:ascii="Times New Roman" w:hAnsi="Times New Roman" w:cs="Times New Roman"/>
        </w:rPr>
        <w:t xml:space="preserve"> </w:t>
      </w:r>
      <w:r w:rsidR="00F80451">
        <w:rPr>
          <w:rFonts w:ascii="Times New Roman" w:hAnsi="Times New Roman" w:cs="Times New Roman"/>
        </w:rPr>
        <w:t>05/2026</w:t>
      </w:r>
    </w:p>
    <w:p w14:paraId="40593487" w14:textId="2ABEA158" w:rsidR="00487344" w:rsidRPr="00AA300D" w:rsidRDefault="009A3BC3" w:rsidP="00267C77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i/>
          <w:iCs/>
        </w:rPr>
        <w:t>Bachelor of Science Computer Science</w:t>
      </w:r>
      <w:r w:rsidR="00E602DD" w:rsidRPr="00AA300D">
        <w:rPr>
          <w:rFonts w:ascii="Times New Roman" w:hAnsi="Times New Roman" w:cs="Times New Roman"/>
        </w:rPr>
        <w:t xml:space="preserve"> </w:t>
      </w:r>
      <w:r w:rsidR="007B28F8" w:rsidRPr="00AA300D">
        <w:rPr>
          <w:rFonts w:ascii="Times New Roman" w:hAnsi="Times New Roman" w:cs="Times New Roman"/>
        </w:rPr>
        <w:t xml:space="preserve">| </w:t>
      </w:r>
      <w:r w:rsidR="009448F3">
        <w:rPr>
          <w:rFonts w:ascii="Times New Roman" w:hAnsi="Times New Roman" w:cs="Times New Roman"/>
        </w:rPr>
        <w:t>S</w:t>
      </w:r>
      <w:r w:rsidR="009448F3" w:rsidRPr="009448F3">
        <w:rPr>
          <w:rFonts w:ascii="Times New Roman" w:hAnsi="Times New Roman" w:cs="Times New Roman"/>
        </w:rPr>
        <w:t>pecialization</w:t>
      </w:r>
      <w:r w:rsidR="00E602DD" w:rsidRPr="00AA300D">
        <w:rPr>
          <w:rFonts w:ascii="Times New Roman" w:hAnsi="Times New Roman" w:cs="Times New Roman"/>
        </w:rPr>
        <w:t>:</w:t>
      </w:r>
      <w:r w:rsidR="007B28F8" w:rsidRPr="00AA300D">
        <w:rPr>
          <w:rFonts w:ascii="Times New Roman" w:hAnsi="Times New Roman" w:cs="Times New Roman"/>
        </w:rPr>
        <w:t xml:space="preserve"> Data Science</w:t>
      </w:r>
      <w:r w:rsidR="00267C77" w:rsidRPr="00AA300D">
        <w:rPr>
          <w:rFonts w:ascii="Times New Roman" w:hAnsi="Times New Roman" w:cs="Times New Roman"/>
        </w:rPr>
        <w:tab/>
      </w:r>
      <w:r w:rsidR="00A871E3" w:rsidRPr="00AA300D">
        <w:rPr>
          <w:rFonts w:ascii="Times New Roman" w:hAnsi="Times New Roman" w:cs="Times New Roman"/>
        </w:rPr>
        <w:t xml:space="preserve">Expected Graduation </w:t>
      </w:r>
      <w:r w:rsidR="00951466" w:rsidRPr="00AA300D">
        <w:rPr>
          <w:rFonts w:ascii="Times New Roman" w:hAnsi="Times New Roman" w:cs="Times New Roman"/>
        </w:rPr>
        <w:t>05/</w:t>
      </w:r>
      <w:r w:rsidR="00A871E3" w:rsidRPr="00AA300D">
        <w:rPr>
          <w:rFonts w:ascii="Times New Roman" w:hAnsi="Times New Roman" w:cs="Times New Roman"/>
        </w:rPr>
        <w:t>2026</w:t>
      </w:r>
    </w:p>
    <w:p w14:paraId="7666B4B4" w14:textId="311164B9" w:rsidR="00BC03F0" w:rsidRPr="00AA300D" w:rsidRDefault="00A871E3" w:rsidP="00522677">
      <w:pPr>
        <w:ind w:left="720"/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</w:rPr>
        <w:t>Relevant Classwork</w:t>
      </w:r>
      <w:r w:rsidRPr="00AA300D">
        <w:rPr>
          <w:rFonts w:ascii="Times New Roman" w:hAnsi="Times New Roman" w:cs="Times New Roman"/>
        </w:rPr>
        <w:t xml:space="preserve">: </w:t>
      </w:r>
      <w:r w:rsidR="00C146CC" w:rsidRPr="00AA300D">
        <w:rPr>
          <w:rFonts w:ascii="Times New Roman" w:hAnsi="Times New Roman" w:cs="Times New Roman"/>
        </w:rPr>
        <w:t>Data Structures and Algorithms | Operating Systems | Database Organization |</w:t>
      </w:r>
      <w:r w:rsidR="004F245E" w:rsidRPr="00AA300D">
        <w:rPr>
          <w:rFonts w:ascii="Times New Roman" w:hAnsi="Times New Roman" w:cs="Times New Roman"/>
        </w:rPr>
        <w:t xml:space="preserve"> </w:t>
      </w:r>
      <w:r w:rsidR="00C146CC" w:rsidRPr="00AA300D">
        <w:rPr>
          <w:rFonts w:ascii="Times New Roman" w:hAnsi="Times New Roman" w:cs="Times New Roman"/>
        </w:rPr>
        <w:t xml:space="preserve">Systems Programming | </w:t>
      </w:r>
      <w:r w:rsidR="007B28F8" w:rsidRPr="00AA300D">
        <w:rPr>
          <w:rFonts w:ascii="Times New Roman" w:hAnsi="Times New Roman" w:cs="Times New Roman"/>
        </w:rPr>
        <w:t xml:space="preserve">Parallel and Distributed Computing | </w:t>
      </w:r>
      <w:r w:rsidR="00C146CC" w:rsidRPr="00AA300D">
        <w:rPr>
          <w:rFonts w:ascii="Times New Roman" w:hAnsi="Times New Roman" w:cs="Times New Roman"/>
        </w:rPr>
        <w:t>Data Mining |</w:t>
      </w:r>
      <w:r w:rsidR="007B28F8" w:rsidRPr="00AA300D">
        <w:rPr>
          <w:rFonts w:ascii="Times New Roman" w:hAnsi="Times New Roman" w:cs="Times New Roman"/>
        </w:rPr>
        <w:t xml:space="preserve"> </w:t>
      </w:r>
      <w:r w:rsidR="00FF4385" w:rsidRPr="00AA300D">
        <w:rPr>
          <w:rFonts w:ascii="Times New Roman" w:hAnsi="Times New Roman" w:cs="Times New Roman"/>
        </w:rPr>
        <w:t>S</w:t>
      </w:r>
      <w:r w:rsidR="007B28F8" w:rsidRPr="00AA300D">
        <w:rPr>
          <w:rFonts w:ascii="Times New Roman" w:hAnsi="Times New Roman" w:cs="Times New Roman"/>
        </w:rPr>
        <w:t>tochastic Processes</w:t>
      </w:r>
      <w:r w:rsidR="00FF4385" w:rsidRPr="00AA300D">
        <w:rPr>
          <w:rFonts w:ascii="Times New Roman" w:hAnsi="Times New Roman" w:cs="Times New Roman"/>
        </w:rPr>
        <w:t xml:space="preserve"> | Data Science | Artificial Intelligence </w:t>
      </w:r>
      <w:r w:rsidR="007B28F8" w:rsidRPr="00AA300D">
        <w:rPr>
          <w:rFonts w:ascii="Times New Roman" w:hAnsi="Times New Roman" w:cs="Times New Roman"/>
        </w:rPr>
        <w:t>|</w:t>
      </w:r>
      <w:r w:rsidR="00C146CC" w:rsidRPr="00AA300D">
        <w:rPr>
          <w:rFonts w:ascii="Times New Roman" w:hAnsi="Times New Roman" w:cs="Times New Roman"/>
        </w:rPr>
        <w:t xml:space="preserve"> Probability and Statistics | Linear Algebra | Object-Oriented Programming I, II </w:t>
      </w:r>
    </w:p>
    <w:p w14:paraId="5DC702AE" w14:textId="23F69CAB" w:rsidR="00215A1F" w:rsidRPr="00AA300D" w:rsidRDefault="00857607" w:rsidP="00522677">
      <w:pPr>
        <w:ind w:left="720"/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>Activities</w:t>
      </w:r>
      <w:r w:rsidRPr="00AA300D">
        <w:rPr>
          <w:rFonts w:ascii="Times New Roman" w:hAnsi="Times New Roman" w:cs="Times New Roman"/>
        </w:rPr>
        <w:t xml:space="preserve">: Pi Kappa Phi | SHPE </w:t>
      </w:r>
      <w:r w:rsidR="003D01CE" w:rsidRPr="00AA300D">
        <w:rPr>
          <w:rFonts w:ascii="Times New Roman" w:hAnsi="Times New Roman" w:cs="Times New Roman"/>
        </w:rPr>
        <w:t xml:space="preserve">| ACM </w:t>
      </w:r>
      <w:r w:rsidRPr="00AA300D">
        <w:rPr>
          <w:rFonts w:ascii="Times New Roman" w:hAnsi="Times New Roman" w:cs="Times New Roman"/>
        </w:rPr>
        <w:t>|</w:t>
      </w:r>
      <w:r w:rsidR="00E602DD" w:rsidRPr="00AA300D">
        <w:rPr>
          <w:rFonts w:ascii="Times New Roman" w:hAnsi="Times New Roman" w:cs="Times New Roman"/>
        </w:rPr>
        <w:t xml:space="preserve"> Codify</w:t>
      </w:r>
      <w:r w:rsidRPr="00AA300D">
        <w:rPr>
          <w:rFonts w:ascii="Times New Roman" w:hAnsi="Times New Roman" w:cs="Times New Roman"/>
        </w:rPr>
        <w:t xml:space="preserve"> </w:t>
      </w:r>
      <w:r w:rsidR="00E602DD" w:rsidRPr="00AA300D">
        <w:rPr>
          <w:rFonts w:ascii="Times New Roman" w:hAnsi="Times New Roman" w:cs="Times New Roman"/>
        </w:rPr>
        <w:t xml:space="preserve">| </w:t>
      </w:r>
      <w:r w:rsidRPr="00AA300D">
        <w:rPr>
          <w:rFonts w:ascii="Times New Roman" w:hAnsi="Times New Roman" w:cs="Times New Roman"/>
        </w:rPr>
        <w:t>Exelon Summer Institute | C</w:t>
      </w:r>
      <w:r w:rsidR="00785656" w:rsidRPr="00AA300D">
        <w:rPr>
          <w:rFonts w:ascii="Times New Roman" w:hAnsi="Times New Roman" w:cs="Times New Roman"/>
        </w:rPr>
        <w:t>RU</w:t>
      </w:r>
    </w:p>
    <w:p w14:paraId="7243EA96" w14:textId="0D6199FE" w:rsidR="008343AB" w:rsidRPr="00AA300D" w:rsidRDefault="00B702F3" w:rsidP="005634CE">
      <w:pPr>
        <w:pBdr>
          <w:bottom w:val="single" w:sz="8" w:space="1" w:color="auto"/>
        </w:pBdr>
        <w:rPr>
          <w:rFonts w:ascii="Times New Roman" w:hAnsi="Times New Roman" w:cs="Times New Roman"/>
          <w:b/>
        </w:rPr>
      </w:pPr>
      <w:r w:rsidRPr="00AA300D">
        <w:rPr>
          <w:rFonts w:ascii="Times New Roman" w:hAnsi="Times New Roman" w:cs="Times New Roman"/>
          <w:b/>
        </w:rPr>
        <w:t>E</w:t>
      </w:r>
      <w:r w:rsidR="00FF4385" w:rsidRPr="00AA300D">
        <w:rPr>
          <w:rFonts w:ascii="Times New Roman" w:hAnsi="Times New Roman" w:cs="Times New Roman"/>
          <w:b/>
        </w:rPr>
        <w:t>XPERIENCE</w:t>
      </w:r>
    </w:p>
    <w:p w14:paraId="008DE770" w14:textId="35D4D0A9" w:rsidR="00795D0A" w:rsidRPr="00AA300D" w:rsidRDefault="00C2656E" w:rsidP="00795D0A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>Software Engineer Intern</w:t>
      </w:r>
      <w:r w:rsidR="00795D0A" w:rsidRPr="00AA300D">
        <w:rPr>
          <w:rFonts w:ascii="Times New Roman" w:hAnsi="Times New Roman" w:cs="Times New Roman"/>
          <w:b/>
          <w:bCs/>
        </w:rPr>
        <w:tab/>
      </w:r>
      <w:r w:rsidR="00795D0A" w:rsidRPr="00AA300D">
        <w:rPr>
          <w:rFonts w:ascii="Times New Roman" w:hAnsi="Times New Roman" w:cs="Times New Roman"/>
        </w:rPr>
        <w:t>0</w:t>
      </w:r>
      <w:r w:rsidR="00FE773F" w:rsidRPr="00AA300D">
        <w:rPr>
          <w:rFonts w:ascii="Times New Roman" w:hAnsi="Times New Roman" w:cs="Times New Roman"/>
        </w:rPr>
        <w:t>6</w:t>
      </w:r>
      <w:r w:rsidR="00795D0A" w:rsidRPr="00AA300D">
        <w:rPr>
          <w:rFonts w:ascii="Times New Roman" w:hAnsi="Times New Roman" w:cs="Times New Roman"/>
        </w:rPr>
        <w:t>/202</w:t>
      </w:r>
      <w:r w:rsidR="00FE773F" w:rsidRPr="00AA300D">
        <w:rPr>
          <w:rFonts w:ascii="Times New Roman" w:hAnsi="Times New Roman" w:cs="Times New Roman"/>
        </w:rPr>
        <w:t>5</w:t>
      </w:r>
      <w:r w:rsidR="00795D0A" w:rsidRPr="00AA300D">
        <w:rPr>
          <w:rFonts w:ascii="Times New Roman" w:hAnsi="Times New Roman" w:cs="Times New Roman"/>
        </w:rPr>
        <w:t xml:space="preserve"> – </w:t>
      </w:r>
      <w:r w:rsidR="00FE0FE4" w:rsidRPr="00AA300D">
        <w:rPr>
          <w:rFonts w:ascii="Times New Roman" w:hAnsi="Times New Roman" w:cs="Times New Roman"/>
        </w:rPr>
        <w:t>08/2025</w:t>
      </w:r>
    </w:p>
    <w:p w14:paraId="537C2735" w14:textId="77777777" w:rsidR="00311E91" w:rsidRPr="00AA300D" w:rsidRDefault="009F3C22" w:rsidP="00311E91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i/>
          <w:iCs/>
        </w:rPr>
        <w:t>BlackRock</w:t>
      </w:r>
      <w:r w:rsidR="00795D0A" w:rsidRPr="00AA300D">
        <w:rPr>
          <w:rFonts w:ascii="Times New Roman" w:hAnsi="Times New Roman" w:cs="Times New Roman"/>
          <w:i/>
          <w:iCs/>
        </w:rPr>
        <w:t xml:space="preserve"> </w:t>
      </w:r>
      <w:r w:rsidRPr="00AA300D">
        <w:rPr>
          <w:rFonts w:ascii="Times New Roman" w:hAnsi="Times New Roman" w:cs="Times New Roman"/>
        </w:rPr>
        <w:t>Atlanta</w:t>
      </w:r>
      <w:r w:rsidR="00795D0A" w:rsidRPr="00AA300D">
        <w:rPr>
          <w:rFonts w:ascii="Times New Roman" w:hAnsi="Times New Roman" w:cs="Times New Roman"/>
        </w:rPr>
        <w:t xml:space="preserve">, </w:t>
      </w:r>
      <w:r w:rsidRPr="00AA300D">
        <w:rPr>
          <w:rFonts w:ascii="Times New Roman" w:hAnsi="Times New Roman" w:cs="Times New Roman"/>
        </w:rPr>
        <w:t>GA</w:t>
      </w:r>
    </w:p>
    <w:p w14:paraId="421A7978" w14:textId="142943DB" w:rsidR="00585AA5" w:rsidRPr="00AA300D" w:rsidRDefault="00E30F74" w:rsidP="00604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Developed</w:t>
      </w:r>
      <w:r w:rsidR="00311E91" w:rsidRPr="00AA300D">
        <w:rPr>
          <w:rFonts w:ascii="Times New Roman" w:hAnsi="Times New Roman" w:cs="Times New Roman"/>
        </w:rPr>
        <w:t xml:space="preserve"> a </w:t>
      </w:r>
      <w:r w:rsidR="00E85F74" w:rsidRPr="00AA300D">
        <w:rPr>
          <w:rFonts w:ascii="Times New Roman" w:hAnsi="Times New Roman" w:cs="Times New Roman"/>
        </w:rPr>
        <w:t>full-stack</w:t>
      </w:r>
      <w:r w:rsidR="00A3188B" w:rsidRPr="00AA300D">
        <w:rPr>
          <w:rFonts w:ascii="Times New Roman" w:hAnsi="Times New Roman" w:cs="Times New Roman"/>
        </w:rPr>
        <w:t xml:space="preserve"> </w:t>
      </w:r>
      <w:r w:rsidR="00311E91" w:rsidRPr="00AA300D">
        <w:rPr>
          <w:rFonts w:ascii="Times New Roman" w:hAnsi="Times New Roman" w:cs="Times New Roman"/>
        </w:rPr>
        <w:t xml:space="preserve">mobile app using </w:t>
      </w:r>
      <w:r w:rsidR="005D2699" w:rsidRPr="00AA300D">
        <w:rPr>
          <w:rStyle w:val="Strong"/>
          <w:rFonts w:ascii="Times New Roman" w:hAnsi="Times New Roman" w:cs="Times New Roman"/>
          <w:b w:val="0"/>
          <w:bCs w:val="0"/>
        </w:rPr>
        <w:t>Python</w:t>
      </w:r>
      <w:r w:rsidR="00466A4D" w:rsidRPr="00AA300D">
        <w:rPr>
          <w:rFonts w:ascii="Times New Roman" w:hAnsi="Times New Roman" w:cs="Times New Roman"/>
        </w:rPr>
        <w:t>,</w:t>
      </w:r>
      <w:r w:rsidR="00311E91" w:rsidRPr="00AA300D">
        <w:rPr>
          <w:rFonts w:ascii="Times New Roman" w:hAnsi="Times New Roman" w:cs="Times New Roman"/>
        </w:rPr>
        <w:t xml:space="preserve"> </w:t>
      </w:r>
      <w:proofErr w:type="spellStart"/>
      <w:r w:rsidR="00311E91" w:rsidRPr="00AA300D">
        <w:rPr>
          <w:rStyle w:val="Strong"/>
          <w:rFonts w:ascii="Times New Roman" w:hAnsi="Times New Roman" w:cs="Times New Roman"/>
          <w:b w:val="0"/>
          <w:bCs w:val="0"/>
        </w:rPr>
        <w:t>Fas</w:t>
      </w:r>
      <w:r w:rsidR="00670E21" w:rsidRPr="00AA300D">
        <w:rPr>
          <w:rStyle w:val="Strong"/>
          <w:rFonts w:ascii="Times New Roman" w:hAnsi="Times New Roman" w:cs="Times New Roman"/>
          <w:b w:val="0"/>
          <w:bCs w:val="0"/>
        </w:rPr>
        <w:t>t</w:t>
      </w:r>
      <w:r w:rsidR="008C3640" w:rsidRPr="00AA300D">
        <w:rPr>
          <w:rStyle w:val="Strong"/>
          <w:rFonts w:ascii="Times New Roman" w:hAnsi="Times New Roman" w:cs="Times New Roman"/>
          <w:b w:val="0"/>
          <w:bCs w:val="0"/>
        </w:rPr>
        <w:t>API</w:t>
      </w:r>
      <w:proofErr w:type="spellEnd"/>
      <w:r w:rsidR="008C3640" w:rsidRPr="00AA300D">
        <w:rPr>
          <w:rStyle w:val="Strong"/>
          <w:rFonts w:ascii="Times New Roman" w:hAnsi="Times New Roman" w:cs="Times New Roman"/>
          <w:b w:val="0"/>
          <w:bCs w:val="0"/>
        </w:rPr>
        <w:t>, and</w:t>
      </w:r>
      <w:r w:rsidR="00466A4D" w:rsidRPr="00AA300D">
        <w:rPr>
          <w:rFonts w:ascii="Times New Roman" w:hAnsi="Times New Roman" w:cs="Times New Roman"/>
        </w:rPr>
        <w:t xml:space="preserve"> </w:t>
      </w:r>
      <w:r w:rsidR="00466A4D" w:rsidRPr="00AA300D">
        <w:rPr>
          <w:rStyle w:val="Strong"/>
          <w:rFonts w:ascii="Times New Roman" w:hAnsi="Times New Roman" w:cs="Times New Roman"/>
          <w:b w:val="0"/>
          <w:bCs w:val="0"/>
        </w:rPr>
        <w:t>React Native</w:t>
      </w:r>
      <w:r w:rsidR="00311E91" w:rsidRPr="00AA300D">
        <w:rPr>
          <w:rFonts w:ascii="Times New Roman" w:hAnsi="Times New Roman" w:cs="Times New Roman"/>
        </w:rPr>
        <w:t xml:space="preserve"> </w:t>
      </w:r>
      <w:r w:rsidRPr="00AA300D">
        <w:rPr>
          <w:rFonts w:ascii="Times New Roman" w:hAnsi="Times New Roman" w:cs="Times New Roman"/>
        </w:rPr>
        <w:t>to access</w:t>
      </w:r>
      <w:r w:rsidR="00311E91" w:rsidRPr="00AA300D">
        <w:rPr>
          <w:rFonts w:ascii="Times New Roman" w:hAnsi="Times New Roman" w:cs="Times New Roman"/>
        </w:rPr>
        <w:t xml:space="preserve"> and interact with Snowflake</w:t>
      </w:r>
      <w:r w:rsidRPr="00AA300D">
        <w:rPr>
          <w:rFonts w:ascii="Times New Roman" w:hAnsi="Times New Roman" w:cs="Times New Roman"/>
        </w:rPr>
        <w:t>-</w:t>
      </w:r>
      <w:r w:rsidR="00311E91" w:rsidRPr="00AA300D">
        <w:rPr>
          <w:rFonts w:ascii="Times New Roman" w:hAnsi="Times New Roman" w:cs="Times New Roman"/>
        </w:rPr>
        <w:t>hosted financial data on mobile devices.</w:t>
      </w:r>
    </w:p>
    <w:p w14:paraId="187CB912" w14:textId="0CDDBB7B" w:rsidR="002A4CFB" w:rsidRDefault="00F679E1" w:rsidP="00713C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Engineered a dynamic query and filtering </w:t>
      </w:r>
      <w:r w:rsidR="001E0603" w:rsidRPr="00AA300D">
        <w:rPr>
          <w:rFonts w:ascii="Times New Roman" w:hAnsi="Times New Roman" w:cs="Times New Roman"/>
        </w:rPr>
        <w:t xml:space="preserve">caching </w:t>
      </w:r>
      <w:r w:rsidR="00AF1206" w:rsidRPr="00AA300D">
        <w:rPr>
          <w:rFonts w:ascii="Times New Roman" w:hAnsi="Times New Roman" w:cs="Times New Roman"/>
        </w:rPr>
        <w:t xml:space="preserve">layer supporting </w:t>
      </w:r>
      <w:r w:rsidRPr="00AA300D">
        <w:rPr>
          <w:rFonts w:ascii="Times New Roman" w:hAnsi="Times New Roman" w:cs="Times New Roman"/>
        </w:rPr>
        <w:t>real-time synchronization a</w:t>
      </w:r>
      <w:r w:rsidR="00AF1206" w:rsidRPr="00AA300D">
        <w:rPr>
          <w:rFonts w:ascii="Times New Roman" w:hAnsi="Times New Roman" w:cs="Times New Roman"/>
        </w:rPr>
        <w:t xml:space="preserve">cross </w:t>
      </w:r>
      <w:r w:rsidR="00AA300D" w:rsidRPr="00AA300D">
        <w:rPr>
          <w:rFonts w:ascii="Times New Roman" w:hAnsi="Times New Roman" w:cs="Times New Roman"/>
        </w:rPr>
        <w:t>arbitrary database schemas.</w:t>
      </w:r>
    </w:p>
    <w:p w14:paraId="54EDF8FF" w14:textId="3C851216" w:rsidR="00AA300D" w:rsidRPr="00AA300D" w:rsidRDefault="00AA300D" w:rsidP="00AA300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Implemented a schema-aware filtering interface supporting text, numeric, and date predicates, enabling flexible querying of Snowflake data from the mobile client.</w:t>
      </w:r>
    </w:p>
    <w:p w14:paraId="39420F49" w14:textId="057B22E0" w:rsidR="009B55EF" w:rsidRPr="00AA300D" w:rsidRDefault="005B66EE" w:rsidP="009B55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</w:t>
      </w:r>
      <w:r w:rsidR="004975DF" w:rsidRPr="00AA300D">
        <w:rPr>
          <w:rFonts w:ascii="Times New Roman" w:hAnsi="Times New Roman" w:cs="Times New Roman"/>
        </w:rPr>
        <w:t xml:space="preserve"> stock lifecycle visualization tool</w:t>
      </w:r>
      <w:r>
        <w:rPr>
          <w:rFonts w:ascii="Times New Roman" w:hAnsi="Times New Roman" w:cs="Times New Roman"/>
        </w:rPr>
        <w:t>s</w:t>
      </w:r>
      <w:r w:rsidR="004975DF" w:rsidRPr="00AA300D">
        <w:rPr>
          <w:rFonts w:ascii="Times New Roman" w:hAnsi="Times New Roman" w:cs="Times New Roman"/>
        </w:rPr>
        <w:t xml:space="preserve"> to display historical trends and key</w:t>
      </w:r>
      <w:r w:rsidR="006A62DD" w:rsidRPr="00AA300D">
        <w:rPr>
          <w:rFonts w:ascii="Times New Roman" w:hAnsi="Times New Roman" w:cs="Times New Roman"/>
        </w:rPr>
        <w:t xml:space="preserve"> </w:t>
      </w:r>
      <w:r w:rsidR="004975DF" w:rsidRPr="00AA300D">
        <w:rPr>
          <w:rFonts w:ascii="Times New Roman" w:hAnsi="Times New Roman" w:cs="Times New Roman"/>
        </w:rPr>
        <w:t>metrics across</w:t>
      </w:r>
      <w:r w:rsidR="000863B8" w:rsidRPr="00AA300D">
        <w:rPr>
          <w:rFonts w:ascii="Times New Roman" w:hAnsi="Times New Roman" w:cs="Times New Roman"/>
        </w:rPr>
        <w:t xml:space="preserve"> </w:t>
      </w:r>
      <w:r w:rsidR="004975DF" w:rsidRPr="00AA300D">
        <w:rPr>
          <w:rFonts w:ascii="Times New Roman" w:hAnsi="Times New Roman" w:cs="Times New Roman"/>
        </w:rPr>
        <w:t>investment stages.</w:t>
      </w:r>
    </w:p>
    <w:p w14:paraId="615E447E" w14:textId="6A634CF3" w:rsidR="00284F06" w:rsidRPr="00AA300D" w:rsidRDefault="00284F06" w:rsidP="00284F06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 xml:space="preserve">Teaching Assistant (TA): CS 116 </w:t>
      </w:r>
      <w:r w:rsidRPr="00284F06">
        <w:rPr>
          <w:rFonts w:ascii="Times New Roman" w:hAnsi="Times New Roman" w:cs="Times New Roman"/>
          <w:b/>
          <w:bCs/>
        </w:rPr>
        <w:t>Data Structures and Algorithms</w:t>
      </w:r>
      <w:r w:rsidRPr="00AA300D">
        <w:rPr>
          <w:rFonts w:ascii="Times New Roman" w:hAnsi="Times New Roman" w:cs="Times New Roman"/>
          <w:b/>
          <w:bCs/>
        </w:rPr>
        <w:tab/>
      </w:r>
      <w:r w:rsidRPr="00AA300D">
        <w:rPr>
          <w:rFonts w:ascii="Times New Roman" w:hAnsi="Times New Roman" w:cs="Times New Roman"/>
        </w:rPr>
        <w:t>01/2024 – 05/2024</w:t>
      </w:r>
    </w:p>
    <w:p w14:paraId="3B3FD98A" w14:textId="77777777" w:rsidR="00305B9F" w:rsidRPr="00AA300D" w:rsidRDefault="00305B9F" w:rsidP="00305B9F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i/>
          <w:iCs/>
        </w:rPr>
        <w:t xml:space="preserve">Illinois Institute of Technology </w:t>
      </w:r>
      <w:r w:rsidRPr="00AA300D">
        <w:rPr>
          <w:rFonts w:ascii="Times New Roman" w:hAnsi="Times New Roman" w:cs="Times New Roman"/>
        </w:rPr>
        <w:t>Chicago, IL</w:t>
      </w:r>
    </w:p>
    <w:p w14:paraId="7D88AFFC" w14:textId="2B09D313" w:rsidR="00284F06" w:rsidRPr="00284F06" w:rsidRDefault="009556A4" w:rsidP="00284F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Taught data structures and algorithms </w:t>
      </w:r>
      <w:r w:rsidR="00533596" w:rsidRPr="00AA300D">
        <w:rPr>
          <w:rFonts w:ascii="Times New Roman" w:hAnsi="Times New Roman" w:cs="Times New Roman"/>
        </w:rPr>
        <w:t xml:space="preserve">in Python </w:t>
      </w:r>
      <w:r w:rsidRPr="00AA300D">
        <w:rPr>
          <w:rFonts w:ascii="Times New Roman" w:hAnsi="Times New Roman" w:cs="Times New Roman"/>
        </w:rPr>
        <w:t>to improve time complexity and code optimization, including hash maps, stacks,</w:t>
      </w:r>
      <w:r w:rsidR="002845C4" w:rsidRPr="00AA300D">
        <w:rPr>
          <w:rFonts w:ascii="Times New Roman" w:hAnsi="Times New Roman" w:cs="Times New Roman"/>
        </w:rPr>
        <w:t xml:space="preserve"> queues,</w:t>
      </w:r>
      <w:r w:rsidRPr="00AA300D">
        <w:rPr>
          <w:rFonts w:ascii="Times New Roman" w:hAnsi="Times New Roman" w:cs="Times New Roman"/>
        </w:rPr>
        <w:t xml:space="preserve"> trees, graphs, and </w:t>
      </w:r>
      <w:r w:rsidR="00E720CF" w:rsidRPr="00AA300D">
        <w:rPr>
          <w:rFonts w:ascii="Times New Roman" w:hAnsi="Times New Roman" w:cs="Times New Roman"/>
        </w:rPr>
        <w:t xml:space="preserve">algorithms </w:t>
      </w:r>
      <w:r w:rsidR="00DA286B">
        <w:rPr>
          <w:rFonts w:ascii="Times New Roman" w:hAnsi="Times New Roman" w:cs="Times New Roman"/>
        </w:rPr>
        <w:t>such as</w:t>
      </w:r>
      <w:r w:rsidRPr="00AA300D">
        <w:rPr>
          <w:rFonts w:ascii="Times New Roman" w:hAnsi="Times New Roman" w:cs="Times New Roman"/>
        </w:rPr>
        <w:t xml:space="preserve"> </w:t>
      </w:r>
      <w:r w:rsidR="001C11D1" w:rsidRPr="00AA300D">
        <w:rPr>
          <w:rFonts w:ascii="Times New Roman" w:hAnsi="Times New Roman" w:cs="Times New Roman"/>
        </w:rPr>
        <w:t>binary</w:t>
      </w:r>
      <w:r w:rsidR="00782597" w:rsidRPr="00AA300D">
        <w:rPr>
          <w:rFonts w:ascii="Times New Roman" w:hAnsi="Times New Roman" w:cs="Times New Roman"/>
        </w:rPr>
        <w:t xml:space="preserve"> search</w:t>
      </w:r>
      <w:r w:rsidR="001C11D1" w:rsidRPr="00AA300D">
        <w:rPr>
          <w:rFonts w:ascii="Times New Roman" w:hAnsi="Times New Roman" w:cs="Times New Roman"/>
        </w:rPr>
        <w:t xml:space="preserve">, </w:t>
      </w:r>
      <w:r w:rsidRPr="00AA300D">
        <w:rPr>
          <w:rFonts w:ascii="Times New Roman" w:hAnsi="Times New Roman" w:cs="Times New Roman"/>
        </w:rPr>
        <w:t>divide-and-conquer</w:t>
      </w:r>
      <w:r w:rsidR="001C11D1" w:rsidRPr="00AA300D">
        <w:rPr>
          <w:rFonts w:ascii="Times New Roman" w:hAnsi="Times New Roman" w:cs="Times New Roman"/>
        </w:rPr>
        <w:t>,</w:t>
      </w:r>
      <w:r w:rsidRPr="00AA300D">
        <w:rPr>
          <w:rFonts w:ascii="Times New Roman" w:hAnsi="Times New Roman" w:cs="Times New Roman"/>
        </w:rPr>
        <w:t xml:space="preserve"> and greedy</w:t>
      </w:r>
      <w:r w:rsidR="00BA474D" w:rsidRPr="00AA300D">
        <w:rPr>
          <w:rFonts w:ascii="Times New Roman" w:hAnsi="Times New Roman" w:cs="Times New Roman"/>
        </w:rPr>
        <w:t>.</w:t>
      </w:r>
    </w:p>
    <w:p w14:paraId="131A915E" w14:textId="4055A1CF" w:rsidR="00B91648" w:rsidRPr="00AA300D" w:rsidRDefault="001D4FB6" w:rsidP="00345FCC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 xml:space="preserve">Full Stack </w:t>
      </w:r>
      <w:r w:rsidR="005F37B2" w:rsidRPr="00AA300D">
        <w:rPr>
          <w:rFonts w:ascii="Times New Roman" w:hAnsi="Times New Roman" w:cs="Times New Roman"/>
          <w:b/>
          <w:bCs/>
        </w:rPr>
        <w:t>Software Engineer Intern</w:t>
      </w:r>
      <w:r w:rsidR="00345FCC" w:rsidRPr="00AA300D">
        <w:rPr>
          <w:rFonts w:ascii="Times New Roman" w:hAnsi="Times New Roman" w:cs="Times New Roman"/>
          <w:b/>
          <w:bCs/>
        </w:rPr>
        <w:tab/>
      </w:r>
      <w:r w:rsidR="00EC04AF" w:rsidRPr="00AA300D">
        <w:rPr>
          <w:rFonts w:ascii="Times New Roman" w:hAnsi="Times New Roman" w:cs="Times New Roman"/>
        </w:rPr>
        <w:t>05/</w:t>
      </w:r>
      <w:r w:rsidR="00B91648" w:rsidRPr="00AA300D">
        <w:rPr>
          <w:rFonts w:ascii="Times New Roman" w:hAnsi="Times New Roman" w:cs="Times New Roman"/>
        </w:rPr>
        <w:t>2024</w:t>
      </w:r>
      <w:r w:rsidR="002A76EA" w:rsidRPr="00AA300D">
        <w:rPr>
          <w:rFonts w:ascii="Times New Roman" w:hAnsi="Times New Roman" w:cs="Times New Roman"/>
        </w:rPr>
        <w:t xml:space="preserve"> </w:t>
      </w:r>
      <w:r w:rsidR="00962A5C" w:rsidRPr="00AA300D">
        <w:rPr>
          <w:rFonts w:ascii="Times New Roman" w:hAnsi="Times New Roman" w:cs="Times New Roman"/>
        </w:rPr>
        <w:t>–</w:t>
      </w:r>
      <w:r w:rsidR="00B91648" w:rsidRPr="00AA300D">
        <w:rPr>
          <w:rFonts w:ascii="Times New Roman" w:hAnsi="Times New Roman" w:cs="Times New Roman"/>
        </w:rPr>
        <w:t xml:space="preserve"> </w:t>
      </w:r>
      <w:r w:rsidR="00305B9F" w:rsidRPr="00AA300D">
        <w:rPr>
          <w:rFonts w:ascii="Times New Roman" w:hAnsi="Times New Roman" w:cs="Times New Roman"/>
        </w:rPr>
        <w:t>08/2024</w:t>
      </w:r>
    </w:p>
    <w:p w14:paraId="7D47895A" w14:textId="12072F96" w:rsidR="00B91648" w:rsidRPr="00AA300D" w:rsidRDefault="00122A0E" w:rsidP="00AD4504">
      <w:pPr>
        <w:rPr>
          <w:rFonts w:ascii="Times New Roman" w:hAnsi="Times New Roman" w:cs="Times New Roman"/>
        </w:rPr>
      </w:pPr>
      <w:proofErr w:type="spellStart"/>
      <w:r w:rsidRPr="00AA300D">
        <w:rPr>
          <w:rFonts w:ascii="Times New Roman" w:hAnsi="Times New Roman" w:cs="Times New Roman"/>
          <w:i/>
          <w:iCs/>
        </w:rPr>
        <w:t>Treevah</w:t>
      </w:r>
      <w:proofErr w:type="spellEnd"/>
      <w:r w:rsidR="00B91648" w:rsidRPr="00AA300D">
        <w:rPr>
          <w:rFonts w:ascii="Times New Roman" w:hAnsi="Times New Roman" w:cs="Times New Roman"/>
          <w:i/>
          <w:iCs/>
        </w:rPr>
        <w:t xml:space="preserve"> </w:t>
      </w:r>
      <w:r w:rsidR="00B91648" w:rsidRPr="00AA300D">
        <w:rPr>
          <w:rFonts w:ascii="Times New Roman" w:hAnsi="Times New Roman" w:cs="Times New Roman"/>
        </w:rPr>
        <w:t>Chicago, IL</w:t>
      </w:r>
    </w:p>
    <w:p w14:paraId="583F9030" w14:textId="363D288A" w:rsidR="00447240" w:rsidRPr="00AA300D" w:rsidRDefault="00E602DD" w:rsidP="0044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Led development of the </w:t>
      </w:r>
      <w:r w:rsidR="00447240" w:rsidRPr="00AA300D">
        <w:rPr>
          <w:rFonts w:ascii="Times New Roman" w:hAnsi="Times New Roman" w:cs="Times New Roman"/>
        </w:rPr>
        <w:t>demo</w:t>
      </w:r>
      <w:r w:rsidR="00DA286B">
        <w:rPr>
          <w:rFonts w:ascii="Times New Roman" w:hAnsi="Times New Roman" w:cs="Times New Roman"/>
        </w:rPr>
        <w:t xml:space="preserve">, </w:t>
      </w:r>
      <w:r w:rsidR="00447240" w:rsidRPr="00AA300D">
        <w:rPr>
          <w:rFonts w:ascii="Times New Roman" w:hAnsi="Times New Roman" w:cs="Times New Roman"/>
        </w:rPr>
        <w:t>rais</w:t>
      </w:r>
      <w:r w:rsidR="00DA286B">
        <w:rPr>
          <w:rFonts w:ascii="Times New Roman" w:hAnsi="Times New Roman" w:cs="Times New Roman"/>
        </w:rPr>
        <w:t>ing</w:t>
      </w:r>
      <w:r w:rsidR="00447240" w:rsidRPr="00AA300D">
        <w:rPr>
          <w:rFonts w:ascii="Times New Roman" w:hAnsi="Times New Roman" w:cs="Times New Roman"/>
        </w:rPr>
        <w:t xml:space="preserve"> over $5</w:t>
      </w:r>
      <w:r w:rsidRPr="00AA300D">
        <w:rPr>
          <w:rFonts w:ascii="Times New Roman" w:hAnsi="Times New Roman" w:cs="Times New Roman"/>
        </w:rPr>
        <w:t>,</w:t>
      </w:r>
      <w:r w:rsidR="00447240" w:rsidRPr="00AA300D">
        <w:rPr>
          <w:rFonts w:ascii="Times New Roman" w:hAnsi="Times New Roman" w:cs="Times New Roman"/>
        </w:rPr>
        <w:t>000 from investors</w:t>
      </w:r>
      <w:r w:rsidRPr="00AA300D">
        <w:rPr>
          <w:rFonts w:ascii="Times New Roman" w:hAnsi="Times New Roman" w:cs="Times New Roman"/>
        </w:rPr>
        <w:t>,</w:t>
      </w:r>
      <w:r w:rsidR="00447240" w:rsidRPr="00AA300D">
        <w:rPr>
          <w:rFonts w:ascii="Times New Roman" w:hAnsi="Times New Roman" w:cs="Times New Roman"/>
        </w:rPr>
        <w:t xml:space="preserve"> </w:t>
      </w:r>
      <w:r w:rsidRPr="00AA300D">
        <w:rPr>
          <w:rFonts w:ascii="Times New Roman" w:hAnsi="Times New Roman" w:cs="Times New Roman"/>
        </w:rPr>
        <w:t>including</w:t>
      </w:r>
      <w:r w:rsidR="00447240" w:rsidRPr="00AA300D">
        <w:rPr>
          <w:rFonts w:ascii="Times New Roman" w:hAnsi="Times New Roman" w:cs="Times New Roman"/>
        </w:rPr>
        <w:t xml:space="preserve"> Microsoft</w:t>
      </w:r>
      <w:r w:rsidRPr="00AA300D">
        <w:rPr>
          <w:rFonts w:ascii="Times New Roman" w:hAnsi="Times New Roman" w:cs="Times New Roman"/>
        </w:rPr>
        <w:t>,</w:t>
      </w:r>
      <w:r w:rsidR="00447240" w:rsidRPr="00AA300D">
        <w:rPr>
          <w:rFonts w:ascii="Times New Roman" w:hAnsi="Times New Roman" w:cs="Times New Roman"/>
        </w:rPr>
        <w:t xml:space="preserve"> for start-ups.</w:t>
      </w:r>
    </w:p>
    <w:p w14:paraId="5F12F70D" w14:textId="128E9BB9" w:rsidR="005D7647" w:rsidRPr="00AA300D" w:rsidRDefault="0018311B" w:rsidP="00E17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Spear</w:t>
      </w:r>
      <w:r w:rsidR="001D069C" w:rsidRPr="00AA300D">
        <w:rPr>
          <w:rFonts w:ascii="Times New Roman" w:hAnsi="Times New Roman" w:cs="Times New Roman"/>
        </w:rPr>
        <w:t xml:space="preserve">headed </w:t>
      </w:r>
      <w:r w:rsidR="00DA286B">
        <w:rPr>
          <w:rFonts w:ascii="Times New Roman" w:hAnsi="Times New Roman" w:cs="Times New Roman"/>
        </w:rPr>
        <w:t xml:space="preserve">the </w:t>
      </w:r>
      <w:r w:rsidR="00401169" w:rsidRPr="00AA300D">
        <w:rPr>
          <w:rFonts w:ascii="Times New Roman" w:hAnsi="Times New Roman" w:cs="Times New Roman"/>
        </w:rPr>
        <w:t>functionality</w:t>
      </w:r>
      <w:r w:rsidR="001D069C" w:rsidRPr="00AA300D">
        <w:rPr>
          <w:rFonts w:ascii="Times New Roman" w:hAnsi="Times New Roman" w:cs="Times New Roman"/>
        </w:rPr>
        <w:t xml:space="preserve"> </w:t>
      </w:r>
      <w:r w:rsidR="00401169" w:rsidRPr="00AA300D">
        <w:rPr>
          <w:rFonts w:ascii="Times New Roman" w:hAnsi="Times New Roman" w:cs="Times New Roman"/>
        </w:rPr>
        <w:t>of a</w:t>
      </w:r>
      <w:r w:rsidR="008A6877" w:rsidRPr="00AA300D">
        <w:rPr>
          <w:rFonts w:ascii="Times New Roman" w:hAnsi="Times New Roman" w:cs="Times New Roman"/>
        </w:rPr>
        <w:t>n online</w:t>
      </w:r>
      <w:r w:rsidR="00401169" w:rsidRPr="00AA300D">
        <w:rPr>
          <w:rFonts w:ascii="Times New Roman" w:hAnsi="Times New Roman" w:cs="Times New Roman"/>
        </w:rPr>
        <w:t xml:space="preserve"> file management system using JavaScript and </w:t>
      </w:r>
      <w:r w:rsidR="000D2996" w:rsidRPr="00AA300D">
        <w:rPr>
          <w:rFonts w:ascii="Times New Roman" w:hAnsi="Times New Roman" w:cs="Times New Roman"/>
        </w:rPr>
        <w:t>no-code-based</w:t>
      </w:r>
      <w:r w:rsidR="00401169" w:rsidRPr="00AA300D">
        <w:rPr>
          <w:rFonts w:ascii="Times New Roman" w:hAnsi="Times New Roman" w:cs="Times New Roman"/>
        </w:rPr>
        <w:t xml:space="preserve"> </w:t>
      </w:r>
      <w:r w:rsidR="000D2996" w:rsidRPr="00AA300D">
        <w:rPr>
          <w:rFonts w:ascii="Times New Roman" w:hAnsi="Times New Roman" w:cs="Times New Roman"/>
        </w:rPr>
        <w:t>software</w:t>
      </w:r>
      <w:r w:rsidR="00401169" w:rsidRPr="00AA300D">
        <w:rPr>
          <w:rFonts w:ascii="Times New Roman" w:hAnsi="Times New Roman" w:cs="Times New Roman"/>
        </w:rPr>
        <w:t xml:space="preserve"> to build</w:t>
      </w:r>
      <w:r w:rsidR="000D2996" w:rsidRPr="00AA300D">
        <w:rPr>
          <w:rFonts w:ascii="Times New Roman" w:hAnsi="Times New Roman" w:cs="Times New Roman"/>
        </w:rPr>
        <w:t xml:space="preserve"> a working prototype</w:t>
      </w:r>
      <w:r w:rsidR="00AC07A7" w:rsidRPr="00AA300D">
        <w:rPr>
          <w:rFonts w:ascii="Times New Roman" w:hAnsi="Times New Roman" w:cs="Times New Roman"/>
        </w:rPr>
        <w:t>.</w:t>
      </w:r>
    </w:p>
    <w:p w14:paraId="3C76E8B0" w14:textId="1F42E2F9" w:rsidR="0004531C" w:rsidRPr="00AA300D" w:rsidRDefault="005D7647" w:rsidP="00E17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Provided </w:t>
      </w:r>
      <w:r w:rsidR="00331233" w:rsidRPr="00AA300D">
        <w:rPr>
          <w:rFonts w:ascii="Times New Roman" w:hAnsi="Times New Roman" w:cs="Times New Roman"/>
        </w:rPr>
        <w:t xml:space="preserve">the </w:t>
      </w:r>
      <w:r w:rsidR="00836071" w:rsidRPr="00AA300D">
        <w:rPr>
          <w:rFonts w:ascii="Times New Roman" w:hAnsi="Times New Roman" w:cs="Times New Roman"/>
        </w:rPr>
        <w:t>d</w:t>
      </w:r>
      <w:r w:rsidR="00331233" w:rsidRPr="00AA300D">
        <w:rPr>
          <w:rFonts w:ascii="Times New Roman" w:hAnsi="Times New Roman" w:cs="Times New Roman"/>
        </w:rPr>
        <w:t xml:space="preserve">atabase </w:t>
      </w:r>
      <w:r w:rsidR="0028166E" w:rsidRPr="00AA300D">
        <w:rPr>
          <w:rFonts w:ascii="Times New Roman" w:hAnsi="Times New Roman" w:cs="Times New Roman"/>
        </w:rPr>
        <w:t xml:space="preserve">and infrastructure </w:t>
      </w:r>
      <w:r w:rsidR="00836071" w:rsidRPr="00AA300D">
        <w:rPr>
          <w:rFonts w:ascii="Times New Roman" w:hAnsi="Times New Roman" w:cs="Times New Roman"/>
        </w:rPr>
        <w:t>d</w:t>
      </w:r>
      <w:r w:rsidR="00331233" w:rsidRPr="00AA300D">
        <w:rPr>
          <w:rFonts w:ascii="Times New Roman" w:hAnsi="Times New Roman" w:cs="Times New Roman"/>
        </w:rPr>
        <w:t xml:space="preserve">esign for this </w:t>
      </w:r>
      <w:r w:rsidR="00CA7DA1" w:rsidRPr="00AA300D">
        <w:rPr>
          <w:rFonts w:ascii="Times New Roman" w:hAnsi="Times New Roman" w:cs="Times New Roman"/>
        </w:rPr>
        <w:t>t</w:t>
      </w:r>
      <w:r w:rsidR="00331233" w:rsidRPr="00AA300D">
        <w:rPr>
          <w:rFonts w:ascii="Times New Roman" w:hAnsi="Times New Roman" w:cs="Times New Roman"/>
        </w:rPr>
        <w:t xml:space="preserve">ech </w:t>
      </w:r>
      <w:r w:rsidR="00CA7DA1" w:rsidRPr="00AA300D">
        <w:rPr>
          <w:rFonts w:ascii="Times New Roman" w:hAnsi="Times New Roman" w:cs="Times New Roman"/>
        </w:rPr>
        <w:t>s</w:t>
      </w:r>
      <w:r w:rsidR="00331233" w:rsidRPr="00AA300D">
        <w:rPr>
          <w:rFonts w:ascii="Times New Roman" w:hAnsi="Times New Roman" w:cs="Times New Roman"/>
        </w:rPr>
        <w:t>tartup</w:t>
      </w:r>
      <w:r w:rsidR="008A6877" w:rsidRPr="00AA300D">
        <w:rPr>
          <w:rFonts w:ascii="Times New Roman" w:hAnsi="Times New Roman" w:cs="Times New Roman"/>
        </w:rPr>
        <w:t xml:space="preserve"> </w:t>
      </w:r>
      <w:r w:rsidR="003A4481" w:rsidRPr="00AA300D">
        <w:rPr>
          <w:rFonts w:ascii="Times New Roman" w:hAnsi="Times New Roman" w:cs="Times New Roman"/>
        </w:rPr>
        <w:t xml:space="preserve">for </w:t>
      </w:r>
      <w:r w:rsidR="00D87AD8" w:rsidRPr="00AA300D">
        <w:rPr>
          <w:rFonts w:ascii="Times New Roman" w:hAnsi="Times New Roman" w:cs="Times New Roman"/>
        </w:rPr>
        <w:t>deployment in Microsoft Azure</w:t>
      </w:r>
      <w:r w:rsidR="00AC07A7" w:rsidRPr="00AA300D">
        <w:rPr>
          <w:rFonts w:ascii="Times New Roman" w:hAnsi="Times New Roman" w:cs="Times New Roman"/>
        </w:rPr>
        <w:t>.</w:t>
      </w:r>
    </w:p>
    <w:p w14:paraId="6048D38F" w14:textId="302D67CE" w:rsidR="00B702F3" w:rsidRPr="00AA300D" w:rsidRDefault="008343AB" w:rsidP="008E7648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 xml:space="preserve">Teaching </w:t>
      </w:r>
      <w:r w:rsidR="00AD5E77" w:rsidRPr="00AA300D">
        <w:rPr>
          <w:rFonts w:ascii="Times New Roman" w:hAnsi="Times New Roman" w:cs="Times New Roman"/>
          <w:b/>
          <w:bCs/>
        </w:rPr>
        <w:t>Assistant</w:t>
      </w:r>
      <w:r w:rsidR="00390266" w:rsidRPr="00AA300D">
        <w:rPr>
          <w:rFonts w:ascii="Times New Roman" w:hAnsi="Times New Roman" w:cs="Times New Roman"/>
          <w:b/>
          <w:bCs/>
        </w:rPr>
        <w:t xml:space="preserve"> </w:t>
      </w:r>
      <w:r w:rsidR="00D501AD" w:rsidRPr="00AA300D">
        <w:rPr>
          <w:rFonts w:ascii="Times New Roman" w:hAnsi="Times New Roman" w:cs="Times New Roman"/>
          <w:b/>
          <w:bCs/>
        </w:rPr>
        <w:t>(TA</w:t>
      </w:r>
      <w:r w:rsidR="00390266" w:rsidRPr="00AA300D">
        <w:rPr>
          <w:rFonts w:ascii="Times New Roman" w:hAnsi="Times New Roman" w:cs="Times New Roman"/>
          <w:b/>
          <w:bCs/>
        </w:rPr>
        <w:t>)</w:t>
      </w:r>
      <w:r w:rsidR="008E7648" w:rsidRPr="00AA300D">
        <w:rPr>
          <w:rFonts w:ascii="Times New Roman" w:hAnsi="Times New Roman" w:cs="Times New Roman"/>
          <w:b/>
          <w:bCs/>
        </w:rPr>
        <w:t>:</w:t>
      </w:r>
      <w:r w:rsidR="00AD5E77" w:rsidRPr="00AA300D">
        <w:rPr>
          <w:rFonts w:ascii="Times New Roman" w:hAnsi="Times New Roman" w:cs="Times New Roman"/>
          <w:b/>
          <w:bCs/>
        </w:rPr>
        <w:t xml:space="preserve"> </w:t>
      </w:r>
      <w:r w:rsidR="000B0F1A" w:rsidRPr="00AA300D">
        <w:rPr>
          <w:rFonts w:ascii="Times New Roman" w:hAnsi="Times New Roman" w:cs="Times New Roman"/>
          <w:b/>
          <w:bCs/>
        </w:rPr>
        <w:t>CS 116 Object-Oriented Programming II</w:t>
      </w:r>
      <w:r w:rsidR="008E7648" w:rsidRPr="00AA300D">
        <w:rPr>
          <w:rFonts w:ascii="Times New Roman" w:hAnsi="Times New Roman" w:cs="Times New Roman"/>
          <w:b/>
          <w:bCs/>
        </w:rPr>
        <w:tab/>
      </w:r>
      <w:r w:rsidR="00EC04AF" w:rsidRPr="00AA300D">
        <w:rPr>
          <w:rFonts w:ascii="Times New Roman" w:hAnsi="Times New Roman" w:cs="Times New Roman"/>
        </w:rPr>
        <w:t>0</w:t>
      </w:r>
      <w:r w:rsidR="0021662F" w:rsidRPr="00AA300D">
        <w:rPr>
          <w:rFonts w:ascii="Times New Roman" w:hAnsi="Times New Roman" w:cs="Times New Roman"/>
        </w:rPr>
        <w:t>1</w:t>
      </w:r>
      <w:r w:rsidR="00EC04AF" w:rsidRPr="00AA300D">
        <w:rPr>
          <w:rFonts w:ascii="Times New Roman" w:hAnsi="Times New Roman" w:cs="Times New Roman"/>
        </w:rPr>
        <w:t>/2</w:t>
      </w:r>
      <w:r w:rsidR="002C5164" w:rsidRPr="00AA300D">
        <w:rPr>
          <w:rFonts w:ascii="Times New Roman" w:hAnsi="Times New Roman" w:cs="Times New Roman"/>
        </w:rPr>
        <w:t>024</w:t>
      </w:r>
      <w:r w:rsidR="00962A5C" w:rsidRPr="00AA300D">
        <w:rPr>
          <w:rFonts w:ascii="Times New Roman" w:hAnsi="Times New Roman" w:cs="Times New Roman"/>
        </w:rPr>
        <w:t xml:space="preserve"> –</w:t>
      </w:r>
      <w:r w:rsidR="002C5164" w:rsidRPr="00AA300D">
        <w:rPr>
          <w:rFonts w:ascii="Times New Roman" w:hAnsi="Times New Roman" w:cs="Times New Roman"/>
        </w:rPr>
        <w:t xml:space="preserve"> </w:t>
      </w:r>
      <w:r w:rsidR="0021662F" w:rsidRPr="00AA300D">
        <w:rPr>
          <w:rFonts w:ascii="Times New Roman" w:hAnsi="Times New Roman" w:cs="Times New Roman"/>
        </w:rPr>
        <w:t>05/</w:t>
      </w:r>
      <w:r w:rsidR="00F5655F" w:rsidRPr="00AA300D">
        <w:rPr>
          <w:rFonts w:ascii="Times New Roman" w:hAnsi="Times New Roman" w:cs="Times New Roman"/>
        </w:rPr>
        <w:t>2024</w:t>
      </w:r>
    </w:p>
    <w:p w14:paraId="61D41674" w14:textId="15ACE4A8" w:rsidR="003459DF" w:rsidRPr="00AA300D" w:rsidRDefault="00AC4763" w:rsidP="00D61BC4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i/>
          <w:iCs/>
        </w:rPr>
        <w:t>Illinois Institute of Technology</w:t>
      </w:r>
      <w:r w:rsidR="00F5655F" w:rsidRPr="00AA300D">
        <w:rPr>
          <w:rFonts w:ascii="Times New Roman" w:hAnsi="Times New Roman" w:cs="Times New Roman"/>
          <w:i/>
          <w:iCs/>
        </w:rPr>
        <w:t xml:space="preserve"> </w:t>
      </w:r>
      <w:r w:rsidR="00F5655F" w:rsidRPr="00AA300D">
        <w:rPr>
          <w:rFonts w:ascii="Times New Roman" w:hAnsi="Times New Roman" w:cs="Times New Roman"/>
        </w:rPr>
        <w:t>Chicago, IL</w:t>
      </w:r>
    </w:p>
    <w:p w14:paraId="6508AD15" w14:textId="5FF4A9A0" w:rsidR="00AD5E77" w:rsidRPr="00AA300D" w:rsidRDefault="00BB03D6" w:rsidP="00480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Taught lessons on data structures, algorithms, recursions, object-oriented programming</w:t>
      </w:r>
      <w:r w:rsidR="00284F06">
        <w:rPr>
          <w:rFonts w:ascii="Times New Roman" w:hAnsi="Times New Roman" w:cs="Times New Roman"/>
        </w:rPr>
        <w:t xml:space="preserve"> </w:t>
      </w:r>
      <w:r w:rsidR="00787D72" w:rsidRPr="00AA300D">
        <w:rPr>
          <w:rFonts w:ascii="Times New Roman" w:hAnsi="Times New Roman" w:cs="Times New Roman"/>
        </w:rPr>
        <w:t>(</w:t>
      </w:r>
      <w:r w:rsidR="00C558B0" w:rsidRPr="00AA300D">
        <w:rPr>
          <w:rFonts w:ascii="Times New Roman" w:hAnsi="Times New Roman" w:cs="Times New Roman"/>
        </w:rPr>
        <w:t>OOP</w:t>
      </w:r>
      <w:r w:rsidR="00787D72" w:rsidRPr="00AA300D">
        <w:rPr>
          <w:rFonts w:ascii="Times New Roman" w:hAnsi="Times New Roman" w:cs="Times New Roman"/>
        </w:rPr>
        <w:t>)</w:t>
      </w:r>
      <w:r w:rsidR="00C91777" w:rsidRPr="00AA300D">
        <w:rPr>
          <w:rFonts w:ascii="Times New Roman" w:hAnsi="Times New Roman" w:cs="Times New Roman"/>
        </w:rPr>
        <w:t>,</w:t>
      </w:r>
      <w:r w:rsidRPr="00AA300D">
        <w:rPr>
          <w:rFonts w:ascii="Times New Roman" w:hAnsi="Times New Roman" w:cs="Times New Roman"/>
        </w:rPr>
        <w:t xml:space="preserve"> and APIs in Java</w:t>
      </w:r>
      <w:r w:rsidR="00AC07A7" w:rsidRPr="00AA300D">
        <w:rPr>
          <w:rFonts w:ascii="Times New Roman" w:hAnsi="Times New Roman" w:cs="Times New Roman"/>
        </w:rPr>
        <w:t>.</w:t>
      </w:r>
      <w:r w:rsidR="00480EA0" w:rsidRPr="00AA300D">
        <w:rPr>
          <w:rFonts w:ascii="Times New Roman" w:hAnsi="Times New Roman" w:cs="Times New Roman"/>
        </w:rPr>
        <w:t xml:space="preserve"> </w:t>
      </w:r>
      <w:r w:rsidR="00AD5E77" w:rsidRPr="00AA300D">
        <w:rPr>
          <w:rFonts w:ascii="Times New Roman" w:hAnsi="Times New Roman" w:cs="Times New Roman"/>
        </w:rPr>
        <w:t>Guided students, led labs, and offered office hours for Object-Oriented Programming II</w:t>
      </w:r>
      <w:r w:rsidR="00AC07A7" w:rsidRPr="00AA300D">
        <w:rPr>
          <w:rFonts w:ascii="Times New Roman" w:hAnsi="Times New Roman" w:cs="Times New Roman"/>
        </w:rPr>
        <w:t>.</w:t>
      </w:r>
    </w:p>
    <w:p w14:paraId="0FBAC2AD" w14:textId="5F7B8F55" w:rsidR="00F843E4" w:rsidRPr="00AA300D" w:rsidRDefault="00F843E4" w:rsidP="005634CE">
      <w:pPr>
        <w:pBdr>
          <w:bottom w:val="single" w:sz="8" w:space="1" w:color="auto"/>
        </w:pBdr>
        <w:rPr>
          <w:rFonts w:ascii="Times New Roman" w:hAnsi="Times New Roman" w:cs="Times New Roman"/>
          <w:b/>
        </w:rPr>
      </w:pPr>
      <w:r w:rsidRPr="00AA300D">
        <w:rPr>
          <w:rFonts w:ascii="Times New Roman" w:hAnsi="Times New Roman" w:cs="Times New Roman"/>
          <w:b/>
        </w:rPr>
        <w:t>S</w:t>
      </w:r>
      <w:r w:rsidR="00FF4385" w:rsidRPr="00AA300D">
        <w:rPr>
          <w:rFonts w:ascii="Times New Roman" w:hAnsi="Times New Roman" w:cs="Times New Roman"/>
          <w:b/>
        </w:rPr>
        <w:t>KILLS</w:t>
      </w:r>
    </w:p>
    <w:p w14:paraId="69950895" w14:textId="6CD47337" w:rsidR="00CF52D6" w:rsidRPr="00AA300D" w:rsidRDefault="00EB4D3C" w:rsidP="00F843E4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ab/>
      </w:r>
      <w:r w:rsidRPr="00AA300D">
        <w:rPr>
          <w:rFonts w:ascii="Times New Roman" w:hAnsi="Times New Roman" w:cs="Times New Roman"/>
          <w:b/>
          <w:bCs/>
        </w:rPr>
        <w:t>Languages</w:t>
      </w:r>
      <w:r w:rsidR="00437F7A" w:rsidRPr="00AA300D">
        <w:rPr>
          <w:rFonts w:ascii="Times New Roman" w:hAnsi="Times New Roman" w:cs="Times New Roman"/>
        </w:rPr>
        <w:t xml:space="preserve">: Python | Java </w:t>
      </w:r>
      <w:r w:rsidR="00BB483C" w:rsidRPr="00AA300D">
        <w:rPr>
          <w:rFonts w:ascii="Times New Roman" w:hAnsi="Times New Roman" w:cs="Times New Roman"/>
        </w:rPr>
        <w:t>| C</w:t>
      </w:r>
      <w:r w:rsidR="00FE0FE4" w:rsidRPr="00AA300D">
        <w:rPr>
          <w:rFonts w:ascii="Times New Roman" w:hAnsi="Times New Roman" w:cs="Times New Roman"/>
        </w:rPr>
        <w:t>++</w:t>
      </w:r>
      <w:r w:rsidR="00437F7A" w:rsidRPr="00AA300D">
        <w:rPr>
          <w:rFonts w:ascii="Times New Roman" w:hAnsi="Times New Roman" w:cs="Times New Roman"/>
        </w:rPr>
        <w:t xml:space="preserve"> </w:t>
      </w:r>
      <w:r w:rsidR="004A2DF5" w:rsidRPr="00AA300D">
        <w:rPr>
          <w:rFonts w:ascii="Times New Roman" w:hAnsi="Times New Roman" w:cs="Times New Roman"/>
        </w:rPr>
        <w:t>|</w:t>
      </w:r>
      <w:r w:rsidR="00A74BF2" w:rsidRPr="00AA300D">
        <w:rPr>
          <w:rFonts w:ascii="Times New Roman" w:hAnsi="Times New Roman" w:cs="Times New Roman"/>
        </w:rPr>
        <w:t xml:space="preserve"> </w:t>
      </w:r>
      <w:r w:rsidR="004A2DF5" w:rsidRPr="00AA300D">
        <w:rPr>
          <w:rFonts w:ascii="Times New Roman" w:hAnsi="Times New Roman" w:cs="Times New Roman"/>
        </w:rPr>
        <w:t>SQL</w:t>
      </w:r>
      <w:r w:rsidR="004D34D1" w:rsidRPr="00AA300D">
        <w:rPr>
          <w:rFonts w:ascii="Times New Roman" w:hAnsi="Times New Roman" w:cs="Times New Roman"/>
        </w:rPr>
        <w:t xml:space="preserve"> | </w:t>
      </w:r>
      <w:r w:rsidR="007C55C4" w:rsidRPr="00AA300D">
        <w:rPr>
          <w:rFonts w:ascii="Times New Roman" w:hAnsi="Times New Roman" w:cs="Times New Roman"/>
        </w:rPr>
        <w:t xml:space="preserve">R </w:t>
      </w:r>
      <w:r w:rsidR="003F3ACB" w:rsidRPr="00AA300D">
        <w:rPr>
          <w:rFonts w:ascii="Times New Roman" w:hAnsi="Times New Roman" w:cs="Times New Roman"/>
        </w:rPr>
        <w:t xml:space="preserve">| JavaScript </w:t>
      </w:r>
      <w:r w:rsidR="007C55C4" w:rsidRPr="00AA300D">
        <w:rPr>
          <w:rFonts w:ascii="Times New Roman" w:hAnsi="Times New Roman" w:cs="Times New Roman"/>
        </w:rPr>
        <w:t>|</w:t>
      </w:r>
      <w:r w:rsidR="00FE0FE4" w:rsidRPr="00AA300D">
        <w:rPr>
          <w:rFonts w:ascii="Times New Roman" w:hAnsi="Times New Roman" w:cs="Times New Roman"/>
        </w:rPr>
        <w:t xml:space="preserve"> TypeScript |</w:t>
      </w:r>
      <w:r w:rsidR="007C55C4" w:rsidRPr="00AA300D">
        <w:rPr>
          <w:rFonts w:ascii="Times New Roman" w:hAnsi="Times New Roman" w:cs="Times New Roman"/>
        </w:rPr>
        <w:t xml:space="preserve"> </w:t>
      </w:r>
      <w:r w:rsidR="004D34D1" w:rsidRPr="00AA300D">
        <w:rPr>
          <w:rFonts w:ascii="Times New Roman" w:hAnsi="Times New Roman" w:cs="Times New Roman"/>
        </w:rPr>
        <w:t>HTML | CSS</w:t>
      </w:r>
      <w:r w:rsidR="00D926BA" w:rsidRPr="00AA300D">
        <w:rPr>
          <w:rFonts w:ascii="Times New Roman" w:hAnsi="Times New Roman" w:cs="Times New Roman"/>
        </w:rPr>
        <w:t xml:space="preserve"> | </w:t>
      </w:r>
      <w:r w:rsidR="00FE0FE4" w:rsidRPr="00AA300D">
        <w:rPr>
          <w:rFonts w:ascii="Times New Roman" w:hAnsi="Times New Roman" w:cs="Times New Roman"/>
        </w:rPr>
        <w:t xml:space="preserve">C | </w:t>
      </w:r>
      <w:r w:rsidR="00D926BA" w:rsidRPr="00AA300D">
        <w:rPr>
          <w:rFonts w:ascii="Times New Roman" w:hAnsi="Times New Roman" w:cs="Times New Roman"/>
        </w:rPr>
        <w:t xml:space="preserve">OCAML </w:t>
      </w:r>
      <w:r w:rsidR="00E77530" w:rsidRPr="00AA300D">
        <w:rPr>
          <w:rFonts w:ascii="Times New Roman" w:hAnsi="Times New Roman" w:cs="Times New Roman"/>
        </w:rPr>
        <w:t>| Bash</w:t>
      </w:r>
    </w:p>
    <w:p w14:paraId="4EE7F2FC" w14:textId="5AE91979" w:rsidR="004D34D1" w:rsidRPr="00AA300D" w:rsidRDefault="004D34D1" w:rsidP="00F843E4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ab/>
      </w:r>
      <w:r w:rsidR="000B4054" w:rsidRPr="00AA300D">
        <w:rPr>
          <w:rFonts w:ascii="Times New Roman" w:hAnsi="Times New Roman" w:cs="Times New Roman"/>
          <w:b/>
          <w:bCs/>
        </w:rPr>
        <w:t>Frameworks</w:t>
      </w:r>
      <w:r w:rsidR="00672324" w:rsidRPr="00AA300D">
        <w:rPr>
          <w:rFonts w:ascii="Times New Roman" w:hAnsi="Times New Roman" w:cs="Times New Roman"/>
          <w:b/>
          <w:bCs/>
        </w:rPr>
        <w:t>/</w:t>
      </w:r>
      <w:r w:rsidR="00BB483C" w:rsidRPr="00AA300D">
        <w:rPr>
          <w:rFonts w:ascii="Times New Roman" w:hAnsi="Times New Roman" w:cs="Times New Roman"/>
          <w:b/>
          <w:bCs/>
        </w:rPr>
        <w:t>Libraries</w:t>
      </w:r>
      <w:r w:rsidR="00AC63CD" w:rsidRPr="00AA300D">
        <w:rPr>
          <w:rFonts w:ascii="Times New Roman" w:hAnsi="Times New Roman" w:cs="Times New Roman"/>
        </w:rPr>
        <w:t>: React</w:t>
      </w:r>
      <w:r w:rsidR="00F7739C" w:rsidRPr="00AA300D">
        <w:rPr>
          <w:rFonts w:ascii="Times New Roman" w:hAnsi="Times New Roman" w:cs="Times New Roman"/>
        </w:rPr>
        <w:t xml:space="preserve"> </w:t>
      </w:r>
      <w:r w:rsidR="00E6299B" w:rsidRPr="00AA300D">
        <w:rPr>
          <w:rFonts w:ascii="Times New Roman" w:hAnsi="Times New Roman" w:cs="Times New Roman"/>
        </w:rPr>
        <w:t xml:space="preserve">| </w:t>
      </w:r>
      <w:proofErr w:type="spellStart"/>
      <w:r w:rsidR="00E6299B" w:rsidRPr="00AA300D">
        <w:rPr>
          <w:rFonts w:ascii="Times New Roman" w:hAnsi="Times New Roman" w:cs="Times New Roman"/>
        </w:rPr>
        <w:t>FastAPI</w:t>
      </w:r>
      <w:proofErr w:type="spellEnd"/>
      <w:r w:rsidR="00E6299B" w:rsidRPr="00AA300D">
        <w:rPr>
          <w:rFonts w:ascii="Times New Roman" w:hAnsi="Times New Roman" w:cs="Times New Roman"/>
        </w:rPr>
        <w:t xml:space="preserve"> </w:t>
      </w:r>
      <w:r w:rsidR="00B25E73" w:rsidRPr="00AA300D">
        <w:rPr>
          <w:rFonts w:ascii="Times New Roman" w:hAnsi="Times New Roman" w:cs="Times New Roman"/>
        </w:rPr>
        <w:t>|</w:t>
      </w:r>
      <w:r w:rsidR="00370291" w:rsidRPr="00AA300D">
        <w:rPr>
          <w:rFonts w:ascii="Times New Roman" w:hAnsi="Times New Roman" w:cs="Times New Roman"/>
        </w:rPr>
        <w:t xml:space="preserve"> </w:t>
      </w:r>
      <w:proofErr w:type="spellStart"/>
      <w:r w:rsidR="00095EA2" w:rsidRPr="00AA300D">
        <w:rPr>
          <w:rFonts w:ascii="Times New Roman" w:hAnsi="Times New Roman" w:cs="Times New Roman"/>
        </w:rPr>
        <w:t>Streamlit</w:t>
      </w:r>
      <w:proofErr w:type="spellEnd"/>
      <w:r w:rsidR="00BB483C" w:rsidRPr="00AA300D">
        <w:rPr>
          <w:rFonts w:ascii="Times New Roman" w:hAnsi="Times New Roman" w:cs="Times New Roman"/>
        </w:rPr>
        <w:t xml:space="preserve"> | Pandas | N</w:t>
      </w:r>
      <w:r w:rsidR="00857599" w:rsidRPr="00AA300D">
        <w:rPr>
          <w:rFonts w:ascii="Times New Roman" w:hAnsi="Times New Roman" w:cs="Times New Roman"/>
        </w:rPr>
        <w:t>ode</w:t>
      </w:r>
      <w:r w:rsidR="008F5FB3" w:rsidRPr="00AA300D">
        <w:rPr>
          <w:rFonts w:ascii="Times New Roman" w:hAnsi="Times New Roman" w:cs="Times New Roman"/>
        </w:rPr>
        <w:t>.js</w:t>
      </w:r>
      <w:r w:rsidR="00095EA2" w:rsidRPr="00AA300D">
        <w:rPr>
          <w:rFonts w:ascii="Times New Roman" w:hAnsi="Times New Roman" w:cs="Times New Roman"/>
        </w:rPr>
        <w:t xml:space="preserve"> | Scikit</w:t>
      </w:r>
      <w:r w:rsidR="00E720B3" w:rsidRPr="00AA300D">
        <w:rPr>
          <w:rFonts w:ascii="Times New Roman" w:hAnsi="Times New Roman" w:cs="Times New Roman"/>
        </w:rPr>
        <w:t>-</w:t>
      </w:r>
      <w:r w:rsidR="009016FF" w:rsidRPr="00AA300D">
        <w:rPr>
          <w:rFonts w:ascii="Times New Roman" w:hAnsi="Times New Roman" w:cs="Times New Roman"/>
        </w:rPr>
        <w:t>L</w:t>
      </w:r>
      <w:r w:rsidR="00E720B3" w:rsidRPr="00AA300D">
        <w:rPr>
          <w:rFonts w:ascii="Times New Roman" w:hAnsi="Times New Roman" w:cs="Times New Roman"/>
        </w:rPr>
        <w:t>earn |</w:t>
      </w:r>
      <w:r w:rsidR="006B2D45" w:rsidRPr="00AA300D">
        <w:rPr>
          <w:rFonts w:ascii="Times New Roman" w:hAnsi="Times New Roman" w:cs="Times New Roman"/>
        </w:rPr>
        <w:t xml:space="preserve"> </w:t>
      </w:r>
      <w:r w:rsidR="00E720B3" w:rsidRPr="00AA300D">
        <w:rPr>
          <w:rFonts w:ascii="Times New Roman" w:hAnsi="Times New Roman" w:cs="Times New Roman"/>
        </w:rPr>
        <w:t>Tensor</w:t>
      </w:r>
      <w:r w:rsidR="00507F3F" w:rsidRPr="00AA300D">
        <w:rPr>
          <w:rFonts w:ascii="Times New Roman" w:hAnsi="Times New Roman" w:cs="Times New Roman"/>
        </w:rPr>
        <w:t>F</w:t>
      </w:r>
      <w:r w:rsidR="00E720B3" w:rsidRPr="00AA300D">
        <w:rPr>
          <w:rFonts w:ascii="Times New Roman" w:hAnsi="Times New Roman" w:cs="Times New Roman"/>
        </w:rPr>
        <w:t>low</w:t>
      </w:r>
      <w:r w:rsidR="009016FF" w:rsidRPr="00AA300D">
        <w:rPr>
          <w:rFonts w:ascii="Times New Roman" w:hAnsi="Times New Roman" w:cs="Times New Roman"/>
        </w:rPr>
        <w:t xml:space="preserve"> | React</w:t>
      </w:r>
      <w:r w:rsidR="000F67D4" w:rsidRPr="00AA300D">
        <w:rPr>
          <w:rFonts w:ascii="Times New Roman" w:hAnsi="Times New Roman" w:cs="Times New Roman"/>
        </w:rPr>
        <w:t xml:space="preserve"> </w:t>
      </w:r>
      <w:r w:rsidR="009016FF" w:rsidRPr="00AA300D">
        <w:rPr>
          <w:rFonts w:ascii="Times New Roman" w:hAnsi="Times New Roman" w:cs="Times New Roman"/>
        </w:rPr>
        <w:t>Native</w:t>
      </w:r>
    </w:p>
    <w:p w14:paraId="1872791C" w14:textId="74D4FC47" w:rsidR="004A2DF5" w:rsidRPr="00AA300D" w:rsidRDefault="004A2DF5" w:rsidP="00F843E4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ab/>
      </w:r>
      <w:r w:rsidRPr="00AA300D">
        <w:rPr>
          <w:rFonts w:ascii="Times New Roman" w:hAnsi="Times New Roman" w:cs="Times New Roman"/>
          <w:b/>
          <w:bCs/>
        </w:rPr>
        <w:t>Developer Tools</w:t>
      </w:r>
      <w:r w:rsidRPr="00AA300D">
        <w:rPr>
          <w:rFonts w:ascii="Times New Roman" w:hAnsi="Times New Roman" w:cs="Times New Roman"/>
        </w:rPr>
        <w:t>: Git</w:t>
      </w:r>
      <w:r w:rsidR="00C70D91" w:rsidRPr="00AA300D">
        <w:rPr>
          <w:rFonts w:ascii="Times New Roman" w:hAnsi="Times New Roman" w:cs="Times New Roman"/>
        </w:rPr>
        <w:t xml:space="preserve"> | </w:t>
      </w:r>
      <w:r w:rsidR="006F6D71" w:rsidRPr="00AA300D">
        <w:rPr>
          <w:rFonts w:ascii="Times New Roman" w:hAnsi="Times New Roman" w:cs="Times New Roman"/>
        </w:rPr>
        <w:t xml:space="preserve">GitHub </w:t>
      </w:r>
      <w:r w:rsidR="00CF3444" w:rsidRPr="00AA300D">
        <w:rPr>
          <w:rFonts w:ascii="Times New Roman" w:hAnsi="Times New Roman" w:cs="Times New Roman"/>
        </w:rPr>
        <w:t xml:space="preserve">| </w:t>
      </w:r>
      <w:r w:rsidR="006F075C" w:rsidRPr="00AA300D">
        <w:rPr>
          <w:rFonts w:ascii="Times New Roman" w:hAnsi="Times New Roman" w:cs="Times New Roman"/>
        </w:rPr>
        <w:t xml:space="preserve">Azure </w:t>
      </w:r>
      <w:r w:rsidR="00CA0A26" w:rsidRPr="00AA300D">
        <w:rPr>
          <w:rFonts w:ascii="Times New Roman" w:hAnsi="Times New Roman" w:cs="Times New Roman"/>
        </w:rPr>
        <w:t>|</w:t>
      </w:r>
      <w:r w:rsidR="009C51F7" w:rsidRPr="00AA300D">
        <w:rPr>
          <w:rFonts w:ascii="Times New Roman" w:hAnsi="Times New Roman" w:cs="Times New Roman"/>
        </w:rPr>
        <w:t xml:space="preserve"> Snowflake | </w:t>
      </w:r>
      <w:r w:rsidR="006F075C" w:rsidRPr="00AA300D">
        <w:rPr>
          <w:rFonts w:ascii="Times New Roman" w:hAnsi="Times New Roman" w:cs="Times New Roman"/>
        </w:rPr>
        <w:t>Airflow |</w:t>
      </w:r>
      <w:r w:rsidR="00F3273A" w:rsidRPr="00AA300D">
        <w:rPr>
          <w:rFonts w:ascii="Times New Roman" w:hAnsi="Times New Roman" w:cs="Times New Roman"/>
        </w:rPr>
        <w:t xml:space="preserve"> </w:t>
      </w:r>
      <w:r w:rsidR="00D0352D" w:rsidRPr="00AA300D">
        <w:rPr>
          <w:rFonts w:ascii="Times New Roman" w:hAnsi="Times New Roman" w:cs="Times New Roman"/>
        </w:rPr>
        <w:t>Docker |</w:t>
      </w:r>
      <w:r w:rsidR="006F6D71" w:rsidRPr="00AA300D">
        <w:rPr>
          <w:rFonts w:ascii="Times New Roman" w:hAnsi="Times New Roman" w:cs="Times New Roman"/>
        </w:rPr>
        <w:t xml:space="preserve"> </w:t>
      </w:r>
      <w:r w:rsidR="00F3273A" w:rsidRPr="00AA300D">
        <w:rPr>
          <w:rFonts w:ascii="Times New Roman" w:hAnsi="Times New Roman" w:cs="Times New Roman"/>
        </w:rPr>
        <w:t xml:space="preserve">Linux | </w:t>
      </w:r>
      <w:r w:rsidR="00507F3F" w:rsidRPr="00AA300D">
        <w:rPr>
          <w:rFonts w:ascii="Times New Roman" w:hAnsi="Times New Roman" w:cs="Times New Roman"/>
        </w:rPr>
        <w:t xml:space="preserve">Kafka </w:t>
      </w:r>
      <w:r w:rsidR="003A64EB" w:rsidRPr="00AA300D">
        <w:rPr>
          <w:rFonts w:ascii="Times New Roman" w:hAnsi="Times New Roman" w:cs="Times New Roman"/>
        </w:rPr>
        <w:t xml:space="preserve">| MySQL </w:t>
      </w:r>
      <w:r w:rsidR="00507F3F" w:rsidRPr="00AA300D">
        <w:rPr>
          <w:rFonts w:ascii="Times New Roman" w:hAnsi="Times New Roman" w:cs="Times New Roman"/>
        </w:rPr>
        <w:t xml:space="preserve">| </w:t>
      </w:r>
      <w:r w:rsidR="00DA1C96" w:rsidRPr="00AA300D">
        <w:rPr>
          <w:rFonts w:ascii="Times New Roman" w:hAnsi="Times New Roman" w:cs="Times New Roman"/>
        </w:rPr>
        <w:t>Tab</w:t>
      </w:r>
      <w:r w:rsidR="0048631B" w:rsidRPr="00AA300D">
        <w:rPr>
          <w:rFonts w:ascii="Times New Roman" w:hAnsi="Times New Roman" w:cs="Times New Roman"/>
        </w:rPr>
        <w:t>leau</w:t>
      </w:r>
      <w:r w:rsidR="00DA1C96" w:rsidRPr="00AA300D">
        <w:rPr>
          <w:rFonts w:ascii="Times New Roman" w:hAnsi="Times New Roman" w:cs="Times New Roman"/>
        </w:rPr>
        <w:t xml:space="preserve"> |</w:t>
      </w:r>
      <w:r w:rsidR="0048631B" w:rsidRPr="00AA300D">
        <w:rPr>
          <w:rFonts w:ascii="Times New Roman" w:hAnsi="Times New Roman" w:cs="Times New Roman"/>
        </w:rPr>
        <w:t xml:space="preserve"> </w:t>
      </w:r>
      <w:r w:rsidR="00DA1C96" w:rsidRPr="00AA300D">
        <w:rPr>
          <w:rFonts w:ascii="Times New Roman" w:hAnsi="Times New Roman" w:cs="Times New Roman"/>
        </w:rPr>
        <w:t>Figma</w:t>
      </w:r>
    </w:p>
    <w:p w14:paraId="42ED5291" w14:textId="18F12CAB" w:rsidR="00797D30" w:rsidRPr="00AA300D" w:rsidRDefault="00EB2559" w:rsidP="00FC285C">
      <w:pPr>
        <w:pBdr>
          <w:bottom w:val="single" w:sz="8" w:space="1" w:color="auto"/>
        </w:pBdr>
        <w:rPr>
          <w:rFonts w:ascii="Times New Roman" w:hAnsi="Times New Roman" w:cs="Times New Roman"/>
          <w:b/>
        </w:rPr>
        <w:sectPr w:rsidR="00797D30" w:rsidRPr="00AA300D" w:rsidSect="00797D3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A300D">
        <w:rPr>
          <w:rFonts w:ascii="Times New Roman" w:hAnsi="Times New Roman" w:cs="Times New Roman"/>
          <w:b/>
        </w:rPr>
        <w:t>P</w:t>
      </w:r>
      <w:r w:rsidR="00FF4385" w:rsidRPr="00AA300D">
        <w:rPr>
          <w:rFonts w:ascii="Times New Roman" w:hAnsi="Times New Roman" w:cs="Times New Roman"/>
          <w:b/>
        </w:rPr>
        <w:t>ROJECTS</w:t>
      </w:r>
    </w:p>
    <w:p w14:paraId="258564A9" w14:textId="58F40900" w:rsidR="00797D30" w:rsidRPr="00AA300D" w:rsidRDefault="00FC285C" w:rsidP="00797D30">
      <w:pPr>
        <w:tabs>
          <w:tab w:val="right" w:pos="10800"/>
        </w:tabs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 xml:space="preserve">S&amp;P 500 </w:t>
      </w:r>
      <w:r w:rsidR="0034495C" w:rsidRPr="00AA300D">
        <w:rPr>
          <w:rFonts w:ascii="Times New Roman" w:hAnsi="Times New Roman" w:cs="Times New Roman"/>
          <w:b/>
          <w:bCs/>
        </w:rPr>
        <w:t xml:space="preserve">Stock ETL </w:t>
      </w:r>
      <w:r w:rsidR="008E7FB3" w:rsidRPr="00AA300D">
        <w:rPr>
          <w:rFonts w:ascii="Times New Roman" w:hAnsi="Times New Roman" w:cs="Times New Roman"/>
          <w:b/>
          <w:bCs/>
        </w:rPr>
        <w:t>Pipeline</w:t>
      </w:r>
      <w:r w:rsidR="0034495C" w:rsidRPr="00AA300D">
        <w:rPr>
          <w:rFonts w:ascii="Times New Roman" w:hAnsi="Times New Roman" w:cs="Times New Roman"/>
          <w:b/>
          <w:bCs/>
        </w:rPr>
        <w:t xml:space="preserve"> and Dashboard</w:t>
      </w:r>
      <w:r w:rsidR="00797D30" w:rsidRPr="00AA300D">
        <w:rPr>
          <w:rFonts w:ascii="Times New Roman" w:hAnsi="Times New Roman" w:cs="Times New Roman"/>
        </w:rPr>
        <w:tab/>
      </w:r>
      <w:hyperlink r:id="rId11" w:history="1">
        <w:r w:rsidR="00785E8E" w:rsidRPr="00AA300D">
          <w:rPr>
            <w:rStyle w:val="Hyperlink"/>
            <w:rFonts w:ascii="Times New Roman" w:hAnsi="Times New Roman" w:cs="Times New Roman"/>
            <w:color w:val="auto"/>
          </w:rPr>
          <w:t>View Project</w:t>
        </w:r>
      </w:hyperlink>
    </w:p>
    <w:p w14:paraId="7BF0EAFA" w14:textId="56948A94" w:rsidR="00AE6DBC" w:rsidRPr="00AA300D" w:rsidRDefault="0054350E" w:rsidP="008A6F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Developed an end-to-end ETL pipeline using Python, Airflow, and Azure to collect</w:t>
      </w:r>
      <w:r w:rsidR="00284F06">
        <w:rPr>
          <w:rFonts w:ascii="Times New Roman" w:hAnsi="Times New Roman" w:cs="Times New Roman"/>
        </w:rPr>
        <w:t xml:space="preserve">, transform, and load </w:t>
      </w:r>
      <w:r w:rsidRPr="00AA300D">
        <w:rPr>
          <w:rFonts w:ascii="Times New Roman" w:hAnsi="Times New Roman" w:cs="Times New Roman"/>
        </w:rPr>
        <w:t>stock data for S&amp;P 500 companies in real-time.</w:t>
      </w:r>
      <w:r w:rsidR="00AE4B5A" w:rsidRPr="00AA300D">
        <w:rPr>
          <w:rFonts w:ascii="Times New Roman" w:hAnsi="Times New Roman" w:cs="Times New Roman"/>
        </w:rPr>
        <w:t xml:space="preserve"> </w:t>
      </w:r>
      <w:r w:rsidR="008A6F8D" w:rsidRPr="00AA300D">
        <w:rPr>
          <w:rFonts w:ascii="Times New Roman" w:hAnsi="Times New Roman" w:cs="Times New Roman"/>
        </w:rPr>
        <w:t xml:space="preserve">Containerized the system with Docker and </w:t>
      </w:r>
      <w:r w:rsidR="00DA286B">
        <w:rPr>
          <w:rFonts w:ascii="Times New Roman" w:hAnsi="Times New Roman" w:cs="Times New Roman"/>
        </w:rPr>
        <w:t>provided</w:t>
      </w:r>
      <w:r w:rsidR="008A6F8D" w:rsidRPr="00AA300D">
        <w:rPr>
          <w:rFonts w:ascii="Times New Roman" w:hAnsi="Times New Roman" w:cs="Times New Roman"/>
        </w:rPr>
        <w:t xml:space="preserve"> a </w:t>
      </w:r>
      <w:proofErr w:type="spellStart"/>
      <w:r w:rsidR="008A6F8D" w:rsidRPr="00AA300D">
        <w:rPr>
          <w:rFonts w:ascii="Times New Roman" w:hAnsi="Times New Roman" w:cs="Times New Roman"/>
        </w:rPr>
        <w:t>Streamlit</w:t>
      </w:r>
      <w:proofErr w:type="spellEnd"/>
      <w:r w:rsidR="008A6F8D" w:rsidRPr="00AA300D">
        <w:rPr>
          <w:rFonts w:ascii="Times New Roman" w:hAnsi="Times New Roman" w:cs="Times New Roman"/>
        </w:rPr>
        <w:t xml:space="preserve"> dashboard</w:t>
      </w:r>
      <w:r w:rsidR="00B169C5" w:rsidRPr="00AA300D">
        <w:rPr>
          <w:rFonts w:ascii="Times New Roman" w:hAnsi="Times New Roman" w:cs="Times New Roman"/>
        </w:rPr>
        <w:t>.</w:t>
      </w:r>
    </w:p>
    <w:p w14:paraId="509F676D" w14:textId="27170B21" w:rsidR="00AE6DBC" w:rsidRPr="00AA300D" w:rsidRDefault="00AE6DBC" w:rsidP="00AE6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Automated extraction from Yahoo Finance</w:t>
      </w:r>
      <w:r w:rsidR="00DA286B">
        <w:rPr>
          <w:rFonts w:ascii="Times New Roman" w:hAnsi="Times New Roman" w:cs="Times New Roman"/>
        </w:rPr>
        <w:t>,</w:t>
      </w:r>
      <w:r w:rsidRPr="00AA300D">
        <w:rPr>
          <w:rFonts w:ascii="Times New Roman" w:hAnsi="Times New Roman" w:cs="Times New Roman"/>
        </w:rPr>
        <w:t xml:space="preserve"> </w:t>
      </w:r>
      <w:r w:rsidR="00DA286B">
        <w:rPr>
          <w:rFonts w:ascii="Times New Roman" w:hAnsi="Times New Roman" w:cs="Times New Roman"/>
        </w:rPr>
        <w:t>transforming data</w:t>
      </w:r>
      <w:r w:rsidRPr="00AA300D">
        <w:rPr>
          <w:rFonts w:ascii="Times New Roman" w:hAnsi="Times New Roman" w:cs="Times New Roman"/>
        </w:rPr>
        <w:t xml:space="preserve"> into structured formats, storing it in Azure Blob Storage and Azure SQL.</w:t>
      </w:r>
    </w:p>
    <w:p w14:paraId="3474281C" w14:textId="16D4738F" w:rsidR="00B169C5" w:rsidRPr="00AA300D" w:rsidRDefault="005B66EE" w:rsidP="00B16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Orchestrated</w:t>
      </w:r>
      <w:r w:rsidR="00B169C5" w:rsidRPr="00AA300D">
        <w:rPr>
          <w:rFonts w:ascii="Times New Roman" w:hAnsi="Times New Roman" w:cs="Times New Roman"/>
        </w:rPr>
        <w:t xml:space="preserve"> hourly price updates and monthly company refreshes with Airflow.</w:t>
      </w:r>
    </w:p>
    <w:p w14:paraId="1D6D24DF" w14:textId="6ACE2125" w:rsidR="00F762A4" w:rsidRPr="00AA300D" w:rsidRDefault="00665AE7" w:rsidP="00215A1F">
      <w:p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  <w:b/>
          <w:bCs/>
        </w:rPr>
        <w:t>Real-Time Pitch Predictor Engine</w:t>
      </w:r>
      <w:r w:rsidR="009C1292" w:rsidRPr="00AA300D">
        <w:rPr>
          <w:rFonts w:ascii="Times New Roman" w:hAnsi="Times New Roman" w:cs="Times New Roman"/>
          <w:b/>
          <w:bCs/>
        </w:rPr>
        <w:tab/>
      </w:r>
    </w:p>
    <w:p w14:paraId="150FE8B9" w14:textId="77777777" w:rsidR="002D153B" w:rsidRPr="00AA300D" w:rsidRDefault="00F0068A" w:rsidP="002D15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Built a real-time pitch prediction</w:t>
      </w:r>
      <w:r w:rsidR="00927F50" w:rsidRPr="00AA300D">
        <w:rPr>
          <w:rFonts w:ascii="Times New Roman" w:hAnsi="Times New Roman" w:cs="Times New Roman"/>
        </w:rPr>
        <w:t xml:space="preserve"> engine</w:t>
      </w:r>
      <w:r w:rsidRPr="00AA300D">
        <w:rPr>
          <w:rFonts w:ascii="Times New Roman" w:hAnsi="Times New Roman" w:cs="Times New Roman"/>
        </w:rPr>
        <w:t xml:space="preserve"> using Python, Kafka, and a trained </w:t>
      </w:r>
      <w:r w:rsidR="0059181B" w:rsidRPr="00AA300D">
        <w:rPr>
          <w:rFonts w:ascii="Times New Roman" w:hAnsi="Times New Roman" w:cs="Times New Roman"/>
        </w:rPr>
        <w:t xml:space="preserve">machine learning </w:t>
      </w:r>
      <w:proofErr w:type="spellStart"/>
      <w:r w:rsidRPr="00AA300D">
        <w:rPr>
          <w:rFonts w:ascii="Times New Roman" w:hAnsi="Times New Roman" w:cs="Times New Roman"/>
        </w:rPr>
        <w:t>XGBoost</w:t>
      </w:r>
      <w:proofErr w:type="spellEnd"/>
      <w:r w:rsidRPr="00AA300D">
        <w:rPr>
          <w:rFonts w:ascii="Times New Roman" w:hAnsi="Times New Roman" w:cs="Times New Roman"/>
        </w:rPr>
        <w:t xml:space="preserve"> model.</w:t>
      </w:r>
    </w:p>
    <w:p w14:paraId="298613FA" w14:textId="633300F6" w:rsidR="002D153B" w:rsidRPr="00AA300D" w:rsidRDefault="002D153B" w:rsidP="002D15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Architected a distributed producer/consumer streaming workflow </w:t>
      </w:r>
      <w:r w:rsidR="00C7536E">
        <w:rPr>
          <w:rFonts w:ascii="Times New Roman" w:hAnsi="Times New Roman" w:cs="Times New Roman"/>
        </w:rPr>
        <w:t>to preserve event ordering.</w:t>
      </w:r>
    </w:p>
    <w:p w14:paraId="3929C350" w14:textId="17B9259B" w:rsidR="004A69E1" w:rsidRPr="00AA300D" w:rsidRDefault="00A35D81" w:rsidP="00481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Streamed pitch data from MLB </w:t>
      </w:r>
      <w:proofErr w:type="spellStart"/>
      <w:r w:rsidRPr="00AA300D">
        <w:rPr>
          <w:rFonts w:ascii="Times New Roman" w:hAnsi="Times New Roman" w:cs="Times New Roman"/>
        </w:rPr>
        <w:t>StatsAPI</w:t>
      </w:r>
      <w:proofErr w:type="spellEnd"/>
      <w:r w:rsidRPr="00AA300D">
        <w:rPr>
          <w:rFonts w:ascii="Times New Roman" w:hAnsi="Times New Roman" w:cs="Times New Roman"/>
        </w:rPr>
        <w:t xml:space="preserve"> through Kafka with one-hot encoding and </w:t>
      </w:r>
      <w:proofErr w:type="spellStart"/>
      <w:r w:rsidR="00CA150E" w:rsidRPr="00AA300D">
        <w:rPr>
          <w:rFonts w:ascii="Times New Roman" w:hAnsi="Times New Roman" w:cs="Times New Roman"/>
        </w:rPr>
        <w:t>J</w:t>
      </w:r>
      <w:r w:rsidRPr="00AA300D">
        <w:rPr>
          <w:rFonts w:ascii="Times New Roman" w:hAnsi="Times New Roman" w:cs="Times New Roman"/>
        </w:rPr>
        <w:t>oblib</w:t>
      </w:r>
      <w:proofErr w:type="spellEnd"/>
      <w:r w:rsidRPr="00AA300D">
        <w:rPr>
          <w:rFonts w:ascii="Times New Roman" w:hAnsi="Times New Roman" w:cs="Times New Roman"/>
        </w:rPr>
        <w:t xml:space="preserve"> for inference.</w:t>
      </w:r>
    </w:p>
    <w:p w14:paraId="7C3D1DC1" w14:textId="61D0BA54" w:rsidR="0072636C" w:rsidRPr="00AA300D" w:rsidRDefault="0072636C" w:rsidP="007263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Created a</w:t>
      </w:r>
      <w:r w:rsidR="009B2F86" w:rsidRPr="00AA300D">
        <w:rPr>
          <w:rFonts w:ascii="Times New Roman" w:hAnsi="Times New Roman" w:cs="Times New Roman"/>
        </w:rPr>
        <w:t>n interactive</w:t>
      </w:r>
      <w:r w:rsidRPr="00AA300D">
        <w:rPr>
          <w:rFonts w:ascii="Times New Roman" w:hAnsi="Times New Roman" w:cs="Times New Roman"/>
        </w:rPr>
        <w:t xml:space="preserve"> </w:t>
      </w:r>
      <w:proofErr w:type="spellStart"/>
      <w:r w:rsidRPr="00AA300D">
        <w:rPr>
          <w:rFonts w:ascii="Times New Roman" w:hAnsi="Times New Roman" w:cs="Times New Roman"/>
        </w:rPr>
        <w:t>Streamlit</w:t>
      </w:r>
      <w:proofErr w:type="spellEnd"/>
      <w:r w:rsidRPr="00AA300D">
        <w:rPr>
          <w:rFonts w:ascii="Times New Roman" w:hAnsi="Times New Roman" w:cs="Times New Roman"/>
        </w:rPr>
        <w:t xml:space="preserve"> dashboard to display live pitch predictions and navigate game sequences.</w:t>
      </w:r>
    </w:p>
    <w:p w14:paraId="162E6D3A" w14:textId="4FAB69DA" w:rsidR="00EB2559" w:rsidRPr="00AA300D" w:rsidRDefault="00EB2559" w:rsidP="0072636C">
      <w:pPr>
        <w:rPr>
          <w:rFonts w:ascii="Times New Roman" w:hAnsi="Times New Roman" w:cs="Times New Roman"/>
          <w:b/>
          <w:bCs/>
        </w:rPr>
      </w:pPr>
      <w:r w:rsidRPr="00AA300D">
        <w:rPr>
          <w:rFonts w:ascii="Times New Roman" w:hAnsi="Times New Roman" w:cs="Times New Roman"/>
          <w:b/>
          <w:bCs/>
        </w:rPr>
        <w:t>Tinder Clone</w:t>
      </w:r>
    </w:p>
    <w:p w14:paraId="57DA6E0D" w14:textId="645F1B43" w:rsidR="0061274E" w:rsidRPr="00AA300D" w:rsidRDefault="006127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Used React, </w:t>
      </w:r>
      <w:proofErr w:type="spellStart"/>
      <w:r w:rsidRPr="00AA300D">
        <w:rPr>
          <w:rFonts w:ascii="Times New Roman" w:hAnsi="Times New Roman" w:cs="Times New Roman"/>
        </w:rPr>
        <w:t>FastAPI</w:t>
      </w:r>
      <w:proofErr w:type="spellEnd"/>
      <w:r w:rsidRPr="00AA300D">
        <w:rPr>
          <w:rFonts w:ascii="Times New Roman" w:hAnsi="Times New Roman" w:cs="Times New Roman"/>
        </w:rPr>
        <w:t>, and MySQL to</w:t>
      </w:r>
      <w:r w:rsidR="00CE5BFC">
        <w:rPr>
          <w:rFonts w:ascii="Times New Roman" w:hAnsi="Times New Roman" w:cs="Times New Roman"/>
        </w:rPr>
        <w:t xml:space="preserve"> design</w:t>
      </w:r>
      <w:r w:rsidRPr="00AA300D">
        <w:rPr>
          <w:rFonts w:ascii="Times New Roman" w:hAnsi="Times New Roman" w:cs="Times New Roman"/>
        </w:rPr>
        <w:t xml:space="preserve"> a full-stack </w:t>
      </w:r>
      <w:r w:rsidR="00B355CB" w:rsidRPr="00AA300D">
        <w:rPr>
          <w:rFonts w:ascii="Times New Roman" w:hAnsi="Times New Roman" w:cs="Times New Roman"/>
        </w:rPr>
        <w:t xml:space="preserve">CRUD </w:t>
      </w:r>
      <w:r w:rsidRPr="00AA300D">
        <w:rPr>
          <w:rFonts w:ascii="Times New Roman" w:hAnsi="Times New Roman" w:cs="Times New Roman"/>
        </w:rPr>
        <w:t>Tinder clone web application</w:t>
      </w:r>
      <w:r w:rsidR="00F56291" w:rsidRPr="00AA300D">
        <w:rPr>
          <w:rFonts w:ascii="Times New Roman" w:hAnsi="Times New Roman" w:cs="Times New Roman"/>
        </w:rPr>
        <w:t>.</w:t>
      </w:r>
    </w:p>
    <w:p w14:paraId="5A692FA5" w14:textId="61D2D1C3" w:rsidR="00306DFF" w:rsidRPr="00AA300D" w:rsidRDefault="00306D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 xml:space="preserve">Configured the </w:t>
      </w:r>
      <w:proofErr w:type="spellStart"/>
      <w:r w:rsidRPr="00AA300D">
        <w:rPr>
          <w:rFonts w:ascii="Times New Roman" w:hAnsi="Times New Roman" w:cs="Times New Roman"/>
        </w:rPr>
        <w:t>FastAPI</w:t>
      </w:r>
      <w:proofErr w:type="spellEnd"/>
      <w:r w:rsidRPr="00AA300D">
        <w:rPr>
          <w:rFonts w:ascii="Times New Roman" w:hAnsi="Times New Roman" w:cs="Times New Roman"/>
        </w:rPr>
        <w:t xml:space="preserve"> backend </w:t>
      </w:r>
      <w:r w:rsidR="00AD3AF9" w:rsidRPr="00AA300D">
        <w:rPr>
          <w:rFonts w:ascii="Times New Roman" w:hAnsi="Times New Roman" w:cs="Times New Roman"/>
        </w:rPr>
        <w:t>with</w:t>
      </w:r>
      <w:r w:rsidRPr="00AA300D">
        <w:rPr>
          <w:rFonts w:ascii="Times New Roman" w:hAnsi="Times New Roman" w:cs="Times New Roman"/>
        </w:rPr>
        <w:t xml:space="preserve"> </w:t>
      </w:r>
      <w:proofErr w:type="spellStart"/>
      <w:r w:rsidR="00773C77" w:rsidRPr="00AA300D">
        <w:rPr>
          <w:rFonts w:ascii="Times New Roman" w:hAnsi="Times New Roman" w:cs="Times New Roman"/>
        </w:rPr>
        <w:t>SQLAlchemy</w:t>
      </w:r>
      <w:proofErr w:type="spellEnd"/>
      <w:r w:rsidR="004015F0" w:rsidRPr="00AA300D">
        <w:rPr>
          <w:rFonts w:ascii="Times New Roman" w:hAnsi="Times New Roman" w:cs="Times New Roman"/>
        </w:rPr>
        <w:t xml:space="preserve"> and </w:t>
      </w:r>
      <w:proofErr w:type="spellStart"/>
      <w:r w:rsidRPr="00AA300D">
        <w:rPr>
          <w:rFonts w:ascii="Times New Roman" w:hAnsi="Times New Roman" w:cs="Times New Roman"/>
        </w:rPr>
        <w:t>Pydantic</w:t>
      </w:r>
      <w:proofErr w:type="spellEnd"/>
      <w:r w:rsidRPr="00AA300D">
        <w:rPr>
          <w:rFonts w:ascii="Times New Roman" w:hAnsi="Times New Roman" w:cs="Times New Roman"/>
        </w:rPr>
        <w:t xml:space="preserve"> models for seamless database interaction.</w:t>
      </w:r>
    </w:p>
    <w:p w14:paraId="56456CF0" w14:textId="459D5D5B" w:rsidR="00277EBE" w:rsidRPr="00AA300D" w:rsidRDefault="00765129" w:rsidP="00277E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A300D">
        <w:rPr>
          <w:rFonts w:ascii="Times New Roman" w:hAnsi="Times New Roman" w:cs="Times New Roman"/>
        </w:rPr>
        <w:t>Designed and implemented REST APIs to handle user creation, swiping logic, and match management.</w:t>
      </w:r>
    </w:p>
    <w:sectPr w:rsidR="00277EBE" w:rsidRPr="00AA300D" w:rsidSect="00B842B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A346" w14:textId="77777777" w:rsidR="00F67DAB" w:rsidRDefault="00F67DAB" w:rsidP="000531EE">
      <w:r>
        <w:separator/>
      </w:r>
    </w:p>
  </w:endnote>
  <w:endnote w:type="continuationSeparator" w:id="0">
    <w:p w14:paraId="0E679530" w14:textId="77777777" w:rsidR="00F67DAB" w:rsidRDefault="00F67DAB" w:rsidP="000531EE">
      <w:r>
        <w:continuationSeparator/>
      </w:r>
    </w:p>
  </w:endnote>
  <w:endnote w:type="continuationNotice" w:id="1">
    <w:p w14:paraId="59D00595" w14:textId="77777777" w:rsidR="00F67DAB" w:rsidRDefault="00F67D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C1CE" w14:textId="77777777" w:rsidR="00F67DAB" w:rsidRDefault="00F67DAB" w:rsidP="000531EE">
      <w:r>
        <w:separator/>
      </w:r>
    </w:p>
  </w:footnote>
  <w:footnote w:type="continuationSeparator" w:id="0">
    <w:p w14:paraId="43390AD4" w14:textId="77777777" w:rsidR="00F67DAB" w:rsidRDefault="00F67DAB" w:rsidP="000531EE">
      <w:r>
        <w:continuationSeparator/>
      </w:r>
    </w:p>
  </w:footnote>
  <w:footnote w:type="continuationNotice" w:id="1">
    <w:p w14:paraId="72DCB06B" w14:textId="77777777" w:rsidR="00F67DAB" w:rsidRDefault="00F67DA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339"/>
    <w:multiLevelType w:val="hybridMultilevel"/>
    <w:tmpl w:val="9580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8DE"/>
    <w:multiLevelType w:val="hybridMultilevel"/>
    <w:tmpl w:val="F7F4D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9A3098"/>
    <w:multiLevelType w:val="hybridMultilevel"/>
    <w:tmpl w:val="CD54C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2AEB"/>
    <w:multiLevelType w:val="hybridMultilevel"/>
    <w:tmpl w:val="774AE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283B12"/>
    <w:multiLevelType w:val="hybridMultilevel"/>
    <w:tmpl w:val="B32E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151C67"/>
    <w:multiLevelType w:val="hybridMultilevel"/>
    <w:tmpl w:val="A6B4B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F4713"/>
    <w:multiLevelType w:val="hybridMultilevel"/>
    <w:tmpl w:val="BEC8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945C3"/>
    <w:multiLevelType w:val="hybridMultilevel"/>
    <w:tmpl w:val="2BB08D0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5E400B98"/>
    <w:multiLevelType w:val="hybridMultilevel"/>
    <w:tmpl w:val="DD2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E06C0"/>
    <w:multiLevelType w:val="hybridMultilevel"/>
    <w:tmpl w:val="3982B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6F7B6F"/>
    <w:multiLevelType w:val="hybridMultilevel"/>
    <w:tmpl w:val="870C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45346"/>
    <w:multiLevelType w:val="hybridMultilevel"/>
    <w:tmpl w:val="DAC4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C974E2"/>
    <w:multiLevelType w:val="hybridMultilevel"/>
    <w:tmpl w:val="3B4A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744125">
    <w:abstractNumId w:val="6"/>
  </w:num>
  <w:num w:numId="2" w16cid:durableId="2110463930">
    <w:abstractNumId w:val="11"/>
  </w:num>
  <w:num w:numId="3" w16cid:durableId="298918320">
    <w:abstractNumId w:val="1"/>
  </w:num>
  <w:num w:numId="4" w16cid:durableId="508835151">
    <w:abstractNumId w:val="12"/>
  </w:num>
  <w:num w:numId="5" w16cid:durableId="548417517">
    <w:abstractNumId w:val="7"/>
  </w:num>
  <w:num w:numId="6" w16cid:durableId="464279126">
    <w:abstractNumId w:val="10"/>
  </w:num>
  <w:num w:numId="7" w16cid:durableId="1580484541">
    <w:abstractNumId w:val="9"/>
  </w:num>
  <w:num w:numId="8" w16cid:durableId="1174103591">
    <w:abstractNumId w:val="4"/>
  </w:num>
  <w:num w:numId="9" w16cid:durableId="479688282">
    <w:abstractNumId w:val="3"/>
  </w:num>
  <w:num w:numId="10" w16cid:durableId="1352221540">
    <w:abstractNumId w:val="2"/>
  </w:num>
  <w:num w:numId="11" w16cid:durableId="1447776897">
    <w:abstractNumId w:val="8"/>
  </w:num>
  <w:num w:numId="12" w16cid:durableId="1500076107">
    <w:abstractNumId w:val="0"/>
  </w:num>
  <w:num w:numId="13" w16cid:durableId="660277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6B"/>
    <w:rsid w:val="000041DC"/>
    <w:rsid w:val="00012048"/>
    <w:rsid w:val="00012C79"/>
    <w:rsid w:val="00020C4E"/>
    <w:rsid w:val="00023BB9"/>
    <w:rsid w:val="000252DB"/>
    <w:rsid w:val="00031861"/>
    <w:rsid w:val="0004007D"/>
    <w:rsid w:val="0004531C"/>
    <w:rsid w:val="000518CE"/>
    <w:rsid w:val="000525FC"/>
    <w:rsid w:val="000531EE"/>
    <w:rsid w:val="00081B65"/>
    <w:rsid w:val="000863B8"/>
    <w:rsid w:val="000904B3"/>
    <w:rsid w:val="00095EA2"/>
    <w:rsid w:val="000A4EFB"/>
    <w:rsid w:val="000B0F1A"/>
    <w:rsid w:val="000B4054"/>
    <w:rsid w:val="000C4265"/>
    <w:rsid w:val="000D0172"/>
    <w:rsid w:val="000D2996"/>
    <w:rsid w:val="000E4F9D"/>
    <w:rsid w:val="000E6F3C"/>
    <w:rsid w:val="000F1385"/>
    <w:rsid w:val="000F1D8D"/>
    <w:rsid w:val="000F67D4"/>
    <w:rsid w:val="0010011E"/>
    <w:rsid w:val="00105BC9"/>
    <w:rsid w:val="00105D11"/>
    <w:rsid w:val="00115A5A"/>
    <w:rsid w:val="00115E75"/>
    <w:rsid w:val="00117113"/>
    <w:rsid w:val="00121BF3"/>
    <w:rsid w:val="0012207D"/>
    <w:rsid w:val="0012225E"/>
    <w:rsid w:val="00122A0E"/>
    <w:rsid w:val="001258BE"/>
    <w:rsid w:val="00135EFA"/>
    <w:rsid w:val="00143DE5"/>
    <w:rsid w:val="00147F4A"/>
    <w:rsid w:val="001500D4"/>
    <w:rsid w:val="00150475"/>
    <w:rsid w:val="0015229F"/>
    <w:rsid w:val="00152484"/>
    <w:rsid w:val="00152BE2"/>
    <w:rsid w:val="00153271"/>
    <w:rsid w:val="0015397F"/>
    <w:rsid w:val="00156F55"/>
    <w:rsid w:val="00160184"/>
    <w:rsid w:val="00163592"/>
    <w:rsid w:val="00163712"/>
    <w:rsid w:val="00170676"/>
    <w:rsid w:val="00173611"/>
    <w:rsid w:val="001755AA"/>
    <w:rsid w:val="0017643E"/>
    <w:rsid w:val="00181BCC"/>
    <w:rsid w:val="0018311B"/>
    <w:rsid w:val="001856E8"/>
    <w:rsid w:val="00192A94"/>
    <w:rsid w:val="00195B86"/>
    <w:rsid w:val="001969B9"/>
    <w:rsid w:val="001A2B71"/>
    <w:rsid w:val="001C11D1"/>
    <w:rsid w:val="001C264E"/>
    <w:rsid w:val="001C29F4"/>
    <w:rsid w:val="001C4487"/>
    <w:rsid w:val="001C526A"/>
    <w:rsid w:val="001D069C"/>
    <w:rsid w:val="001D12E7"/>
    <w:rsid w:val="001D4FB6"/>
    <w:rsid w:val="001D5E3E"/>
    <w:rsid w:val="001D63BC"/>
    <w:rsid w:val="001D7653"/>
    <w:rsid w:val="001D7FC5"/>
    <w:rsid w:val="001E0603"/>
    <w:rsid w:val="001E38EC"/>
    <w:rsid w:val="001F2DEC"/>
    <w:rsid w:val="001F5103"/>
    <w:rsid w:val="001F70A6"/>
    <w:rsid w:val="00202CB1"/>
    <w:rsid w:val="00207786"/>
    <w:rsid w:val="0021083D"/>
    <w:rsid w:val="00212522"/>
    <w:rsid w:val="00215A1F"/>
    <w:rsid w:val="0021662F"/>
    <w:rsid w:val="002330FF"/>
    <w:rsid w:val="00242247"/>
    <w:rsid w:val="00245417"/>
    <w:rsid w:val="00255654"/>
    <w:rsid w:val="002604DE"/>
    <w:rsid w:val="00266290"/>
    <w:rsid w:val="00267C77"/>
    <w:rsid w:val="00277EBE"/>
    <w:rsid w:val="0028166E"/>
    <w:rsid w:val="002845C4"/>
    <w:rsid w:val="00284F06"/>
    <w:rsid w:val="00291CE1"/>
    <w:rsid w:val="00295901"/>
    <w:rsid w:val="002A0316"/>
    <w:rsid w:val="002A16B1"/>
    <w:rsid w:val="002A3022"/>
    <w:rsid w:val="002A4CFB"/>
    <w:rsid w:val="002A76EA"/>
    <w:rsid w:val="002B0AF7"/>
    <w:rsid w:val="002B202C"/>
    <w:rsid w:val="002B780C"/>
    <w:rsid w:val="002C0EB5"/>
    <w:rsid w:val="002C41CC"/>
    <w:rsid w:val="002C5164"/>
    <w:rsid w:val="002D153B"/>
    <w:rsid w:val="002D1A25"/>
    <w:rsid w:val="002D2193"/>
    <w:rsid w:val="002E3AEE"/>
    <w:rsid w:val="002E7600"/>
    <w:rsid w:val="002F015D"/>
    <w:rsid w:val="002F7C48"/>
    <w:rsid w:val="00302FB3"/>
    <w:rsid w:val="00305B9F"/>
    <w:rsid w:val="00306DFF"/>
    <w:rsid w:val="00311E91"/>
    <w:rsid w:val="00317E67"/>
    <w:rsid w:val="00331233"/>
    <w:rsid w:val="0033166B"/>
    <w:rsid w:val="00341754"/>
    <w:rsid w:val="00343781"/>
    <w:rsid w:val="0034495C"/>
    <w:rsid w:val="003459DF"/>
    <w:rsid w:val="00345FCC"/>
    <w:rsid w:val="003551FB"/>
    <w:rsid w:val="00357A29"/>
    <w:rsid w:val="00362412"/>
    <w:rsid w:val="00363E71"/>
    <w:rsid w:val="003655E0"/>
    <w:rsid w:val="00370291"/>
    <w:rsid w:val="00371C53"/>
    <w:rsid w:val="00390266"/>
    <w:rsid w:val="00392FAC"/>
    <w:rsid w:val="0039509B"/>
    <w:rsid w:val="003A0475"/>
    <w:rsid w:val="003A4481"/>
    <w:rsid w:val="003A64EB"/>
    <w:rsid w:val="003B1072"/>
    <w:rsid w:val="003B1DAA"/>
    <w:rsid w:val="003C373E"/>
    <w:rsid w:val="003C419C"/>
    <w:rsid w:val="003D01CE"/>
    <w:rsid w:val="003D3899"/>
    <w:rsid w:val="003E0BFC"/>
    <w:rsid w:val="003E6566"/>
    <w:rsid w:val="003F3ACB"/>
    <w:rsid w:val="003F61C5"/>
    <w:rsid w:val="00401169"/>
    <w:rsid w:val="004015F0"/>
    <w:rsid w:val="00407DDF"/>
    <w:rsid w:val="004153C5"/>
    <w:rsid w:val="00417B32"/>
    <w:rsid w:val="004210E8"/>
    <w:rsid w:val="004242FD"/>
    <w:rsid w:val="0043242A"/>
    <w:rsid w:val="00437116"/>
    <w:rsid w:val="00437F7A"/>
    <w:rsid w:val="00447240"/>
    <w:rsid w:val="004476FB"/>
    <w:rsid w:val="0044770A"/>
    <w:rsid w:val="00447789"/>
    <w:rsid w:val="00461635"/>
    <w:rsid w:val="0046205A"/>
    <w:rsid w:val="00465825"/>
    <w:rsid w:val="00466A4D"/>
    <w:rsid w:val="0047661A"/>
    <w:rsid w:val="00476D73"/>
    <w:rsid w:val="00480EA0"/>
    <w:rsid w:val="00482990"/>
    <w:rsid w:val="00485F16"/>
    <w:rsid w:val="0048631B"/>
    <w:rsid w:val="00487344"/>
    <w:rsid w:val="00490113"/>
    <w:rsid w:val="004908FC"/>
    <w:rsid w:val="00493F58"/>
    <w:rsid w:val="00496BE0"/>
    <w:rsid w:val="004975DF"/>
    <w:rsid w:val="004A2DF5"/>
    <w:rsid w:val="004A69E1"/>
    <w:rsid w:val="004A7697"/>
    <w:rsid w:val="004B2ED2"/>
    <w:rsid w:val="004B44E6"/>
    <w:rsid w:val="004B6F48"/>
    <w:rsid w:val="004C00C5"/>
    <w:rsid w:val="004D34D1"/>
    <w:rsid w:val="004D7CA6"/>
    <w:rsid w:val="004E2FCF"/>
    <w:rsid w:val="004F13B9"/>
    <w:rsid w:val="004F22BE"/>
    <w:rsid w:val="004F245E"/>
    <w:rsid w:val="004F7BF1"/>
    <w:rsid w:val="00500F28"/>
    <w:rsid w:val="005015E3"/>
    <w:rsid w:val="00502D89"/>
    <w:rsid w:val="00504A54"/>
    <w:rsid w:val="005054CC"/>
    <w:rsid w:val="00507228"/>
    <w:rsid w:val="00507F3F"/>
    <w:rsid w:val="00516D1E"/>
    <w:rsid w:val="00522677"/>
    <w:rsid w:val="00522FD3"/>
    <w:rsid w:val="005249A4"/>
    <w:rsid w:val="00533596"/>
    <w:rsid w:val="00534E78"/>
    <w:rsid w:val="00534FEA"/>
    <w:rsid w:val="00541E6B"/>
    <w:rsid w:val="0054350E"/>
    <w:rsid w:val="00543585"/>
    <w:rsid w:val="00546D7C"/>
    <w:rsid w:val="00551993"/>
    <w:rsid w:val="0056112B"/>
    <w:rsid w:val="005634CE"/>
    <w:rsid w:val="00564214"/>
    <w:rsid w:val="00564D4C"/>
    <w:rsid w:val="00566CAA"/>
    <w:rsid w:val="00571BBA"/>
    <w:rsid w:val="00572780"/>
    <w:rsid w:val="0057369A"/>
    <w:rsid w:val="005811BB"/>
    <w:rsid w:val="00584E1E"/>
    <w:rsid w:val="00585AA5"/>
    <w:rsid w:val="00585C11"/>
    <w:rsid w:val="0059025C"/>
    <w:rsid w:val="0059181B"/>
    <w:rsid w:val="00593DDC"/>
    <w:rsid w:val="005B24B2"/>
    <w:rsid w:val="005B5C17"/>
    <w:rsid w:val="005B66EE"/>
    <w:rsid w:val="005B68C2"/>
    <w:rsid w:val="005C5B31"/>
    <w:rsid w:val="005D2699"/>
    <w:rsid w:val="005D3AC3"/>
    <w:rsid w:val="005D5307"/>
    <w:rsid w:val="005D7647"/>
    <w:rsid w:val="005D79F9"/>
    <w:rsid w:val="005E088A"/>
    <w:rsid w:val="005E4CDF"/>
    <w:rsid w:val="005E6E2F"/>
    <w:rsid w:val="005F37B2"/>
    <w:rsid w:val="005F4F10"/>
    <w:rsid w:val="005F5B2B"/>
    <w:rsid w:val="00604C30"/>
    <w:rsid w:val="0061274E"/>
    <w:rsid w:val="006218F3"/>
    <w:rsid w:val="00622AC2"/>
    <w:rsid w:val="00622C45"/>
    <w:rsid w:val="006236D8"/>
    <w:rsid w:val="00632FE5"/>
    <w:rsid w:val="006332B8"/>
    <w:rsid w:val="00634292"/>
    <w:rsid w:val="00640B01"/>
    <w:rsid w:val="0064447B"/>
    <w:rsid w:val="00645CCD"/>
    <w:rsid w:val="00646EAC"/>
    <w:rsid w:val="00656CF2"/>
    <w:rsid w:val="006572DD"/>
    <w:rsid w:val="00657AB3"/>
    <w:rsid w:val="006606A0"/>
    <w:rsid w:val="006658F5"/>
    <w:rsid w:val="00665AE7"/>
    <w:rsid w:val="00665B2A"/>
    <w:rsid w:val="00670E21"/>
    <w:rsid w:val="00672324"/>
    <w:rsid w:val="00673204"/>
    <w:rsid w:val="006823EF"/>
    <w:rsid w:val="00686172"/>
    <w:rsid w:val="00690432"/>
    <w:rsid w:val="006942BD"/>
    <w:rsid w:val="006A520B"/>
    <w:rsid w:val="006A5F7E"/>
    <w:rsid w:val="006A62DD"/>
    <w:rsid w:val="006A6788"/>
    <w:rsid w:val="006B2D45"/>
    <w:rsid w:val="006B41FC"/>
    <w:rsid w:val="006B5650"/>
    <w:rsid w:val="006C15B3"/>
    <w:rsid w:val="006C5FDD"/>
    <w:rsid w:val="006D5BC6"/>
    <w:rsid w:val="006D6FE2"/>
    <w:rsid w:val="006E061F"/>
    <w:rsid w:val="006E471A"/>
    <w:rsid w:val="006F075C"/>
    <w:rsid w:val="006F36EA"/>
    <w:rsid w:val="006F5B3E"/>
    <w:rsid w:val="006F6D71"/>
    <w:rsid w:val="00700217"/>
    <w:rsid w:val="007017A4"/>
    <w:rsid w:val="0070275B"/>
    <w:rsid w:val="00713C0F"/>
    <w:rsid w:val="00721115"/>
    <w:rsid w:val="0072636C"/>
    <w:rsid w:val="00727887"/>
    <w:rsid w:val="00731240"/>
    <w:rsid w:val="00733190"/>
    <w:rsid w:val="00733C7F"/>
    <w:rsid w:val="007370D6"/>
    <w:rsid w:val="00751B11"/>
    <w:rsid w:val="00752494"/>
    <w:rsid w:val="00760B35"/>
    <w:rsid w:val="00760EB2"/>
    <w:rsid w:val="00765129"/>
    <w:rsid w:val="00771BAC"/>
    <w:rsid w:val="00773C77"/>
    <w:rsid w:val="00776C3F"/>
    <w:rsid w:val="00777FF8"/>
    <w:rsid w:val="00782597"/>
    <w:rsid w:val="00785656"/>
    <w:rsid w:val="00785E8E"/>
    <w:rsid w:val="007879D2"/>
    <w:rsid w:val="00787D72"/>
    <w:rsid w:val="00790A6B"/>
    <w:rsid w:val="007936AF"/>
    <w:rsid w:val="00795D0A"/>
    <w:rsid w:val="00797D30"/>
    <w:rsid w:val="007A38BB"/>
    <w:rsid w:val="007B28F8"/>
    <w:rsid w:val="007B3BCF"/>
    <w:rsid w:val="007B7185"/>
    <w:rsid w:val="007C154F"/>
    <w:rsid w:val="007C55C4"/>
    <w:rsid w:val="007D0237"/>
    <w:rsid w:val="007D3842"/>
    <w:rsid w:val="007E0AF9"/>
    <w:rsid w:val="007E1D4B"/>
    <w:rsid w:val="007E2057"/>
    <w:rsid w:val="007E6FE7"/>
    <w:rsid w:val="007E7A31"/>
    <w:rsid w:val="007F4D61"/>
    <w:rsid w:val="0081440C"/>
    <w:rsid w:val="00815167"/>
    <w:rsid w:val="008250D9"/>
    <w:rsid w:val="00832A13"/>
    <w:rsid w:val="008343AB"/>
    <w:rsid w:val="00836071"/>
    <w:rsid w:val="008373AA"/>
    <w:rsid w:val="0084070F"/>
    <w:rsid w:val="0084217E"/>
    <w:rsid w:val="008448A3"/>
    <w:rsid w:val="00857426"/>
    <w:rsid w:val="00857599"/>
    <w:rsid w:val="00857607"/>
    <w:rsid w:val="00863C38"/>
    <w:rsid w:val="00877C7C"/>
    <w:rsid w:val="00881800"/>
    <w:rsid w:val="00882B2D"/>
    <w:rsid w:val="0089031D"/>
    <w:rsid w:val="00892045"/>
    <w:rsid w:val="00896096"/>
    <w:rsid w:val="008A371E"/>
    <w:rsid w:val="008A6877"/>
    <w:rsid w:val="008A6F8D"/>
    <w:rsid w:val="008B0B4A"/>
    <w:rsid w:val="008B2927"/>
    <w:rsid w:val="008C223B"/>
    <w:rsid w:val="008C3640"/>
    <w:rsid w:val="008D511B"/>
    <w:rsid w:val="008D7652"/>
    <w:rsid w:val="008E307D"/>
    <w:rsid w:val="008E5CC6"/>
    <w:rsid w:val="008E7071"/>
    <w:rsid w:val="008E7648"/>
    <w:rsid w:val="008E76F4"/>
    <w:rsid w:val="008E7FB3"/>
    <w:rsid w:val="008F0D99"/>
    <w:rsid w:val="008F5FB3"/>
    <w:rsid w:val="009016FF"/>
    <w:rsid w:val="0090220C"/>
    <w:rsid w:val="00906DF0"/>
    <w:rsid w:val="00924088"/>
    <w:rsid w:val="00927F50"/>
    <w:rsid w:val="009355E1"/>
    <w:rsid w:val="00941EDD"/>
    <w:rsid w:val="009448F3"/>
    <w:rsid w:val="00945A0B"/>
    <w:rsid w:val="00951466"/>
    <w:rsid w:val="00954586"/>
    <w:rsid w:val="00955339"/>
    <w:rsid w:val="009556A4"/>
    <w:rsid w:val="009628DE"/>
    <w:rsid w:val="00962A5C"/>
    <w:rsid w:val="00970A37"/>
    <w:rsid w:val="00970DB1"/>
    <w:rsid w:val="00975825"/>
    <w:rsid w:val="00980BE1"/>
    <w:rsid w:val="00983759"/>
    <w:rsid w:val="009919B7"/>
    <w:rsid w:val="009A3075"/>
    <w:rsid w:val="009A3BC3"/>
    <w:rsid w:val="009A63B4"/>
    <w:rsid w:val="009A72B9"/>
    <w:rsid w:val="009B2A6C"/>
    <w:rsid w:val="009B2F86"/>
    <w:rsid w:val="009B4D0C"/>
    <w:rsid w:val="009B55EF"/>
    <w:rsid w:val="009C1292"/>
    <w:rsid w:val="009C51F7"/>
    <w:rsid w:val="009D0FD8"/>
    <w:rsid w:val="009D6A3A"/>
    <w:rsid w:val="009D6C0B"/>
    <w:rsid w:val="009F3C22"/>
    <w:rsid w:val="009F513C"/>
    <w:rsid w:val="009F6818"/>
    <w:rsid w:val="009F7060"/>
    <w:rsid w:val="00A0510B"/>
    <w:rsid w:val="00A068C2"/>
    <w:rsid w:val="00A12699"/>
    <w:rsid w:val="00A14740"/>
    <w:rsid w:val="00A2477C"/>
    <w:rsid w:val="00A3188B"/>
    <w:rsid w:val="00A32573"/>
    <w:rsid w:val="00A33A74"/>
    <w:rsid w:val="00A34197"/>
    <w:rsid w:val="00A35D81"/>
    <w:rsid w:val="00A41BC5"/>
    <w:rsid w:val="00A50834"/>
    <w:rsid w:val="00A52BB5"/>
    <w:rsid w:val="00A54371"/>
    <w:rsid w:val="00A555C5"/>
    <w:rsid w:val="00A56551"/>
    <w:rsid w:val="00A5700D"/>
    <w:rsid w:val="00A7044A"/>
    <w:rsid w:val="00A74BF2"/>
    <w:rsid w:val="00A750C1"/>
    <w:rsid w:val="00A776B8"/>
    <w:rsid w:val="00A80DD4"/>
    <w:rsid w:val="00A871E3"/>
    <w:rsid w:val="00A87E0B"/>
    <w:rsid w:val="00A93771"/>
    <w:rsid w:val="00AA300D"/>
    <w:rsid w:val="00AB1CD1"/>
    <w:rsid w:val="00AB4465"/>
    <w:rsid w:val="00AC07A7"/>
    <w:rsid w:val="00AC187A"/>
    <w:rsid w:val="00AC1C34"/>
    <w:rsid w:val="00AC4763"/>
    <w:rsid w:val="00AC63CD"/>
    <w:rsid w:val="00AD0FEB"/>
    <w:rsid w:val="00AD3AF9"/>
    <w:rsid w:val="00AD3DCF"/>
    <w:rsid w:val="00AD3F6B"/>
    <w:rsid w:val="00AD4504"/>
    <w:rsid w:val="00AD5E77"/>
    <w:rsid w:val="00AD648A"/>
    <w:rsid w:val="00AE23E7"/>
    <w:rsid w:val="00AE4B5A"/>
    <w:rsid w:val="00AE6DBC"/>
    <w:rsid w:val="00AF1206"/>
    <w:rsid w:val="00B02F22"/>
    <w:rsid w:val="00B05293"/>
    <w:rsid w:val="00B11A89"/>
    <w:rsid w:val="00B169C5"/>
    <w:rsid w:val="00B25E73"/>
    <w:rsid w:val="00B34BB8"/>
    <w:rsid w:val="00B35175"/>
    <w:rsid w:val="00B355CB"/>
    <w:rsid w:val="00B63543"/>
    <w:rsid w:val="00B646A0"/>
    <w:rsid w:val="00B702F3"/>
    <w:rsid w:val="00B706AC"/>
    <w:rsid w:val="00B82BED"/>
    <w:rsid w:val="00B842B2"/>
    <w:rsid w:val="00B843CD"/>
    <w:rsid w:val="00B8556B"/>
    <w:rsid w:val="00B87A22"/>
    <w:rsid w:val="00B90F71"/>
    <w:rsid w:val="00B91648"/>
    <w:rsid w:val="00B93B93"/>
    <w:rsid w:val="00BA474D"/>
    <w:rsid w:val="00BA4FE1"/>
    <w:rsid w:val="00BA6042"/>
    <w:rsid w:val="00BA6183"/>
    <w:rsid w:val="00BB03D6"/>
    <w:rsid w:val="00BB483C"/>
    <w:rsid w:val="00BB48AD"/>
    <w:rsid w:val="00BC03F0"/>
    <w:rsid w:val="00BC2775"/>
    <w:rsid w:val="00BE1A97"/>
    <w:rsid w:val="00BF09E4"/>
    <w:rsid w:val="00C10C05"/>
    <w:rsid w:val="00C12AC0"/>
    <w:rsid w:val="00C146CC"/>
    <w:rsid w:val="00C2656E"/>
    <w:rsid w:val="00C321F5"/>
    <w:rsid w:val="00C37F5E"/>
    <w:rsid w:val="00C42549"/>
    <w:rsid w:val="00C44BC2"/>
    <w:rsid w:val="00C558B0"/>
    <w:rsid w:val="00C5631D"/>
    <w:rsid w:val="00C56F2B"/>
    <w:rsid w:val="00C62120"/>
    <w:rsid w:val="00C66599"/>
    <w:rsid w:val="00C70D91"/>
    <w:rsid w:val="00C72C15"/>
    <w:rsid w:val="00C7536E"/>
    <w:rsid w:val="00C75A8D"/>
    <w:rsid w:val="00C91777"/>
    <w:rsid w:val="00C9560D"/>
    <w:rsid w:val="00C95698"/>
    <w:rsid w:val="00CA0A26"/>
    <w:rsid w:val="00CA150E"/>
    <w:rsid w:val="00CA6727"/>
    <w:rsid w:val="00CA7DA1"/>
    <w:rsid w:val="00CB1E21"/>
    <w:rsid w:val="00CB71A6"/>
    <w:rsid w:val="00CC0DBC"/>
    <w:rsid w:val="00CC5A80"/>
    <w:rsid w:val="00CD269F"/>
    <w:rsid w:val="00CD6805"/>
    <w:rsid w:val="00CD69F4"/>
    <w:rsid w:val="00CE0B83"/>
    <w:rsid w:val="00CE4C3E"/>
    <w:rsid w:val="00CE5BFC"/>
    <w:rsid w:val="00CF3444"/>
    <w:rsid w:val="00CF4F10"/>
    <w:rsid w:val="00CF52D6"/>
    <w:rsid w:val="00CF58E5"/>
    <w:rsid w:val="00CF6BBA"/>
    <w:rsid w:val="00D0352D"/>
    <w:rsid w:val="00D1099D"/>
    <w:rsid w:val="00D17611"/>
    <w:rsid w:val="00D17E0C"/>
    <w:rsid w:val="00D32730"/>
    <w:rsid w:val="00D501AD"/>
    <w:rsid w:val="00D61BC4"/>
    <w:rsid w:val="00D65978"/>
    <w:rsid w:val="00D762E0"/>
    <w:rsid w:val="00D76D0E"/>
    <w:rsid w:val="00D83EF3"/>
    <w:rsid w:val="00D84744"/>
    <w:rsid w:val="00D85B57"/>
    <w:rsid w:val="00D87AD8"/>
    <w:rsid w:val="00D87B17"/>
    <w:rsid w:val="00D926BA"/>
    <w:rsid w:val="00D970E6"/>
    <w:rsid w:val="00DA1C96"/>
    <w:rsid w:val="00DA286B"/>
    <w:rsid w:val="00DA41FB"/>
    <w:rsid w:val="00DA6906"/>
    <w:rsid w:val="00DB72F1"/>
    <w:rsid w:val="00DC153B"/>
    <w:rsid w:val="00DC19AB"/>
    <w:rsid w:val="00DC7F3C"/>
    <w:rsid w:val="00DE22AD"/>
    <w:rsid w:val="00DF1E29"/>
    <w:rsid w:val="00DF4684"/>
    <w:rsid w:val="00DF57AD"/>
    <w:rsid w:val="00E017FC"/>
    <w:rsid w:val="00E05ECD"/>
    <w:rsid w:val="00E16196"/>
    <w:rsid w:val="00E16372"/>
    <w:rsid w:val="00E172D0"/>
    <w:rsid w:val="00E23CD5"/>
    <w:rsid w:val="00E241EC"/>
    <w:rsid w:val="00E24EC0"/>
    <w:rsid w:val="00E2528C"/>
    <w:rsid w:val="00E261F2"/>
    <w:rsid w:val="00E30F74"/>
    <w:rsid w:val="00E37CD7"/>
    <w:rsid w:val="00E43278"/>
    <w:rsid w:val="00E505E5"/>
    <w:rsid w:val="00E56153"/>
    <w:rsid w:val="00E60095"/>
    <w:rsid w:val="00E602DD"/>
    <w:rsid w:val="00E6299B"/>
    <w:rsid w:val="00E67318"/>
    <w:rsid w:val="00E7132E"/>
    <w:rsid w:val="00E720B3"/>
    <w:rsid w:val="00E720CF"/>
    <w:rsid w:val="00E73793"/>
    <w:rsid w:val="00E75634"/>
    <w:rsid w:val="00E76BBF"/>
    <w:rsid w:val="00E77530"/>
    <w:rsid w:val="00E83F4A"/>
    <w:rsid w:val="00E85F74"/>
    <w:rsid w:val="00E909FB"/>
    <w:rsid w:val="00E924D4"/>
    <w:rsid w:val="00EA32E1"/>
    <w:rsid w:val="00EA5E0B"/>
    <w:rsid w:val="00EA5F1F"/>
    <w:rsid w:val="00EB2559"/>
    <w:rsid w:val="00EB2FF2"/>
    <w:rsid w:val="00EB4D3C"/>
    <w:rsid w:val="00EC04AF"/>
    <w:rsid w:val="00ED0E48"/>
    <w:rsid w:val="00ED2A55"/>
    <w:rsid w:val="00ED6A34"/>
    <w:rsid w:val="00EE7714"/>
    <w:rsid w:val="00EF4236"/>
    <w:rsid w:val="00EF497E"/>
    <w:rsid w:val="00F0068A"/>
    <w:rsid w:val="00F00835"/>
    <w:rsid w:val="00F01B7C"/>
    <w:rsid w:val="00F03A50"/>
    <w:rsid w:val="00F21FF4"/>
    <w:rsid w:val="00F2204A"/>
    <w:rsid w:val="00F22298"/>
    <w:rsid w:val="00F25D57"/>
    <w:rsid w:val="00F3057A"/>
    <w:rsid w:val="00F3268C"/>
    <w:rsid w:val="00F3273A"/>
    <w:rsid w:val="00F32F46"/>
    <w:rsid w:val="00F3408B"/>
    <w:rsid w:val="00F3474C"/>
    <w:rsid w:val="00F40379"/>
    <w:rsid w:val="00F56291"/>
    <w:rsid w:val="00F5655F"/>
    <w:rsid w:val="00F56638"/>
    <w:rsid w:val="00F679E1"/>
    <w:rsid w:val="00F67DAB"/>
    <w:rsid w:val="00F762A4"/>
    <w:rsid w:val="00F7739C"/>
    <w:rsid w:val="00F80451"/>
    <w:rsid w:val="00F8412D"/>
    <w:rsid w:val="00F843E4"/>
    <w:rsid w:val="00F858C5"/>
    <w:rsid w:val="00F8716B"/>
    <w:rsid w:val="00F9321A"/>
    <w:rsid w:val="00F9626F"/>
    <w:rsid w:val="00FA1EF2"/>
    <w:rsid w:val="00FA25D2"/>
    <w:rsid w:val="00FA6D29"/>
    <w:rsid w:val="00FB38F7"/>
    <w:rsid w:val="00FB3FD1"/>
    <w:rsid w:val="00FC2763"/>
    <w:rsid w:val="00FC285C"/>
    <w:rsid w:val="00FC372D"/>
    <w:rsid w:val="00FC44CA"/>
    <w:rsid w:val="00FE0FE4"/>
    <w:rsid w:val="00FE4716"/>
    <w:rsid w:val="00FE4891"/>
    <w:rsid w:val="00FE773F"/>
    <w:rsid w:val="00FF4385"/>
    <w:rsid w:val="0FC3DA0C"/>
    <w:rsid w:val="0FE294DE"/>
    <w:rsid w:val="21AAA35A"/>
    <w:rsid w:val="22677714"/>
    <w:rsid w:val="25BD13E9"/>
    <w:rsid w:val="285C5887"/>
    <w:rsid w:val="56A6A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47720"/>
  <w15:chartTrackingRefBased/>
  <w15:docId w15:val="{9222AAB2-8CF9-B147-A801-80988B45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4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1EE"/>
  </w:style>
  <w:style w:type="paragraph" w:styleId="Footer">
    <w:name w:val="footer"/>
    <w:basedOn w:val="Normal"/>
    <w:link w:val="FooterChar"/>
    <w:uiPriority w:val="99"/>
    <w:unhideWhenUsed/>
    <w:rsid w:val="00053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1EE"/>
  </w:style>
  <w:style w:type="character" w:styleId="FollowedHyperlink">
    <w:name w:val="FollowedHyperlink"/>
    <w:basedOn w:val="DefaultParagraphFont"/>
    <w:uiPriority w:val="99"/>
    <w:semiHidden/>
    <w:unhideWhenUsed/>
    <w:rsid w:val="00F8716B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11E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1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3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lachirosari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lachir64-stockpricedatapipelineanddashboard-dashboard-xvtll9.streamlit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github.com/MalachiR6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alachirosario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A8E87B-C54D-824F-B81E-F7708214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Links>
    <vt:vector size="24" baseType="variant">
      <vt:variant>
        <vt:i4>262224</vt:i4>
      </vt:variant>
      <vt:variant>
        <vt:i4>9</vt:i4>
      </vt:variant>
      <vt:variant>
        <vt:i4>0</vt:i4>
      </vt:variant>
      <vt:variant>
        <vt:i4>5</vt:i4>
      </vt:variant>
      <vt:variant>
        <vt:lpwstr>https://malachir64-stockpricedatapipelineanddashboard-dashboard-xvtll9.streamlit.app/</vt:lpwstr>
      </vt:variant>
      <vt:variant>
        <vt:lpwstr/>
      </vt:variant>
      <vt:variant>
        <vt:i4>851968</vt:i4>
      </vt:variant>
      <vt:variant>
        <vt:i4>6</vt:i4>
      </vt:variant>
      <vt:variant>
        <vt:i4>0</vt:i4>
      </vt:variant>
      <vt:variant>
        <vt:i4>5</vt:i4>
      </vt:variant>
      <vt:variant>
        <vt:lpwstr>http://www.github.com/MalachiR64</vt:lpwstr>
      </vt:variant>
      <vt:variant>
        <vt:lpwstr/>
      </vt:variant>
      <vt:variant>
        <vt:i4>4784139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http://www.linkedin.com/in/malachirosario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http://malachirosario.com/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Malachi Rosario</dc:creator>
  <cp:keywords/>
  <dc:description/>
  <cp:lastModifiedBy>Malachi Rosario</cp:lastModifiedBy>
  <cp:revision>161</cp:revision>
  <dcterms:created xsi:type="dcterms:W3CDTF">2025-03-26T18:40:00Z</dcterms:created>
  <dcterms:modified xsi:type="dcterms:W3CDTF">2026-05-26T03:38:00Z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90ecb1f7-28e3-4d94-9e1a-1fa3874b6f9c</vt:lpwstr>
  </property>
</Properties>
</file>