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368F5" w14:textId="472F077E" w:rsidR="00194EA2" w:rsidRDefault="00ED0358">
      <w:hyperlink r:id="rId4" w:history="1">
        <w:r w:rsidRPr="00322EED">
          <w:rPr>
            <w:rStyle w:val="Hyperlink"/>
          </w:rPr>
          <w:t>https://docs.google.com/document/d/1K1zK001QKNYFVrahv8frZQDc0W03sSp7WeIyC1sgC6E/edit?usp=sharing</w:t>
        </w:r>
      </w:hyperlink>
      <w:r>
        <w:t xml:space="preserve"> </w:t>
      </w:r>
    </w:p>
    <w:sectPr w:rsidR="0019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58"/>
    <w:rsid w:val="00194EA2"/>
    <w:rsid w:val="00797085"/>
    <w:rsid w:val="00B17AB9"/>
    <w:rsid w:val="00ED0358"/>
    <w:rsid w:val="00F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96B3"/>
  <w15:chartTrackingRefBased/>
  <w15:docId w15:val="{52C1E505-33DF-4F81-8E03-BCBA15DA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3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K1zK001QKNYFVrahv8frZQDc0W03sSp7WeIyC1sgC6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yasser</dc:creator>
  <cp:keywords/>
  <dc:description/>
  <cp:lastModifiedBy>malak yasser</cp:lastModifiedBy>
  <cp:revision>1</cp:revision>
  <dcterms:created xsi:type="dcterms:W3CDTF">2025-05-07T18:22:00Z</dcterms:created>
  <dcterms:modified xsi:type="dcterms:W3CDTF">2025-05-07T18:23:00Z</dcterms:modified>
</cp:coreProperties>
</file>